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v:background id="_x0000_s2049" o:bwmode="white" o:targetscreensize="800,600">
      <v:fill r:id="rId3" o:title="516948430_09162c5181" color2="#ffebfa" recolor="t" type="frame"/>
    </v:background>
  </w:background>
  <w:body>
    <w:p w14:paraId="184FCB41" w14:textId="77777777" w:rsidR="003A4D7F" w:rsidRPr="008A1F0B" w:rsidRDefault="005841FC" w:rsidP="00566386">
      <w:pPr>
        <w:tabs>
          <w:tab w:val="left" w:pos="3106"/>
        </w:tabs>
        <w:rPr>
          <w:rFonts w:hint="cs"/>
          <w:rtl/>
          <w:lang w:bidi="ar-EG"/>
        </w:rPr>
      </w:pPr>
      <w:r>
        <w:rPr>
          <w:noProof/>
          <w:rtl/>
          <w:lang w:bidi="ar-EG"/>
        </w:rPr>
        <w:pict w14:anchorId="7335C160">
          <v:group id="_x0000_s24732" style="position:absolute;left:0;text-align:left;margin-left:-18pt;margin-top:-45pt;width:501.85pt;height:159.5pt;z-index:103" coordorigin="1080,540" coordsize="10037,3190">
            <v:shapetype id="_x0000_t202" coordsize="21600,21600" o:spt="202" path="m,l,21600r21600,l21600,xe">
              <v:stroke joinstyle="miter"/>
              <v:path gradientshapeok="t" o:connecttype="rect"/>
            </v:shapetype>
            <v:shape id="_x0000_s24695" type="#_x0000_t202" style="position:absolute;left:8640;top:720;width:2463;height:1260;mso-wrap-style:none" filled="f" stroked="f">
              <v:textbox style="mso-next-textbox:#_x0000_s24695">
                <w:txbxContent>
                  <w:p w14:paraId="032000F7" w14:textId="77777777" w:rsidR="00A203FE" w:rsidRDefault="00305EB9" w:rsidP="0039195E">
                    <w:pPr>
                      <w:tabs>
                        <w:tab w:val="left" w:pos="3106"/>
                      </w:tabs>
                    </w:pPr>
                    <w:r>
                      <w:rPr>
                        <w:rFonts w:hint="cs"/>
                        <w:rtl/>
                        <w:lang w:bidi="ar-EG"/>
                      </w:rPr>
                      <w:pict w14:anchorId="52721A60">
                        <v:shape id="_x0000_i1025" type="#_x0000_t75" style="width:108.6pt;height:50.4pt">
                          <v:imagedata r:id="rId8" o:title="artico_24_tns"/>
                        </v:shape>
                      </w:pict>
                    </w:r>
                  </w:p>
                </w:txbxContent>
              </v:textbox>
            </v:shape>
            <v:shape id="_x0000_s24696" type="#_x0000_t202" style="position:absolute;left:4680;top:1800;width:2959;height:1329;mso-wrap-style:none" filled="f" stroked="f">
              <v:textbox style="mso-next-textbox:#_x0000_s24696;mso-fit-shape-to-text:t">
                <w:txbxContent>
                  <w:p w14:paraId="73FDA070" w14:textId="77777777" w:rsidR="00A203FE" w:rsidRDefault="009261B9" w:rsidP="0039195E">
                    <w:pPr>
                      <w:tabs>
                        <w:tab w:val="left" w:pos="3106"/>
                      </w:tabs>
                    </w:pPr>
                    <w:r>
                      <w:rPr>
                        <w:lang w:bidi="ar-EG"/>
                      </w:rPr>
                      <w:pict w14:anchorId="7E6AB501">
                        <v:shape id="_x0000_i1026" type="#_x0000_t75" style="width:133.8pt;height:59.4pt">
                          <v:imagedata r:id="rId9" o:title="280512_14_05_2012_brushes_tns"/>
                        </v:shape>
                      </w:pict>
                    </w:r>
                  </w:p>
                </w:txbxContent>
              </v:textbox>
            </v:shape>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24715" type="#_x0000_t176" style="position:absolute;left:4500;top:900;width:3195;height:680" fillcolor="#ffc" strokeweight="2.25pt">
              <v:fill rotate="t" type="gradient"/>
              <v:shadow color="#868686"/>
              <v:textbox style="mso-next-textbox:#_x0000_s24715">
                <w:txbxContent>
                  <w:p w14:paraId="2FC72BE7" w14:textId="77777777" w:rsidR="00C00EC8" w:rsidRPr="00305EB9" w:rsidRDefault="00305EB9">
                    <w:pPr>
                      <w:rPr>
                        <w:rFonts w:hint="cs"/>
                        <w:b/>
                        <w:bCs/>
                        <w:color w:val="000080"/>
                        <w:sz w:val="32"/>
                        <w:szCs w:val="32"/>
                        <w:lang w:bidi="ar-EG"/>
                      </w:rPr>
                    </w:pPr>
                    <w:r w:rsidRPr="000C68EF">
                      <w:rPr>
                        <w:rFonts w:hint="cs"/>
                        <w:b/>
                        <w:bCs/>
                        <w:color w:val="000080"/>
                        <w:sz w:val="28"/>
                        <w:szCs w:val="28"/>
                        <w:rtl/>
                        <w:lang w:bidi="ar-EG"/>
                      </w:rPr>
                      <w:t>الموضوع:</w:t>
                    </w:r>
                    <w:r w:rsidR="00E1625C">
                      <w:rPr>
                        <w:rFonts w:hint="cs"/>
                        <w:b/>
                        <w:bCs/>
                        <w:color w:val="000080"/>
                        <w:sz w:val="28"/>
                        <w:szCs w:val="28"/>
                        <w:rtl/>
                        <w:lang w:bidi="ar-EG"/>
                      </w:rPr>
                      <w:t xml:space="preserve"> </w:t>
                    </w:r>
                    <w:r w:rsidR="00E1625C" w:rsidRPr="00E1625C">
                      <w:rPr>
                        <w:rFonts w:hint="cs"/>
                        <w:b/>
                        <w:bCs/>
                        <w:color w:val="FF0000"/>
                        <w:sz w:val="28"/>
                        <w:szCs w:val="28"/>
                        <w:rtl/>
                        <w:lang w:bidi="ar-EG"/>
                      </w:rPr>
                      <w:t>البيوت التراثية</w:t>
                    </w:r>
                  </w:p>
                </w:txbxContent>
              </v:textbox>
            </v:shape>
            <v:shapetype id="_x0000_t172" coordsize="21600,21600" o:spt="172" adj="12000" path="m0@0l21600,m,21600l21600@1e">
              <v:formulas>
                <v:f eqn="val #0"/>
                <v:f eqn="sum 21600 0 @0"/>
                <v:f eqn="prod #0 1 2"/>
                <v:f eqn="sum @2 10800 0"/>
                <v:f eqn="prod @1 1 2"/>
                <v:f eqn="sum @4 10800 0"/>
              </v:formulas>
              <v:path textpathok="t" o:connecttype="custom" o:connectlocs="10800,@2;0,@3;10800,@5;21600,@4" o:connectangles="270,180,90,0"/>
              <v:textpath on="t" fitshape="t"/>
              <v:handles>
                <v:h position="topLeft,#0" yrange="0,15429"/>
              </v:handles>
              <o:lock v:ext="edit" text="t" shapetype="t"/>
            </v:shapetype>
            <v:shape id="_x0000_s24719" type="#_x0000_t172" style="position:absolute;left:1083;top:540;width:2520;height:1260" wrapcoords="14529 2571 11700 2571 11186 5143 12086 6686 2186 7457 1543 7971 1800 10800 129 14914 -129 16714 -129 19543 514 21343 771 21343 2186 21343 2314 21343 3343 19286 8614 19029 21729 16200 22114 12343 22114 9257 21986 7971 21729 6429 15300 2571 14529 2571" adj="6924" fillcolor="blue" strokecolor="blue">
              <v:fill color2="navy" focus="100%" type="gradient"/>
              <v:shadow on="t" color="#99f" opacity="52429f" offset="3pt,3pt"/>
              <v:textpath style="font-family:&quot;Impact&quot;;font-weight:bold;v-text-kern:t" trim="t" fitpath="t" string="ورقة عمل"/>
            </v:shape>
            <v:shape id="_x0000_s24721" type="#_x0000_t176" style="position:absolute;left:1080;top:1980;width:3197;height:680" fillcolor="#ffc" strokeweight="2.25pt">
              <v:fill rotate="t" type="gradient"/>
              <v:shadow color="#868686"/>
              <v:textbox style="mso-next-textbox:#_x0000_s24721">
                <w:txbxContent>
                  <w:p w14:paraId="4D26F8F4" w14:textId="77777777" w:rsidR="009261B9" w:rsidRPr="000C68EF" w:rsidRDefault="00A3492C">
                    <w:pPr>
                      <w:rPr>
                        <w:rFonts w:hint="cs"/>
                        <w:b/>
                        <w:bCs/>
                        <w:color w:val="000080"/>
                        <w:sz w:val="28"/>
                        <w:szCs w:val="28"/>
                        <w:lang w:bidi="ar-EG"/>
                      </w:rPr>
                    </w:pPr>
                    <w:r w:rsidRPr="000C68EF">
                      <w:rPr>
                        <w:rFonts w:hint="cs"/>
                        <w:b/>
                        <w:bCs/>
                        <w:color w:val="000080"/>
                        <w:sz w:val="28"/>
                        <w:szCs w:val="28"/>
                        <w:rtl/>
                        <w:lang w:bidi="ar-EG"/>
                      </w:rPr>
                      <w:t xml:space="preserve">الصف: </w:t>
                    </w:r>
                    <w:r w:rsidR="00E1625C" w:rsidRPr="001F73FF">
                      <w:rPr>
                        <w:rFonts w:hint="cs"/>
                        <w:b/>
                        <w:bCs/>
                        <w:color w:val="FF0000"/>
                        <w:sz w:val="28"/>
                        <w:szCs w:val="28"/>
                        <w:rtl/>
                        <w:lang w:bidi="ar-EG"/>
                      </w:rPr>
                      <w:t>الأول المتوسط</w:t>
                    </w:r>
                  </w:p>
                </w:txbxContent>
              </v:textbox>
            </v:shape>
            <v:shape id="_x0000_s24722" type="#_x0000_t176" style="position:absolute;left:1080;top:2880;width:3197;height:680" fillcolor="#ffc" strokeweight="2.25pt">
              <v:fill rotate="t" type="gradient"/>
              <v:shadow color="#868686"/>
              <v:textbox style="mso-next-textbox:#_x0000_s24722">
                <w:txbxContent>
                  <w:p w14:paraId="5E369112" w14:textId="77777777" w:rsidR="009261B9" w:rsidRPr="000C68EF" w:rsidRDefault="00A3492C" w:rsidP="00A3492C">
                    <w:pPr>
                      <w:rPr>
                        <w:rFonts w:hint="cs"/>
                        <w:b/>
                        <w:bCs/>
                        <w:color w:val="000080"/>
                        <w:sz w:val="28"/>
                        <w:szCs w:val="28"/>
                        <w:lang w:bidi="ar-EG"/>
                      </w:rPr>
                    </w:pPr>
                    <w:r w:rsidRPr="000C68EF">
                      <w:rPr>
                        <w:rFonts w:hint="cs"/>
                        <w:b/>
                        <w:bCs/>
                        <w:color w:val="000080"/>
                        <w:sz w:val="28"/>
                        <w:szCs w:val="28"/>
                        <w:rtl/>
                        <w:lang w:bidi="ar-EG"/>
                      </w:rPr>
                      <w:t>المادة:</w:t>
                    </w:r>
                    <w:r w:rsidR="003F429A">
                      <w:rPr>
                        <w:rFonts w:hint="cs"/>
                        <w:b/>
                        <w:bCs/>
                        <w:color w:val="000080"/>
                        <w:sz w:val="28"/>
                        <w:szCs w:val="28"/>
                        <w:rtl/>
                        <w:lang w:bidi="ar-EG"/>
                      </w:rPr>
                      <w:t xml:space="preserve"> </w:t>
                    </w:r>
                    <w:r w:rsidR="003F429A" w:rsidRPr="003F429A">
                      <w:rPr>
                        <w:rFonts w:hint="cs"/>
                        <w:b/>
                        <w:bCs/>
                        <w:color w:val="FF0000"/>
                        <w:rtl/>
                        <w:lang w:bidi="ar-EG"/>
                      </w:rPr>
                      <w:t>التربية الفنية</w:t>
                    </w:r>
                    <w:r w:rsidR="003F429A">
                      <w:rPr>
                        <w:rFonts w:hint="cs"/>
                        <w:b/>
                        <w:bCs/>
                        <w:color w:val="000080"/>
                        <w:sz w:val="28"/>
                        <w:szCs w:val="28"/>
                        <w:rtl/>
                        <w:lang w:bidi="ar-EG"/>
                      </w:rPr>
                      <w:t xml:space="preserve"> </w:t>
                    </w:r>
                    <w:r w:rsidRPr="006A38DA">
                      <w:rPr>
                        <w:rFonts w:hint="cs"/>
                        <w:b/>
                        <w:bCs/>
                        <w:color w:val="000080"/>
                        <w:rtl/>
                        <w:lang w:bidi="ar-EG"/>
                      </w:rPr>
                      <w:t>التاريخ:</w:t>
                    </w:r>
                    <w:r w:rsidRPr="000C68EF">
                      <w:rPr>
                        <w:rFonts w:hint="cs"/>
                        <w:b/>
                        <w:bCs/>
                        <w:color w:val="000080"/>
                        <w:sz w:val="28"/>
                        <w:szCs w:val="28"/>
                        <w:rtl/>
                        <w:lang w:bidi="ar-EG"/>
                      </w:rPr>
                      <w:t xml:space="preserve"> </w:t>
                    </w:r>
                  </w:p>
                </w:txbxContent>
              </v:textbox>
            </v:shape>
            <v:shape id="_x0000_s24723" type="#_x0000_t176" style="position:absolute;left:7920;top:1980;width:3197;height:680" fillcolor="#ffc" strokeweight="2.25pt">
              <v:fill rotate="t" type="gradient"/>
              <v:shadow color="#868686"/>
              <v:textbox style="mso-next-textbox:#_x0000_s24723">
                <w:txbxContent>
                  <w:p w14:paraId="6794222A" w14:textId="77777777" w:rsidR="009261B9" w:rsidRPr="000C68EF" w:rsidRDefault="00305EB9">
                    <w:pPr>
                      <w:rPr>
                        <w:rFonts w:hint="cs"/>
                        <w:b/>
                        <w:bCs/>
                        <w:color w:val="000080"/>
                        <w:sz w:val="28"/>
                        <w:szCs w:val="28"/>
                        <w:lang w:bidi="ar-EG"/>
                      </w:rPr>
                    </w:pPr>
                    <w:r w:rsidRPr="000C68EF">
                      <w:rPr>
                        <w:rFonts w:hint="cs"/>
                        <w:b/>
                        <w:bCs/>
                        <w:color w:val="000080"/>
                        <w:sz w:val="28"/>
                        <w:szCs w:val="28"/>
                        <w:rtl/>
                        <w:lang w:bidi="ar-EG"/>
                      </w:rPr>
                      <w:t xml:space="preserve">اسم </w:t>
                    </w:r>
                    <w:r w:rsidR="00216380">
                      <w:rPr>
                        <w:rFonts w:hint="cs"/>
                        <w:b/>
                        <w:bCs/>
                        <w:color w:val="000080"/>
                        <w:sz w:val="28"/>
                        <w:szCs w:val="28"/>
                        <w:rtl/>
                        <w:lang w:bidi="ar-EG"/>
                      </w:rPr>
                      <w:t>الطالب</w:t>
                    </w:r>
                    <w:r w:rsidRPr="000C68EF">
                      <w:rPr>
                        <w:rFonts w:hint="cs"/>
                        <w:b/>
                        <w:bCs/>
                        <w:color w:val="000080"/>
                        <w:sz w:val="28"/>
                        <w:szCs w:val="28"/>
                        <w:rtl/>
                        <w:lang w:bidi="ar-EG"/>
                      </w:rPr>
                      <w:t>:</w:t>
                    </w:r>
                  </w:p>
                </w:txbxContent>
              </v:textbox>
            </v:shape>
            <v:shape id="_x0000_s24724" type="#_x0000_t202" style="position:absolute;left:9360;top:2700;width:1729;height:1030;mso-wrap-style:none" filled="f" stroked="f">
              <v:textbox style="mso-fit-shape-to-text:t">
                <w:txbxContent>
                  <w:p w14:paraId="7EAF3880" w14:textId="77777777" w:rsidR="005841FC" w:rsidRDefault="005841FC">
                    <w:r>
                      <w:rPr>
                        <w:rFonts w:hint="cs"/>
                        <w:rtl/>
                        <w:lang w:bidi="ar-EG"/>
                      </w:rPr>
                      <w:pict w14:anchorId="5B12A394">
                        <v:shape id="_x0000_i1027" type="#_x0000_t75" style="width:1in;height:44.4pt">
                          <v:imagedata r:id="rId10" o:title="pencils_color_tns"/>
                        </v:shape>
                      </w:pict>
                    </w:r>
                  </w:p>
                </w:txbxContent>
              </v:textbox>
            </v:shape>
            <w10:wrap anchorx="page"/>
          </v:group>
        </w:pict>
      </w:r>
    </w:p>
    <w:p w14:paraId="48354465" w14:textId="77777777" w:rsidR="00592A05" w:rsidRDefault="00592A05" w:rsidP="000F0415">
      <w:pPr>
        <w:tabs>
          <w:tab w:val="left" w:pos="7506"/>
        </w:tabs>
        <w:rPr>
          <w:rtl/>
        </w:rPr>
      </w:pPr>
    </w:p>
    <w:p w14:paraId="3E8DB0FB" w14:textId="77777777" w:rsidR="00592A05" w:rsidRPr="00592A05" w:rsidRDefault="00592A05" w:rsidP="00592A05">
      <w:pPr>
        <w:rPr>
          <w:rtl/>
        </w:rPr>
      </w:pPr>
    </w:p>
    <w:p w14:paraId="5CCB624D" w14:textId="77777777" w:rsidR="00592A05" w:rsidRPr="00592A05" w:rsidRDefault="00592A05" w:rsidP="00592A05">
      <w:pPr>
        <w:rPr>
          <w:rFonts w:hint="cs"/>
          <w:rtl/>
          <w:lang w:bidi="ar-EG"/>
        </w:rPr>
      </w:pPr>
    </w:p>
    <w:p w14:paraId="01870B01" w14:textId="77777777" w:rsidR="00592A05" w:rsidRPr="00592A05" w:rsidRDefault="00592A05" w:rsidP="00592A05">
      <w:pPr>
        <w:rPr>
          <w:rFonts w:hint="cs"/>
          <w:rtl/>
          <w:lang w:bidi="ar-EG"/>
        </w:rPr>
      </w:pPr>
    </w:p>
    <w:p w14:paraId="34BDCF79" w14:textId="77777777" w:rsidR="00592A05" w:rsidRPr="00592A05" w:rsidRDefault="00592A05" w:rsidP="00592A05">
      <w:pPr>
        <w:rPr>
          <w:rFonts w:hint="cs"/>
          <w:rtl/>
          <w:lang w:bidi="ar-EG"/>
        </w:rPr>
      </w:pPr>
    </w:p>
    <w:p w14:paraId="70CD31F1" w14:textId="77777777" w:rsidR="00592A05" w:rsidRDefault="00592A05" w:rsidP="00592A05">
      <w:pPr>
        <w:rPr>
          <w:rFonts w:hint="cs"/>
          <w:rtl/>
          <w:lang w:bidi="ar-EG"/>
        </w:rPr>
      </w:pPr>
    </w:p>
    <w:p w14:paraId="0B01DFDB" w14:textId="77777777" w:rsidR="001705D5" w:rsidRPr="00592A05" w:rsidRDefault="001705D5" w:rsidP="00592A05">
      <w:pPr>
        <w:rPr>
          <w:rFonts w:hint="cs"/>
          <w:rtl/>
          <w:lang w:bidi="ar-EG"/>
        </w:rPr>
      </w:pPr>
    </w:p>
    <w:p w14:paraId="61F582A3" w14:textId="77777777" w:rsidR="00592A05" w:rsidRPr="00592A05" w:rsidRDefault="00137284" w:rsidP="00592A05">
      <w:pPr>
        <w:rPr>
          <w:rtl/>
        </w:rPr>
      </w:pPr>
      <w:r>
        <w:rPr>
          <w:noProof/>
        </w:rPr>
        <w:pict w14:anchorId="7048724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4552" type="#_x0000_t136" style="position:absolute;left:0;text-align:left;margin-left:45pt;margin-top:6.6pt;width:413pt;height:27.3pt;z-index:-73" wrapcoords="5841 0 -39 1200 -39 18600 4900 21000 20816 21000 21169 19200 21600 14400 21639 5400 19875 2400 16543 0 5841 0" fillcolor="navy" strokecolor="blue">
            <v:shadow color="#868686"/>
            <v:textpath style="font-family:&quot;Arial Black&quot;;font-size:18pt;v-text-kern:t" trim="t" fitpath="t" string="ضع علامة صح أمام العبارة الصحيحة وعلامة خطأ أمام العبارة الخاطئة:"/>
            <w10:wrap type="tight"/>
          </v:shape>
        </w:pict>
      </w:r>
    </w:p>
    <w:p w14:paraId="22A19C41" w14:textId="77777777" w:rsidR="00592A05" w:rsidRDefault="00592A05" w:rsidP="00592A05">
      <w:pPr>
        <w:rPr>
          <w:rFonts w:hint="cs"/>
          <w:rtl/>
          <w:lang w:bidi="ar-EG"/>
        </w:rPr>
      </w:pPr>
    </w:p>
    <w:p w14:paraId="2CF438D0" w14:textId="77777777" w:rsidR="00137284" w:rsidRPr="00592A05" w:rsidRDefault="00137284" w:rsidP="00592A05">
      <w:pPr>
        <w:rPr>
          <w:rFonts w:hint="cs"/>
          <w:rtl/>
          <w:lang w:bidi="ar-EG"/>
        </w:rPr>
      </w:pPr>
    </w:p>
    <w:p w14:paraId="30345D2E" w14:textId="77777777" w:rsidR="00592A05" w:rsidRPr="00592A05" w:rsidRDefault="00B8456F" w:rsidP="00592A05">
      <w:pPr>
        <w:rPr>
          <w:rtl/>
        </w:rPr>
      </w:pPr>
      <w:r>
        <w:rPr>
          <w:noProof/>
          <w:rtl/>
        </w:rPr>
        <w:pict w14:anchorId="265568CF">
          <v:group id="_x0000_s25019" style="position:absolute;left:0;text-align:left;margin-left:99pt;margin-top:10.2pt;width:378pt;height:195pt;z-index:49" coordorigin="3420,4680" coordsize="7560,3765">
            <v:shapetype id="_x0000_t21" coordsize="21600,21600" o:spt="21" adj="3600" path="m@0,qy0@0l0@2qx@0,21600l@1,21600qy21600@2l21600@0qx@1,xe">
              <v:stroke joinstyle="miter"/>
              <v:formulas>
                <v:f eqn="val #0"/>
                <v:f eqn="sum width 0 #0"/>
                <v:f eqn="sum height 0 #0"/>
                <v:f eqn="prod @0 7071 10000"/>
                <v:f eqn="sum width 0 @3"/>
                <v:f eqn="sum height 0 @3"/>
                <v:f eqn="val width"/>
                <v:f eqn="val height"/>
                <v:f eqn="prod width 1 2"/>
                <v:f eqn="prod height 1 2"/>
              </v:formulas>
              <v:path gradientshapeok="t" limo="10800,10800" o:connecttype="custom" o:connectlocs="@8,0;0,@9;@8,@7;@6,@9" textboxrect="@3,@3,@4,@5"/>
              <v:handles>
                <v:h position="#0,topLeft" switch="" xrange="0,10800"/>
              </v:handles>
            </v:shapetype>
            <v:shape id="_x0000_s24297" type="#_x0000_t21" style="position:absolute;left:4500;top:4860;width:6480;height:705" fillcolor="#f2dbdb" strokecolor="#7030a0" strokeweight="3pt">
              <v:fill color2="yellow" rotate="t" type="gradient"/>
              <v:stroke dashstyle="dash"/>
              <v:shadow color="#868686"/>
              <v:textbox style="mso-next-textbox:#_x0000_s24297">
                <w:txbxContent>
                  <w:p w14:paraId="5B7ABF3F" w14:textId="77777777" w:rsidR="00B01BEF" w:rsidRPr="002D32FE" w:rsidRDefault="00E77F84" w:rsidP="00CB4D8D">
                    <w:pPr>
                      <w:jc w:val="center"/>
                      <w:rPr>
                        <w:rFonts w:ascii="Microsoft Sans Serif" w:hAnsi="Microsoft Sans Serif" w:cs="Microsoft Sans Serif" w:hint="cs"/>
                        <w:b/>
                        <w:bCs/>
                        <w:color w:val="FF0000"/>
                        <w:sz w:val="32"/>
                        <w:szCs w:val="32"/>
                        <w:lang w:bidi="ar-EG"/>
                      </w:rPr>
                    </w:pPr>
                    <w:r w:rsidRPr="002D32FE">
                      <w:rPr>
                        <w:rFonts w:ascii="Microsoft Sans Serif" w:hAnsi="Microsoft Sans Serif" w:cs="Microsoft Sans Serif"/>
                        <w:b/>
                        <w:bCs/>
                        <w:color w:val="FF0000"/>
                        <w:sz w:val="32"/>
                        <w:szCs w:val="32"/>
                        <w:rtl/>
                        <w:lang w:bidi="ar-EG"/>
                      </w:rPr>
                      <w:t>كان الآ</w:t>
                    </w:r>
                    <w:r w:rsidR="00CB4D8D">
                      <w:rPr>
                        <w:rFonts w:ascii="Microsoft Sans Serif" w:hAnsi="Microsoft Sans Serif" w:cs="Microsoft Sans Serif"/>
                        <w:b/>
                        <w:bCs/>
                        <w:color w:val="FF0000"/>
                        <w:sz w:val="32"/>
                        <w:szCs w:val="32"/>
                        <w:rtl/>
                        <w:lang w:bidi="ar-EG"/>
                      </w:rPr>
                      <w:t>باء والأجداد يعيشون ف</w:t>
                    </w:r>
                    <w:r w:rsidR="00CB4D8D">
                      <w:rPr>
                        <w:rFonts w:ascii="Microsoft Sans Serif" w:hAnsi="Microsoft Sans Serif" w:cs="Microsoft Sans Serif" w:hint="cs"/>
                        <w:b/>
                        <w:bCs/>
                        <w:color w:val="FF0000"/>
                        <w:sz w:val="32"/>
                        <w:szCs w:val="32"/>
                        <w:rtl/>
                        <w:lang w:bidi="ar-EG"/>
                      </w:rPr>
                      <w:t>ي</w:t>
                    </w:r>
                    <w:r w:rsidR="009F3959" w:rsidRPr="002D32FE">
                      <w:rPr>
                        <w:rFonts w:ascii="Microsoft Sans Serif" w:hAnsi="Microsoft Sans Serif" w:cs="Microsoft Sans Serif"/>
                        <w:b/>
                        <w:bCs/>
                        <w:color w:val="FF0000"/>
                        <w:sz w:val="32"/>
                        <w:szCs w:val="32"/>
                        <w:rtl/>
                        <w:lang w:bidi="ar-EG"/>
                      </w:rPr>
                      <w:t xml:space="preserve"> بيوت لها خصوصيتها</w:t>
                    </w:r>
                    <w:r w:rsidR="00CB4D8D">
                      <w:rPr>
                        <w:rFonts w:ascii="Microsoft Sans Serif" w:hAnsi="Microsoft Sans Serif" w:cs="Microsoft Sans Serif" w:hint="cs"/>
                        <w:b/>
                        <w:bCs/>
                        <w:color w:val="FF0000"/>
                        <w:sz w:val="32"/>
                        <w:szCs w:val="32"/>
                        <w:rtl/>
                        <w:lang w:bidi="ar-EG"/>
                      </w:rPr>
                      <w:t>.</w:t>
                    </w:r>
                  </w:p>
                </w:txbxContent>
              </v:textbox>
            </v:shape>
            <v:shape id="_x0000_s24553" type="#_x0000_t21" style="position:absolute;left:4500;top:6300;width:6480;height:705" fillcolor="#f2dbdb" strokecolor="#7030a0" strokeweight="3pt">
              <v:fill color2="yellow" rotate="t" type="gradient"/>
              <v:stroke dashstyle="dash"/>
              <v:shadow color="#868686"/>
              <v:textbox style="mso-next-textbox:#_x0000_s24553">
                <w:txbxContent>
                  <w:p w14:paraId="36C8716A" w14:textId="77777777" w:rsidR="009F3959" w:rsidRPr="002D32FE" w:rsidRDefault="00B8456F" w:rsidP="00623306">
                    <w:pPr>
                      <w:jc w:val="center"/>
                      <w:rPr>
                        <w:rFonts w:ascii="Microsoft Sans Serif" w:hAnsi="Microsoft Sans Serif" w:cs="Microsoft Sans Serif" w:hint="cs"/>
                        <w:b/>
                        <w:bCs/>
                        <w:color w:val="FF0000"/>
                        <w:sz w:val="32"/>
                        <w:szCs w:val="32"/>
                        <w:lang w:bidi="ar-EG"/>
                      </w:rPr>
                    </w:pPr>
                    <w:r>
                      <w:rPr>
                        <w:rFonts w:ascii="Microsoft Sans Serif" w:hAnsi="Microsoft Sans Serif" w:cs="Microsoft Sans Serif"/>
                        <w:b/>
                        <w:bCs/>
                        <w:color w:val="FF0000"/>
                        <w:sz w:val="32"/>
                        <w:szCs w:val="32"/>
                        <w:rtl/>
                        <w:lang w:bidi="ar-EG"/>
                      </w:rPr>
                      <w:t>أ</w:t>
                    </w:r>
                    <w:r>
                      <w:rPr>
                        <w:rFonts w:ascii="Microsoft Sans Serif" w:hAnsi="Microsoft Sans Serif" w:cs="Microsoft Sans Serif" w:hint="cs"/>
                        <w:b/>
                        <w:bCs/>
                        <w:color w:val="FF0000"/>
                        <w:sz w:val="32"/>
                        <w:szCs w:val="32"/>
                        <w:rtl/>
                        <w:lang w:bidi="ar-EG"/>
                      </w:rPr>
                      <w:t>صب</w:t>
                    </w:r>
                    <w:r w:rsidR="007021D8" w:rsidRPr="002D32FE">
                      <w:rPr>
                        <w:rFonts w:ascii="Microsoft Sans Serif" w:hAnsi="Microsoft Sans Serif" w:cs="Microsoft Sans Serif"/>
                        <w:b/>
                        <w:bCs/>
                        <w:color w:val="FF0000"/>
                        <w:sz w:val="32"/>
                        <w:szCs w:val="32"/>
                        <w:rtl/>
                        <w:lang w:bidi="ar-EG"/>
                      </w:rPr>
                      <w:t>ح</w:t>
                    </w:r>
                    <w:r w:rsidR="00CB4D8D">
                      <w:rPr>
                        <w:rFonts w:ascii="Microsoft Sans Serif" w:hAnsi="Microsoft Sans Serif" w:cs="Microsoft Sans Serif"/>
                        <w:b/>
                        <w:bCs/>
                        <w:color w:val="FF0000"/>
                        <w:sz w:val="32"/>
                        <w:szCs w:val="32"/>
                        <w:rtl/>
                        <w:lang w:bidi="ar-EG"/>
                      </w:rPr>
                      <w:t xml:space="preserve"> </w:t>
                    </w:r>
                    <w:r w:rsidR="00C312BB">
                      <w:rPr>
                        <w:rFonts w:ascii="Microsoft Sans Serif" w:hAnsi="Microsoft Sans Serif" w:cs="Microsoft Sans Serif"/>
                        <w:b/>
                        <w:bCs/>
                        <w:color w:val="FF0000"/>
                        <w:sz w:val="32"/>
                        <w:szCs w:val="32"/>
                        <w:rtl/>
                        <w:lang w:bidi="ar-EG"/>
                      </w:rPr>
                      <w:t>الطوب الب</w:t>
                    </w:r>
                    <w:r w:rsidR="00C312BB">
                      <w:rPr>
                        <w:rFonts w:ascii="Microsoft Sans Serif" w:hAnsi="Microsoft Sans Serif" w:cs="Microsoft Sans Serif" w:hint="cs"/>
                        <w:b/>
                        <w:bCs/>
                        <w:color w:val="FF0000"/>
                        <w:sz w:val="32"/>
                        <w:szCs w:val="32"/>
                        <w:rtl/>
                        <w:lang w:bidi="ar-EG"/>
                      </w:rPr>
                      <w:t>ل</w:t>
                    </w:r>
                    <w:r w:rsidR="00E77F84" w:rsidRPr="002D32FE">
                      <w:rPr>
                        <w:rFonts w:ascii="Microsoft Sans Serif" w:hAnsi="Microsoft Sans Serif" w:cs="Microsoft Sans Serif"/>
                        <w:b/>
                        <w:bCs/>
                        <w:color w:val="FF0000"/>
                        <w:sz w:val="32"/>
                        <w:szCs w:val="32"/>
                        <w:rtl/>
                        <w:lang w:bidi="ar-EG"/>
                      </w:rPr>
                      <w:t xml:space="preserve">ك الأسمنتي </w:t>
                    </w:r>
                    <w:r w:rsidR="00623306">
                      <w:rPr>
                        <w:rFonts w:ascii="Microsoft Sans Serif" w:hAnsi="Microsoft Sans Serif" w:cs="Microsoft Sans Serif" w:hint="cs"/>
                        <w:b/>
                        <w:bCs/>
                        <w:color w:val="FF0000"/>
                        <w:sz w:val="32"/>
                        <w:szCs w:val="32"/>
                        <w:rtl/>
                        <w:lang w:bidi="ar-EG"/>
                      </w:rPr>
                      <w:t xml:space="preserve">منتشر </w:t>
                    </w:r>
                    <w:r w:rsidR="002B5004" w:rsidRPr="002D32FE">
                      <w:rPr>
                        <w:rFonts w:ascii="Microsoft Sans Serif" w:hAnsi="Microsoft Sans Serif" w:cs="Microsoft Sans Serif"/>
                        <w:b/>
                        <w:bCs/>
                        <w:color w:val="FF0000"/>
                        <w:sz w:val="32"/>
                        <w:szCs w:val="32"/>
                        <w:rtl/>
                        <w:lang w:bidi="ar-EG"/>
                      </w:rPr>
                      <w:t xml:space="preserve">بشكل </w:t>
                    </w:r>
                    <w:proofErr w:type="gramStart"/>
                    <w:r w:rsidR="002B5004" w:rsidRPr="002D32FE">
                      <w:rPr>
                        <w:rFonts w:ascii="Microsoft Sans Serif" w:hAnsi="Microsoft Sans Serif" w:cs="Microsoft Sans Serif"/>
                        <w:b/>
                        <w:bCs/>
                        <w:color w:val="FF0000"/>
                        <w:sz w:val="32"/>
                        <w:szCs w:val="32"/>
                        <w:rtl/>
                        <w:lang w:bidi="ar-EG"/>
                      </w:rPr>
                      <w:t>ملحوظ</w:t>
                    </w:r>
                    <w:r w:rsidR="00CB4D8D">
                      <w:rPr>
                        <w:rFonts w:ascii="Microsoft Sans Serif" w:hAnsi="Microsoft Sans Serif" w:cs="Microsoft Sans Serif" w:hint="cs"/>
                        <w:b/>
                        <w:bCs/>
                        <w:color w:val="FF0000"/>
                        <w:sz w:val="32"/>
                        <w:szCs w:val="32"/>
                        <w:rtl/>
                        <w:lang w:bidi="ar-EG"/>
                      </w:rPr>
                      <w:t xml:space="preserve"> .</w:t>
                    </w:r>
                    <w:proofErr w:type="gramEnd"/>
                  </w:p>
                </w:txbxContent>
              </v:textbox>
            </v:shape>
            <v:shape id="_x0000_s24554" type="#_x0000_t21" style="position:absolute;left:4500;top:7740;width:6480;height:705" fillcolor="#f2dbdb" strokecolor="#7030a0" strokeweight="3pt">
              <v:fill color2="yellow" rotate="t" type="gradient"/>
              <v:stroke dashstyle="dash"/>
              <v:shadow color="#868686"/>
              <v:textbox style="mso-next-textbox:#_x0000_s24554">
                <w:txbxContent>
                  <w:p w14:paraId="0297172B" w14:textId="77777777" w:rsidR="00206479" w:rsidRPr="002D32FE" w:rsidRDefault="002B5004" w:rsidP="00CB4D8D">
                    <w:pPr>
                      <w:jc w:val="center"/>
                      <w:rPr>
                        <w:rFonts w:ascii="Microsoft Sans Serif" w:hAnsi="Microsoft Sans Serif" w:cs="Microsoft Sans Serif" w:hint="cs"/>
                        <w:b/>
                        <w:bCs/>
                        <w:color w:val="FF0000"/>
                        <w:sz w:val="32"/>
                        <w:szCs w:val="32"/>
                        <w:lang w:bidi="ar-EG"/>
                      </w:rPr>
                    </w:pPr>
                    <w:r w:rsidRPr="002D32FE">
                      <w:rPr>
                        <w:rFonts w:ascii="Microsoft Sans Serif" w:hAnsi="Microsoft Sans Serif" w:cs="Microsoft Sans Serif"/>
                        <w:b/>
                        <w:bCs/>
                        <w:color w:val="FF0000"/>
                        <w:sz w:val="32"/>
                        <w:szCs w:val="32"/>
                        <w:rtl/>
                        <w:lang w:bidi="ar-EG"/>
                      </w:rPr>
                      <w:t>الألوان الزيتية هي الأقل شيوعا</w:t>
                    </w:r>
                    <w:r w:rsidR="00CB4D8D">
                      <w:rPr>
                        <w:rFonts w:ascii="Microsoft Sans Serif" w:hAnsi="Microsoft Sans Serif" w:cs="Microsoft Sans Serif" w:hint="cs"/>
                        <w:b/>
                        <w:bCs/>
                        <w:color w:val="FF0000"/>
                        <w:sz w:val="32"/>
                        <w:szCs w:val="32"/>
                        <w:rtl/>
                        <w:lang w:bidi="ar-EG"/>
                      </w:rPr>
                      <w:t>ً</w:t>
                    </w:r>
                    <w:r w:rsidRPr="002D32FE">
                      <w:rPr>
                        <w:rFonts w:ascii="Microsoft Sans Serif" w:hAnsi="Microsoft Sans Serif" w:cs="Microsoft Sans Serif"/>
                        <w:b/>
                        <w:bCs/>
                        <w:color w:val="FF0000"/>
                        <w:sz w:val="32"/>
                        <w:szCs w:val="32"/>
                        <w:rtl/>
                        <w:lang w:bidi="ar-EG"/>
                      </w:rPr>
                      <w:t xml:space="preserve"> في المعارض</w:t>
                    </w:r>
                    <w:r w:rsidR="00CB4D8D">
                      <w:rPr>
                        <w:rFonts w:ascii="Microsoft Sans Serif" w:hAnsi="Microsoft Sans Serif" w:cs="Microsoft Sans Serif" w:hint="cs"/>
                        <w:b/>
                        <w:bCs/>
                        <w:color w:val="FF0000"/>
                        <w:sz w:val="32"/>
                        <w:szCs w:val="32"/>
                        <w:rtl/>
                        <w:lang w:bidi="ar-EG"/>
                      </w:rPr>
                      <w:t>.</w:t>
                    </w:r>
                  </w:p>
                </w:txbxContent>
              </v:textbox>
            </v:shape>
            <v:shapetype id="_x0000_t92" coordsize="21600,21600" o:spt="92" adj="2700" path="m21600,10800l@7@14,21232,8005@9@16,20153,5400@11@18,18437,3163@12@17,16200,1447@10@15,13595,368@8@13,10800,0@14@13,8005,368@16@15,5400,1447@18@17,3163,3163@17@18,1447,5400@15@16,368,8005@13@14,,10800@13@8,368,13595@15@10,1447,16200@17@12,3163,18437@18@11,5400,20153@16@9,8005,21232@14@7,10800,21600@8@7,13595,21232@10@9,16200,20153@12@11,18437,18437@11@12,20153,16200@9@10,21232,13595@7@8xe">
              <v:stroke joinstyle="miter"/>
              <v:formulas>
                <v:f eqn="sum 10800 0 #0"/>
                <v:f eqn="prod @0 32488 32768"/>
                <v:f eqn="prod @0 4277 32768"/>
                <v:f eqn="prod @0 30274 32768"/>
                <v:f eqn="prod @0 12540 32768"/>
                <v:f eqn="prod @0 25997 32768"/>
                <v:f eqn="prod @0 19948 32768"/>
                <v:f eqn="sum @1 10800 0"/>
                <v:f eqn="sum @2 10800 0"/>
                <v:f eqn="sum @3 10800 0"/>
                <v:f eqn="sum @4 10800 0"/>
                <v:f eqn="sum @5 10800 0"/>
                <v:f eqn="sum @6 10800 0"/>
                <v:f eqn="sum 10800 0 @1"/>
                <v:f eqn="sum 10800 0 @2"/>
                <v:f eqn="sum 10800 0 @3"/>
                <v:f eqn="sum 10800 0 @4"/>
                <v:f eqn="sum 10800 0 @5"/>
                <v:f eqn="sum 10800 0 @6"/>
                <v:f eqn="prod @0 23170 32768"/>
                <v:f eqn="sum @19 10800 0"/>
                <v:f eqn="sum 10800 0 @19"/>
              </v:formulas>
              <v:path gradientshapeok="t" o:connecttype="rect" textboxrect="@21,@21,@20,@20"/>
              <v:handles>
                <v:h position="#0,center" xrange="0,10800"/>
              </v:handles>
            </v:shapetype>
            <v:shape id="_x0000_s24555" type="#_x0000_t92" style="position:absolute;left:3420;top:4680;width:900;height:969" fillcolor="yellow" stroked="f" strokecolor="#c0504d" strokeweight="1pt">
              <v:fill color2="#92d050" rotate="t" focus="-50%" type="gradient"/>
              <v:stroke dashstyle="dash"/>
              <v:shadow color="#868686"/>
            </v:shape>
            <v:shape id="_x0000_s24556" type="#_x0000_t92" style="position:absolute;left:3420;top:6120;width:900;height:969" fillcolor="yellow" stroked="f" strokecolor="#c0504d" strokeweight="1pt">
              <v:fill color2="#92d050" rotate="t" focus="-50%" type="gradient"/>
              <v:stroke dashstyle="dash"/>
              <v:shadow color="#868686"/>
            </v:shape>
            <v:shape id="_x0000_s24557" type="#_x0000_t92" style="position:absolute;left:3420;top:7380;width:900;height:969" fillcolor="yellow" stroked="f" strokecolor="#c0504d" strokeweight="1pt">
              <v:fill color2="#92d050" rotate="t" focus="-50%" type="gradient"/>
              <v:stroke dashstyle="dash"/>
              <v:shadow color="#868686"/>
            </v:shape>
            <w10:wrap anchorx="page"/>
          </v:group>
        </w:pict>
      </w:r>
    </w:p>
    <w:p w14:paraId="63E76A7A" w14:textId="77777777" w:rsidR="00592A05" w:rsidRPr="00592A05" w:rsidRDefault="00592A05" w:rsidP="00592A05">
      <w:pPr>
        <w:rPr>
          <w:rtl/>
        </w:rPr>
      </w:pPr>
    </w:p>
    <w:p w14:paraId="3FECB013" w14:textId="77777777" w:rsidR="00592A05" w:rsidRDefault="00592A05" w:rsidP="00592A05">
      <w:pPr>
        <w:rPr>
          <w:rFonts w:hint="cs"/>
          <w:rtl/>
        </w:rPr>
      </w:pPr>
    </w:p>
    <w:p w14:paraId="762B9600" w14:textId="77777777" w:rsidR="00A377AF" w:rsidRDefault="00A377AF" w:rsidP="00592A05">
      <w:pPr>
        <w:rPr>
          <w:rFonts w:hint="cs"/>
          <w:rtl/>
        </w:rPr>
      </w:pPr>
    </w:p>
    <w:p w14:paraId="01267AAF" w14:textId="77777777" w:rsidR="00A377AF" w:rsidRDefault="00A85AEA" w:rsidP="00592A05">
      <w:pPr>
        <w:rPr>
          <w:rFonts w:hint="cs"/>
          <w:rtl/>
        </w:rPr>
      </w:pPr>
      <w:r>
        <w:rPr>
          <w:rFonts w:hint="cs"/>
          <w:noProof/>
          <w:rtl/>
        </w:rPr>
        <w:pict w14:anchorId="35A2A4A4">
          <v:shape id="_x0000_s24564" type="#_x0000_t202" style="position:absolute;left:0;text-align:left;margin-left:-18pt;margin-top:0;width:109.5pt;height:121.3pt;z-index:51;mso-wrap-style:none" filled="f" stroked="f" strokecolor="#c0504d" strokeweight="1pt">
            <v:fill rotate="t"/>
            <v:stroke dashstyle="dash"/>
            <v:shadow color="#868686"/>
            <v:textbox style="mso-next-textbox:#_x0000_s24564;mso-fit-shape-to-text:t">
              <w:txbxContent>
                <w:p w14:paraId="4E862C1B" w14:textId="77777777" w:rsidR="00611BBF" w:rsidRDefault="00E77F84">
                  <w:r w:rsidRPr="0010362A">
                    <w:rPr>
                      <w:noProof/>
                    </w:rPr>
                    <w:pict w14:anchorId="6B0B916F">
                      <v:shape id="Picture 1" o:spid="_x0000_i1028" type="#_x0000_t75" style="width:114pt;height:94.8pt;rotation:90;visibility:visible">
                        <v:imagedata r:id="rId11" o:title=""/>
                      </v:shape>
                    </w:pict>
                  </w:r>
                </w:p>
              </w:txbxContent>
            </v:textbox>
            <w10:wrap anchorx="page"/>
          </v:shape>
        </w:pict>
      </w:r>
    </w:p>
    <w:p w14:paraId="3C3D48A4" w14:textId="77777777" w:rsidR="00A377AF" w:rsidRPr="00592A05" w:rsidRDefault="00A377AF" w:rsidP="00592A05">
      <w:pPr>
        <w:rPr>
          <w:rtl/>
        </w:rPr>
      </w:pPr>
    </w:p>
    <w:p w14:paraId="161896D8" w14:textId="77777777" w:rsidR="00592A05" w:rsidRPr="00592A05" w:rsidRDefault="00592A05" w:rsidP="00592A05">
      <w:pPr>
        <w:rPr>
          <w:rtl/>
        </w:rPr>
      </w:pPr>
    </w:p>
    <w:p w14:paraId="485FA48D" w14:textId="77777777" w:rsidR="00592A05" w:rsidRPr="00592A05" w:rsidRDefault="00592A05" w:rsidP="00592A05">
      <w:pPr>
        <w:rPr>
          <w:rtl/>
        </w:rPr>
      </w:pPr>
    </w:p>
    <w:p w14:paraId="18388506" w14:textId="77777777" w:rsidR="00592A05" w:rsidRPr="00592A05" w:rsidRDefault="00592A05" w:rsidP="00592A05">
      <w:pPr>
        <w:rPr>
          <w:rtl/>
        </w:rPr>
      </w:pPr>
    </w:p>
    <w:p w14:paraId="4B53FBD0" w14:textId="77777777" w:rsidR="00592A05" w:rsidRPr="00592A05" w:rsidRDefault="00592A05" w:rsidP="00592A05">
      <w:pPr>
        <w:rPr>
          <w:rtl/>
        </w:rPr>
      </w:pPr>
    </w:p>
    <w:p w14:paraId="6FF04316" w14:textId="77777777" w:rsidR="00592A05" w:rsidRPr="00592A05" w:rsidRDefault="00592A05" w:rsidP="00592A05">
      <w:pPr>
        <w:rPr>
          <w:rtl/>
        </w:rPr>
      </w:pPr>
    </w:p>
    <w:p w14:paraId="6F4A8BBD" w14:textId="77777777" w:rsidR="00592A05" w:rsidRPr="00592A05" w:rsidRDefault="00592A05" w:rsidP="00592A05">
      <w:pPr>
        <w:rPr>
          <w:rtl/>
        </w:rPr>
      </w:pPr>
    </w:p>
    <w:p w14:paraId="19DFCF78" w14:textId="77777777" w:rsidR="00592A05" w:rsidRPr="00592A05" w:rsidRDefault="00592A05" w:rsidP="00592A05">
      <w:pPr>
        <w:rPr>
          <w:rtl/>
        </w:rPr>
      </w:pPr>
    </w:p>
    <w:p w14:paraId="3A26E12C" w14:textId="77777777" w:rsidR="00592A05" w:rsidRDefault="00592A05" w:rsidP="00592A05">
      <w:pPr>
        <w:rPr>
          <w:rFonts w:hint="cs"/>
          <w:rtl/>
        </w:rPr>
      </w:pPr>
    </w:p>
    <w:p w14:paraId="00991FC4" w14:textId="77777777" w:rsidR="00CF4BBA" w:rsidRPr="00592A05" w:rsidRDefault="00CF4BBA" w:rsidP="00592A05">
      <w:pPr>
        <w:rPr>
          <w:rtl/>
        </w:rPr>
      </w:pPr>
    </w:p>
    <w:p w14:paraId="0D646052" w14:textId="77777777" w:rsidR="00592A05" w:rsidRPr="00592A05" w:rsidRDefault="00592A05" w:rsidP="00592A05">
      <w:pPr>
        <w:rPr>
          <w:rtl/>
        </w:rPr>
      </w:pPr>
    </w:p>
    <w:p w14:paraId="5ECFF385" w14:textId="77777777" w:rsidR="00592A05" w:rsidRPr="00592A05" w:rsidRDefault="00592A05" w:rsidP="00592A05">
      <w:pPr>
        <w:rPr>
          <w:rtl/>
        </w:rPr>
      </w:pPr>
    </w:p>
    <w:p w14:paraId="6ABE1077" w14:textId="77777777" w:rsidR="00592A05" w:rsidRPr="00592A05" w:rsidRDefault="00B8456F" w:rsidP="00592A05">
      <w:pPr>
        <w:rPr>
          <w:rFonts w:hint="cs"/>
          <w:rtl/>
          <w:lang w:bidi="ar-EG"/>
        </w:rPr>
      </w:pPr>
      <w:r>
        <w:rPr>
          <w:noProof/>
        </w:rPr>
        <w:pict w14:anchorId="3B930072">
          <v:shape id="_x0000_s24296" type="#_x0000_t136" style="position:absolute;left:0;text-align:left;margin-left:80.65pt;margin-top:6.65pt;width:369pt;height:27pt;z-index:-103" wrapcoords="13390 0 -44 1800 -44 19200 439 19200 702 22800 746 22800 922 22800 5400 22800 18659 20400 21293 18000 21424 13200 21249 9600 21337 3600 19756 1200 13610 0 13390 0" fillcolor="green" strokecolor="#036" strokeweight="1pt">
            <v:fill opacity=".5" color2="green" rotate="t" focus="100%" type="gradient"/>
            <v:shadow on="t" color="#99f" offset="3pt"/>
            <v:textpath style="font-family:&quot;Arial Black&quot;;font-size:18pt;v-text-kern:t" trim="t" fitpath="t" string=" صل من العمود الأول بما يناسبه من العمود الثاني:"/>
            <w10:wrap type="tight"/>
          </v:shape>
        </w:pict>
      </w:r>
    </w:p>
    <w:p w14:paraId="188A90FB" w14:textId="77777777" w:rsidR="00592A05" w:rsidRPr="00592A05" w:rsidRDefault="00592A05" w:rsidP="00592A05">
      <w:pPr>
        <w:rPr>
          <w:rtl/>
        </w:rPr>
      </w:pPr>
    </w:p>
    <w:p w14:paraId="16E8A84E" w14:textId="77777777" w:rsidR="00E875A8" w:rsidRDefault="00E875A8" w:rsidP="00592A05">
      <w:pPr>
        <w:rPr>
          <w:rFonts w:hint="cs"/>
          <w:rtl/>
        </w:rPr>
      </w:pPr>
    </w:p>
    <w:p w14:paraId="768D77DF" w14:textId="77777777" w:rsidR="00E875A8" w:rsidRDefault="005D5A35" w:rsidP="00592A05">
      <w:pPr>
        <w:rPr>
          <w:rFonts w:hint="cs"/>
          <w:rtl/>
        </w:rPr>
      </w:pPr>
      <w:r>
        <w:rPr>
          <w:noProof/>
          <w:rtl/>
        </w:rPr>
        <w:pict w14:anchorId="1184D93A">
          <v:shape id="_x0000_s24568" type="#_x0000_t202" style="position:absolute;left:0;text-align:left;margin-left:-33.65pt;margin-top:4.25pt;width:79.65pt;height:171pt;z-index:52;mso-wrap-style:none" filled="f" stroked="f" strokecolor="#c0504d" strokeweight="1pt">
            <v:fill rotate="t"/>
            <v:stroke dashstyle="dash"/>
            <v:shadow color="#868686"/>
            <v:textbox style="mso-next-textbox:#_x0000_s24568">
              <w:txbxContent>
                <w:p w14:paraId="062A903E" w14:textId="77777777" w:rsidR="00DB5734" w:rsidRDefault="00B8456F">
                  <w:r w:rsidRPr="0010362A">
                    <w:rPr>
                      <w:noProof/>
                    </w:rPr>
                    <w:pict w14:anchorId="40BADA53">
                      <v:shape id="Picture 3" o:spid="_x0000_i1029" type="#_x0000_t75" style="width:65.4pt;height:95.4pt;rotation:180;visibility:visible">
                        <v:imagedata r:id="rId12" o:title=""/>
                      </v:shape>
                    </w:pict>
                  </w:r>
                </w:p>
              </w:txbxContent>
            </v:textbox>
            <w10:wrap anchorx="page"/>
          </v:shape>
        </w:pict>
      </w:r>
    </w:p>
    <w:p w14:paraId="2C3CA76A" w14:textId="77777777" w:rsidR="00E875A8" w:rsidRDefault="00B8456F" w:rsidP="00592A05">
      <w:pPr>
        <w:rPr>
          <w:rtl/>
        </w:rPr>
      </w:pPr>
      <w:r>
        <w:rPr>
          <w:noProof/>
          <w:rtl/>
          <w:lang w:bidi="ar-EG"/>
        </w:rPr>
        <w:pict w14:anchorId="308E484F">
          <v:group id="_x0000_s24743" style="position:absolute;left:0;text-align:left;margin-left:53.85pt;margin-top:.2pt;width:425pt;height:247.2pt;z-index:50" coordorigin="2520,9540" coordsize="8500,5400">
            <v:shapetype id="_x0000_t188" coordsize="21600,21600" o:spt="188" adj="1404,10800" path="m@43@0c@42@1@41@3@40@0@39@1@38@3@37@0l@30@4c@31@5@32@6@33@4@34@5@35@6@36@4xe">
              <v:stroke joinstyle="miter"/>
              <v:formulas>
                <v:f eqn="val #0"/>
                <v:f eqn="prod @0 41 9"/>
                <v:f eqn="prod @0 23 9"/>
                <v:f eqn="sum 0 0 @2"/>
                <v:f eqn="sum 21600 0 #0"/>
                <v:f eqn="sum 21600 0 @1"/>
                <v:f eqn="sum 21600 0 @3"/>
                <v:f eqn="sum #1 0 10800"/>
                <v:f eqn="sum 21600 0 #1"/>
                <v:f eqn="prod @8 1 3"/>
                <v:f eqn="prod @8 2 3"/>
                <v:f eqn="prod @8 4 3"/>
                <v:f eqn="prod @8 5 3"/>
                <v:f eqn="prod @8 2 1"/>
                <v:f eqn="sum 21600 0 @9"/>
                <v:f eqn="sum 21600 0 @10"/>
                <v:f eqn="sum 21600 0 @8"/>
                <v:f eqn="sum 21600 0 @11"/>
                <v:f eqn="sum 21600 0 @12"/>
                <v:f eqn="sum 21600 0 @13"/>
                <v:f eqn="prod #1 1 3"/>
                <v:f eqn="prod #1 2 3"/>
                <v:f eqn="prod #1 4 3"/>
                <v:f eqn="prod #1 5 3"/>
                <v:f eqn="prod #1 2 1"/>
                <v:f eqn="sum 21600 0 @20"/>
                <v:f eqn="sum 21600 0 @21"/>
                <v:f eqn="sum 21600 0 @22"/>
                <v:f eqn="sum 21600 0 @23"/>
                <v:f eqn="sum 21600 0 @24"/>
                <v:f eqn="if @7 @19 0"/>
                <v:f eqn="if @7 @18 @20"/>
                <v:f eqn="if @7 @17 @21"/>
                <v:f eqn="if @7 @16 #1"/>
                <v:f eqn="if @7 @15 @22"/>
                <v:f eqn="if @7 @14 @23"/>
                <v:f eqn="if @7 21600 @24"/>
                <v:f eqn="if @7 0 @29"/>
                <v:f eqn="if @7 @9 @28"/>
                <v:f eqn="if @7 @10 @27"/>
                <v:f eqn="if @7 @8 @8"/>
                <v:f eqn="if @7 @11 @26"/>
                <v:f eqn="if @7 @12 @25"/>
                <v:f eqn="if @7 @13 21600"/>
                <v:f eqn="sum @36 0 @30"/>
                <v:f eqn="sum @4 0 @0"/>
                <v:f eqn="max @30 @37"/>
                <v:f eqn="min @36 @43"/>
                <v:f eqn="prod @0 2 1"/>
                <v:f eqn="sum 21600 0 @48"/>
                <v:f eqn="mid @36 @43"/>
                <v:f eqn="mid @30 @37"/>
              </v:formulas>
              <v:path o:connecttype="custom" o:connectlocs="@40,@0;@51,10800;@33,@4;@50,10800" o:connectangles="270,180,90,0" textboxrect="@46,@48,@47,@49"/>
              <v:handles>
                <v:h position="topLeft,#0" yrange="0,2229"/>
                <v:h position="#1,bottomRight" xrange="8640,12960"/>
              </v:handles>
            </v:shapetype>
            <v:shape id="_x0000_s24560" type="#_x0000_t188" style="position:absolute;left:2520;top:13320;width:5400;height:1620" fillcolor="yellow" stroked="f" strokecolor="#c0504d" strokeweight="1pt">
              <v:fill color2="#d99594" rotate="t" focus="-50%" type="gradient"/>
              <v:stroke dashstyle="dash"/>
              <v:shadow color="#868686"/>
              <v:textbox style="mso-next-textbox:#_x0000_s24560" inset=",.3mm,,.3mm">
                <w:txbxContent>
                  <w:p w14:paraId="12695A13" w14:textId="77777777" w:rsidR="00733D76" w:rsidRPr="004A08F0" w:rsidRDefault="00401325" w:rsidP="00700FD4">
                    <w:pPr>
                      <w:jc w:val="center"/>
                      <w:rPr>
                        <w:b/>
                        <w:bCs/>
                        <w:i/>
                        <w:iCs/>
                        <w:color w:val="0000FF"/>
                        <w:sz w:val="36"/>
                        <w:szCs w:val="36"/>
                        <w:lang w:bidi="ar-EG"/>
                      </w:rPr>
                    </w:pPr>
                    <w:r w:rsidRPr="004A08F0">
                      <w:rPr>
                        <w:b/>
                        <w:bCs/>
                        <w:i/>
                        <w:iCs/>
                        <w:color w:val="0000FF"/>
                        <w:sz w:val="36"/>
                        <w:szCs w:val="36"/>
                        <w:rtl/>
                        <w:lang w:bidi="ar-EG"/>
                      </w:rPr>
                      <w:t>ه</w:t>
                    </w:r>
                    <w:r w:rsidR="00DE3078" w:rsidRPr="004A08F0">
                      <w:rPr>
                        <w:b/>
                        <w:bCs/>
                        <w:i/>
                        <w:iCs/>
                        <w:color w:val="0000FF"/>
                        <w:sz w:val="36"/>
                        <w:szCs w:val="36"/>
                        <w:rtl/>
                        <w:lang w:bidi="ar-EG"/>
                      </w:rPr>
                      <w:t>و مسطح خشبي أو بلاستيكي</w:t>
                    </w:r>
                    <w:r w:rsidRPr="004A08F0">
                      <w:rPr>
                        <w:b/>
                        <w:bCs/>
                        <w:i/>
                        <w:iCs/>
                        <w:color w:val="0000FF"/>
                        <w:sz w:val="36"/>
                        <w:szCs w:val="36"/>
                        <w:rtl/>
                        <w:lang w:bidi="ar-EG"/>
                      </w:rPr>
                      <w:t xml:space="preserve"> يمزج عليه اللون قبل وضعه عل</w:t>
                    </w:r>
                    <w:r w:rsidR="009D36D8" w:rsidRPr="004A08F0">
                      <w:rPr>
                        <w:b/>
                        <w:bCs/>
                        <w:i/>
                        <w:iCs/>
                        <w:color w:val="0000FF"/>
                        <w:sz w:val="36"/>
                        <w:szCs w:val="36"/>
                        <w:rtl/>
                        <w:lang w:bidi="ar-EG"/>
                      </w:rPr>
                      <w:t>ى</w:t>
                    </w:r>
                    <w:r w:rsidRPr="004A08F0">
                      <w:rPr>
                        <w:b/>
                        <w:bCs/>
                        <w:i/>
                        <w:iCs/>
                        <w:color w:val="0000FF"/>
                        <w:sz w:val="36"/>
                        <w:szCs w:val="36"/>
                        <w:rtl/>
                        <w:lang w:bidi="ar-EG"/>
                      </w:rPr>
                      <w:t xml:space="preserve"> اللوحة مباشرة</w:t>
                    </w:r>
                    <w:r w:rsidR="005D5A35" w:rsidRPr="004A08F0">
                      <w:rPr>
                        <w:b/>
                        <w:bCs/>
                        <w:i/>
                        <w:iCs/>
                        <w:color w:val="0000FF"/>
                        <w:sz w:val="36"/>
                        <w:szCs w:val="36"/>
                        <w:rtl/>
                        <w:lang w:bidi="ar-EG"/>
                      </w:rPr>
                      <w:t>.</w:t>
                    </w:r>
                  </w:p>
                </w:txbxContent>
              </v:textbox>
            </v:shape>
            <v:shapetype id="_x0000_t22" coordsize="21600,21600" o:spt="22" adj="5400" path="m10800,qx0@1l0@2qy10800,21600,21600@2l21600@1qy10800,xem0@1qy10800@0,21600@1nfe">
              <v:formulas>
                <v:f eqn="val #0"/>
                <v:f eqn="prod #0 1 2"/>
                <v:f eqn="sum height 0 @1"/>
              </v:formulas>
              <v:path o:extrusionok="f" gradientshapeok="t" o:connecttype="custom" o:connectlocs="10800,@0;10800,0;0,10800;10800,21600;21600,10800" o:connectangles="270,270,180,90,0" textboxrect="0,@0,21600,@2"/>
              <v:handles>
                <v:h position="center,#0" yrange="0,10800"/>
              </v:handles>
              <o:complex v:ext="view"/>
            </v:shapetype>
            <v:shape id="_x0000_s24304" type="#_x0000_t22" style="position:absolute;left:9000;top:9720;width:2020;height:1027" fillcolor="#b8cce4" strokecolor="#e5dfec" strokeweight=".5pt">
              <v:fill color2="yellow" rotate="t" focus="50%" type="gradient"/>
              <v:shadow color="#868686"/>
              <v:textbox style="mso-next-textbox:#_x0000_s24304">
                <w:txbxContent>
                  <w:p w14:paraId="750E9C5E" w14:textId="77777777" w:rsidR="00072BD8" w:rsidRPr="00700FD4" w:rsidRDefault="007C75B6" w:rsidP="00700FD4">
                    <w:pPr>
                      <w:spacing w:before="120"/>
                      <w:jc w:val="center"/>
                      <w:rPr>
                        <w:b/>
                        <w:bCs/>
                        <w:color w:val="FF0066"/>
                        <w:sz w:val="36"/>
                        <w:szCs w:val="36"/>
                        <w:lang w:bidi="ar-EG"/>
                      </w:rPr>
                    </w:pPr>
                    <w:r w:rsidRPr="00700FD4">
                      <w:rPr>
                        <w:b/>
                        <w:bCs/>
                        <w:color w:val="FF0066"/>
                        <w:sz w:val="36"/>
                        <w:szCs w:val="36"/>
                        <w:rtl/>
                        <w:lang w:bidi="ar-EG"/>
                      </w:rPr>
                      <w:t>صحن الألوان</w:t>
                    </w:r>
                    <w:r w:rsidR="00B8456F">
                      <w:rPr>
                        <w:rFonts w:hint="cs"/>
                        <w:b/>
                        <w:bCs/>
                        <w:color w:val="FF0066"/>
                        <w:sz w:val="36"/>
                        <w:szCs w:val="36"/>
                        <w:rtl/>
                        <w:lang w:bidi="ar-EG"/>
                      </w:rPr>
                      <w:t>:</w:t>
                    </w:r>
                  </w:p>
                </w:txbxContent>
              </v:textbox>
            </v:shape>
            <v:shape id="_x0000_s24559" type="#_x0000_t22" style="position:absolute;left:9000;top:11700;width:2020;height:1027" fillcolor="#b8cce4" strokecolor="#e5dfec" strokeweight=".5pt">
              <v:fill color2="yellow" rotate="t" focus="50%" type="gradient"/>
              <v:shadow color="#868686"/>
              <v:textbox style="mso-next-textbox:#_x0000_s24559">
                <w:txbxContent>
                  <w:p w14:paraId="7B0D3B21" w14:textId="77777777" w:rsidR="002428D2" w:rsidRPr="00BE1CDC" w:rsidRDefault="007C75B6" w:rsidP="00700FD4">
                    <w:pPr>
                      <w:spacing w:before="120"/>
                      <w:jc w:val="center"/>
                      <w:rPr>
                        <w:b/>
                        <w:bCs/>
                        <w:color w:val="FF0066"/>
                        <w:sz w:val="36"/>
                        <w:szCs w:val="36"/>
                        <w:lang w:bidi="ar-EG"/>
                      </w:rPr>
                    </w:pPr>
                    <w:r w:rsidRPr="00BE1CDC">
                      <w:rPr>
                        <w:b/>
                        <w:bCs/>
                        <w:color w:val="FF0066"/>
                        <w:sz w:val="36"/>
                        <w:szCs w:val="36"/>
                        <w:rtl/>
                        <w:lang w:bidi="ar-EG"/>
                      </w:rPr>
                      <w:t>الفرشاة</w:t>
                    </w:r>
                    <w:r w:rsidR="00B8456F">
                      <w:rPr>
                        <w:rFonts w:hint="cs"/>
                        <w:b/>
                        <w:bCs/>
                        <w:color w:val="FF0066"/>
                        <w:sz w:val="36"/>
                        <w:szCs w:val="36"/>
                        <w:rtl/>
                        <w:lang w:bidi="ar-EG"/>
                      </w:rPr>
                      <w:t>:</w:t>
                    </w:r>
                  </w:p>
                </w:txbxContent>
              </v:textbox>
            </v:shape>
            <v:shape id="_x0000_s24561" type="#_x0000_t22" style="position:absolute;left:9000;top:13680;width:2020;height:1027" fillcolor="#b8cce4" strokecolor="#e5dfec" strokeweight=".5pt">
              <v:fill color2="yellow" rotate="t" focus="50%" type="gradient"/>
              <v:shadow color="#868686"/>
              <v:textbox style="mso-next-textbox:#_x0000_s24561">
                <w:txbxContent>
                  <w:p w14:paraId="22DAC815" w14:textId="77777777" w:rsidR="00733D76" w:rsidRPr="00BE1CDC" w:rsidRDefault="007C75B6" w:rsidP="00700FD4">
                    <w:pPr>
                      <w:spacing w:before="120"/>
                      <w:jc w:val="center"/>
                      <w:rPr>
                        <w:b/>
                        <w:bCs/>
                        <w:color w:val="FF0066"/>
                        <w:sz w:val="36"/>
                        <w:szCs w:val="36"/>
                        <w:lang w:bidi="ar-EG"/>
                      </w:rPr>
                    </w:pPr>
                    <w:r w:rsidRPr="00BE1CDC">
                      <w:rPr>
                        <w:b/>
                        <w:bCs/>
                        <w:color w:val="FF0066"/>
                        <w:sz w:val="36"/>
                        <w:szCs w:val="36"/>
                        <w:rtl/>
                        <w:lang w:bidi="ar-EG"/>
                      </w:rPr>
                      <w:t>سكين الرسم</w:t>
                    </w:r>
                    <w:r w:rsidR="00B8456F">
                      <w:rPr>
                        <w:rFonts w:hint="cs"/>
                        <w:b/>
                        <w:bCs/>
                        <w:color w:val="FF0066"/>
                        <w:sz w:val="36"/>
                        <w:szCs w:val="36"/>
                        <w:rtl/>
                        <w:lang w:bidi="ar-EG"/>
                      </w:rPr>
                      <w:t>:</w:t>
                    </w:r>
                  </w:p>
                </w:txbxContent>
              </v:textbox>
            </v:shape>
            <v:shape id="_x0000_s24562" type="#_x0000_t188" style="position:absolute;left:2520;top:9540;width:5400;height:1620" fillcolor="yellow" stroked="f" strokecolor="#c0504d" strokeweight="1pt">
              <v:fill color2="#d99594" rotate="t" focus="-50%" type="gradient"/>
              <v:stroke dashstyle="dash"/>
              <v:shadow color="#868686"/>
              <v:textbox style="mso-next-textbox:#_x0000_s24562">
                <w:txbxContent>
                  <w:p w14:paraId="23755C10" w14:textId="77777777" w:rsidR="00401325" w:rsidRPr="00BE1CDC" w:rsidRDefault="00EA6A25" w:rsidP="00700FD4">
                    <w:pPr>
                      <w:jc w:val="center"/>
                      <w:rPr>
                        <w:i/>
                        <w:iCs/>
                        <w:color w:val="0000FF"/>
                        <w:sz w:val="32"/>
                        <w:szCs w:val="32"/>
                        <w:lang w:bidi="ar-EG"/>
                      </w:rPr>
                    </w:pPr>
                    <w:r w:rsidRPr="00BE1CDC">
                      <w:rPr>
                        <w:b/>
                        <w:bCs/>
                        <w:i/>
                        <w:iCs/>
                        <w:color w:val="0000FF"/>
                        <w:sz w:val="40"/>
                        <w:szCs w:val="40"/>
                        <w:rtl/>
                        <w:lang w:bidi="ar-EG"/>
                      </w:rPr>
                      <w:t>هي</w:t>
                    </w:r>
                    <w:r w:rsidR="00B8456F">
                      <w:rPr>
                        <w:rFonts w:hint="cs"/>
                        <w:b/>
                        <w:bCs/>
                        <w:i/>
                        <w:iCs/>
                        <w:color w:val="0000FF"/>
                        <w:sz w:val="40"/>
                        <w:szCs w:val="40"/>
                        <w:rtl/>
                        <w:lang w:bidi="ar-EG"/>
                      </w:rPr>
                      <w:t xml:space="preserve"> عبارة عن</w:t>
                    </w:r>
                    <w:r w:rsidRPr="00BE1CDC">
                      <w:rPr>
                        <w:b/>
                        <w:bCs/>
                        <w:i/>
                        <w:iCs/>
                        <w:color w:val="0000FF"/>
                        <w:sz w:val="40"/>
                        <w:szCs w:val="40"/>
                        <w:rtl/>
                        <w:lang w:bidi="ar-EG"/>
                      </w:rPr>
                      <w:t xml:space="preserve"> ساعد خشبي </w:t>
                    </w:r>
                    <w:r w:rsidR="00700FD4">
                      <w:rPr>
                        <w:rFonts w:hint="cs"/>
                        <w:b/>
                        <w:bCs/>
                        <w:i/>
                        <w:iCs/>
                        <w:color w:val="0000FF"/>
                        <w:sz w:val="40"/>
                        <w:szCs w:val="40"/>
                        <w:rtl/>
                        <w:lang w:bidi="ar-EG"/>
                      </w:rPr>
                      <w:t xml:space="preserve">به جزء </w:t>
                    </w:r>
                    <w:r w:rsidRPr="00BE1CDC">
                      <w:rPr>
                        <w:b/>
                        <w:bCs/>
                        <w:i/>
                        <w:iCs/>
                        <w:color w:val="0000FF"/>
                        <w:sz w:val="40"/>
                        <w:szCs w:val="40"/>
                        <w:rtl/>
                        <w:lang w:bidi="ar-EG"/>
                      </w:rPr>
                      <w:t>مصنوع من شعر الحيوان</w:t>
                    </w:r>
                    <w:r w:rsidR="005D5A35" w:rsidRPr="00BE1CDC">
                      <w:rPr>
                        <w:b/>
                        <w:bCs/>
                        <w:i/>
                        <w:iCs/>
                        <w:color w:val="0000FF"/>
                        <w:sz w:val="40"/>
                        <w:szCs w:val="40"/>
                        <w:rtl/>
                        <w:lang w:bidi="ar-EG"/>
                      </w:rPr>
                      <w:t>.</w:t>
                    </w:r>
                    <w:r w:rsidRPr="00BE1CDC">
                      <w:rPr>
                        <w:b/>
                        <w:bCs/>
                        <w:i/>
                        <w:iCs/>
                        <w:color w:val="0000FF"/>
                        <w:sz w:val="34"/>
                        <w:szCs w:val="34"/>
                        <w:rtl/>
                        <w:lang w:bidi="ar-EG"/>
                      </w:rPr>
                      <w:t xml:space="preserve"> </w:t>
                    </w:r>
                  </w:p>
                </w:txbxContent>
              </v:textbox>
            </v:shape>
            <v:shape id="_x0000_s24563" type="#_x0000_t188" style="position:absolute;left:2520;top:11520;width:5400;height:1620" fillcolor="yellow" stroked="f" strokecolor="#c0504d" strokeweight="1pt">
              <v:fill color2="#d99594" rotate="t" focus="-50%" type="gradient"/>
              <v:stroke dashstyle="dash"/>
              <v:shadow color="#868686"/>
              <v:textbox style="mso-next-textbox:#_x0000_s24563">
                <w:txbxContent>
                  <w:p w14:paraId="01F5E0DC" w14:textId="77777777" w:rsidR="00401325" w:rsidRPr="00BE1CDC" w:rsidRDefault="00EA6A25" w:rsidP="00700FD4">
                    <w:pPr>
                      <w:jc w:val="center"/>
                      <w:rPr>
                        <w:b/>
                        <w:bCs/>
                        <w:i/>
                        <w:iCs/>
                        <w:color w:val="0000FF"/>
                        <w:sz w:val="40"/>
                        <w:szCs w:val="40"/>
                        <w:lang w:bidi="ar-EG"/>
                      </w:rPr>
                    </w:pPr>
                    <w:r w:rsidRPr="00BE1CDC">
                      <w:rPr>
                        <w:b/>
                        <w:bCs/>
                        <w:i/>
                        <w:iCs/>
                        <w:color w:val="0000FF"/>
                        <w:sz w:val="40"/>
                        <w:szCs w:val="40"/>
                        <w:rtl/>
                        <w:lang w:bidi="ar-EG"/>
                      </w:rPr>
                      <w:t xml:space="preserve">هي </w:t>
                    </w:r>
                    <w:r w:rsidR="00E77F84" w:rsidRPr="00BE1CDC">
                      <w:rPr>
                        <w:b/>
                        <w:bCs/>
                        <w:i/>
                        <w:iCs/>
                        <w:color w:val="0000FF"/>
                        <w:sz w:val="40"/>
                        <w:szCs w:val="40"/>
                        <w:rtl/>
                        <w:lang w:bidi="ar-EG"/>
                      </w:rPr>
                      <w:t>أداة من أدوات إضافة الألوان على</w:t>
                    </w:r>
                    <w:r w:rsidRPr="00BE1CDC">
                      <w:rPr>
                        <w:b/>
                        <w:bCs/>
                        <w:i/>
                        <w:iCs/>
                        <w:color w:val="0000FF"/>
                        <w:sz w:val="40"/>
                        <w:szCs w:val="40"/>
                        <w:rtl/>
                        <w:lang w:bidi="ar-EG"/>
                      </w:rPr>
                      <w:t xml:space="preserve"> السطح كبديل للفرشاة</w:t>
                    </w:r>
                    <w:r w:rsidR="005D5A35" w:rsidRPr="00BE1CDC">
                      <w:rPr>
                        <w:b/>
                        <w:bCs/>
                        <w:i/>
                        <w:iCs/>
                        <w:color w:val="0000FF"/>
                        <w:sz w:val="40"/>
                        <w:szCs w:val="40"/>
                        <w:rtl/>
                        <w:lang w:bidi="ar-EG"/>
                      </w:rPr>
                      <w:t>.</w:t>
                    </w:r>
                    <w:r w:rsidRPr="00BE1CDC">
                      <w:rPr>
                        <w:b/>
                        <w:bCs/>
                        <w:i/>
                        <w:iCs/>
                        <w:color w:val="0000FF"/>
                        <w:sz w:val="40"/>
                        <w:szCs w:val="40"/>
                        <w:rtl/>
                        <w:lang w:bidi="ar-EG"/>
                      </w:rPr>
                      <w:t xml:space="preserve"> </w:t>
                    </w:r>
                  </w:p>
                </w:txbxContent>
              </v:textbox>
            </v:shape>
            <w10:wrap anchorx="page"/>
          </v:group>
        </w:pict>
      </w:r>
    </w:p>
    <w:p w14:paraId="2DEF5BA9" w14:textId="77777777" w:rsidR="00592A05" w:rsidRPr="00592A05" w:rsidRDefault="00592A05" w:rsidP="00592A05">
      <w:pPr>
        <w:rPr>
          <w:rtl/>
        </w:rPr>
      </w:pPr>
    </w:p>
    <w:p w14:paraId="529C272E" w14:textId="77777777" w:rsidR="00592A05" w:rsidRDefault="00592A05" w:rsidP="00592A05">
      <w:pPr>
        <w:rPr>
          <w:rFonts w:hint="cs"/>
          <w:rtl/>
          <w:lang w:bidi="ar-EG"/>
        </w:rPr>
      </w:pPr>
    </w:p>
    <w:p w14:paraId="4B97DFCF" w14:textId="77777777" w:rsidR="00072BD8" w:rsidRDefault="00072BD8" w:rsidP="00592A05">
      <w:pPr>
        <w:rPr>
          <w:rFonts w:hint="cs"/>
          <w:rtl/>
        </w:rPr>
      </w:pPr>
    </w:p>
    <w:p w14:paraId="1C71E8B6" w14:textId="77777777" w:rsidR="00072BD8" w:rsidRPr="00592A05" w:rsidRDefault="00072BD8" w:rsidP="00592A05">
      <w:pPr>
        <w:rPr>
          <w:rtl/>
        </w:rPr>
      </w:pPr>
    </w:p>
    <w:p w14:paraId="58F93FCB" w14:textId="77777777" w:rsidR="00592A05" w:rsidRDefault="00592A05" w:rsidP="00592A05">
      <w:pPr>
        <w:rPr>
          <w:rFonts w:hint="cs"/>
          <w:rtl/>
        </w:rPr>
      </w:pPr>
    </w:p>
    <w:p w14:paraId="6D1138FE" w14:textId="77777777" w:rsidR="000944FD" w:rsidRDefault="000944FD" w:rsidP="00592A05">
      <w:pPr>
        <w:rPr>
          <w:rFonts w:hint="cs"/>
          <w:rtl/>
        </w:rPr>
      </w:pPr>
    </w:p>
    <w:p w14:paraId="48C457D7" w14:textId="77777777" w:rsidR="000944FD" w:rsidRDefault="000944FD" w:rsidP="00592A05">
      <w:pPr>
        <w:rPr>
          <w:rFonts w:hint="cs"/>
          <w:rtl/>
        </w:rPr>
      </w:pPr>
    </w:p>
    <w:p w14:paraId="2F6ABEC7" w14:textId="77777777" w:rsidR="000944FD" w:rsidRDefault="000944FD" w:rsidP="00592A05">
      <w:pPr>
        <w:rPr>
          <w:rFonts w:hint="cs"/>
          <w:rtl/>
        </w:rPr>
      </w:pPr>
    </w:p>
    <w:p w14:paraId="2D25B2CF" w14:textId="77777777" w:rsidR="00044CBF" w:rsidRPr="00592A05" w:rsidRDefault="00044CBF" w:rsidP="00592A05">
      <w:pPr>
        <w:rPr>
          <w:rtl/>
        </w:rPr>
      </w:pPr>
    </w:p>
    <w:p w14:paraId="1A4972DD" w14:textId="77777777" w:rsidR="00592A05" w:rsidRDefault="00592A05" w:rsidP="00592A05">
      <w:pPr>
        <w:rPr>
          <w:rFonts w:hint="cs"/>
          <w:rtl/>
        </w:rPr>
      </w:pPr>
    </w:p>
    <w:p w14:paraId="0EC83C97" w14:textId="77777777" w:rsidR="002C2932" w:rsidRDefault="002C2932" w:rsidP="00592A05">
      <w:pPr>
        <w:rPr>
          <w:rFonts w:hint="cs"/>
          <w:rtl/>
        </w:rPr>
      </w:pPr>
    </w:p>
    <w:p w14:paraId="32C91817" w14:textId="77777777" w:rsidR="002C2932" w:rsidRDefault="002C2932" w:rsidP="00592A05">
      <w:pPr>
        <w:rPr>
          <w:rFonts w:hint="cs"/>
          <w:rtl/>
        </w:rPr>
      </w:pPr>
    </w:p>
    <w:p w14:paraId="67ADFCC6" w14:textId="77777777" w:rsidR="002C2932" w:rsidRDefault="002C2932" w:rsidP="00592A05">
      <w:pPr>
        <w:rPr>
          <w:rFonts w:hint="cs"/>
          <w:rtl/>
        </w:rPr>
      </w:pPr>
    </w:p>
    <w:p w14:paraId="18C730A4" w14:textId="77777777" w:rsidR="00D82BA7" w:rsidRDefault="00D82BA7" w:rsidP="00592A05">
      <w:pPr>
        <w:rPr>
          <w:rFonts w:hint="cs"/>
          <w:rtl/>
        </w:rPr>
      </w:pPr>
    </w:p>
    <w:p w14:paraId="2CA1CEF5" w14:textId="77777777" w:rsidR="002C2932" w:rsidRDefault="002C2932" w:rsidP="00592A05">
      <w:pPr>
        <w:rPr>
          <w:rFonts w:hint="cs"/>
          <w:rtl/>
        </w:rPr>
      </w:pPr>
    </w:p>
    <w:p w14:paraId="568D5C80" w14:textId="77777777" w:rsidR="00592A05" w:rsidRDefault="00592A05" w:rsidP="00592A05">
      <w:pPr>
        <w:tabs>
          <w:tab w:val="left" w:pos="2026"/>
        </w:tabs>
        <w:rPr>
          <w:rFonts w:hint="cs"/>
          <w:rtl/>
        </w:rPr>
      </w:pPr>
    </w:p>
    <w:p w14:paraId="08228FFE" w14:textId="77777777" w:rsidR="00592A05" w:rsidRDefault="00592A05" w:rsidP="00592A05">
      <w:pPr>
        <w:tabs>
          <w:tab w:val="left" w:pos="2026"/>
        </w:tabs>
        <w:rPr>
          <w:rFonts w:hint="cs"/>
          <w:rtl/>
          <w:lang w:bidi="ar-EG"/>
        </w:rPr>
      </w:pPr>
    </w:p>
    <w:p w14:paraId="30FAAF8F" w14:textId="77777777" w:rsidR="00592A05" w:rsidRDefault="00A85AEA" w:rsidP="00592A05">
      <w:pPr>
        <w:tabs>
          <w:tab w:val="left" w:pos="2026"/>
        </w:tabs>
        <w:rPr>
          <w:rFonts w:hint="cs"/>
          <w:rtl/>
        </w:rPr>
      </w:pPr>
      <w:r>
        <w:rPr>
          <w:noProof/>
          <w:rtl/>
          <w:lang w:bidi="ar-EG"/>
        </w:rPr>
        <w:lastRenderedPageBreak/>
        <w:pict w14:anchorId="5D78C80D">
          <v:group id="_x0000_s24734" style="position:absolute;left:0;text-align:left;margin-left:-27pt;margin-top:-45pt;width:501.85pt;height:159.5pt;z-index:104" coordorigin="1080,540" coordsize="10037,3190">
            <v:shape id="_x0000_s24735" type="#_x0000_t202" style="position:absolute;left:8640;top:720;width:2463;height:1260;mso-wrap-style:none" filled="f" stroked="f">
              <v:textbox style="mso-next-textbox:#_x0000_s24735">
                <w:txbxContent>
                  <w:p w14:paraId="0670D70C" w14:textId="77777777" w:rsidR="00A85AEA" w:rsidRDefault="00A85AEA" w:rsidP="00A85AEA">
                    <w:pPr>
                      <w:tabs>
                        <w:tab w:val="left" w:pos="3106"/>
                      </w:tabs>
                    </w:pPr>
                    <w:r>
                      <w:rPr>
                        <w:rFonts w:hint="cs"/>
                        <w:rtl/>
                        <w:lang w:bidi="ar-EG"/>
                      </w:rPr>
                      <w:pict w14:anchorId="17E3579D">
                        <v:shape id="_x0000_i1030" type="#_x0000_t75" style="width:108.6pt;height:50.4pt">
                          <v:imagedata r:id="rId8" o:title="artico_24_tns"/>
                        </v:shape>
                      </w:pict>
                    </w:r>
                  </w:p>
                </w:txbxContent>
              </v:textbox>
            </v:shape>
            <v:shape id="_x0000_s24736" type="#_x0000_t202" style="position:absolute;left:4680;top:1800;width:2959;height:1329;mso-wrap-style:none" filled="f" stroked="f">
              <v:textbox style="mso-next-textbox:#_x0000_s24736;mso-fit-shape-to-text:t">
                <w:txbxContent>
                  <w:p w14:paraId="7353CCA9" w14:textId="77777777" w:rsidR="00A85AEA" w:rsidRDefault="00A85AEA" w:rsidP="00A85AEA">
                    <w:pPr>
                      <w:tabs>
                        <w:tab w:val="left" w:pos="3106"/>
                      </w:tabs>
                    </w:pPr>
                    <w:r>
                      <w:rPr>
                        <w:lang w:bidi="ar-EG"/>
                      </w:rPr>
                      <w:pict w14:anchorId="3DFC6CB6">
                        <v:shape id="_x0000_i1031" type="#_x0000_t75" style="width:133.8pt;height:59.4pt">
                          <v:imagedata r:id="rId9" o:title="280512_14_05_2012_brushes_tns"/>
                        </v:shape>
                      </w:pict>
                    </w:r>
                  </w:p>
                </w:txbxContent>
              </v:textbox>
            </v:shape>
            <v:shape id="_x0000_s24737" type="#_x0000_t176" style="position:absolute;left:4500;top:900;width:3195;height:680" fillcolor="#ffc" strokeweight="2.25pt">
              <v:fill rotate="t" type="gradient"/>
              <v:shadow color="#868686"/>
              <v:textbox style="mso-next-textbox:#_x0000_s24737">
                <w:txbxContent>
                  <w:p w14:paraId="58DACA4A" w14:textId="77777777" w:rsidR="00A85AEA" w:rsidRPr="00305EB9" w:rsidRDefault="00A85AEA" w:rsidP="001F73FF">
                    <w:pPr>
                      <w:rPr>
                        <w:rFonts w:hint="cs"/>
                        <w:b/>
                        <w:bCs/>
                        <w:color w:val="000080"/>
                        <w:sz w:val="32"/>
                        <w:szCs w:val="32"/>
                        <w:lang w:bidi="ar-EG"/>
                      </w:rPr>
                    </w:pPr>
                    <w:r w:rsidRPr="000C68EF">
                      <w:rPr>
                        <w:rFonts w:hint="cs"/>
                        <w:b/>
                        <w:bCs/>
                        <w:color w:val="000080"/>
                        <w:sz w:val="28"/>
                        <w:szCs w:val="28"/>
                        <w:rtl/>
                        <w:lang w:bidi="ar-EG"/>
                      </w:rPr>
                      <w:t>الموضوع:</w:t>
                    </w:r>
                    <w:r>
                      <w:rPr>
                        <w:rFonts w:hint="cs"/>
                        <w:b/>
                        <w:bCs/>
                        <w:color w:val="000080"/>
                        <w:sz w:val="28"/>
                        <w:szCs w:val="28"/>
                        <w:rtl/>
                        <w:lang w:bidi="ar-EG"/>
                      </w:rPr>
                      <w:t xml:space="preserve"> </w:t>
                    </w:r>
                    <w:r w:rsidR="001F73FF">
                      <w:rPr>
                        <w:rFonts w:hint="cs"/>
                        <w:b/>
                        <w:bCs/>
                        <w:color w:val="FF0000"/>
                        <w:sz w:val="28"/>
                        <w:szCs w:val="28"/>
                        <w:rtl/>
                        <w:lang w:bidi="ar-EG"/>
                      </w:rPr>
                      <w:t>دورق الماء</w:t>
                    </w:r>
                  </w:p>
                </w:txbxContent>
              </v:textbox>
            </v:shape>
            <v:shape id="_x0000_s24738" type="#_x0000_t172" style="position:absolute;left:1083;top:540;width:2520;height:1260" wrapcoords="14529 2571 11700 2571 11186 5143 12086 6686 2186 7457 1543 7971 1800 10800 129 14914 -129 16714 -129 19543 514 21343 771 21343 2186 21343 2314 21343 3343 19286 8614 19029 21729 16200 22114 12343 22114 9257 21986 7971 21729 6429 15300 2571 14529 2571" adj="6924" fillcolor="blue" strokecolor="blue">
              <v:fill color2="navy" focus="100%" type="gradient"/>
              <v:shadow on="t" color="#99f" opacity="52429f" offset="3pt,3pt"/>
              <v:textpath style="font-family:&quot;Impact&quot;;font-weight:bold;v-text-kern:t" trim="t" fitpath="t" string="ورقة عمل"/>
            </v:shape>
            <v:shape id="_x0000_s24739" type="#_x0000_t176" style="position:absolute;left:1080;top:1980;width:3197;height:680" fillcolor="#ffc" strokeweight="2.25pt">
              <v:fill rotate="t" type="gradient"/>
              <v:shadow color="#868686"/>
              <v:textbox style="mso-next-textbox:#_x0000_s24739">
                <w:txbxContent>
                  <w:p w14:paraId="283DB8A7" w14:textId="77777777" w:rsidR="00A85AEA" w:rsidRPr="000C68EF" w:rsidRDefault="00A85AEA" w:rsidP="00A85AEA">
                    <w:pPr>
                      <w:rPr>
                        <w:rFonts w:hint="cs"/>
                        <w:b/>
                        <w:bCs/>
                        <w:color w:val="000080"/>
                        <w:sz w:val="28"/>
                        <w:szCs w:val="28"/>
                        <w:lang w:bidi="ar-EG"/>
                      </w:rPr>
                    </w:pPr>
                    <w:r w:rsidRPr="000C68EF">
                      <w:rPr>
                        <w:rFonts w:hint="cs"/>
                        <w:b/>
                        <w:bCs/>
                        <w:color w:val="000080"/>
                        <w:sz w:val="28"/>
                        <w:szCs w:val="28"/>
                        <w:rtl/>
                        <w:lang w:bidi="ar-EG"/>
                      </w:rPr>
                      <w:t xml:space="preserve">الصف: </w:t>
                    </w:r>
                    <w:r w:rsidRPr="001F73FF">
                      <w:rPr>
                        <w:rFonts w:hint="cs"/>
                        <w:b/>
                        <w:bCs/>
                        <w:color w:val="FF0000"/>
                        <w:sz w:val="28"/>
                        <w:szCs w:val="28"/>
                        <w:rtl/>
                        <w:lang w:bidi="ar-EG"/>
                      </w:rPr>
                      <w:t>الأول المتوسط</w:t>
                    </w:r>
                  </w:p>
                </w:txbxContent>
              </v:textbox>
            </v:shape>
            <v:shape id="_x0000_s24740" type="#_x0000_t176" style="position:absolute;left:1080;top:2880;width:3197;height:680" fillcolor="#ffc" strokeweight="2.25pt">
              <v:fill rotate="t" type="gradient"/>
              <v:shadow color="#868686"/>
              <v:textbox style="mso-next-textbox:#_x0000_s24740">
                <w:txbxContent>
                  <w:p w14:paraId="559ADB89" w14:textId="77777777" w:rsidR="00A85AEA" w:rsidRPr="000C68EF" w:rsidRDefault="00A85AEA" w:rsidP="00A85AEA">
                    <w:pPr>
                      <w:rPr>
                        <w:rFonts w:hint="cs"/>
                        <w:b/>
                        <w:bCs/>
                        <w:color w:val="000080"/>
                        <w:sz w:val="28"/>
                        <w:szCs w:val="28"/>
                        <w:lang w:bidi="ar-EG"/>
                      </w:rPr>
                    </w:pPr>
                    <w:r w:rsidRPr="000C68EF">
                      <w:rPr>
                        <w:rFonts w:hint="cs"/>
                        <w:b/>
                        <w:bCs/>
                        <w:color w:val="000080"/>
                        <w:sz w:val="28"/>
                        <w:szCs w:val="28"/>
                        <w:rtl/>
                        <w:lang w:bidi="ar-EG"/>
                      </w:rPr>
                      <w:t>المادة:</w:t>
                    </w:r>
                    <w:r>
                      <w:rPr>
                        <w:rFonts w:hint="cs"/>
                        <w:b/>
                        <w:bCs/>
                        <w:color w:val="000080"/>
                        <w:sz w:val="28"/>
                        <w:szCs w:val="28"/>
                        <w:rtl/>
                        <w:lang w:bidi="ar-EG"/>
                      </w:rPr>
                      <w:t xml:space="preserve"> </w:t>
                    </w:r>
                    <w:r w:rsidRPr="003F429A">
                      <w:rPr>
                        <w:rFonts w:hint="cs"/>
                        <w:b/>
                        <w:bCs/>
                        <w:color w:val="FF0000"/>
                        <w:rtl/>
                        <w:lang w:bidi="ar-EG"/>
                      </w:rPr>
                      <w:t>التربية الفنية</w:t>
                    </w:r>
                    <w:r>
                      <w:rPr>
                        <w:rFonts w:hint="cs"/>
                        <w:b/>
                        <w:bCs/>
                        <w:color w:val="000080"/>
                        <w:sz w:val="28"/>
                        <w:szCs w:val="28"/>
                        <w:rtl/>
                        <w:lang w:bidi="ar-EG"/>
                      </w:rPr>
                      <w:t xml:space="preserve"> </w:t>
                    </w:r>
                    <w:r w:rsidRPr="006A38DA">
                      <w:rPr>
                        <w:rFonts w:hint="cs"/>
                        <w:b/>
                        <w:bCs/>
                        <w:color w:val="000080"/>
                        <w:rtl/>
                        <w:lang w:bidi="ar-EG"/>
                      </w:rPr>
                      <w:t>التاريخ:</w:t>
                    </w:r>
                    <w:r w:rsidRPr="000C68EF">
                      <w:rPr>
                        <w:rFonts w:hint="cs"/>
                        <w:b/>
                        <w:bCs/>
                        <w:color w:val="000080"/>
                        <w:sz w:val="28"/>
                        <w:szCs w:val="28"/>
                        <w:rtl/>
                        <w:lang w:bidi="ar-EG"/>
                      </w:rPr>
                      <w:t xml:space="preserve"> </w:t>
                    </w:r>
                  </w:p>
                </w:txbxContent>
              </v:textbox>
            </v:shape>
            <v:shape id="_x0000_s24741" type="#_x0000_t176" style="position:absolute;left:7920;top:1980;width:3197;height:680" fillcolor="#ffc" strokeweight="2.25pt">
              <v:fill rotate="t" type="gradient"/>
              <v:shadow color="#868686"/>
              <v:textbox style="mso-next-textbox:#_x0000_s24741">
                <w:txbxContent>
                  <w:p w14:paraId="0A21E816" w14:textId="77777777" w:rsidR="00A85AEA" w:rsidRPr="000C68EF" w:rsidRDefault="00A85AEA" w:rsidP="00A85AEA">
                    <w:pPr>
                      <w:rPr>
                        <w:rFonts w:hint="cs"/>
                        <w:b/>
                        <w:bCs/>
                        <w:color w:val="000080"/>
                        <w:sz w:val="28"/>
                        <w:szCs w:val="28"/>
                        <w:lang w:bidi="ar-EG"/>
                      </w:rPr>
                    </w:pPr>
                    <w:r w:rsidRPr="000C68EF">
                      <w:rPr>
                        <w:rFonts w:hint="cs"/>
                        <w:b/>
                        <w:bCs/>
                        <w:color w:val="000080"/>
                        <w:sz w:val="28"/>
                        <w:szCs w:val="28"/>
                        <w:rtl/>
                        <w:lang w:bidi="ar-EG"/>
                      </w:rPr>
                      <w:t xml:space="preserve">اسم </w:t>
                    </w:r>
                    <w:r w:rsidR="00216380">
                      <w:rPr>
                        <w:rFonts w:hint="cs"/>
                        <w:b/>
                        <w:bCs/>
                        <w:color w:val="000080"/>
                        <w:sz w:val="28"/>
                        <w:szCs w:val="28"/>
                        <w:rtl/>
                        <w:lang w:bidi="ar-EG"/>
                      </w:rPr>
                      <w:t>الطالب</w:t>
                    </w:r>
                    <w:r w:rsidRPr="000C68EF">
                      <w:rPr>
                        <w:rFonts w:hint="cs"/>
                        <w:b/>
                        <w:bCs/>
                        <w:color w:val="000080"/>
                        <w:sz w:val="28"/>
                        <w:szCs w:val="28"/>
                        <w:rtl/>
                        <w:lang w:bidi="ar-EG"/>
                      </w:rPr>
                      <w:t>:</w:t>
                    </w:r>
                  </w:p>
                </w:txbxContent>
              </v:textbox>
            </v:shape>
            <v:shape id="_x0000_s24742" type="#_x0000_t202" style="position:absolute;left:9360;top:2700;width:1729;height:1030;mso-wrap-style:none" filled="f" stroked="f">
              <v:textbox style="mso-fit-shape-to-text:t">
                <w:txbxContent>
                  <w:p w14:paraId="5DDB0730" w14:textId="77777777" w:rsidR="00A85AEA" w:rsidRDefault="00A85AEA" w:rsidP="00A85AEA">
                    <w:r>
                      <w:rPr>
                        <w:rFonts w:hint="cs"/>
                        <w:rtl/>
                        <w:lang w:bidi="ar-EG"/>
                      </w:rPr>
                      <w:pict w14:anchorId="07A4DF2E">
                        <v:shape id="_x0000_i1032" type="#_x0000_t75" style="width:1in;height:44.4pt">
                          <v:imagedata r:id="rId10" o:title="pencils_color_tns"/>
                        </v:shape>
                      </w:pict>
                    </w:r>
                  </w:p>
                </w:txbxContent>
              </v:textbox>
            </v:shape>
            <w10:wrap anchorx="page"/>
          </v:group>
        </w:pict>
      </w:r>
    </w:p>
    <w:p w14:paraId="1C2DC1D7" w14:textId="77777777" w:rsidR="00592A05" w:rsidRDefault="00592A05" w:rsidP="00592A05">
      <w:pPr>
        <w:tabs>
          <w:tab w:val="left" w:pos="2026"/>
        </w:tabs>
        <w:rPr>
          <w:rFonts w:hint="cs"/>
          <w:rtl/>
        </w:rPr>
      </w:pPr>
    </w:p>
    <w:p w14:paraId="2272141F" w14:textId="77777777" w:rsidR="00592A05" w:rsidRDefault="00592A05" w:rsidP="00592A05">
      <w:pPr>
        <w:tabs>
          <w:tab w:val="left" w:pos="2026"/>
        </w:tabs>
        <w:rPr>
          <w:rFonts w:hint="cs"/>
          <w:rtl/>
        </w:rPr>
      </w:pPr>
    </w:p>
    <w:p w14:paraId="0D7AB9E3" w14:textId="77777777" w:rsidR="00592A05" w:rsidRDefault="00592A05" w:rsidP="00592A05">
      <w:pPr>
        <w:tabs>
          <w:tab w:val="left" w:pos="2026"/>
        </w:tabs>
        <w:rPr>
          <w:rFonts w:hint="cs"/>
          <w:rtl/>
        </w:rPr>
      </w:pPr>
    </w:p>
    <w:p w14:paraId="3839FE06" w14:textId="77777777" w:rsidR="00592A05" w:rsidRDefault="00592A05" w:rsidP="00592A05">
      <w:pPr>
        <w:tabs>
          <w:tab w:val="left" w:pos="2026"/>
        </w:tabs>
        <w:rPr>
          <w:rFonts w:hint="cs"/>
          <w:rtl/>
        </w:rPr>
      </w:pPr>
    </w:p>
    <w:p w14:paraId="23D30DBD" w14:textId="77777777" w:rsidR="00592A05" w:rsidRDefault="00592A05" w:rsidP="00592A05">
      <w:pPr>
        <w:tabs>
          <w:tab w:val="left" w:pos="2026"/>
        </w:tabs>
        <w:rPr>
          <w:rFonts w:hint="cs"/>
          <w:rtl/>
        </w:rPr>
      </w:pPr>
    </w:p>
    <w:p w14:paraId="72C2D22A" w14:textId="77777777" w:rsidR="00592A05" w:rsidRDefault="00592A05" w:rsidP="00592A05">
      <w:pPr>
        <w:tabs>
          <w:tab w:val="left" w:pos="2026"/>
        </w:tabs>
        <w:rPr>
          <w:rFonts w:hint="cs"/>
          <w:rtl/>
        </w:rPr>
      </w:pPr>
    </w:p>
    <w:p w14:paraId="3705928A" w14:textId="77777777" w:rsidR="001F73FF" w:rsidRDefault="001F73FF" w:rsidP="00592A05">
      <w:pPr>
        <w:tabs>
          <w:tab w:val="left" w:pos="2026"/>
        </w:tabs>
        <w:rPr>
          <w:rFonts w:hint="cs"/>
          <w:rtl/>
          <w:lang w:bidi="ar-EG"/>
        </w:rPr>
      </w:pPr>
    </w:p>
    <w:p w14:paraId="6BD38695" w14:textId="77777777" w:rsidR="001F73FF" w:rsidRDefault="00F943BF" w:rsidP="00592A05">
      <w:pPr>
        <w:tabs>
          <w:tab w:val="left" w:pos="2026"/>
        </w:tabs>
        <w:rPr>
          <w:rFonts w:hint="cs"/>
          <w:rtl/>
          <w:lang w:bidi="ar-EG"/>
        </w:rPr>
      </w:pPr>
      <w:r>
        <w:rPr>
          <w:rFonts w:hint="cs"/>
          <w:noProof/>
          <w:rtl/>
        </w:rPr>
        <w:pict w14:anchorId="7D9F9441">
          <v:shapetype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_x0000_s24309" type="#_x0000_t106" style="position:absolute;left:0;text-align:left;margin-left:0;margin-top:6.6pt;width:351pt;height:54pt;z-index:19" adj="21437,25600" fillcolor="#ccecff" strokecolor="#7030a0" strokeweight="1.25pt">
            <v:fill r:id="rId13" o:title="نسيج أزرق" rotate="t" type="tile"/>
            <v:shadow color="#868686"/>
            <v:textbox>
              <w:txbxContent>
                <w:p w14:paraId="4A0626C8" w14:textId="77777777" w:rsidR="007A28EE" w:rsidRPr="00BE1CDC" w:rsidRDefault="00216380" w:rsidP="007A28EE">
                  <w:pPr>
                    <w:tabs>
                      <w:tab w:val="left" w:pos="2026"/>
                    </w:tabs>
                    <w:rPr>
                      <w:rFonts w:ascii="Microsoft Sans Serif" w:hAnsi="Microsoft Sans Serif" w:cs="Microsoft Sans Serif"/>
                      <w:b/>
                      <w:bCs/>
                      <w:color w:val="800080"/>
                      <w:sz w:val="34"/>
                      <w:szCs w:val="34"/>
                      <w:rtl/>
                    </w:rPr>
                  </w:pPr>
                  <w:r>
                    <w:rPr>
                      <w:rFonts w:ascii="Microsoft Sans Serif" w:hAnsi="Microsoft Sans Serif" w:cs="Microsoft Sans Serif"/>
                      <w:b/>
                      <w:bCs/>
                      <w:color w:val="800080"/>
                      <w:sz w:val="38"/>
                      <w:szCs w:val="38"/>
                      <w:rtl/>
                    </w:rPr>
                    <w:t>أكمل</w:t>
                  </w:r>
                  <w:r w:rsidR="007A28EE" w:rsidRPr="00BE1CDC">
                    <w:rPr>
                      <w:rFonts w:ascii="Microsoft Sans Serif" w:hAnsi="Microsoft Sans Serif" w:cs="Microsoft Sans Serif"/>
                      <w:b/>
                      <w:bCs/>
                      <w:color w:val="800080"/>
                      <w:sz w:val="38"/>
                      <w:szCs w:val="38"/>
                      <w:rtl/>
                    </w:rPr>
                    <w:t xml:space="preserve"> الج</w:t>
                  </w:r>
                  <w:r w:rsidR="00A5645B" w:rsidRPr="00BE1CDC">
                    <w:rPr>
                      <w:rFonts w:ascii="Microsoft Sans Serif" w:hAnsi="Microsoft Sans Serif" w:cs="Microsoft Sans Serif"/>
                      <w:b/>
                      <w:bCs/>
                      <w:color w:val="800080"/>
                      <w:sz w:val="38"/>
                      <w:szCs w:val="38"/>
                      <w:rtl/>
                    </w:rPr>
                    <w:t>مل الآت</w:t>
                  </w:r>
                  <w:r w:rsidR="007A28EE" w:rsidRPr="00BE1CDC">
                    <w:rPr>
                      <w:rFonts w:ascii="Microsoft Sans Serif" w:hAnsi="Microsoft Sans Serif" w:cs="Microsoft Sans Serif"/>
                      <w:b/>
                      <w:bCs/>
                      <w:color w:val="800080"/>
                      <w:sz w:val="38"/>
                      <w:szCs w:val="38"/>
                      <w:rtl/>
                    </w:rPr>
                    <w:t>ية بكلمات مناسبة</w:t>
                  </w:r>
                  <w:r w:rsidR="00A5645B" w:rsidRPr="00BE1CDC">
                    <w:rPr>
                      <w:rFonts w:ascii="Microsoft Sans Serif" w:hAnsi="Microsoft Sans Serif" w:cs="Microsoft Sans Serif"/>
                      <w:b/>
                      <w:bCs/>
                      <w:color w:val="800080"/>
                      <w:sz w:val="38"/>
                      <w:szCs w:val="38"/>
                      <w:rtl/>
                    </w:rPr>
                    <w:t>:</w:t>
                  </w:r>
                </w:p>
                <w:p w14:paraId="690A9A93" w14:textId="77777777" w:rsidR="007A28EE" w:rsidRPr="00A5645B" w:rsidRDefault="007A28EE">
                  <w:pPr>
                    <w:rPr>
                      <w:sz w:val="22"/>
                      <w:szCs w:val="22"/>
                    </w:rPr>
                  </w:pPr>
                </w:p>
              </w:txbxContent>
            </v:textbox>
            <w10:wrap anchorx="page"/>
          </v:shape>
        </w:pict>
      </w:r>
    </w:p>
    <w:p w14:paraId="2CDEE2CA" w14:textId="77777777" w:rsidR="00592A05" w:rsidRDefault="00592A05" w:rsidP="00592A05">
      <w:pPr>
        <w:tabs>
          <w:tab w:val="left" w:pos="2026"/>
        </w:tabs>
        <w:rPr>
          <w:rFonts w:hint="cs"/>
          <w:rtl/>
        </w:rPr>
      </w:pPr>
    </w:p>
    <w:p w14:paraId="7DAF1F25" w14:textId="77777777" w:rsidR="00592A05" w:rsidRDefault="00592A05" w:rsidP="00592A05">
      <w:pPr>
        <w:tabs>
          <w:tab w:val="left" w:pos="2026"/>
        </w:tabs>
        <w:rPr>
          <w:rFonts w:hint="cs"/>
          <w:rtl/>
        </w:rPr>
      </w:pPr>
    </w:p>
    <w:p w14:paraId="424ABE62" w14:textId="77777777" w:rsidR="00592A05" w:rsidRDefault="00592A05" w:rsidP="00592A05">
      <w:pPr>
        <w:tabs>
          <w:tab w:val="left" w:pos="2026"/>
        </w:tabs>
        <w:rPr>
          <w:rFonts w:hint="cs"/>
          <w:rtl/>
        </w:rPr>
      </w:pPr>
    </w:p>
    <w:p w14:paraId="48769DD4" w14:textId="77777777" w:rsidR="00592A05" w:rsidRDefault="00592A05" w:rsidP="00592A05">
      <w:pPr>
        <w:tabs>
          <w:tab w:val="left" w:pos="2026"/>
        </w:tabs>
        <w:rPr>
          <w:rFonts w:hint="cs"/>
          <w:rtl/>
        </w:rPr>
      </w:pPr>
    </w:p>
    <w:p w14:paraId="09919AE5" w14:textId="77777777" w:rsidR="00592A05" w:rsidRDefault="00592A05" w:rsidP="00592A05">
      <w:pPr>
        <w:tabs>
          <w:tab w:val="left" w:pos="2026"/>
        </w:tabs>
        <w:rPr>
          <w:rFonts w:hint="cs"/>
          <w:rtl/>
        </w:rPr>
      </w:pPr>
    </w:p>
    <w:p w14:paraId="31F0049B" w14:textId="77777777" w:rsidR="00592A05" w:rsidRDefault="00592A05" w:rsidP="00592A05">
      <w:pPr>
        <w:tabs>
          <w:tab w:val="left" w:pos="2026"/>
        </w:tabs>
        <w:rPr>
          <w:rFonts w:hint="cs"/>
          <w:rtl/>
        </w:rPr>
      </w:pPr>
    </w:p>
    <w:p w14:paraId="5FED77BD" w14:textId="77777777" w:rsidR="00592A05" w:rsidRDefault="00592A05" w:rsidP="00592A05">
      <w:pPr>
        <w:tabs>
          <w:tab w:val="left" w:pos="2026"/>
        </w:tabs>
        <w:rPr>
          <w:rFonts w:hint="cs"/>
          <w:rtl/>
        </w:rPr>
      </w:pPr>
    </w:p>
    <w:p w14:paraId="341767CD" w14:textId="77777777" w:rsidR="00592A05" w:rsidRDefault="0081631D" w:rsidP="00592A05">
      <w:pPr>
        <w:tabs>
          <w:tab w:val="left" w:pos="2026"/>
        </w:tabs>
        <w:rPr>
          <w:rFonts w:hint="cs"/>
          <w:rtl/>
          <w:lang w:bidi="ar-EG"/>
        </w:rPr>
      </w:pPr>
      <w:r>
        <w:rPr>
          <w:noProof/>
          <w:rtl/>
        </w:rPr>
        <w:pict w14:anchorId="6E077347">
          <v:group id="_x0000_s25020" style="position:absolute;left:0;text-align:left;margin-left:33.7pt;margin-top:1.2pt;width:356.45pt;height:221.25pt;z-index:53" coordorigin="3780,5760" coordsize="7200,4860">
            <v:shapetype id="_x0000_t132" coordsize="21600,21600" o:spt="132" path="m10800,qx,3391l,18209qy10800,21600,21600,18209l21600,3391qy10800,xem,3391nfqy10800,6782,21600,3391e">
              <v:path o:extrusionok="f" gradientshapeok="t" o:connecttype="custom" o:connectlocs="10800,6782;10800,0;0,10800;10800,21600;21600,10800" o:connectangles="270,270,180,90,0" textboxrect="0,6782,21600,18209"/>
            </v:shapetype>
            <v:shape id="_x0000_s24311" type="#_x0000_t132" style="position:absolute;left:6660;top:6300;width:1440;height:7200;rotation:270" fillcolor="#cfc" strokecolor="navy" strokeweight="1.75pt">
              <v:fill rotate="t" focus="-50%" type="gradient"/>
              <v:stroke dashstyle="dash"/>
              <v:shadow color="#868686"/>
              <v:textbox style="mso-next-textbox:#_x0000_s24311">
                <w:txbxContent>
                  <w:p w14:paraId="5451F93B" w14:textId="77777777" w:rsidR="00AF29CC" w:rsidRPr="00AA2DB8" w:rsidRDefault="00ED5A8C" w:rsidP="004A08F0">
                    <w:pPr>
                      <w:jc w:val="center"/>
                      <w:rPr>
                        <w:rFonts w:hint="cs"/>
                        <w:b/>
                        <w:bCs/>
                        <w:color w:val="FF0000"/>
                        <w:sz w:val="36"/>
                        <w:szCs w:val="36"/>
                        <w:lang w:bidi="ar-EG"/>
                      </w:rPr>
                    </w:pPr>
                    <w:r w:rsidRPr="00AA2DB8">
                      <w:rPr>
                        <w:rFonts w:hint="cs"/>
                        <w:b/>
                        <w:bCs/>
                        <w:color w:val="FF0000"/>
                        <w:sz w:val="36"/>
                        <w:szCs w:val="36"/>
                        <w:rtl/>
                        <w:lang w:bidi="ar-EG"/>
                      </w:rPr>
                      <w:t>كان ال</w:t>
                    </w:r>
                    <w:r w:rsidR="00A5645B" w:rsidRPr="00AA2DB8">
                      <w:rPr>
                        <w:rFonts w:hint="cs"/>
                        <w:b/>
                        <w:bCs/>
                        <w:color w:val="FF0000"/>
                        <w:sz w:val="36"/>
                        <w:szCs w:val="36"/>
                        <w:rtl/>
                        <w:lang w:bidi="ar-EG"/>
                      </w:rPr>
                      <w:t>آ</w:t>
                    </w:r>
                    <w:r w:rsidRPr="00AA2DB8">
                      <w:rPr>
                        <w:rFonts w:hint="cs"/>
                        <w:b/>
                        <w:bCs/>
                        <w:color w:val="FF0000"/>
                        <w:sz w:val="36"/>
                        <w:szCs w:val="36"/>
                        <w:rtl/>
                        <w:lang w:bidi="ar-EG"/>
                      </w:rPr>
                      <w:t xml:space="preserve">باء والأجداد يجدون </w:t>
                    </w:r>
                    <w:r w:rsidR="00F30371" w:rsidRPr="00AA2DB8">
                      <w:rPr>
                        <w:rFonts w:hint="cs"/>
                        <w:b/>
                        <w:bCs/>
                        <w:color w:val="FF0000"/>
                        <w:sz w:val="36"/>
                        <w:szCs w:val="36"/>
                        <w:rtl/>
                        <w:lang w:bidi="ar-EG"/>
                      </w:rPr>
                      <w:t>مشقة</w:t>
                    </w:r>
                    <w:r w:rsidRPr="00AA2DB8">
                      <w:rPr>
                        <w:rFonts w:hint="cs"/>
                        <w:b/>
                        <w:bCs/>
                        <w:color w:val="FF0000"/>
                        <w:sz w:val="36"/>
                        <w:szCs w:val="36"/>
                        <w:rtl/>
                        <w:lang w:bidi="ar-EG"/>
                      </w:rPr>
                      <w:t xml:space="preserve"> ف</w:t>
                    </w:r>
                    <w:r w:rsidR="004A08F0">
                      <w:rPr>
                        <w:rFonts w:hint="cs"/>
                        <w:b/>
                        <w:bCs/>
                        <w:color w:val="FF0000"/>
                        <w:sz w:val="36"/>
                        <w:szCs w:val="36"/>
                        <w:rtl/>
                        <w:lang w:bidi="ar-EG"/>
                      </w:rPr>
                      <w:t>ي</w:t>
                    </w:r>
                    <w:r w:rsidRPr="00AA2DB8">
                      <w:rPr>
                        <w:rFonts w:hint="cs"/>
                        <w:b/>
                        <w:bCs/>
                        <w:color w:val="FF0000"/>
                        <w:sz w:val="36"/>
                        <w:szCs w:val="36"/>
                        <w:rtl/>
                        <w:lang w:bidi="ar-EG"/>
                      </w:rPr>
                      <w:t xml:space="preserve"> </w:t>
                    </w:r>
                    <w:proofErr w:type="gramStart"/>
                    <w:r w:rsidR="00AA2DB8" w:rsidRPr="00AA2DB8">
                      <w:rPr>
                        <w:color w:val="FF0000"/>
                        <w:rtl/>
                        <w:lang w:bidi="ar-EG"/>
                      </w:rPr>
                      <w:t>........</w:t>
                    </w:r>
                    <w:r w:rsidR="00AA2DB8">
                      <w:rPr>
                        <w:rFonts w:hint="cs"/>
                        <w:color w:val="FF0000"/>
                        <w:rtl/>
                        <w:lang w:bidi="ar-EG"/>
                      </w:rPr>
                      <w:t>..........</w:t>
                    </w:r>
                    <w:r w:rsidR="00AA2DB8" w:rsidRPr="00AA2DB8">
                      <w:rPr>
                        <w:color w:val="FF0000"/>
                        <w:rtl/>
                        <w:lang w:bidi="ar-EG"/>
                      </w:rPr>
                      <w:t>...........</w:t>
                    </w:r>
                    <w:r w:rsidR="00AA2DB8">
                      <w:rPr>
                        <w:rFonts w:hint="cs"/>
                        <w:color w:val="FF0000"/>
                        <w:rtl/>
                        <w:lang w:bidi="ar-EG"/>
                      </w:rPr>
                      <w:t xml:space="preserve"> </w:t>
                    </w:r>
                    <w:r w:rsidR="00AA2DB8">
                      <w:rPr>
                        <w:rFonts w:hint="cs"/>
                        <w:b/>
                        <w:bCs/>
                        <w:color w:val="FF0000"/>
                        <w:sz w:val="36"/>
                        <w:szCs w:val="36"/>
                        <w:rtl/>
                        <w:lang w:bidi="ar-EG"/>
                      </w:rPr>
                      <w:t>.</w:t>
                    </w:r>
                    <w:proofErr w:type="gramEnd"/>
                  </w:p>
                </w:txbxContent>
              </v:textbox>
            </v:shape>
            <v:shape id="_x0000_s24581" type="#_x0000_t132" style="position:absolute;left:6660;top:4590;width:1440;height:7200;rotation:270" fillcolor="#cfc" strokecolor="navy" strokeweight="1.75pt">
              <v:fill rotate="t" focus="-50%" type="gradient"/>
              <v:stroke dashstyle="dash"/>
              <v:shadow color="#868686"/>
              <v:textbox style="mso-next-textbox:#_x0000_s24581">
                <w:txbxContent>
                  <w:p w14:paraId="1DA0F245" w14:textId="77777777" w:rsidR="00ED5A8C" w:rsidRPr="00AA2DB8" w:rsidRDefault="00A5462A" w:rsidP="00333D3F">
                    <w:pPr>
                      <w:spacing w:before="120"/>
                      <w:jc w:val="center"/>
                      <w:rPr>
                        <w:rFonts w:hint="cs"/>
                        <w:b/>
                        <w:bCs/>
                        <w:color w:val="FF0000"/>
                        <w:sz w:val="36"/>
                        <w:szCs w:val="36"/>
                        <w:lang w:bidi="ar-EG"/>
                      </w:rPr>
                    </w:pPr>
                    <w:r w:rsidRPr="00AA2DB8">
                      <w:rPr>
                        <w:rFonts w:hint="cs"/>
                        <w:b/>
                        <w:bCs/>
                        <w:color w:val="FF0000"/>
                        <w:sz w:val="36"/>
                        <w:szCs w:val="36"/>
                        <w:rtl/>
                        <w:lang w:bidi="ar-EG"/>
                      </w:rPr>
                      <w:t>يعتبر اللون ف</w:t>
                    </w:r>
                    <w:r w:rsidR="00A5645B" w:rsidRPr="00AA2DB8">
                      <w:rPr>
                        <w:rFonts w:hint="cs"/>
                        <w:b/>
                        <w:bCs/>
                        <w:color w:val="FF0000"/>
                        <w:sz w:val="36"/>
                        <w:szCs w:val="36"/>
                        <w:rtl/>
                        <w:lang w:bidi="ar-EG"/>
                      </w:rPr>
                      <w:t>ي</w:t>
                    </w:r>
                    <w:r w:rsidRPr="00AA2DB8">
                      <w:rPr>
                        <w:rFonts w:hint="cs"/>
                        <w:b/>
                        <w:bCs/>
                        <w:color w:val="FF0000"/>
                        <w:sz w:val="36"/>
                        <w:szCs w:val="36"/>
                        <w:rtl/>
                        <w:lang w:bidi="ar-EG"/>
                      </w:rPr>
                      <w:t xml:space="preserve"> اللوحة هو </w:t>
                    </w:r>
                    <w:proofErr w:type="gramStart"/>
                    <w:r w:rsidR="00AA2DB8" w:rsidRPr="00AA2DB8">
                      <w:rPr>
                        <w:color w:val="FF0000"/>
                        <w:rtl/>
                        <w:lang w:bidi="ar-EG"/>
                      </w:rPr>
                      <w:t>.....</w:t>
                    </w:r>
                    <w:r w:rsidR="00AA2DB8">
                      <w:rPr>
                        <w:rFonts w:hint="cs"/>
                        <w:color w:val="FF0000"/>
                        <w:rtl/>
                        <w:lang w:bidi="ar-EG"/>
                      </w:rPr>
                      <w:t>.......................</w:t>
                    </w:r>
                    <w:r w:rsidR="00AA2DB8" w:rsidRPr="00AA2DB8">
                      <w:rPr>
                        <w:color w:val="FF0000"/>
                        <w:rtl/>
                        <w:lang w:bidi="ar-EG"/>
                      </w:rPr>
                      <w:t>..............</w:t>
                    </w:r>
                    <w:r w:rsidR="00AA2DB8">
                      <w:rPr>
                        <w:rFonts w:hint="cs"/>
                        <w:b/>
                        <w:bCs/>
                        <w:color w:val="FF0000"/>
                        <w:sz w:val="36"/>
                        <w:szCs w:val="36"/>
                        <w:rtl/>
                        <w:lang w:bidi="ar-EG"/>
                      </w:rPr>
                      <w:t xml:space="preserve"> .</w:t>
                    </w:r>
                    <w:proofErr w:type="gramEnd"/>
                  </w:p>
                </w:txbxContent>
              </v:textbox>
            </v:shape>
            <v:shape id="_x0000_s24582" type="#_x0000_t132" style="position:absolute;left:6660;top:2880;width:1440;height:7200;rotation:270" fillcolor="#cfc" strokecolor="navy" strokeweight="1.75pt">
              <v:fill rotate="t" focus="-50%" type="gradient"/>
              <v:stroke dashstyle="dash"/>
              <v:shadow color="#868686"/>
              <v:textbox style="mso-next-textbox:#_x0000_s24582">
                <w:txbxContent>
                  <w:p w14:paraId="2AD79873" w14:textId="77777777" w:rsidR="00ED5A8C" w:rsidRPr="00AA2DB8" w:rsidRDefault="00A5645B" w:rsidP="00333D3F">
                    <w:pPr>
                      <w:spacing w:before="120"/>
                      <w:jc w:val="center"/>
                      <w:rPr>
                        <w:color w:val="FF0000"/>
                        <w:sz w:val="36"/>
                        <w:szCs w:val="36"/>
                        <w:lang w:bidi="ar-EG"/>
                      </w:rPr>
                    </w:pPr>
                    <w:r w:rsidRPr="00AA2DB8">
                      <w:rPr>
                        <w:b/>
                        <w:bCs/>
                        <w:color w:val="FF0000"/>
                        <w:sz w:val="36"/>
                        <w:szCs w:val="36"/>
                        <w:rtl/>
                        <w:lang w:bidi="ar-EG"/>
                      </w:rPr>
                      <w:t>يساهم تصميم الآ</w:t>
                    </w:r>
                    <w:r w:rsidR="00E061FB" w:rsidRPr="00AA2DB8">
                      <w:rPr>
                        <w:b/>
                        <w:bCs/>
                        <w:color w:val="FF0000"/>
                        <w:sz w:val="36"/>
                        <w:szCs w:val="36"/>
                        <w:rtl/>
                        <w:lang w:bidi="ar-EG"/>
                      </w:rPr>
                      <w:t>نية و</w:t>
                    </w:r>
                    <w:r w:rsidR="00E061FB" w:rsidRPr="00AA2DB8">
                      <w:rPr>
                        <w:color w:val="FF0000"/>
                        <w:rtl/>
                        <w:lang w:bidi="ar-EG"/>
                      </w:rPr>
                      <w:t>...................</w:t>
                    </w:r>
                    <w:r w:rsidR="00E061FB" w:rsidRPr="00AA2DB8">
                      <w:rPr>
                        <w:b/>
                        <w:bCs/>
                        <w:color w:val="FF0000"/>
                        <w:sz w:val="36"/>
                        <w:szCs w:val="36"/>
                        <w:rtl/>
                        <w:lang w:bidi="ar-EG"/>
                      </w:rPr>
                      <w:t xml:space="preserve"> في </w:t>
                    </w:r>
                    <w:r w:rsidR="00F30371" w:rsidRPr="00AA2DB8">
                      <w:rPr>
                        <w:b/>
                        <w:bCs/>
                        <w:color w:val="FF0000"/>
                        <w:sz w:val="36"/>
                        <w:szCs w:val="36"/>
                        <w:rtl/>
                        <w:lang w:bidi="ar-EG"/>
                      </w:rPr>
                      <w:t>انسيابية</w:t>
                    </w:r>
                    <w:r w:rsidR="00E061FB" w:rsidRPr="00AA2DB8">
                      <w:rPr>
                        <w:b/>
                        <w:bCs/>
                        <w:color w:val="FF0000"/>
                        <w:sz w:val="36"/>
                        <w:szCs w:val="36"/>
                        <w:rtl/>
                        <w:lang w:bidi="ar-EG"/>
                      </w:rPr>
                      <w:t xml:space="preserve"> وتدفق الماء</w:t>
                    </w:r>
                    <w:r w:rsidRPr="00AA2DB8">
                      <w:rPr>
                        <w:b/>
                        <w:bCs/>
                        <w:color w:val="FF0000"/>
                        <w:sz w:val="36"/>
                        <w:szCs w:val="36"/>
                        <w:rtl/>
                        <w:lang w:bidi="ar-EG"/>
                      </w:rPr>
                      <w:t>.</w:t>
                    </w:r>
                  </w:p>
                </w:txbxContent>
              </v:textbox>
            </v:shape>
            <w10:wrap anchorx="page"/>
          </v:group>
        </w:pict>
      </w:r>
    </w:p>
    <w:p w14:paraId="00F5EAA9" w14:textId="77777777" w:rsidR="00592A05" w:rsidRDefault="00F943BF" w:rsidP="00592A05">
      <w:pPr>
        <w:tabs>
          <w:tab w:val="left" w:pos="2026"/>
        </w:tabs>
        <w:rPr>
          <w:rFonts w:hint="cs"/>
          <w:rtl/>
        </w:rPr>
      </w:pPr>
      <w:r>
        <w:rPr>
          <w:rFonts w:hint="cs"/>
          <w:noProof/>
          <w:rtl/>
        </w:rPr>
        <w:pict w14:anchorId="2EDE59C3">
          <v:shape id="_x0000_s24587" type="#_x0000_t202" style="position:absolute;left:0;text-align:left;margin-left:-36pt;margin-top:-.6pt;width:92.45pt;height:106pt;z-index:-64;mso-wrap-style:none" wrapcoords="0 0 21600 0 21600 21600 0 21600 0 0" filled="f" stroked="f" strokecolor="#c0504d" strokeweight="1pt">
            <v:fill rotate="t"/>
            <v:stroke dashstyle="dash"/>
            <v:shadow color="#868686"/>
            <v:textbox style="mso-next-textbox:#_x0000_s24587;mso-fit-shape-to-text:t">
              <w:txbxContent>
                <w:p w14:paraId="59B0A63A" w14:textId="77777777" w:rsidR="008002F0" w:rsidRDefault="0081631D">
                  <w:r>
                    <w:rPr>
                      <w:noProof/>
                    </w:rPr>
                    <w:pict w14:anchorId="5B566A15">
                      <v:shape id="_x0000_i1033" type="#_x0000_t75" style="width:78pt;height:99pt">
                        <v:imagedata r:id="rId14" o:title="untitled"/>
                      </v:shape>
                    </w:pict>
                  </w:r>
                </w:p>
              </w:txbxContent>
            </v:textbox>
            <w10:wrap type="through" anchorx="page"/>
          </v:shape>
        </w:pict>
      </w:r>
    </w:p>
    <w:p w14:paraId="7537F7EF" w14:textId="77777777" w:rsidR="00592A05" w:rsidRDefault="00592A05" w:rsidP="00592A05">
      <w:pPr>
        <w:tabs>
          <w:tab w:val="left" w:pos="2026"/>
        </w:tabs>
        <w:rPr>
          <w:rFonts w:hint="cs"/>
          <w:rtl/>
        </w:rPr>
      </w:pPr>
    </w:p>
    <w:p w14:paraId="7F2F81E9" w14:textId="77777777" w:rsidR="00592A05" w:rsidRDefault="00592A05" w:rsidP="00592A05">
      <w:pPr>
        <w:tabs>
          <w:tab w:val="left" w:pos="2026"/>
        </w:tabs>
        <w:rPr>
          <w:rFonts w:hint="cs"/>
          <w:rtl/>
        </w:rPr>
      </w:pPr>
    </w:p>
    <w:p w14:paraId="5C97B736" w14:textId="77777777" w:rsidR="00592A05" w:rsidRDefault="00592A05" w:rsidP="00592A05">
      <w:pPr>
        <w:tabs>
          <w:tab w:val="left" w:pos="2026"/>
        </w:tabs>
        <w:rPr>
          <w:rFonts w:hint="cs"/>
          <w:rtl/>
        </w:rPr>
      </w:pPr>
    </w:p>
    <w:p w14:paraId="435C7E4A" w14:textId="77777777" w:rsidR="00592A05" w:rsidRDefault="00592A05" w:rsidP="00592A05">
      <w:pPr>
        <w:tabs>
          <w:tab w:val="left" w:pos="2026"/>
        </w:tabs>
        <w:rPr>
          <w:rFonts w:hint="cs"/>
          <w:rtl/>
        </w:rPr>
      </w:pPr>
    </w:p>
    <w:p w14:paraId="4E65B765" w14:textId="77777777" w:rsidR="00592A05" w:rsidRDefault="00592A05" w:rsidP="00592A05">
      <w:pPr>
        <w:tabs>
          <w:tab w:val="left" w:pos="2026"/>
        </w:tabs>
        <w:rPr>
          <w:rFonts w:hint="cs"/>
          <w:rtl/>
        </w:rPr>
      </w:pPr>
    </w:p>
    <w:p w14:paraId="2F3987B7" w14:textId="77777777" w:rsidR="00592A05" w:rsidRDefault="00592A05" w:rsidP="00592A05">
      <w:pPr>
        <w:tabs>
          <w:tab w:val="left" w:pos="2026"/>
        </w:tabs>
        <w:rPr>
          <w:rFonts w:hint="cs"/>
          <w:rtl/>
        </w:rPr>
      </w:pPr>
    </w:p>
    <w:p w14:paraId="4D185225" w14:textId="77777777" w:rsidR="00592A05" w:rsidRDefault="00592A05" w:rsidP="00592A05">
      <w:pPr>
        <w:tabs>
          <w:tab w:val="left" w:pos="2026"/>
        </w:tabs>
        <w:rPr>
          <w:rFonts w:hint="cs"/>
          <w:rtl/>
        </w:rPr>
      </w:pPr>
    </w:p>
    <w:p w14:paraId="3914270A" w14:textId="77777777" w:rsidR="00592A05" w:rsidRDefault="00592A05" w:rsidP="00592A05">
      <w:pPr>
        <w:tabs>
          <w:tab w:val="left" w:pos="2026"/>
        </w:tabs>
        <w:rPr>
          <w:rFonts w:hint="cs"/>
          <w:rtl/>
        </w:rPr>
      </w:pPr>
    </w:p>
    <w:p w14:paraId="552A7D0E" w14:textId="77777777" w:rsidR="00592A05" w:rsidRDefault="00592A05" w:rsidP="00592A05">
      <w:pPr>
        <w:tabs>
          <w:tab w:val="left" w:pos="2026"/>
        </w:tabs>
        <w:rPr>
          <w:rFonts w:hint="cs"/>
          <w:rtl/>
        </w:rPr>
      </w:pPr>
    </w:p>
    <w:p w14:paraId="5A0C546E" w14:textId="77777777" w:rsidR="00540E38" w:rsidRDefault="00540E38" w:rsidP="00592A05">
      <w:pPr>
        <w:tabs>
          <w:tab w:val="left" w:pos="2026"/>
        </w:tabs>
        <w:rPr>
          <w:rFonts w:hint="cs"/>
          <w:rtl/>
        </w:rPr>
      </w:pPr>
    </w:p>
    <w:p w14:paraId="260FF1B4" w14:textId="77777777" w:rsidR="00540E38" w:rsidRDefault="00540E38" w:rsidP="00592A05">
      <w:pPr>
        <w:tabs>
          <w:tab w:val="left" w:pos="2026"/>
        </w:tabs>
        <w:rPr>
          <w:rFonts w:hint="cs"/>
          <w:rtl/>
        </w:rPr>
      </w:pPr>
    </w:p>
    <w:p w14:paraId="4CB855E4" w14:textId="77777777" w:rsidR="00540E38" w:rsidRDefault="00540E38" w:rsidP="00592A05">
      <w:pPr>
        <w:tabs>
          <w:tab w:val="left" w:pos="2026"/>
        </w:tabs>
        <w:rPr>
          <w:rFonts w:hint="cs"/>
          <w:rtl/>
        </w:rPr>
      </w:pPr>
    </w:p>
    <w:p w14:paraId="56C3DAF4" w14:textId="77777777" w:rsidR="00592A05" w:rsidRDefault="00592A05" w:rsidP="00592A05">
      <w:pPr>
        <w:tabs>
          <w:tab w:val="left" w:pos="2026"/>
        </w:tabs>
        <w:rPr>
          <w:rFonts w:hint="cs"/>
          <w:rtl/>
        </w:rPr>
      </w:pPr>
    </w:p>
    <w:p w14:paraId="32B3954A" w14:textId="77777777" w:rsidR="00E9532F" w:rsidRDefault="00E9532F" w:rsidP="00592A05">
      <w:pPr>
        <w:tabs>
          <w:tab w:val="left" w:pos="2026"/>
        </w:tabs>
        <w:rPr>
          <w:rFonts w:hint="cs"/>
          <w:rtl/>
        </w:rPr>
      </w:pPr>
    </w:p>
    <w:p w14:paraId="2E72F8C6" w14:textId="77777777" w:rsidR="00592A05" w:rsidRDefault="00592A05" w:rsidP="00592A05">
      <w:pPr>
        <w:tabs>
          <w:tab w:val="left" w:pos="2026"/>
        </w:tabs>
        <w:rPr>
          <w:rFonts w:hint="cs"/>
          <w:rtl/>
        </w:rPr>
      </w:pPr>
    </w:p>
    <w:p w14:paraId="0BBE82F3" w14:textId="77777777" w:rsidR="00592A05" w:rsidRDefault="00592A05" w:rsidP="00592A05">
      <w:pPr>
        <w:tabs>
          <w:tab w:val="left" w:pos="2026"/>
        </w:tabs>
        <w:rPr>
          <w:rFonts w:hint="cs"/>
          <w:rtl/>
        </w:rPr>
      </w:pPr>
    </w:p>
    <w:p w14:paraId="26B24E8A" w14:textId="77777777" w:rsidR="00592A05" w:rsidRDefault="00B8456F" w:rsidP="00592A05">
      <w:pPr>
        <w:tabs>
          <w:tab w:val="left" w:pos="2026"/>
        </w:tabs>
        <w:rPr>
          <w:rFonts w:hint="cs"/>
          <w:rtl/>
        </w:rPr>
      </w:pPr>
      <w:r>
        <w:rPr>
          <w:noProof/>
        </w:rPr>
        <w:pict w14:anchorId="23266821">
          <v:shape id="_x0000_s24584" type="#_x0000_t172" style="position:absolute;left:0;text-align:left;margin-left:221.8pt;margin-top:4.35pt;width:129.2pt;height:63pt;rotation:1208153fd;z-index:-67" wrapcoords="628 11571 -502 12600 -251 14143 1005 15686 502 16971 1130 18514 4019 18000 4772 18771 4898 18771 6153 17743 6279 17743 7409 15686 21726 5914 21223 2057 16702 4886 16702 2314 14693 3086 1633 10800 628 11571" fillcolor="#7030a0" strokecolor="#c00000">
            <v:shadow color="#868686"/>
            <v:textpath style="font-family:&quot;Arial Black&quot;;font-size:18pt;font-weight:bold;v-text-kern:t" trim="t" fitpath="t" string="ما هي؟"/>
            <w10:wrap type="tight"/>
          </v:shape>
        </w:pict>
      </w:r>
    </w:p>
    <w:p w14:paraId="217BC8B2" w14:textId="77777777" w:rsidR="00592A05" w:rsidRDefault="00592A05" w:rsidP="00592A05">
      <w:pPr>
        <w:tabs>
          <w:tab w:val="left" w:pos="2026"/>
        </w:tabs>
        <w:rPr>
          <w:rFonts w:hint="cs"/>
          <w:rtl/>
        </w:rPr>
      </w:pPr>
    </w:p>
    <w:p w14:paraId="24CF0FDC" w14:textId="77777777" w:rsidR="00592A05" w:rsidRDefault="00592A05" w:rsidP="00592A05">
      <w:pPr>
        <w:tabs>
          <w:tab w:val="left" w:pos="2026"/>
        </w:tabs>
        <w:rPr>
          <w:rFonts w:hint="cs"/>
          <w:rtl/>
        </w:rPr>
      </w:pPr>
    </w:p>
    <w:p w14:paraId="36A0316E" w14:textId="77777777" w:rsidR="007A28EE" w:rsidRDefault="001C4BDC" w:rsidP="00592A05">
      <w:pPr>
        <w:tabs>
          <w:tab w:val="left" w:pos="2026"/>
        </w:tabs>
        <w:rPr>
          <w:rFonts w:hint="cs"/>
          <w:rtl/>
        </w:rPr>
      </w:pPr>
      <w:r>
        <w:rPr>
          <w:noProof/>
          <w:rtl/>
          <w:lang w:bidi="ar-EG"/>
        </w:rPr>
        <w:pict w14:anchorId="13758F1C">
          <v:shape id="_x0000_s24780" type="#_x0000_t202" style="position:absolute;left:0;text-align:left;margin-left:-380.25pt;margin-top:2.45pt;width:96.9pt;height:104.55pt;z-index:107;mso-wrap-style:none" filled="f" stroked="f" strokecolor="#c0504d" strokeweight="1pt">
            <v:fill rotate="t"/>
            <v:stroke dashstyle="dash"/>
            <v:shadow color="#868686"/>
            <v:textbox style="mso-next-textbox:#_x0000_s24780;mso-fit-shape-to-text:t">
              <w:txbxContent>
                <w:p w14:paraId="1EAA0353" w14:textId="77777777" w:rsidR="001C4BDC" w:rsidRDefault="00B8456F" w:rsidP="001C4BDC">
                  <w:r w:rsidRPr="007B30F2">
                    <w:rPr>
                      <w:noProof/>
                    </w:rPr>
                    <w:pict w14:anchorId="5EAEE94A">
                      <v:shape id="_x0000_i1034" type="#_x0000_t75" style="width:97.2pt;height:82.2pt;rotation:90;visibility:visible">
                        <v:imagedata r:id="rId15" o:title=""/>
                      </v:shape>
                    </w:pict>
                  </w:r>
                </w:p>
              </w:txbxContent>
            </v:textbox>
            <w10:wrap anchorx="page"/>
          </v:shape>
        </w:pict>
      </w:r>
    </w:p>
    <w:p w14:paraId="3A951FE1" w14:textId="77777777" w:rsidR="00592A05" w:rsidRDefault="00AA2DB8" w:rsidP="00592A05">
      <w:pPr>
        <w:tabs>
          <w:tab w:val="left" w:pos="2026"/>
        </w:tabs>
        <w:rPr>
          <w:rFonts w:hint="cs"/>
          <w:rtl/>
        </w:rPr>
      </w:pPr>
      <w:r>
        <w:rPr>
          <w:rFonts w:hint="cs"/>
          <w:noProof/>
          <w:rtl/>
        </w:rPr>
        <w:pict w14:anchorId="1FFFE5D6">
          <v:shapetype id="_x0000_t84" coordsize="21600,21600" o:spt="84" adj="2700" path="m,l,21600r21600,l21600,xem@0@0nfl@0@2@1@2@1@0xem,nfl@0@0em,21600nfl@0@2em21600,21600nfl@1@2em21600,nfl@1@0e">
            <v:stroke joinstyle="miter"/>
            <v:formulas>
              <v:f eqn="val #0"/>
              <v:f eqn="sum width 0 #0"/>
              <v:f eqn="sum height 0 #0"/>
              <v:f eqn="prod width 1 2"/>
              <v:f eqn="prod height 1 2"/>
              <v:f eqn="prod #0 1 2"/>
              <v:f eqn="prod #0 3 2"/>
              <v:f eqn="sum @1 @5 0"/>
              <v:f eqn="sum @2 @5 0"/>
            </v:formulas>
            <v:path o:extrusionok="f" limo="10800,10800" o:connecttype="custom" o:connectlocs="0,@4;@0,@4;@3,21600;@3,@2;21600,@4;@1,@4;@3,0;@3,@0" textboxrect="@0,@0,@1,@2"/>
            <v:handles>
              <v:h position="#0,topLeft" switch="" xrange="0,10800"/>
            </v:handles>
            <o:complex v:ext="view"/>
          </v:shapetype>
          <v:shape id="_x0000_s24585" type="#_x0000_t84" style="position:absolute;left:0;text-align:left;margin-left:99.15pt;margin-top:12.15pt;width:348.75pt;height:2in;z-index:55" fillcolor="yellow" strokecolor="#f06" strokeweight="1pt">
            <v:fill color2="#d6e3bc" rotate="t" focus="-50%" type="gradient"/>
            <v:shadow color="#868686"/>
            <v:textbox style="mso-next-textbox:#_x0000_s24585">
              <w:txbxContent>
                <w:p w14:paraId="6A64DD11" w14:textId="77777777" w:rsidR="00772DB3" w:rsidRDefault="00B74AB4" w:rsidP="00772DB3">
                  <w:pPr>
                    <w:spacing w:before="120"/>
                    <w:jc w:val="center"/>
                    <w:rPr>
                      <w:rFonts w:hint="cs"/>
                      <w:b/>
                      <w:bCs/>
                      <w:i/>
                      <w:iCs/>
                      <w:color w:val="C00000"/>
                      <w:sz w:val="36"/>
                      <w:szCs w:val="36"/>
                      <w:rtl/>
                      <w:lang w:bidi="ar-EG"/>
                    </w:rPr>
                  </w:pPr>
                  <w:r w:rsidRPr="003D5132">
                    <w:rPr>
                      <w:rFonts w:hint="cs"/>
                      <w:b/>
                      <w:bCs/>
                      <w:i/>
                      <w:iCs/>
                      <w:color w:val="7030A0"/>
                      <w:sz w:val="36"/>
                      <w:szCs w:val="36"/>
                      <w:rtl/>
                      <w:lang w:bidi="ar-EG"/>
                    </w:rPr>
                    <w:t xml:space="preserve">تعتبر </w:t>
                  </w:r>
                  <w:proofErr w:type="gramStart"/>
                  <w:r w:rsidRPr="003D5132">
                    <w:rPr>
                      <w:rFonts w:hint="cs"/>
                      <w:b/>
                      <w:bCs/>
                      <w:i/>
                      <w:iCs/>
                      <w:color w:val="7030A0"/>
                      <w:sz w:val="36"/>
                      <w:szCs w:val="36"/>
                      <w:rtl/>
                      <w:lang w:bidi="ar-EG"/>
                    </w:rPr>
                    <w:t>بديلا</w:t>
                  </w:r>
                  <w:r w:rsidR="00BE1CDC">
                    <w:rPr>
                      <w:rFonts w:hint="cs"/>
                      <w:b/>
                      <w:bCs/>
                      <w:i/>
                      <w:iCs/>
                      <w:color w:val="7030A0"/>
                      <w:sz w:val="36"/>
                      <w:szCs w:val="36"/>
                      <w:rtl/>
                      <w:lang w:bidi="ar-EG"/>
                    </w:rPr>
                    <w:t xml:space="preserve">ً </w:t>
                  </w:r>
                  <w:r w:rsidRPr="003D5132">
                    <w:rPr>
                      <w:rFonts w:hint="cs"/>
                      <w:b/>
                      <w:bCs/>
                      <w:i/>
                      <w:iCs/>
                      <w:color w:val="7030A0"/>
                      <w:sz w:val="36"/>
                      <w:szCs w:val="36"/>
                      <w:rtl/>
                      <w:lang w:bidi="ar-EG"/>
                    </w:rPr>
                    <w:t xml:space="preserve"> للصلصال</w:t>
                  </w:r>
                  <w:proofErr w:type="gramEnd"/>
                  <w:r w:rsidRPr="003D5132">
                    <w:rPr>
                      <w:rFonts w:hint="cs"/>
                      <w:b/>
                      <w:bCs/>
                      <w:i/>
                      <w:iCs/>
                      <w:color w:val="7030A0"/>
                      <w:sz w:val="36"/>
                      <w:szCs w:val="36"/>
                      <w:rtl/>
                      <w:lang w:bidi="ar-EG"/>
                    </w:rPr>
                    <w:t xml:space="preserve"> والطين وهي ف</w:t>
                  </w:r>
                  <w:r w:rsidR="00A5645B">
                    <w:rPr>
                      <w:rFonts w:hint="cs"/>
                      <w:b/>
                      <w:bCs/>
                      <w:i/>
                      <w:iCs/>
                      <w:color w:val="7030A0"/>
                      <w:sz w:val="36"/>
                      <w:szCs w:val="36"/>
                      <w:rtl/>
                      <w:lang w:bidi="ar-EG"/>
                    </w:rPr>
                    <w:t>ي متناول ال</w:t>
                  </w:r>
                  <w:r w:rsidR="00772DB3">
                    <w:rPr>
                      <w:rFonts w:hint="cs"/>
                      <w:b/>
                      <w:bCs/>
                      <w:i/>
                      <w:iCs/>
                      <w:color w:val="7030A0"/>
                      <w:sz w:val="36"/>
                      <w:szCs w:val="36"/>
                      <w:rtl/>
                      <w:lang w:bidi="ar-EG"/>
                    </w:rPr>
                    <w:t>أ</w:t>
                  </w:r>
                  <w:r w:rsidR="00A5645B">
                    <w:rPr>
                      <w:rFonts w:hint="cs"/>
                      <w:b/>
                      <w:bCs/>
                      <w:i/>
                      <w:iCs/>
                      <w:color w:val="7030A0"/>
                      <w:sz w:val="36"/>
                      <w:szCs w:val="36"/>
                      <w:rtl/>
                      <w:lang w:bidi="ar-EG"/>
                    </w:rPr>
                    <w:t>يد</w:t>
                  </w:r>
                  <w:r w:rsidR="00772DB3">
                    <w:rPr>
                      <w:rFonts w:hint="cs"/>
                      <w:b/>
                      <w:bCs/>
                      <w:i/>
                      <w:iCs/>
                      <w:color w:val="7030A0"/>
                      <w:sz w:val="36"/>
                      <w:szCs w:val="36"/>
                      <w:rtl/>
                      <w:lang w:bidi="ar-EG"/>
                    </w:rPr>
                    <w:t>ي</w:t>
                  </w:r>
                  <w:r w:rsidR="00A5645B">
                    <w:rPr>
                      <w:rFonts w:hint="cs"/>
                      <w:b/>
                      <w:bCs/>
                      <w:i/>
                      <w:iCs/>
                      <w:color w:val="7030A0"/>
                      <w:sz w:val="36"/>
                      <w:szCs w:val="36"/>
                      <w:rtl/>
                      <w:lang w:bidi="ar-EG"/>
                    </w:rPr>
                    <w:t xml:space="preserve"> وسهلة</w:t>
                  </w:r>
                  <w:r w:rsidRPr="003D5132">
                    <w:rPr>
                      <w:rFonts w:hint="cs"/>
                      <w:b/>
                      <w:bCs/>
                      <w:i/>
                      <w:iCs/>
                      <w:color w:val="7030A0"/>
                      <w:sz w:val="36"/>
                      <w:szCs w:val="36"/>
                      <w:rtl/>
                      <w:lang w:bidi="ar-EG"/>
                    </w:rPr>
                    <w:t xml:space="preserve"> التحضير </w:t>
                  </w:r>
                  <w:r w:rsidR="00A5645B">
                    <w:rPr>
                      <w:rFonts w:hint="cs"/>
                      <w:b/>
                      <w:bCs/>
                      <w:i/>
                      <w:iCs/>
                      <w:color w:val="7030A0"/>
                      <w:sz w:val="36"/>
                      <w:szCs w:val="36"/>
                      <w:rtl/>
                      <w:lang w:bidi="ar-EG"/>
                    </w:rPr>
                    <w:t>وكل ما تحتاجه ورق ممزق إلى قطع صغيرة،</w:t>
                  </w:r>
                  <w:r w:rsidR="003D5132" w:rsidRPr="003D5132">
                    <w:rPr>
                      <w:rFonts w:hint="cs"/>
                      <w:b/>
                      <w:bCs/>
                      <w:i/>
                      <w:iCs/>
                      <w:color w:val="7030A0"/>
                      <w:sz w:val="36"/>
                      <w:szCs w:val="36"/>
                      <w:rtl/>
                      <w:lang w:bidi="ar-EG"/>
                    </w:rPr>
                    <w:t xml:space="preserve"> غراء خشب </w:t>
                  </w:r>
                  <w:r w:rsidR="00A5645B">
                    <w:rPr>
                      <w:rFonts w:hint="cs"/>
                      <w:b/>
                      <w:bCs/>
                      <w:i/>
                      <w:iCs/>
                      <w:color w:val="7030A0"/>
                      <w:sz w:val="36"/>
                      <w:szCs w:val="36"/>
                      <w:rtl/>
                      <w:lang w:bidi="ar-EG"/>
                    </w:rPr>
                    <w:t>أو نشا</w:t>
                  </w:r>
                  <w:r w:rsidR="00772DB3">
                    <w:rPr>
                      <w:rFonts w:hint="cs"/>
                      <w:b/>
                      <w:bCs/>
                      <w:i/>
                      <w:iCs/>
                      <w:color w:val="7030A0"/>
                      <w:sz w:val="36"/>
                      <w:szCs w:val="36"/>
                      <w:rtl/>
                      <w:lang w:bidi="ar-EG"/>
                    </w:rPr>
                    <w:t>،</w:t>
                  </w:r>
                  <w:r w:rsidR="00A5645B">
                    <w:rPr>
                      <w:rFonts w:hint="cs"/>
                      <w:b/>
                      <w:bCs/>
                      <w:i/>
                      <w:iCs/>
                      <w:color w:val="7030A0"/>
                      <w:sz w:val="36"/>
                      <w:szCs w:val="36"/>
                      <w:rtl/>
                      <w:lang w:bidi="ar-EG"/>
                    </w:rPr>
                    <w:t xml:space="preserve"> و</w:t>
                  </w:r>
                  <w:r w:rsidR="003D5132" w:rsidRPr="003D5132">
                    <w:rPr>
                      <w:rFonts w:hint="cs"/>
                      <w:b/>
                      <w:bCs/>
                      <w:i/>
                      <w:iCs/>
                      <w:color w:val="7030A0"/>
                      <w:sz w:val="36"/>
                      <w:szCs w:val="36"/>
                      <w:rtl/>
                      <w:lang w:bidi="ar-EG"/>
                    </w:rPr>
                    <w:t>الماء</w:t>
                  </w:r>
                  <w:r w:rsidR="00AA2DB8">
                    <w:rPr>
                      <w:rFonts w:hint="cs"/>
                      <w:b/>
                      <w:bCs/>
                      <w:i/>
                      <w:iCs/>
                      <w:color w:val="7030A0"/>
                      <w:sz w:val="36"/>
                      <w:szCs w:val="36"/>
                      <w:rtl/>
                      <w:lang w:bidi="ar-EG"/>
                    </w:rPr>
                    <w:t>.</w:t>
                  </w:r>
                </w:p>
                <w:p w14:paraId="3A81B5E9" w14:textId="77777777" w:rsidR="00B74AB4" w:rsidRPr="00772DB3" w:rsidRDefault="003D5132" w:rsidP="00772DB3">
                  <w:pPr>
                    <w:spacing w:before="120"/>
                    <w:jc w:val="center"/>
                    <w:rPr>
                      <w:rFonts w:hint="cs"/>
                      <w:b/>
                      <w:bCs/>
                      <w:i/>
                      <w:iCs/>
                      <w:color w:val="7030A0"/>
                      <w:sz w:val="36"/>
                      <w:szCs w:val="36"/>
                      <w:lang w:bidi="ar-EG"/>
                    </w:rPr>
                  </w:pPr>
                  <w:r w:rsidRPr="003D5132">
                    <w:rPr>
                      <w:rFonts w:hint="cs"/>
                      <w:b/>
                      <w:bCs/>
                      <w:i/>
                      <w:iCs/>
                      <w:color w:val="C00000"/>
                      <w:sz w:val="36"/>
                      <w:szCs w:val="36"/>
                      <w:rtl/>
                      <w:lang w:bidi="ar-EG"/>
                    </w:rPr>
                    <w:t>(</w:t>
                  </w:r>
                  <w:r w:rsidRPr="00AA2DB8">
                    <w:rPr>
                      <w:rFonts w:hint="cs"/>
                      <w:color w:val="7030A0"/>
                      <w:rtl/>
                      <w:lang w:bidi="ar-EG"/>
                    </w:rPr>
                    <w:t>.......</w:t>
                  </w:r>
                  <w:r w:rsidR="00AA2DB8">
                    <w:rPr>
                      <w:rFonts w:hint="cs"/>
                      <w:color w:val="7030A0"/>
                      <w:rtl/>
                      <w:lang w:bidi="ar-EG"/>
                    </w:rPr>
                    <w:t>................................................</w:t>
                  </w:r>
                  <w:r w:rsidRPr="00AA2DB8">
                    <w:rPr>
                      <w:rFonts w:hint="cs"/>
                      <w:color w:val="7030A0"/>
                      <w:rtl/>
                      <w:lang w:bidi="ar-EG"/>
                    </w:rPr>
                    <w:t>.......</w:t>
                  </w:r>
                  <w:r w:rsidRPr="003D5132">
                    <w:rPr>
                      <w:rFonts w:hint="cs"/>
                      <w:b/>
                      <w:bCs/>
                      <w:i/>
                      <w:iCs/>
                      <w:color w:val="C00000"/>
                      <w:sz w:val="36"/>
                      <w:szCs w:val="36"/>
                      <w:rtl/>
                      <w:lang w:bidi="ar-EG"/>
                    </w:rPr>
                    <w:t>)</w:t>
                  </w:r>
                </w:p>
              </w:txbxContent>
            </v:textbox>
            <w10:wrap anchorx="page"/>
          </v:shape>
        </w:pict>
      </w:r>
    </w:p>
    <w:p w14:paraId="05F4C931" w14:textId="77777777" w:rsidR="00FF679C" w:rsidRDefault="008002F0" w:rsidP="00592A05">
      <w:pPr>
        <w:tabs>
          <w:tab w:val="left" w:pos="2026"/>
        </w:tabs>
        <w:rPr>
          <w:rFonts w:hint="cs"/>
          <w:rtl/>
        </w:rPr>
      </w:pPr>
      <w:r>
        <w:rPr>
          <w:rFonts w:hint="cs"/>
          <w:noProof/>
          <w:rtl/>
        </w:rPr>
        <w:pict w14:anchorId="37211337">
          <v:shape id="_x0000_s24586" type="#_x0000_t202" style="position:absolute;left:0;text-align:left;margin-left:-456.25pt;margin-top:6.85pt;width:147.5pt;height:154.3pt;z-index:56;mso-wrap-style:none" filled="f" stroked="f" strokecolor="#c0504d" strokeweight="1pt">
            <v:fill rotate="t"/>
            <v:stroke dashstyle="dash"/>
            <v:shadow color="#868686"/>
            <v:textbox style="mso-next-textbox:#_x0000_s24586;mso-fit-shape-to-text:t">
              <w:txbxContent>
                <w:p w14:paraId="4510CC38" w14:textId="77777777" w:rsidR="008002F0" w:rsidRDefault="008002F0">
                  <w:r w:rsidRPr="007B30F2">
                    <w:rPr>
                      <w:noProof/>
                    </w:rPr>
                    <w:pict w14:anchorId="35D7371A">
                      <v:shape id="_x0000_i1035" type="#_x0000_t75" style="width:147pt;height:133.2pt;rotation:90;visibility:visible">
                        <v:imagedata r:id="rId15" o:title=""/>
                      </v:shape>
                    </w:pict>
                  </w:r>
                </w:p>
              </w:txbxContent>
            </v:textbox>
            <w10:wrap anchorx="page"/>
          </v:shape>
        </w:pict>
      </w:r>
    </w:p>
    <w:p w14:paraId="1AD71719" w14:textId="77777777" w:rsidR="00592A05" w:rsidRDefault="00592A05" w:rsidP="00592A05">
      <w:pPr>
        <w:tabs>
          <w:tab w:val="left" w:pos="2026"/>
        </w:tabs>
        <w:rPr>
          <w:rFonts w:hint="cs"/>
          <w:rtl/>
        </w:rPr>
      </w:pPr>
    </w:p>
    <w:p w14:paraId="489DD9B2" w14:textId="77777777" w:rsidR="00592A05" w:rsidRDefault="00592A05" w:rsidP="00592A05">
      <w:pPr>
        <w:tabs>
          <w:tab w:val="left" w:pos="2026"/>
        </w:tabs>
        <w:rPr>
          <w:rFonts w:hint="cs"/>
          <w:rtl/>
        </w:rPr>
      </w:pPr>
    </w:p>
    <w:p w14:paraId="6AB563AB" w14:textId="77777777" w:rsidR="00EA56E8" w:rsidRDefault="00EA56E8" w:rsidP="00592A05">
      <w:pPr>
        <w:tabs>
          <w:tab w:val="left" w:pos="2026"/>
        </w:tabs>
        <w:rPr>
          <w:rFonts w:hint="cs"/>
          <w:rtl/>
        </w:rPr>
      </w:pPr>
    </w:p>
    <w:p w14:paraId="4BBD8770" w14:textId="77777777" w:rsidR="003B345C" w:rsidRDefault="003B345C" w:rsidP="00592A05">
      <w:pPr>
        <w:tabs>
          <w:tab w:val="left" w:pos="2026"/>
        </w:tabs>
        <w:rPr>
          <w:rFonts w:hint="cs"/>
          <w:rtl/>
        </w:rPr>
      </w:pPr>
    </w:p>
    <w:p w14:paraId="4101B83E" w14:textId="77777777" w:rsidR="00EA56E8" w:rsidRDefault="00EA56E8" w:rsidP="00592A05">
      <w:pPr>
        <w:tabs>
          <w:tab w:val="left" w:pos="2026"/>
        </w:tabs>
        <w:rPr>
          <w:rFonts w:hint="cs"/>
          <w:rtl/>
          <w:lang w:bidi="ar-EG"/>
        </w:rPr>
      </w:pPr>
    </w:p>
    <w:p w14:paraId="7A05F338" w14:textId="77777777" w:rsidR="00EA56E8" w:rsidRDefault="00EA56E8" w:rsidP="00592A05">
      <w:pPr>
        <w:tabs>
          <w:tab w:val="left" w:pos="2026"/>
        </w:tabs>
        <w:rPr>
          <w:rFonts w:hint="cs"/>
          <w:rtl/>
        </w:rPr>
      </w:pPr>
    </w:p>
    <w:p w14:paraId="51509D3C" w14:textId="77777777" w:rsidR="00592A05" w:rsidRDefault="00592A05" w:rsidP="00592A05">
      <w:pPr>
        <w:tabs>
          <w:tab w:val="left" w:pos="2026"/>
        </w:tabs>
        <w:rPr>
          <w:rFonts w:hint="cs"/>
          <w:rtl/>
        </w:rPr>
      </w:pPr>
    </w:p>
    <w:p w14:paraId="1CACE43C" w14:textId="77777777" w:rsidR="00592A05" w:rsidRDefault="00592A05" w:rsidP="00592A05">
      <w:pPr>
        <w:tabs>
          <w:tab w:val="left" w:pos="2026"/>
        </w:tabs>
        <w:rPr>
          <w:rFonts w:hint="cs"/>
          <w:rtl/>
        </w:rPr>
      </w:pPr>
    </w:p>
    <w:p w14:paraId="2FBC98AE" w14:textId="77777777" w:rsidR="00592A05" w:rsidRDefault="00592A05" w:rsidP="00592A05">
      <w:pPr>
        <w:tabs>
          <w:tab w:val="left" w:pos="2026"/>
        </w:tabs>
        <w:rPr>
          <w:rFonts w:hint="cs"/>
          <w:rtl/>
        </w:rPr>
      </w:pPr>
    </w:p>
    <w:p w14:paraId="713A1E9A" w14:textId="77777777" w:rsidR="00592A05" w:rsidRDefault="00592A05" w:rsidP="00592A05">
      <w:pPr>
        <w:tabs>
          <w:tab w:val="left" w:pos="2026"/>
        </w:tabs>
        <w:rPr>
          <w:rFonts w:hint="cs"/>
          <w:rtl/>
        </w:rPr>
      </w:pPr>
    </w:p>
    <w:p w14:paraId="5DB50084" w14:textId="77777777" w:rsidR="00592A05" w:rsidRDefault="00AA2DB8" w:rsidP="00592A05">
      <w:pPr>
        <w:tabs>
          <w:tab w:val="left" w:pos="2026"/>
        </w:tabs>
        <w:rPr>
          <w:rFonts w:hint="cs"/>
          <w:rtl/>
        </w:rPr>
      </w:pPr>
      <w:r>
        <w:rPr>
          <w:noProof/>
          <w:rtl/>
          <w:lang w:bidi="ar-EG"/>
        </w:rPr>
        <w:lastRenderedPageBreak/>
        <w:pict w14:anchorId="0AEB01F8">
          <v:group id="_x0000_s24762" style="position:absolute;left:0;text-align:left;margin-left:-18pt;margin-top:-45pt;width:501.85pt;height:159.5pt;z-index:105" coordorigin="1080,540" coordsize="10037,3190">
            <v:shape id="_x0000_s24763" type="#_x0000_t202" style="position:absolute;left:8640;top:720;width:2463;height:1260;mso-wrap-style:none" filled="f" stroked="f">
              <v:textbox style="mso-next-textbox:#_x0000_s24763">
                <w:txbxContent>
                  <w:p w14:paraId="71F7746F" w14:textId="77777777" w:rsidR="00AA2DB8" w:rsidRDefault="00AA2DB8" w:rsidP="00AA2DB8">
                    <w:pPr>
                      <w:tabs>
                        <w:tab w:val="left" w:pos="3106"/>
                      </w:tabs>
                    </w:pPr>
                    <w:r>
                      <w:rPr>
                        <w:rFonts w:hint="cs"/>
                        <w:rtl/>
                        <w:lang w:bidi="ar-EG"/>
                      </w:rPr>
                      <w:pict w14:anchorId="0BA12952">
                        <v:shape id="_x0000_i1036" type="#_x0000_t75" style="width:108.6pt;height:50.4pt">
                          <v:imagedata r:id="rId8" o:title="artico_24_tns"/>
                        </v:shape>
                      </w:pict>
                    </w:r>
                  </w:p>
                </w:txbxContent>
              </v:textbox>
            </v:shape>
            <v:shape id="_x0000_s24764" type="#_x0000_t202" style="position:absolute;left:4680;top:1800;width:2959;height:1329;mso-wrap-style:none" filled="f" stroked="f">
              <v:textbox style="mso-next-textbox:#_x0000_s24764;mso-fit-shape-to-text:t">
                <w:txbxContent>
                  <w:p w14:paraId="62D0EF14" w14:textId="77777777" w:rsidR="00AA2DB8" w:rsidRDefault="00AA2DB8" w:rsidP="00AA2DB8">
                    <w:pPr>
                      <w:tabs>
                        <w:tab w:val="left" w:pos="3106"/>
                      </w:tabs>
                    </w:pPr>
                    <w:r>
                      <w:rPr>
                        <w:lang w:bidi="ar-EG"/>
                      </w:rPr>
                      <w:pict w14:anchorId="751A439F">
                        <v:shape id="_x0000_i1037" type="#_x0000_t75" style="width:133.8pt;height:59.4pt">
                          <v:imagedata r:id="rId9" o:title="280512_14_05_2012_brushes_tns"/>
                        </v:shape>
                      </w:pict>
                    </w:r>
                  </w:p>
                </w:txbxContent>
              </v:textbox>
            </v:shape>
            <v:shape id="_x0000_s24765" type="#_x0000_t176" style="position:absolute;left:4500;top:900;width:3195;height:680" fillcolor="#ffc" strokeweight="2.25pt">
              <v:fill rotate="t" type="gradient"/>
              <v:shadow color="#868686"/>
              <v:textbox style="mso-next-textbox:#_x0000_s24765">
                <w:txbxContent>
                  <w:p w14:paraId="42AA21B7" w14:textId="77777777" w:rsidR="00AA2DB8" w:rsidRPr="001C4BDC" w:rsidRDefault="00AA2DB8" w:rsidP="001C4BDC">
                    <w:pPr>
                      <w:rPr>
                        <w:rFonts w:hint="cs"/>
                        <w:b/>
                        <w:bCs/>
                        <w:color w:val="000080"/>
                        <w:sz w:val="26"/>
                        <w:szCs w:val="26"/>
                        <w:lang w:bidi="ar-EG"/>
                      </w:rPr>
                    </w:pPr>
                    <w:r w:rsidRPr="000C68EF">
                      <w:rPr>
                        <w:rFonts w:hint="cs"/>
                        <w:b/>
                        <w:bCs/>
                        <w:color w:val="000080"/>
                        <w:sz w:val="28"/>
                        <w:szCs w:val="28"/>
                        <w:rtl/>
                        <w:lang w:bidi="ar-EG"/>
                      </w:rPr>
                      <w:t>الموضوع:</w:t>
                    </w:r>
                    <w:r>
                      <w:rPr>
                        <w:rFonts w:hint="cs"/>
                        <w:b/>
                        <w:bCs/>
                        <w:color w:val="000080"/>
                        <w:sz w:val="28"/>
                        <w:szCs w:val="28"/>
                        <w:rtl/>
                        <w:lang w:bidi="ar-EG"/>
                      </w:rPr>
                      <w:t xml:space="preserve"> </w:t>
                    </w:r>
                    <w:r w:rsidR="001C4BDC" w:rsidRPr="001C4BDC">
                      <w:rPr>
                        <w:rFonts w:hint="cs"/>
                        <w:b/>
                        <w:bCs/>
                        <w:color w:val="FF0000"/>
                        <w:sz w:val="22"/>
                        <w:szCs w:val="22"/>
                        <w:rtl/>
                        <w:lang w:bidi="ar-EG"/>
                      </w:rPr>
                      <w:t>الفن والحياة الاجتماعية</w:t>
                    </w:r>
                  </w:p>
                </w:txbxContent>
              </v:textbox>
            </v:shape>
            <v:shape id="_x0000_s24766" type="#_x0000_t172" style="position:absolute;left:1083;top:540;width:2520;height:1260" wrapcoords="14529 2571 11700 2571 11186 5143 12086 6686 2186 7457 1543 7971 1800 10800 129 14914 -129 16714 -129 19543 514 21343 771 21343 2186 21343 2314 21343 3343 19286 8614 19029 21729 16200 22114 12343 22114 9257 21986 7971 21729 6429 15300 2571 14529 2571" adj="6924" fillcolor="blue" strokecolor="blue">
              <v:fill color2="navy" focus="100%" type="gradient"/>
              <v:shadow on="t" color="#99f" opacity="52429f" offset="3pt,3pt"/>
              <v:textpath style="font-family:&quot;Impact&quot;;font-weight:bold;v-text-kern:t" trim="t" fitpath="t" string="ورقة عمل"/>
            </v:shape>
            <v:shape id="_x0000_s24767" type="#_x0000_t176" style="position:absolute;left:1080;top:1980;width:3197;height:680" fillcolor="#ffc" strokeweight="2.25pt">
              <v:fill rotate="t" type="gradient"/>
              <v:shadow color="#868686"/>
              <v:textbox style="mso-next-textbox:#_x0000_s24767">
                <w:txbxContent>
                  <w:p w14:paraId="0E063891" w14:textId="77777777" w:rsidR="00AA2DB8" w:rsidRPr="000C68EF" w:rsidRDefault="00AA2DB8" w:rsidP="00AA2DB8">
                    <w:pPr>
                      <w:rPr>
                        <w:rFonts w:hint="cs"/>
                        <w:b/>
                        <w:bCs/>
                        <w:color w:val="000080"/>
                        <w:sz w:val="28"/>
                        <w:szCs w:val="28"/>
                        <w:lang w:bidi="ar-EG"/>
                      </w:rPr>
                    </w:pPr>
                    <w:r w:rsidRPr="000C68EF">
                      <w:rPr>
                        <w:rFonts w:hint="cs"/>
                        <w:b/>
                        <w:bCs/>
                        <w:color w:val="000080"/>
                        <w:sz w:val="28"/>
                        <w:szCs w:val="28"/>
                        <w:rtl/>
                        <w:lang w:bidi="ar-EG"/>
                      </w:rPr>
                      <w:t xml:space="preserve">الصف: </w:t>
                    </w:r>
                    <w:r w:rsidRPr="001F73FF">
                      <w:rPr>
                        <w:rFonts w:hint="cs"/>
                        <w:b/>
                        <w:bCs/>
                        <w:color w:val="FF0000"/>
                        <w:sz w:val="28"/>
                        <w:szCs w:val="28"/>
                        <w:rtl/>
                        <w:lang w:bidi="ar-EG"/>
                      </w:rPr>
                      <w:t>الأول المتوسط</w:t>
                    </w:r>
                  </w:p>
                </w:txbxContent>
              </v:textbox>
            </v:shape>
            <v:shape id="_x0000_s24768" type="#_x0000_t176" style="position:absolute;left:1080;top:2880;width:3197;height:680" fillcolor="#ffc" strokeweight="2.25pt">
              <v:fill rotate="t" type="gradient"/>
              <v:shadow color="#868686"/>
              <v:textbox style="mso-next-textbox:#_x0000_s24768">
                <w:txbxContent>
                  <w:p w14:paraId="074B156B" w14:textId="77777777" w:rsidR="00AA2DB8" w:rsidRPr="000C68EF" w:rsidRDefault="00AA2DB8" w:rsidP="00AA2DB8">
                    <w:pPr>
                      <w:rPr>
                        <w:rFonts w:hint="cs"/>
                        <w:b/>
                        <w:bCs/>
                        <w:color w:val="000080"/>
                        <w:sz w:val="28"/>
                        <w:szCs w:val="28"/>
                        <w:lang w:bidi="ar-EG"/>
                      </w:rPr>
                    </w:pPr>
                    <w:r w:rsidRPr="000C68EF">
                      <w:rPr>
                        <w:rFonts w:hint="cs"/>
                        <w:b/>
                        <w:bCs/>
                        <w:color w:val="000080"/>
                        <w:sz w:val="28"/>
                        <w:szCs w:val="28"/>
                        <w:rtl/>
                        <w:lang w:bidi="ar-EG"/>
                      </w:rPr>
                      <w:t>المادة:</w:t>
                    </w:r>
                    <w:r>
                      <w:rPr>
                        <w:rFonts w:hint="cs"/>
                        <w:b/>
                        <w:bCs/>
                        <w:color w:val="000080"/>
                        <w:sz w:val="28"/>
                        <w:szCs w:val="28"/>
                        <w:rtl/>
                        <w:lang w:bidi="ar-EG"/>
                      </w:rPr>
                      <w:t xml:space="preserve"> </w:t>
                    </w:r>
                    <w:r w:rsidRPr="003F429A">
                      <w:rPr>
                        <w:rFonts w:hint="cs"/>
                        <w:b/>
                        <w:bCs/>
                        <w:color w:val="FF0000"/>
                        <w:rtl/>
                        <w:lang w:bidi="ar-EG"/>
                      </w:rPr>
                      <w:t>التربية الفنية</w:t>
                    </w:r>
                    <w:r>
                      <w:rPr>
                        <w:rFonts w:hint="cs"/>
                        <w:b/>
                        <w:bCs/>
                        <w:color w:val="000080"/>
                        <w:sz w:val="28"/>
                        <w:szCs w:val="28"/>
                        <w:rtl/>
                        <w:lang w:bidi="ar-EG"/>
                      </w:rPr>
                      <w:t xml:space="preserve"> </w:t>
                    </w:r>
                    <w:r w:rsidRPr="006A38DA">
                      <w:rPr>
                        <w:rFonts w:hint="cs"/>
                        <w:b/>
                        <w:bCs/>
                        <w:color w:val="000080"/>
                        <w:rtl/>
                        <w:lang w:bidi="ar-EG"/>
                      </w:rPr>
                      <w:t>التاريخ:</w:t>
                    </w:r>
                    <w:r w:rsidRPr="000C68EF">
                      <w:rPr>
                        <w:rFonts w:hint="cs"/>
                        <w:b/>
                        <w:bCs/>
                        <w:color w:val="000080"/>
                        <w:sz w:val="28"/>
                        <w:szCs w:val="28"/>
                        <w:rtl/>
                        <w:lang w:bidi="ar-EG"/>
                      </w:rPr>
                      <w:t xml:space="preserve"> </w:t>
                    </w:r>
                  </w:p>
                </w:txbxContent>
              </v:textbox>
            </v:shape>
            <v:shape id="_x0000_s24769" type="#_x0000_t176" style="position:absolute;left:7920;top:1980;width:3197;height:680" fillcolor="#ffc" strokeweight="2.25pt">
              <v:fill rotate="t" type="gradient"/>
              <v:shadow color="#868686"/>
              <v:textbox style="mso-next-textbox:#_x0000_s24769">
                <w:txbxContent>
                  <w:p w14:paraId="5B5907C0" w14:textId="77777777" w:rsidR="00AA2DB8" w:rsidRPr="000C68EF" w:rsidRDefault="00AA2DB8" w:rsidP="00AA2DB8">
                    <w:pPr>
                      <w:rPr>
                        <w:rFonts w:hint="cs"/>
                        <w:b/>
                        <w:bCs/>
                        <w:color w:val="000080"/>
                        <w:sz w:val="28"/>
                        <w:szCs w:val="28"/>
                        <w:lang w:bidi="ar-EG"/>
                      </w:rPr>
                    </w:pPr>
                    <w:r w:rsidRPr="000C68EF">
                      <w:rPr>
                        <w:rFonts w:hint="cs"/>
                        <w:b/>
                        <w:bCs/>
                        <w:color w:val="000080"/>
                        <w:sz w:val="28"/>
                        <w:szCs w:val="28"/>
                        <w:rtl/>
                        <w:lang w:bidi="ar-EG"/>
                      </w:rPr>
                      <w:t xml:space="preserve">اسم </w:t>
                    </w:r>
                    <w:r w:rsidR="00216380">
                      <w:rPr>
                        <w:rFonts w:hint="cs"/>
                        <w:b/>
                        <w:bCs/>
                        <w:color w:val="000080"/>
                        <w:sz w:val="28"/>
                        <w:szCs w:val="28"/>
                        <w:rtl/>
                        <w:lang w:bidi="ar-EG"/>
                      </w:rPr>
                      <w:t>الطالب</w:t>
                    </w:r>
                    <w:r w:rsidRPr="000C68EF">
                      <w:rPr>
                        <w:rFonts w:hint="cs"/>
                        <w:b/>
                        <w:bCs/>
                        <w:color w:val="000080"/>
                        <w:sz w:val="28"/>
                        <w:szCs w:val="28"/>
                        <w:rtl/>
                        <w:lang w:bidi="ar-EG"/>
                      </w:rPr>
                      <w:t>:</w:t>
                    </w:r>
                  </w:p>
                </w:txbxContent>
              </v:textbox>
            </v:shape>
            <v:shape id="_x0000_s24770" type="#_x0000_t202" style="position:absolute;left:9360;top:2700;width:1729;height:1030;mso-wrap-style:none" filled="f" stroked="f">
              <v:textbox style="mso-next-textbox:#_x0000_s24770;mso-fit-shape-to-text:t">
                <w:txbxContent>
                  <w:p w14:paraId="112396AD" w14:textId="77777777" w:rsidR="00AA2DB8" w:rsidRDefault="00AA2DB8" w:rsidP="00AA2DB8">
                    <w:r>
                      <w:rPr>
                        <w:rFonts w:hint="cs"/>
                        <w:rtl/>
                        <w:lang w:bidi="ar-EG"/>
                      </w:rPr>
                      <w:pict w14:anchorId="50A6ADF3">
                        <v:shape id="_x0000_i1038" type="#_x0000_t75" style="width:1in;height:44.4pt">
                          <v:imagedata r:id="rId10" o:title="pencils_color_tns"/>
                        </v:shape>
                      </w:pict>
                    </w:r>
                  </w:p>
                </w:txbxContent>
              </v:textbox>
            </v:shape>
            <w10:wrap anchorx="page"/>
          </v:group>
        </w:pict>
      </w:r>
      <w:r w:rsidR="00316FBA">
        <w:rPr>
          <w:rFonts w:hint="cs"/>
          <w:noProof/>
          <w:rtl/>
        </w:rPr>
        <w:pict w14:anchorId="74B74A87">
          <v:shape id="_x0000_s23905" type="#_x0000_t202" style="position:absolute;left:0;text-align:left;margin-left:-274.4pt;margin-top:-5.7pt;width:88.4pt;height:71.2pt;z-index:2;mso-wrap-style:none" filled="f" stroked="f">
            <v:textbox style="mso-next-textbox:#_x0000_s23905;mso-fit-shape-to-text:t">
              <w:txbxContent>
                <w:p w14:paraId="54ED5D82" w14:textId="77777777" w:rsidR="00316FBA" w:rsidRDefault="00316FBA" w:rsidP="00316FBA">
                  <w:r w:rsidRPr="004C06A5">
                    <w:pict w14:anchorId="256C1207">
                      <v:shape id="_x0000_i1039" type="#_x0000_t75" style="width:73.8pt;height:64.2pt">
                        <v:imagedata r:id="rId16" o:title="AdobeSuiteCS2_2808"/>
                      </v:shape>
                    </w:pict>
                  </w:r>
                </w:p>
              </w:txbxContent>
            </v:textbox>
            <w10:wrap anchorx="page"/>
          </v:shape>
        </w:pict>
      </w:r>
      <w:r w:rsidR="00316FBA">
        <w:rPr>
          <w:rFonts w:hint="cs"/>
          <w:noProof/>
          <w:rtl/>
        </w:rPr>
        <w:pict w14:anchorId="36B3092A">
          <v:shape id="_x0000_s23904" type="#_x0000_t172" style="position:absolute;left:0;text-align:left;margin-left:-256.05pt;margin-top:50.3pt;width:137.7pt;height:53.8pt;rotation:-1977872fd;z-index:-120" adj="0" fillcolor="#00b050" strokecolor="red">
            <v:fill color2="#c0c"/>
            <v:shadow on="t" color="#99f" opacity="52429f" offset="3pt,3pt"/>
            <v:textpath style="font-family:&quot;Impact&quot;;font-weight:bold;v-text-kern:t" trim="t" fitpath="t" string="ورقة عمل"/>
            <w10:wrap anchorx="page"/>
          </v:shape>
        </w:pict>
      </w:r>
      <w:r w:rsidR="00316FBA">
        <w:rPr>
          <w:rFonts w:hint="cs"/>
          <w:noProof/>
          <w:rtl/>
        </w:rPr>
        <w:pict w14:anchorId="0D736E4C">
          <v:shape id="_x0000_s23908" type="#_x0000_t202" style="position:absolute;left:0;text-align:left;margin-left:-195pt;margin-top:77.3pt;width:102.4pt;height:77.2pt;z-index:-118;mso-wrap-style:none" filled="f" stroked="f">
            <v:textbox style="mso-next-textbox:#_x0000_s23908;mso-fit-shape-to-text:t">
              <w:txbxContent>
                <w:p w14:paraId="5CD3628D" w14:textId="77777777" w:rsidR="00316FBA" w:rsidRDefault="00316FBA" w:rsidP="00316FBA">
                  <w:r w:rsidRPr="003F2C4E">
                    <w:pict w14:anchorId="77389485">
                      <v:shape id="_x0000_i1040" type="#_x0000_t75" style="width:88.2pt;height:70.2pt">
                        <v:imagedata r:id="rId17" o:title="Indesign"/>
                      </v:shape>
                    </w:pict>
                  </w:r>
                </w:p>
              </w:txbxContent>
            </v:textbox>
            <w10:wrap anchorx="page"/>
          </v:shape>
        </w:pict>
      </w:r>
    </w:p>
    <w:p w14:paraId="03E1AA7D" w14:textId="77777777" w:rsidR="00592A05" w:rsidRDefault="00592A05" w:rsidP="00592A05">
      <w:pPr>
        <w:tabs>
          <w:tab w:val="left" w:pos="2026"/>
        </w:tabs>
        <w:rPr>
          <w:rFonts w:hint="cs"/>
          <w:rtl/>
        </w:rPr>
      </w:pPr>
    </w:p>
    <w:p w14:paraId="03562B6C" w14:textId="77777777" w:rsidR="00592A05" w:rsidRDefault="00592A05" w:rsidP="00592A05">
      <w:pPr>
        <w:tabs>
          <w:tab w:val="left" w:pos="2026"/>
        </w:tabs>
        <w:rPr>
          <w:rFonts w:hint="cs"/>
          <w:rtl/>
        </w:rPr>
      </w:pPr>
    </w:p>
    <w:p w14:paraId="1BCC6F94" w14:textId="77777777" w:rsidR="00592A05" w:rsidRDefault="00592A05" w:rsidP="00592A05">
      <w:pPr>
        <w:tabs>
          <w:tab w:val="left" w:pos="2026"/>
        </w:tabs>
        <w:rPr>
          <w:rFonts w:hint="cs"/>
          <w:rtl/>
        </w:rPr>
      </w:pPr>
    </w:p>
    <w:p w14:paraId="0CE15417" w14:textId="77777777" w:rsidR="00592A05" w:rsidRDefault="00592A05" w:rsidP="00592A05">
      <w:pPr>
        <w:tabs>
          <w:tab w:val="left" w:pos="2026"/>
        </w:tabs>
        <w:rPr>
          <w:rFonts w:hint="cs"/>
          <w:rtl/>
        </w:rPr>
      </w:pPr>
    </w:p>
    <w:p w14:paraId="3B63A93B" w14:textId="77777777" w:rsidR="00592A05" w:rsidRDefault="00592A05" w:rsidP="00592A05">
      <w:pPr>
        <w:tabs>
          <w:tab w:val="left" w:pos="2026"/>
        </w:tabs>
        <w:rPr>
          <w:rFonts w:hint="cs"/>
          <w:rtl/>
        </w:rPr>
      </w:pPr>
    </w:p>
    <w:p w14:paraId="79602315" w14:textId="77777777" w:rsidR="00592A05" w:rsidRDefault="00592A05" w:rsidP="00592A05">
      <w:pPr>
        <w:tabs>
          <w:tab w:val="left" w:pos="2026"/>
        </w:tabs>
        <w:rPr>
          <w:rFonts w:hint="cs"/>
          <w:rtl/>
        </w:rPr>
      </w:pPr>
    </w:p>
    <w:p w14:paraId="782ED6FC" w14:textId="77777777" w:rsidR="00592A05" w:rsidRDefault="00592A05" w:rsidP="00592A05">
      <w:pPr>
        <w:tabs>
          <w:tab w:val="left" w:pos="2026"/>
        </w:tabs>
        <w:rPr>
          <w:rFonts w:hint="cs"/>
          <w:rtl/>
        </w:rPr>
      </w:pPr>
    </w:p>
    <w:p w14:paraId="37FA7337" w14:textId="77777777" w:rsidR="00592A05" w:rsidRDefault="00BE1CDC" w:rsidP="00592A05">
      <w:pPr>
        <w:tabs>
          <w:tab w:val="left" w:pos="2026"/>
        </w:tabs>
        <w:rPr>
          <w:rFonts w:hint="cs"/>
          <w:rtl/>
        </w:rPr>
      </w:pPr>
      <w:r>
        <w:rPr>
          <w:noProof/>
        </w:rPr>
        <w:pict w14:anchorId="205B0B84">
          <v:shapetype id="_x0000_t161" coordsize="21600,21600" o:spt="161" adj="4050" path="m,c7200@0,14400@0,21600,m,21600c7200@1,14400@1,21600,21600e">
            <v:formulas>
              <v:f eqn="prod #0 4 3"/>
              <v:f eqn="sum 21600 0 @0"/>
              <v:f eqn="val #0"/>
              <v:f eqn="sum 21600 0 #0"/>
            </v:formulas>
            <v:path textpathok="t" o:connecttype="custom" o:connectlocs="10800,@2;0,10800;10800,@3;21600,10800" o:connectangles="270,180,90,0"/>
            <v:textpath on="t" fitshape="t" xscale="t"/>
            <v:handles>
              <v:h position="center,#0" yrange="0,8100"/>
            </v:handles>
            <o:lock v:ext="edit" text="t" shapetype="t"/>
          </v:shapetype>
          <v:shape id="_x0000_s24319" type="#_x0000_t161" style="position:absolute;left:0;text-align:left;margin-left:243pt;margin-top:6.6pt;width:190.45pt;height:36pt;z-index:-101" wrapcoords="21090 0 -85 3600 -85 17550 19814 17550 19984 17550 21600 14850 21685 14400 21685 1350 21600 0 21090 0" adj="5665" fillcolor="purple" strokecolor="#7030a0" strokeweight="1.25pt">
            <v:shadow color="#868686"/>
            <v:textpath style="font-family:&quot;Impact&quot;;font-size:18pt;font-weight:bold;v-text-kern:t" trim="t" fitpath="t" xscale="f" string="أجب بنعم أو لا:"/>
            <w10:wrap type="tight"/>
          </v:shape>
        </w:pict>
      </w:r>
    </w:p>
    <w:p w14:paraId="1E22CD97" w14:textId="77777777" w:rsidR="00592A05" w:rsidRDefault="00592A05" w:rsidP="00592A05">
      <w:pPr>
        <w:tabs>
          <w:tab w:val="left" w:pos="2026"/>
        </w:tabs>
        <w:rPr>
          <w:rFonts w:hint="cs"/>
          <w:rtl/>
        </w:rPr>
      </w:pPr>
    </w:p>
    <w:p w14:paraId="3835CDB5" w14:textId="77777777" w:rsidR="00592A05" w:rsidRDefault="00592A05" w:rsidP="00592A05">
      <w:pPr>
        <w:tabs>
          <w:tab w:val="left" w:pos="2026"/>
        </w:tabs>
        <w:rPr>
          <w:rFonts w:hint="cs"/>
          <w:rtl/>
        </w:rPr>
      </w:pPr>
    </w:p>
    <w:p w14:paraId="032166E8" w14:textId="77777777" w:rsidR="00592A05" w:rsidRDefault="00592A05" w:rsidP="00592A05">
      <w:pPr>
        <w:tabs>
          <w:tab w:val="left" w:pos="2026"/>
        </w:tabs>
        <w:rPr>
          <w:rFonts w:hint="cs"/>
          <w:rtl/>
        </w:rPr>
      </w:pPr>
    </w:p>
    <w:p w14:paraId="33759711" w14:textId="77777777" w:rsidR="00592A05" w:rsidRDefault="00B63982" w:rsidP="00592A05">
      <w:pPr>
        <w:tabs>
          <w:tab w:val="left" w:pos="2026"/>
        </w:tabs>
        <w:rPr>
          <w:rFonts w:hint="cs"/>
          <w:rtl/>
        </w:rPr>
      </w:pPr>
      <w:r>
        <w:rPr>
          <w:noProof/>
          <w:rtl/>
        </w:rPr>
        <w:pict w14:anchorId="5FD57961">
          <v:group id="_x0000_s25022" style="position:absolute;left:0;text-align:left;margin-left:-18pt;margin-top:5.4pt;width:3in;height:134pt;z-index:59" coordorigin="1080,4860" coordsize="4320,2680">
            <v:oval id="_x0000_s24588" style="position:absolute;left:1620;top:6660;width:1440;height:880" fillcolor="#e5fda3" strokecolor="#c00000" strokeweight="2.25pt">
              <v:fill rotate="t"/>
              <v:shadow color="#868686"/>
            </v:oval>
            <v:shapetype id="_x0000_t64" coordsize="21600,21600" o:spt="64" adj="2809,10800" path="m@28@0c@27@1@26@3@25@0l@21@4c@22@5@23@6@24@4x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o:connecttype="custom" o:connectlocs="@35,@0;@38,10800;@37,@4;@36,10800" o:connectangles="270,180,90,0" textboxrect="@31,@33,@32,@34"/>
              <v:handles>
                <v:h position="topLeft,#0" yrange="0,4459"/>
                <v:h position="#1,bottomRight" xrange="8640,12960"/>
              </v:handles>
            </v:shapetype>
            <v:shape id="_x0000_s24590" type="#_x0000_t64" style="position:absolute;left:1080;top:4860;width:4320;height:2160" fillcolor="#f9c3e6" strokeweight="1.25pt">
              <v:fill r:id="rId18" o:title="10%" color2="#ff9" type="pattern"/>
              <v:shadow color="#868686"/>
              <v:textbox style="mso-next-textbox:#_x0000_s24590">
                <w:txbxContent>
                  <w:p w14:paraId="25FCDF18" w14:textId="77777777" w:rsidR="00756B71" w:rsidRPr="001D229F" w:rsidRDefault="00747104" w:rsidP="00756B71">
                    <w:pPr>
                      <w:jc w:val="center"/>
                      <w:rPr>
                        <w:rFonts w:hint="cs"/>
                        <w:b/>
                        <w:bCs/>
                        <w:i/>
                        <w:iCs/>
                        <w:color w:val="7030A0"/>
                        <w:sz w:val="36"/>
                        <w:szCs w:val="36"/>
                        <w:lang w:bidi="ar-EG"/>
                      </w:rPr>
                    </w:pPr>
                    <w:r>
                      <w:rPr>
                        <w:rFonts w:hint="cs"/>
                        <w:b/>
                        <w:bCs/>
                        <w:i/>
                        <w:iCs/>
                        <w:color w:val="7030A0"/>
                        <w:sz w:val="36"/>
                        <w:szCs w:val="36"/>
                        <w:rtl/>
                        <w:lang w:bidi="ar-EG"/>
                      </w:rPr>
                      <w:t>المنمنمة عبارة عن</w:t>
                    </w:r>
                    <w:r>
                      <w:rPr>
                        <w:rFonts w:hint="cs"/>
                        <w:b/>
                        <w:bCs/>
                        <w:i/>
                        <w:iCs/>
                        <w:color w:val="7030A0"/>
                        <w:sz w:val="36"/>
                        <w:szCs w:val="36"/>
                        <w:rtl/>
                        <w:lang w:bidi="ar-EG"/>
                      </w:rPr>
                      <w:t xml:space="preserve"> صورة دقيقة لتزيين المكتبات</w:t>
                    </w:r>
                    <w:r w:rsidR="00FD6F91">
                      <w:rPr>
                        <w:rFonts w:hint="cs"/>
                        <w:b/>
                        <w:bCs/>
                        <w:i/>
                        <w:iCs/>
                        <w:color w:val="7030A0"/>
                        <w:sz w:val="36"/>
                        <w:szCs w:val="36"/>
                        <w:rtl/>
                        <w:lang w:bidi="ar-EG"/>
                      </w:rPr>
                      <w:t>.</w:t>
                    </w:r>
                    <w:r>
                      <w:rPr>
                        <w:rFonts w:hint="cs"/>
                        <w:b/>
                        <w:bCs/>
                        <w:i/>
                        <w:iCs/>
                        <w:color w:val="7030A0"/>
                        <w:sz w:val="36"/>
                        <w:szCs w:val="36"/>
                        <w:rtl/>
                        <w:lang w:bidi="ar-EG"/>
                      </w:rPr>
                      <w:t xml:space="preserve"> </w:t>
                    </w:r>
                  </w:p>
                </w:txbxContent>
              </v:textbox>
            </v:shape>
            <w10:wrap anchorx="page"/>
          </v:group>
        </w:pict>
      </w:r>
      <w:r>
        <w:rPr>
          <w:noProof/>
          <w:rtl/>
        </w:rPr>
        <w:pict w14:anchorId="1B9E6172">
          <v:group id="_x0000_s25021" style="position:absolute;left:0;text-align:left;margin-left:243pt;margin-top:5.4pt;width:3in;height:134pt;z-index:60" coordorigin="6300,4860" coordsize="4320,2680">
            <v:shape id="_x0000_s24327" type="#_x0000_t64" style="position:absolute;left:6300;top:4860;width:4320;height:2160" fillcolor="#f9c3e6" strokeweight="1.25pt">
              <v:fill r:id="rId18" o:title="10%" color2="#ff9" type="pattern"/>
              <v:shadow color="#868686"/>
              <v:textbox style="mso-next-textbox:#_x0000_s24327">
                <w:txbxContent>
                  <w:p w14:paraId="495AF962" w14:textId="77777777" w:rsidR="006F527D" w:rsidRPr="001D229F" w:rsidRDefault="001D229F" w:rsidP="001D229F">
                    <w:pPr>
                      <w:jc w:val="center"/>
                      <w:rPr>
                        <w:rFonts w:hint="cs"/>
                        <w:b/>
                        <w:bCs/>
                        <w:i/>
                        <w:iCs/>
                        <w:color w:val="7030A0"/>
                        <w:sz w:val="36"/>
                        <w:szCs w:val="36"/>
                        <w:lang w:bidi="ar-EG"/>
                      </w:rPr>
                    </w:pPr>
                    <w:r w:rsidRPr="001D229F">
                      <w:rPr>
                        <w:rFonts w:hint="cs"/>
                        <w:b/>
                        <w:bCs/>
                        <w:i/>
                        <w:iCs/>
                        <w:color w:val="7030A0"/>
                        <w:sz w:val="36"/>
                        <w:szCs w:val="36"/>
                        <w:rtl/>
                        <w:lang w:bidi="ar-EG"/>
                      </w:rPr>
                      <w:t>يلعب الفن دوراً</w:t>
                    </w:r>
                    <w:r w:rsidRPr="001D229F">
                      <w:rPr>
                        <w:rFonts w:hint="cs"/>
                        <w:b/>
                        <w:bCs/>
                        <w:i/>
                        <w:iCs/>
                        <w:color w:val="7030A0"/>
                        <w:sz w:val="36"/>
                        <w:szCs w:val="36"/>
                        <w:rtl/>
                        <w:lang w:bidi="ar-EG"/>
                      </w:rPr>
                      <w:t xml:space="preserve"> مهم</w:t>
                    </w:r>
                    <w:r w:rsidR="00C278DA">
                      <w:rPr>
                        <w:rFonts w:hint="cs"/>
                        <w:b/>
                        <w:bCs/>
                        <w:i/>
                        <w:iCs/>
                        <w:color w:val="7030A0"/>
                        <w:sz w:val="36"/>
                        <w:szCs w:val="36"/>
                        <w:rtl/>
                        <w:lang w:bidi="ar-EG"/>
                      </w:rPr>
                      <w:t>ً</w:t>
                    </w:r>
                    <w:r w:rsidRPr="001D229F">
                      <w:rPr>
                        <w:rFonts w:hint="cs"/>
                        <w:b/>
                        <w:bCs/>
                        <w:i/>
                        <w:iCs/>
                        <w:color w:val="7030A0"/>
                        <w:sz w:val="36"/>
                        <w:szCs w:val="36"/>
                        <w:rtl/>
                        <w:lang w:bidi="ar-EG"/>
                      </w:rPr>
                      <w:t>ا في التفاعل مع قضايا المجتمع</w:t>
                    </w:r>
                    <w:r w:rsidR="00FD6F91">
                      <w:rPr>
                        <w:rFonts w:hint="cs"/>
                        <w:b/>
                        <w:bCs/>
                        <w:i/>
                        <w:iCs/>
                        <w:color w:val="7030A0"/>
                        <w:sz w:val="36"/>
                        <w:szCs w:val="36"/>
                        <w:rtl/>
                        <w:lang w:bidi="ar-EG"/>
                      </w:rPr>
                      <w:t>.</w:t>
                    </w:r>
                  </w:p>
                </w:txbxContent>
              </v:textbox>
            </v:shape>
            <v:oval id="_x0000_s24592" style="position:absolute;left:6840;top:6660;width:1440;height:880" fillcolor="#e5fda3" strokecolor="#c00000" strokeweight="2.25pt">
              <v:fill rotate="t"/>
              <v:shadow color="#868686"/>
            </v:oval>
            <w10:wrap anchorx="page"/>
          </v:group>
        </w:pict>
      </w:r>
    </w:p>
    <w:p w14:paraId="41313747" w14:textId="77777777" w:rsidR="00592A05" w:rsidRDefault="00592A05" w:rsidP="00592A05">
      <w:pPr>
        <w:tabs>
          <w:tab w:val="left" w:pos="2026"/>
        </w:tabs>
        <w:rPr>
          <w:rFonts w:hint="cs"/>
          <w:rtl/>
        </w:rPr>
      </w:pPr>
    </w:p>
    <w:p w14:paraId="18226FF1" w14:textId="77777777" w:rsidR="00592A05" w:rsidRDefault="00592A05" w:rsidP="00592A05">
      <w:pPr>
        <w:tabs>
          <w:tab w:val="left" w:pos="2026"/>
        </w:tabs>
        <w:rPr>
          <w:rFonts w:hint="cs"/>
          <w:rtl/>
        </w:rPr>
      </w:pPr>
    </w:p>
    <w:p w14:paraId="7C2D3F86" w14:textId="77777777" w:rsidR="00592A05" w:rsidRDefault="00592A05" w:rsidP="00592A05">
      <w:pPr>
        <w:tabs>
          <w:tab w:val="left" w:pos="2026"/>
        </w:tabs>
        <w:rPr>
          <w:rFonts w:hint="cs"/>
          <w:rtl/>
        </w:rPr>
      </w:pPr>
    </w:p>
    <w:p w14:paraId="6EEAE2C0" w14:textId="77777777" w:rsidR="00592A05" w:rsidRDefault="00592A05" w:rsidP="00592A05">
      <w:pPr>
        <w:tabs>
          <w:tab w:val="left" w:pos="2026"/>
        </w:tabs>
        <w:rPr>
          <w:rFonts w:hint="cs"/>
          <w:rtl/>
        </w:rPr>
      </w:pPr>
    </w:p>
    <w:p w14:paraId="4409CF51" w14:textId="77777777" w:rsidR="00592A05" w:rsidRDefault="00592A05" w:rsidP="00592A05">
      <w:pPr>
        <w:tabs>
          <w:tab w:val="left" w:pos="2026"/>
        </w:tabs>
        <w:rPr>
          <w:rFonts w:hint="cs"/>
          <w:rtl/>
        </w:rPr>
      </w:pPr>
    </w:p>
    <w:p w14:paraId="47634219" w14:textId="77777777" w:rsidR="00592A05" w:rsidRDefault="00592A05" w:rsidP="00592A05">
      <w:pPr>
        <w:tabs>
          <w:tab w:val="left" w:pos="2026"/>
        </w:tabs>
        <w:rPr>
          <w:rFonts w:hint="cs"/>
          <w:rtl/>
        </w:rPr>
      </w:pPr>
    </w:p>
    <w:p w14:paraId="45EB9398" w14:textId="77777777" w:rsidR="00592A05" w:rsidRDefault="00592A05" w:rsidP="00592A05">
      <w:pPr>
        <w:tabs>
          <w:tab w:val="left" w:pos="2026"/>
        </w:tabs>
        <w:rPr>
          <w:rFonts w:hint="cs"/>
          <w:rtl/>
        </w:rPr>
      </w:pPr>
    </w:p>
    <w:p w14:paraId="798A183D" w14:textId="77777777" w:rsidR="00592A05" w:rsidRDefault="00592A05" w:rsidP="00592A05">
      <w:pPr>
        <w:tabs>
          <w:tab w:val="left" w:pos="2026"/>
        </w:tabs>
        <w:rPr>
          <w:rFonts w:hint="cs"/>
          <w:rtl/>
        </w:rPr>
      </w:pPr>
    </w:p>
    <w:p w14:paraId="41D0DD30" w14:textId="77777777" w:rsidR="00592A05" w:rsidRDefault="00592A05" w:rsidP="00592A05">
      <w:pPr>
        <w:tabs>
          <w:tab w:val="left" w:pos="2026"/>
        </w:tabs>
        <w:rPr>
          <w:rFonts w:hint="cs"/>
          <w:rtl/>
        </w:rPr>
      </w:pPr>
    </w:p>
    <w:p w14:paraId="04C24C30" w14:textId="77777777" w:rsidR="00592A05" w:rsidRDefault="00B63982" w:rsidP="00592A05">
      <w:pPr>
        <w:tabs>
          <w:tab w:val="left" w:pos="2026"/>
        </w:tabs>
        <w:rPr>
          <w:rFonts w:hint="cs"/>
          <w:rtl/>
        </w:rPr>
      </w:pPr>
      <w:r>
        <w:rPr>
          <w:noProof/>
          <w:rtl/>
        </w:rPr>
        <w:pict w14:anchorId="260D18C6">
          <v:group id="_x0000_s25023" style="position:absolute;left:0;text-align:left;margin-left:126pt;margin-top:2.45pt;width:3in;height:134pt;z-index:58" coordorigin="3960,7560" coordsize="4320,2680">
            <v:oval id="_x0000_s24591" style="position:absolute;left:4500;top:9360;width:1440;height:880" fillcolor="#e5fda3" strokecolor="#c00000" strokeweight="2.25pt">
              <v:fill rotate="t"/>
              <v:shadow color="#868686"/>
            </v:oval>
            <v:shape id="_x0000_s24589" type="#_x0000_t64" style="position:absolute;left:3960;top:7560;width:4320;height:2160" fillcolor="#f9c3e6" strokeweight="1.25pt">
              <v:fill r:id="rId18" o:title="10%" color2="#ff9" type="pattern"/>
              <v:shadow color="#868686"/>
              <v:textbox style="mso-next-textbox:#_x0000_s24589">
                <w:txbxContent>
                  <w:p w14:paraId="1787372C" w14:textId="77777777" w:rsidR="00756B71" w:rsidRPr="001D229F" w:rsidRDefault="005323ED" w:rsidP="00A5645B">
                    <w:pPr>
                      <w:jc w:val="center"/>
                      <w:rPr>
                        <w:rFonts w:hint="cs"/>
                        <w:b/>
                        <w:bCs/>
                        <w:i/>
                        <w:iCs/>
                        <w:color w:val="7030A0"/>
                        <w:sz w:val="36"/>
                        <w:szCs w:val="36"/>
                        <w:lang w:bidi="ar-EG"/>
                      </w:rPr>
                    </w:pPr>
                    <w:r>
                      <w:rPr>
                        <w:rFonts w:hint="cs"/>
                        <w:b/>
                        <w:bCs/>
                        <w:i/>
                        <w:iCs/>
                        <w:color w:val="7030A0"/>
                        <w:sz w:val="36"/>
                        <w:szCs w:val="36"/>
                        <w:rtl/>
                        <w:lang w:bidi="ar-EG"/>
                      </w:rPr>
                      <w:t>تمثلت الثقافة الجماهيرية</w:t>
                    </w:r>
                    <w:r>
                      <w:rPr>
                        <w:rFonts w:hint="cs"/>
                        <w:b/>
                        <w:bCs/>
                        <w:i/>
                        <w:iCs/>
                        <w:color w:val="7030A0"/>
                        <w:sz w:val="36"/>
                        <w:szCs w:val="36"/>
                        <w:rtl/>
                        <w:lang w:bidi="ar-EG"/>
                      </w:rPr>
                      <w:t xml:space="preserve"> في </w:t>
                    </w:r>
                    <w:r w:rsidR="00F30371">
                      <w:rPr>
                        <w:rFonts w:hint="cs"/>
                        <w:b/>
                        <w:bCs/>
                        <w:i/>
                        <w:iCs/>
                        <w:color w:val="7030A0"/>
                        <w:sz w:val="36"/>
                        <w:szCs w:val="36"/>
                        <w:rtl/>
                        <w:lang w:bidi="ar-EG"/>
                      </w:rPr>
                      <w:t>ازدهار</w:t>
                    </w:r>
                    <w:r>
                      <w:rPr>
                        <w:rFonts w:hint="cs"/>
                        <w:b/>
                        <w:bCs/>
                        <w:i/>
                        <w:iCs/>
                        <w:color w:val="7030A0"/>
                        <w:sz w:val="36"/>
                        <w:szCs w:val="36"/>
                        <w:rtl/>
                        <w:lang w:bidi="ar-EG"/>
                      </w:rPr>
                      <w:t xml:space="preserve"> وسائل الطباعة وا</w:t>
                    </w:r>
                    <w:r w:rsidR="00A5645B">
                      <w:rPr>
                        <w:rFonts w:hint="cs"/>
                        <w:b/>
                        <w:bCs/>
                        <w:i/>
                        <w:iCs/>
                        <w:color w:val="7030A0"/>
                        <w:sz w:val="36"/>
                        <w:szCs w:val="36"/>
                        <w:rtl/>
                        <w:lang w:bidi="ar-EG"/>
                      </w:rPr>
                      <w:t>لإ</w:t>
                    </w:r>
                    <w:r>
                      <w:rPr>
                        <w:rFonts w:hint="cs"/>
                        <w:b/>
                        <w:bCs/>
                        <w:i/>
                        <w:iCs/>
                        <w:color w:val="7030A0"/>
                        <w:sz w:val="36"/>
                        <w:szCs w:val="36"/>
                        <w:rtl/>
                        <w:lang w:bidi="ar-EG"/>
                      </w:rPr>
                      <w:t>علان</w:t>
                    </w:r>
                    <w:r w:rsidR="00FD6F91">
                      <w:rPr>
                        <w:rFonts w:hint="cs"/>
                        <w:b/>
                        <w:bCs/>
                        <w:i/>
                        <w:iCs/>
                        <w:color w:val="7030A0"/>
                        <w:sz w:val="36"/>
                        <w:szCs w:val="36"/>
                        <w:rtl/>
                        <w:lang w:bidi="ar-EG"/>
                      </w:rPr>
                      <w:t>.</w:t>
                    </w:r>
                  </w:p>
                </w:txbxContent>
              </v:textbox>
            </v:shape>
            <w10:wrap anchorx="page"/>
          </v:group>
        </w:pict>
      </w:r>
      <w:r w:rsidR="00FD6F91">
        <w:rPr>
          <w:rFonts w:hint="cs"/>
          <w:noProof/>
          <w:rtl/>
        </w:rPr>
        <w:pict w14:anchorId="5F7C2CE9">
          <v:shape id="_x0000_s24593" type="#_x0000_t202" style="position:absolute;left:0;text-align:left;margin-left:5in;margin-top:2.45pt;width:123.1pt;height:88.7pt;z-index:61;mso-wrap-style:none" filled="f" stroked="f" strokecolor="#4f81bd" strokeweight="1pt">
            <v:fill rotate="t"/>
            <v:stroke dashstyle="dash"/>
            <v:shadow color="#868686"/>
            <v:textbox style="mso-next-textbox:#_x0000_s24593;mso-fit-shape-to-text:t">
              <w:txbxContent>
                <w:p w14:paraId="422AEF2E" w14:textId="77777777" w:rsidR="00962EF5" w:rsidRDefault="00FD6F91">
                  <w:r>
                    <w:rPr>
                      <w:noProof/>
                    </w:rPr>
                    <w:pict w14:anchorId="1D308FDB">
                      <v:shape id="_x0000_i1041" type="#_x0000_t75" style="width:108.6pt;height:81.6pt">
                        <v:imagedata r:id="rId19" o:title="boardikarandashi_tns"/>
                      </v:shape>
                    </w:pict>
                  </w:r>
                </w:p>
              </w:txbxContent>
            </v:textbox>
            <w10:wrap anchorx="page"/>
          </v:shape>
        </w:pict>
      </w:r>
    </w:p>
    <w:p w14:paraId="2CF1876F" w14:textId="77777777" w:rsidR="00592A05" w:rsidRDefault="00592A05" w:rsidP="00592A05">
      <w:pPr>
        <w:tabs>
          <w:tab w:val="left" w:pos="2026"/>
        </w:tabs>
        <w:rPr>
          <w:rFonts w:hint="cs"/>
          <w:rtl/>
        </w:rPr>
      </w:pPr>
    </w:p>
    <w:p w14:paraId="48E5776E" w14:textId="77777777" w:rsidR="00592A05" w:rsidRDefault="00592A05" w:rsidP="00592A05">
      <w:pPr>
        <w:tabs>
          <w:tab w:val="left" w:pos="2026"/>
        </w:tabs>
        <w:rPr>
          <w:rFonts w:hint="cs"/>
          <w:rtl/>
        </w:rPr>
      </w:pPr>
    </w:p>
    <w:p w14:paraId="26238317" w14:textId="77777777" w:rsidR="00592A05" w:rsidRDefault="00592A05" w:rsidP="00592A05">
      <w:pPr>
        <w:tabs>
          <w:tab w:val="left" w:pos="2026"/>
        </w:tabs>
        <w:rPr>
          <w:rFonts w:hint="cs"/>
          <w:rtl/>
        </w:rPr>
      </w:pPr>
    </w:p>
    <w:p w14:paraId="3B68D1D0" w14:textId="77777777" w:rsidR="00756B71" w:rsidRDefault="00756B71" w:rsidP="00592A05">
      <w:pPr>
        <w:tabs>
          <w:tab w:val="left" w:pos="2026"/>
        </w:tabs>
        <w:rPr>
          <w:rFonts w:hint="cs"/>
          <w:rtl/>
        </w:rPr>
      </w:pPr>
    </w:p>
    <w:p w14:paraId="3F45E4D7" w14:textId="77777777" w:rsidR="00756B71" w:rsidRDefault="00756B71" w:rsidP="00592A05">
      <w:pPr>
        <w:tabs>
          <w:tab w:val="left" w:pos="2026"/>
        </w:tabs>
        <w:rPr>
          <w:rFonts w:hint="cs"/>
          <w:rtl/>
        </w:rPr>
      </w:pPr>
    </w:p>
    <w:p w14:paraId="7768E27F" w14:textId="77777777" w:rsidR="00756B71" w:rsidRDefault="00756B71" w:rsidP="00592A05">
      <w:pPr>
        <w:tabs>
          <w:tab w:val="left" w:pos="2026"/>
        </w:tabs>
        <w:rPr>
          <w:rFonts w:hint="cs"/>
          <w:rtl/>
        </w:rPr>
      </w:pPr>
    </w:p>
    <w:p w14:paraId="0DC60C8A" w14:textId="77777777" w:rsidR="00756B71" w:rsidRDefault="00756B71" w:rsidP="00592A05">
      <w:pPr>
        <w:tabs>
          <w:tab w:val="left" w:pos="2026"/>
        </w:tabs>
        <w:rPr>
          <w:rFonts w:hint="cs"/>
          <w:rtl/>
        </w:rPr>
      </w:pPr>
    </w:p>
    <w:p w14:paraId="01DBBAEA" w14:textId="77777777" w:rsidR="00756B71" w:rsidRDefault="00756B71" w:rsidP="00592A05">
      <w:pPr>
        <w:tabs>
          <w:tab w:val="left" w:pos="2026"/>
        </w:tabs>
        <w:rPr>
          <w:rFonts w:hint="cs"/>
          <w:rtl/>
        </w:rPr>
      </w:pPr>
    </w:p>
    <w:p w14:paraId="659E5FFF" w14:textId="77777777" w:rsidR="00756B71" w:rsidRDefault="00FD6F91" w:rsidP="00592A05">
      <w:pPr>
        <w:tabs>
          <w:tab w:val="left" w:pos="2026"/>
        </w:tabs>
        <w:rPr>
          <w:rFonts w:hint="cs"/>
          <w:rtl/>
        </w:rPr>
      </w:pPr>
      <w:r>
        <w:rPr>
          <w:noProof/>
        </w:rPr>
        <w:pict w14:anchorId="39D3BD56">
          <v:shape id="_x0000_s24326" type="#_x0000_t136" style="position:absolute;left:0;text-align:left;margin-left:225pt;margin-top:13.25pt;width:239.75pt;height:27pt;z-index:-100" wrapcoords="1215 0 -68 5400 -68 19200 135 21000 7290 22200 14580 22200 18360 22200 18428 22200 18832 19200 21060 19200 21870 16800 21870 600 20925 0 10192 0 1215 0" fillcolor="purple" strokeweight="1pt">
            <v:fill opacity=".5" color2="purple" rotate="t" focus="100%" type="gradient"/>
            <v:shadow on="t" color="#99f" offset="3pt"/>
            <v:textpath style="font-family:&quot;Arial Black&quot;;font-size:18pt;v-text-kern:t" trim="t" fitpath="t" string="اختر الإجابة المناسبة:"/>
            <w10:wrap type="tight"/>
          </v:shape>
        </w:pict>
      </w:r>
    </w:p>
    <w:p w14:paraId="07D5B44D" w14:textId="77777777" w:rsidR="00756B71" w:rsidRDefault="00756B71" w:rsidP="00592A05">
      <w:pPr>
        <w:tabs>
          <w:tab w:val="left" w:pos="2026"/>
        </w:tabs>
        <w:rPr>
          <w:rFonts w:hint="cs"/>
          <w:rtl/>
          <w:lang w:bidi="ar-EG"/>
        </w:rPr>
      </w:pPr>
    </w:p>
    <w:p w14:paraId="2C729F5A" w14:textId="77777777" w:rsidR="00756B71" w:rsidRDefault="00756B71" w:rsidP="00592A05">
      <w:pPr>
        <w:tabs>
          <w:tab w:val="left" w:pos="2026"/>
        </w:tabs>
        <w:rPr>
          <w:rFonts w:hint="cs"/>
          <w:rtl/>
        </w:rPr>
      </w:pPr>
    </w:p>
    <w:p w14:paraId="44580E12" w14:textId="77777777" w:rsidR="00592A05" w:rsidRDefault="00592A05" w:rsidP="00451567">
      <w:pPr>
        <w:tabs>
          <w:tab w:val="left" w:pos="2026"/>
        </w:tabs>
        <w:rPr>
          <w:rFonts w:hint="cs"/>
          <w:rtl/>
        </w:rPr>
      </w:pPr>
    </w:p>
    <w:p w14:paraId="0120A23B" w14:textId="77777777" w:rsidR="00592A05" w:rsidRDefault="00B63982" w:rsidP="00592A05">
      <w:pPr>
        <w:tabs>
          <w:tab w:val="left" w:pos="2026"/>
        </w:tabs>
        <w:rPr>
          <w:rFonts w:hint="cs"/>
          <w:rtl/>
        </w:rPr>
      </w:pPr>
      <w:r>
        <w:rPr>
          <w:noProof/>
          <w:rtl/>
        </w:rPr>
        <w:pict w14:anchorId="0B136C27">
          <v:group id="_x0000_s25024" style="position:absolute;left:0;text-align:left;margin-left:-27pt;margin-top:3.05pt;width:508.55pt;height:194pt;z-index:62" coordorigin="900,11160" coordsize="10171,3880">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_x0000_s24594" type="#_x0000_t63" style="position:absolute;left:7200;top:11160;width:3780;height:2700" adj="4851,8496" strokecolor="#df4dae" strokeweight="2.25pt">
              <v:fill r:id="rId20" o:title="White marble" color2="#d6e3bc" rotate="t" type="tile"/>
              <v:stroke dashstyle="1 1"/>
              <v:shadow color="#868686"/>
              <v:textbox style="mso-next-textbox:#_x0000_s24594">
                <w:txbxContent>
                  <w:p w14:paraId="09EEE12A" w14:textId="77777777" w:rsidR="00A71F23" w:rsidRPr="004A08F0" w:rsidRDefault="00A5645B" w:rsidP="004A08F0">
                    <w:pPr>
                      <w:jc w:val="center"/>
                      <w:rPr>
                        <w:rFonts w:hint="cs"/>
                        <w:b/>
                        <w:bCs/>
                        <w:i/>
                        <w:iCs/>
                        <w:color w:val="C00000"/>
                        <w:sz w:val="38"/>
                        <w:szCs w:val="38"/>
                        <w:lang w:bidi="ar-EG"/>
                      </w:rPr>
                    </w:pPr>
                    <w:r w:rsidRPr="004A08F0">
                      <w:rPr>
                        <w:rFonts w:hint="cs"/>
                        <w:b/>
                        <w:bCs/>
                        <w:i/>
                        <w:iCs/>
                        <w:color w:val="C00000"/>
                        <w:sz w:val="38"/>
                        <w:szCs w:val="38"/>
                        <w:rtl/>
                        <w:lang w:bidi="ar-EG"/>
                      </w:rPr>
                      <w:t xml:space="preserve">نجد الفن في القرن </w:t>
                    </w:r>
                    <w:r w:rsidR="00FD6F91" w:rsidRPr="004A08F0">
                      <w:rPr>
                        <w:rFonts w:hint="cs"/>
                        <w:color w:val="C00000"/>
                        <w:sz w:val="26"/>
                        <w:szCs w:val="26"/>
                        <w:rtl/>
                        <w:lang w:bidi="ar-EG"/>
                      </w:rPr>
                      <w:t>......................................</w:t>
                    </w:r>
                    <w:r w:rsidR="00A71F23" w:rsidRPr="004A08F0">
                      <w:rPr>
                        <w:rFonts w:hint="cs"/>
                        <w:color w:val="C00000"/>
                        <w:sz w:val="26"/>
                        <w:szCs w:val="26"/>
                        <w:rtl/>
                        <w:lang w:bidi="ar-EG"/>
                      </w:rPr>
                      <w:t xml:space="preserve"> </w:t>
                    </w:r>
                    <w:r w:rsidR="00A71F23" w:rsidRPr="004A08F0">
                      <w:rPr>
                        <w:rFonts w:hint="cs"/>
                        <w:b/>
                        <w:bCs/>
                        <w:i/>
                        <w:iCs/>
                        <w:color w:val="C00000"/>
                        <w:sz w:val="38"/>
                        <w:szCs w:val="38"/>
                        <w:rtl/>
                        <w:lang w:bidi="ar-EG"/>
                      </w:rPr>
                      <w:t>تأثر</w:t>
                    </w:r>
                    <w:r w:rsidRPr="004A08F0">
                      <w:rPr>
                        <w:rFonts w:hint="cs"/>
                        <w:b/>
                        <w:bCs/>
                        <w:i/>
                        <w:iCs/>
                        <w:color w:val="C00000"/>
                        <w:sz w:val="38"/>
                        <w:szCs w:val="38"/>
                        <w:rtl/>
                        <w:lang w:bidi="ar-EG"/>
                      </w:rPr>
                      <w:t>، وأثر في نمط الحياة الا</w:t>
                    </w:r>
                    <w:r w:rsidR="00BE1CDC" w:rsidRPr="004A08F0">
                      <w:rPr>
                        <w:rFonts w:hint="cs"/>
                        <w:b/>
                        <w:bCs/>
                        <w:i/>
                        <w:iCs/>
                        <w:color w:val="C00000"/>
                        <w:sz w:val="38"/>
                        <w:szCs w:val="38"/>
                        <w:rtl/>
                        <w:lang w:bidi="ar-EG"/>
                      </w:rPr>
                      <w:t>جتماع</w:t>
                    </w:r>
                    <w:r w:rsidR="00A71F23" w:rsidRPr="004A08F0">
                      <w:rPr>
                        <w:rFonts w:hint="cs"/>
                        <w:b/>
                        <w:bCs/>
                        <w:i/>
                        <w:iCs/>
                        <w:color w:val="C00000"/>
                        <w:sz w:val="38"/>
                        <w:szCs w:val="38"/>
                        <w:rtl/>
                        <w:lang w:bidi="ar-EG"/>
                      </w:rPr>
                      <w:t>ية</w:t>
                    </w:r>
                    <w:r w:rsidRPr="004A08F0">
                      <w:rPr>
                        <w:rFonts w:hint="cs"/>
                        <w:b/>
                        <w:bCs/>
                        <w:i/>
                        <w:iCs/>
                        <w:color w:val="C00000"/>
                        <w:sz w:val="38"/>
                        <w:szCs w:val="38"/>
                        <w:rtl/>
                        <w:lang w:bidi="ar-EG"/>
                      </w:rPr>
                      <w:t>.</w:t>
                    </w:r>
                  </w:p>
                </w:txbxContent>
              </v:textbox>
            </v:shape>
            <v:shape id="_x0000_s24595" type="#_x0000_t84" style="position:absolute;left:9428;top:14220;width:1643;height:820" fillcolor="yellow" stroked="f" strokecolor="#df4dae" strokeweight="1pt">
              <v:fill color2="#92d050" rotate="t" focus="-50%" type="gradient"/>
              <v:stroke dashstyle="dash"/>
              <v:shadow color="#868686"/>
              <v:textbox style="mso-next-textbox:#_x0000_s24595">
                <w:txbxContent>
                  <w:p w14:paraId="54BC3623" w14:textId="77777777" w:rsidR="00A71F23" w:rsidRPr="00690B2A" w:rsidRDefault="00C950F5" w:rsidP="00690B2A">
                    <w:pPr>
                      <w:spacing w:before="80"/>
                      <w:jc w:val="center"/>
                      <w:rPr>
                        <w:rFonts w:hint="cs"/>
                        <w:b/>
                        <w:bCs/>
                        <w:i/>
                        <w:iCs/>
                        <w:color w:val="7030A0"/>
                        <w:sz w:val="30"/>
                        <w:szCs w:val="30"/>
                        <w:lang w:bidi="ar-EG"/>
                      </w:rPr>
                    </w:pPr>
                    <w:r w:rsidRPr="00690B2A">
                      <w:rPr>
                        <w:rFonts w:hint="cs"/>
                        <w:b/>
                        <w:bCs/>
                        <w:i/>
                        <w:iCs/>
                        <w:color w:val="7030A0"/>
                        <w:sz w:val="30"/>
                        <w:szCs w:val="30"/>
                        <w:rtl/>
                        <w:lang w:bidi="ar-EG"/>
                      </w:rPr>
                      <w:t>ا</w:t>
                    </w:r>
                    <w:r w:rsidR="00690B2A" w:rsidRPr="00690B2A">
                      <w:rPr>
                        <w:rFonts w:hint="cs"/>
                        <w:b/>
                        <w:bCs/>
                        <w:i/>
                        <w:iCs/>
                        <w:color w:val="7030A0"/>
                        <w:sz w:val="30"/>
                        <w:szCs w:val="30"/>
                        <w:rtl/>
                        <w:lang w:bidi="ar-EG"/>
                      </w:rPr>
                      <w:t>لثامن عشر</w:t>
                    </w:r>
                  </w:p>
                </w:txbxContent>
              </v:textbox>
            </v:shape>
            <v:shape id="_x0000_s24596" type="#_x0000_t84" style="position:absolute;left:7380;top:14220;width:1643;height:820" fillcolor="yellow" stroked="f" strokecolor="#df4dae" strokeweight="1pt">
              <v:fill color2="#92d050" rotate="t" focus="-50%" type="gradient"/>
              <v:stroke dashstyle="dash"/>
              <v:shadow color="#868686"/>
              <v:textbox style="mso-next-textbox:#_x0000_s24596">
                <w:txbxContent>
                  <w:p w14:paraId="6895587A" w14:textId="77777777" w:rsidR="00A71F23" w:rsidRPr="000203AA" w:rsidRDefault="00A71F23" w:rsidP="00690B2A">
                    <w:pPr>
                      <w:spacing w:before="80"/>
                      <w:jc w:val="center"/>
                      <w:rPr>
                        <w:rFonts w:hint="cs"/>
                        <w:b/>
                        <w:bCs/>
                        <w:i/>
                        <w:iCs/>
                        <w:color w:val="7030A0"/>
                        <w:sz w:val="34"/>
                        <w:szCs w:val="34"/>
                        <w:lang w:bidi="ar-EG"/>
                      </w:rPr>
                    </w:pPr>
                    <w:r w:rsidRPr="000203AA">
                      <w:rPr>
                        <w:rFonts w:hint="cs"/>
                        <w:b/>
                        <w:bCs/>
                        <w:i/>
                        <w:iCs/>
                        <w:color w:val="7030A0"/>
                        <w:sz w:val="34"/>
                        <w:szCs w:val="34"/>
                        <w:rtl/>
                        <w:lang w:bidi="ar-EG"/>
                      </w:rPr>
                      <w:t>العشرين</w:t>
                    </w:r>
                  </w:p>
                </w:txbxContent>
              </v:textbox>
            </v:shape>
            <v:shape id="_x0000_s24597" type="#_x0000_t63" style="position:absolute;left:1080;top:11160;width:3780;height:2700" adj="5903,9752" strokecolor="#df4dae" strokeweight="2.25pt">
              <v:fill r:id="rId20" o:title="White marble" color2="#d6e3bc" rotate="t" type="tile"/>
              <v:stroke dashstyle="1 1"/>
              <v:shadow color="#868686"/>
              <v:textbox style="mso-next-textbox:#_x0000_s24597">
                <w:txbxContent>
                  <w:p w14:paraId="3229B473" w14:textId="77777777" w:rsidR="00EA7C59" w:rsidRPr="00AE3439" w:rsidRDefault="00A5645B" w:rsidP="00C312BB">
                    <w:pPr>
                      <w:jc w:val="center"/>
                      <w:rPr>
                        <w:rFonts w:hint="cs"/>
                        <w:b/>
                        <w:bCs/>
                        <w:i/>
                        <w:iCs/>
                        <w:color w:val="C00000"/>
                        <w:sz w:val="36"/>
                        <w:szCs w:val="36"/>
                        <w:lang w:bidi="ar-EG"/>
                      </w:rPr>
                    </w:pPr>
                    <w:r>
                      <w:rPr>
                        <w:rFonts w:hint="cs"/>
                        <w:b/>
                        <w:bCs/>
                        <w:i/>
                        <w:iCs/>
                        <w:color w:val="C00000"/>
                        <w:sz w:val="36"/>
                        <w:szCs w:val="36"/>
                        <w:rtl/>
                        <w:lang w:bidi="ar-EG"/>
                      </w:rPr>
                      <w:t xml:space="preserve">الفن </w:t>
                    </w:r>
                    <w:r>
                      <w:rPr>
                        <w:rFonts w:hint="cs"/>
                        <w:b/>
                        <w:bCs/>
                        <w:i/>
                        <w:iCs/>
                        <w:color w:val="C00000"/>
                        <w:sz w:val="36"/>
                        <w:szCs w:val="36"/>
                        <w:rtl/>
                        <w:lang w:bidi="ar-EG"/>
                      </w:rPr>
                      <w:t xml:space="preserve">الشعبي حركة </w:t>
                    </w:r>
                    <w:r w:rsidR="00AE3439" w:rsidRPr="00AE3439">
                      <w:rPr>
                        <w:rFonts w:hint="cs"/>
                        <w:b/>
                        <w:bCs/>
                        <w:i/>
                        <w:iCs/>
                        <w:color w:val="C00000"/>
                        <w:sz w:val="36"/>
                        <w:szCs w:val="36"/>
                        <w:rtl/>
                        <w:lang w:bidi="ar-EG"/>
                      </w:rPr>
                      <w:t>نشأت</w:t>
                    </w:r>
                    <w:r w:rsidR="001619A1">
                      <w:rPr>
                        <w:rFonts w:hint="cs"/>
                        <w:b/>
                        <w:bCs/>
                        <w:i/>
                        <w:iCs/>
                        <w:color w:val="C00000"/>
                        <w:sz w:val="36"/>
                        <w:szCs w:val="36"/>
                        <w:rtl/>
                        <w:lang w:bidi="ar-EG"/>
                      </w:rPr>
                      <w:t xml:space="preserve"> في</w:t>
                    </w:r>
                    <w:r w:rsidR="0081631D">
                      <w:rPr>
                        <w:rFonts w:hint="cs"/>
                        <w:b/>
                        <w:bCs/>
                        <w:i/>
                        <w:iCs/>
                        <w:color w:val="C00000"/>
                        <w:sz w:val="36"/>
                        <w:szCs w:val="36"/>
                        <w:rtl/>
                        <w:lang w:bidi="ar-EG"/>
                      </w:rPr>
                      <w:t xml:space="preserve"> </w:t>
                    </w:r>
                    <w:r w:rsidR="00C312BB">
                      <w:rPr>
                        <w:rFonts w:hint="cs"/>
                        <w:color w:val="C00000"/>
                        <w:rtl/>
                        <w:lang w:bidi="ar-EG"/>
                      </w:rPr>
                      <w:t>.........</w:t>
                    </w:r>
                    <w:r w:rsidR="00006C29" w:rsidRPr="00006C29">
                      <w:rPr>
                        <w:rFonts w:hint="cs"/>
                        <w:color w:val="C00000"/>
                        <w:rtl/>
                        <w:lang w:bidi="ar-EG"/>
                      </w:rPr>
                      <w:t xml:space="preserve">............. </w:t>
                    </w:r>
                    <w:r w:rsidR="00AE3439" w:rsidRPr="00AE3439">
                      <w:rPr>
                        <w:rFonts w:hint="cs"/>
                        <w:b/>
                        <w:bCs/>
                        <w:i/>
                        <w:iCs/>
                        <w:color w:val="C00000"/>
                        <w:sz w:val="36"/>
                        <w:szCs w:val="36"/>
                        <w:rtl/>
                        <w:lang w:bidi="ar-EG"/>
                      </w:rPr>
                      <w:t>الميلادية</w:t>
                    </w:r>
                    <w:r w:rsidR="00C312BB">
                      <w:rPr>
                        <w:rFonts w:hint="cs"/>
                        <w:b/>
                        <w:bCs/>
                        <w:i/>
                        <w:iCs/>
                        <w:color w:val="C00000"/>
                        <w:sz w:val="36"/>
                        <w:szCs w:val="36"/>
                        <w:rtl/>
                        <w:lang w:bidi="ar-EG"/>
                      </w:rPr>
                      <w:t xml:space="preserve"> من القرن العشرين</w:t>
                    </w:r>
                    <w:r>
                      <w:rPr>
                        <w:rFonts w:hint="cs"/>
                        <w:b/>
                        <w:bCs/>
                        <w:i/>
                        <w:iCs/>
                        <w:color w:val="C00000"/>
                        <w:sz w:val="36"/>
                        <w:szCs w:val="36"/>
                        <w:rtl/>
                        <w:lang w:bidi="ar-EG"/>
                      </w:rPr>
                      <w:t>.</w:t>
                    </w:r>
                  </w:p>
                </w:txbxContent>
              </v:textbox>
            </v:shape>
            <v:shape id="_x0000_s24598" type="#_x0000_t84" style="position:absolute;left:3240;top:14220;width:1644;height:820" fillcolor="yellow" stroked="f" strokecolor="#df4dae" strokeweight="1pt">
              <v:fill color2="#92d050" rotate="t" focus="-50%" type="gradient"/>
              <v:stroke dashstyle="dash"/>
              <v:shadow color="#868686"/>
              <v:textbox style="mso-next-textbox:#_x0000_s24598">
                <w:txbxContent>
                  <w:p w14:paraId="68D234C9" w14:textId="77777777" w:rsidR="00AE3439" w:rsidRPr="000203AA" w:rsidRDefault="00CF62AF" w:rsidP="00690B2A">
                    <w:pPr>
                      <w:spacing w:before="80"/>
                      <w:jc w:val="center"/>
                      <w:rPr>
                        <w:rFonts w:hint="cs"/>
                        <w:b/>
                        <w:bCs/>
                        <w:i/>
                        <w:iCs/>
                        <w:color w:val="7030A0"/>
                        <w:sz w:val="34"/>
                        <w:szCs w:val="34"/>
                        <w:lang w:bidi="ar-EG"/>
                      </w:rPr>
                    </w:pPr>
                    <w:r w:rsidRPr="000203AA">
                      <w:rPr>
                        <w:rFonts w:hint="cs"/>
                        <w:b/>
                        <w:bCs/>
                        <w:i/>
                        <w:iCs/>
                        <w:color w:val="7030A0"/>
                        <w:sz w:val="34"/>
                        <w:szCs w:val="34"/>
                        <w:rtl/>
                        <w:lang w:bidi="ar-EG"/>
                      </w:rPr>
                      <w:t>السبعينيات</w:t>
                    </w:r>
                  </w:p>
                </w:txbxContent>
              </v:textbox>
            </v:shape>
            <v:shape id="_x0000_s24599" type="#_x0000_t84" style="position:absolute;left:900;top:14220;width:1643;height:820" fillcolor="yellow" stroked="f" strokecolor="#df4dae" strokeweight="1pt">
              <v:fill color2="#92d050" rotate="t" focus="-50%" type="gradient"/>
              <v:stroke dashstyle="dash"/>
              <v:shadow color="#868686"/>
              <v:textbox style="mso-next-textbox:#_x0000_s24599">
                <w:txbxContent>
                  <w:p w14:paraId="5380BCC1" w14:textId="77777777" w:rsidR="00AE3439" w:rsidRPr="000203AA" w:rsidRDefault="00CF62AF" w:rsidP="00690B2A">
                    <w:pPr>
                      <w:spacing w:before="80"/>
                      <w:jc w:val="center"/>
                      <w:rPr>
                        <w:rFonts w:hint="cs"/>
                        <w:b/>
                        <w:bCs/>
                        <w:i/>
                        <w:iCs/>
                        <w:color w:val="7030A0"/>
                        <w:sz w:val="34"/>
                        <w:szCs w:val="34"/>
                        <w:lang w:bidi="ar-EG"/>
                      </w:rPr>
                    </w:pPr>
                    <w:r w:rsidRPr="000203AA">
                      <w:rPr>
                        <w:rFonts w:hint="cs"/>
                        <w:b/>
                        <w:bCs/>
                        <w:i/>
                        <w:iCs/>
                        <w:color w:val="7030A0"/>
                        <w:sz w:val="34"/>
                        <w:szCs w:val="34"/>
                        <w:rtl/>
                        <w:lang w:bidi="ar-EG"/>
                      </w:rPr>
                      <w:t>الستينيات</w:t>
                    </w:r>
                  </w:p>
                </w:txbxContent>
              </v:textbox>
            </v:shape>
            <w10:wrap anchorx="page"/>
          </v:group>
        </w:pict>
      </w:r>
    </w:p>
    <w:p w14:paraId="5BFC752B" w14:textId="77777777" w:rsidR="00592A05" w:rsidRDefault="00F24B5C" w:rsidP="00592A05">
      <w:pPr>
        <w:tabs>
          <w:tab w:val="left" w:pos="2026"/>
        </w:tabs>
        <w:rPr>
          <w:rFonts w:hint="cs"/>
          <w:rtl/>
        </w:rPr>
      </w:pPr>
      <w:r>
        <w:rPr>
          <w:noProof/>
          <w:rtl/>
          <w:lang w:bidi="ar-EG"/>
        </w:rPr>
        <w:pict w14:anchorId="0328DAD4">
          <v:shape id="_x0000_s24781" type="#_x0000_t202" style="position:absolute;left:0;text-align:left;margin-left:172.2pt;margin-top:7.25pt;width:109.7pt;height:82.15pt;z-index:108;mso-wrap-style:none" filled="f" stroked="f" strokecolor="#c0504d" strokeweight="1pt">
            <v:fill rotate="t"/>
            <v:stroke dashstyle="dash"/>
            <v:shadow color="#868686"/>
            <v:textbox style="mso-fit-shape-to-text:t">
              <w:txbxContent>
                <w:p w14:paraId="259D5A83" w14:textId="77777777" w:rsidR="00F24B5C" w:rsidRDefault="0081631D" w:rsidP="00E20D7D">
                  <w:pPr>
                    <w:jc w:val="center"/>
                  </w:pPr>
                  <w:r w:rsidRPr="00652E89">
                    <w:pict w14:anchorId="34E08907">
                      <v:shape id="_x0000_i1042" type="#_x0000_t75" style="width:95.4pt;height:75pt">
                        <v:imagedata r:id="rId21" o:title="imagesCA9I6YZR"/>
                      </v:shape>
                    </w:pict>
                  </w:r>
                </w:p>
              </w:txbxContent>
            </v:textbox>
            <w10:wrap anchorx="page"/>
          </v:shape>
        </w:pict>
      </w:r>
    </w:p>
    <w:p w14:paraId="7F27D440" w14:textId="77777777" w:rsidR="00592A05" w:rsidRDefault="00592A05" w:rsidP="00592A05">
      <w:pPr>
        <w:tabs>
          <w:tab w:val="left" w:pos="2026"/>
        </w:tabs>
        <w:rPr>
          <w:rFonts w:hint="cs"/>
          <w:rtl/>
        </w:rPr>
      </w:pPr>
    </w:p>
    <w:p w14:paraId="36069A8E" w14:textId="77777777" w:rsidR="00592A05" w:rsidRDefault="00592A05" w:rsidP="00592A05">
      <w:pPr>
        <w:tabs>
          <w:tab w:val="left" w:pos="2026"/>
        </w:tabs>
        <w:rPr>
          <w:rFonts w:hint="cs"/>
          <w:rtl/>
        </w:rPr>
      </w:pPr>
    </w:p>
    <w:p w14:paraId="36640471" w14:textId="77777777" w:rsidR="00592A05" w:rsidRDefault="00592A05" w:rsidP="00592A05">
      <w:pPr>
        <w:tabs>
          <w:tab w:val="left" w:pos="2026"/>
        </w:tabs>
        <w:rPr>
          <w:rFonts w:hint="cs"/>
          <w:rtl/>
        </w:rPr>
      </w:pPr>
    </w:p>
    <w:p w14:paraId="360B2823" w14:textId="77777777" w:rsidR="00592A05" w:rsidRDefault="00592A05" w:rsidP="00592A05">
      <w:pPr>
        <w:tabs>
          <w:tab w:val="left" w:pos="2026"/>
        </w:tabs>
        <w:rPr>
          <w:rFonts w:hint="cs"/>
          <w:rtl/>
          <w:lang w:bidi="ar-EG"/>
        </w:rPr>
      </w:pPr>
    </w:p>
    <w:p w14:paraId="650F8C52" w14:textId="77777777" w:rsidR="00592A05" w:rsidRDefault="00592A05" w:rsidP="00592A05">
      <w:pPr>
        <w:tabs>
          <w:tab w:val="left" w:pos="2026"/>
        </w:tabs>
        <w:rPr>
          <w:rFonts w:hint="cs"/>
          <w:rtl/>
          <w:lang w:bidi="ar-EG"/>
        </w:rPr>
      </w:pPr>
    </w:p>
    <w:p w14:paraId="20871C2E" w14:textId="77777777" w:rsidR="00592A05" w:rsidRDefault="00592A05" w:rsidP="00592A05">
      <w:pPr>
        <w:tabs>
          <w:tab w:val="left" w:pos="2026"/>
        </w:tabs>
        <w:rPr>
          <w:rFonts w:hint="cs"/>
          <w:rtl/>
        </w:rPr>
      </w:pPr>
    </w:p>
    <w:p w14:paraId="7A50C3E2" w14:textId="77777777" w:rsidR="00592A05" w:rsidRDefault="00592A05" w:rsidP="00592A05">
      <w:pPr>
        <w:tabs>
          <w:tab w:val="left" w:pos="2026"/>
        </w:tabs>
        <w:rPr>
          <w:rFonts w:hint="cs"/>
          <w:rtl/>
        </w:rPr>
      </w:pPr>
    </w:p>
    <w:p w14:paraId="0777B7A1" w14:textId="77777777" w:rsidR="00933B12" w:rsidRDefault="00933B12" w:rsidP="00592A05">
      <w:pPr>
        <w:tabs>
          <w:tab w:val="left" w:pos="2026"/>
        </w:tabs>
        <w:rPr>
          <w:rFonts w:hint="cs"/>
          <w:rtl/>
          <w:lang w:bidi="ar-EG"/>
        </w:rPr>
      </w:pPr>
    </w:p>
    <w:p w14:paraId="16CC5F27" w14:textId="77777777" w:rsidR="006F527D" w:rsidRDefault="006F527D" w:rsidP="00592A05">
      <w:pPr>
        <w:tabs>
          <w:tab w:val="left" w:pos="2026"/>
        </w:tabs>
        <w:rPr>
          <w:rFonts w:hint="cs"/>
          <w:rtl/>
        </w:rPr>
      </w:pPr>
    </w:p>
    <w:p w14:paraId="396B0F78" w14:textId="77777777" w:rsidR="00592A05" w:rsidRDefault="00592A05" w:rsidP="00592A05">
      <w:pPr>
        <w:tabs>
          <w:tab w:val="left" w:pos="2026"/>
        </w:tabs>
        <w:rPr>
          <w:rFonts w:hint="cs"/>
          <w:rtl/>
        </w:rPr>
      </w:pPr>
    </w:p>
    <w:p w14:paraId="5B3D4030" w14:textId="77777777" w:rsidR="00592A05" w:rsidRDefault="00592A05" w:rsidP="00592A05">
      <w:pPr>
        <w:tabs>
          <w:tab w:val="left" w:pos="2026"/>
        </w:tabs>
        <w:rPr>
          <w:rFonts w:hint="cs"/>
          <w:rtl/>
          <w:lang w:bidi="ar-EG"/>
        </w:rPr>
      </w:pPr>
    </w:p>
    <w:p w14:paraId="57D46A39" w14:textId="77777777" w:rsidR="00592A05" w:rsidRDefault="00592A05" w:rsidP="00592A05">
      <w:pPr>
        <w:tabs>
          <w:tab w:val="left" w:pos="2026"/>
        </w:tabs>
        <w:rPr>
          <w:rFonts w:hint="cs"/>
          <w:rtl/>
        </w:rPr>
      </w:pPr>
    </w:p>
    <w:p w14:paraId="0AFBDF0F" w14:textId="77777777" w:rsidR="00316FBA" w:rsidRDefault="00316FBA" w:rsidP="00592A05">
      <w:pPr>
        <w:tabs>
          <w:tab w:val="left" w:pos="2026"/>
        </w:tabs>
        <w:rPr>
          <w:rFonts w:hint="cs"/>
          <w:rtl/>
        </w:rPr>
      </w:pPr>
    </w:p>
    <w:p w14:paraId="7BA8E776" w14:textId="77777777" w:rsidR="00592A05" w:rsidRDefault="00BB24BE" w:rsidP="00592A05">
      <w:pPr>
        <w:tabs>
          <w:tab w:val="left" w:pos="2026"/>
        </w:tabs>
        <w:rPr>
          <w:rFonts w:hint="cs"/>
          <w:rtl/>
        </w:rPr>
      </w:pPr>
      <w:r>
        <w:rPr>
          <w:noProof/>
          <w:rtl/>
          <w:lang w:bidi="ar-EG"/>
        </w:rPr>
        <w:lastRenderedPageBreak/>
        <w:pict w14:anchorId="515FB581">
          <v:group id="_x0000_s24771" style="position:absolute;left:0;text-align:left;margin-left:-27pt;margin-top:-36pt;width:501.85pt;height:159.5pt;z-index:106" coordorigin="1080,540" coordsize="10037,3190">
            <v:shape id="_x0000_s24772" type="#_x0000_t202" style="position:absolute;left:8640;top:720;width:2463;height:1260;mso-wrap-style:none" filled="f" stroked="f">
              <v:textbox style="mso-next-textbox:#_x0000_s24772">
                <w:txbxContent>
                  <w:p w14:paraId="0ABE7656" w14:textId="77777777" w:rsidR="00BB24BE" w:rsidRDefault="00BB24BE" w:rsidP="00BB24BE">
                    <w:pPr>
                      <w:tabs>
                        <w:tab w:val="left" w:pos="3106"/>
                      </w:tabs>
                    </w:pPr>
                    <w:r>
                      <w:rPr>
                        <w:rFonts w:hint="cs"/>
                        <w:rtl/>
                        <w:lang w:bidi="ar-EG"/>
                      </w:rPr>
                      <w:pict w14:anchorId="24F59AD3">
                        <v:shape id="_x0000_i1043" type="#_x0000_t75" style="width:108.6pt;height:50.4pt">
                          <v:imagedata r:id="rId8" o:title="artico_24_tns"/>
                        </v:shape>
                      </w:pict>
                    </w:r>
                  </w:p>
                </w:txbxContent>
              </v:textbox>
            </v:shape>
            <v:shape id="_x0000_s24773" type="#_x0000_t202" style="position:absolute;left:4680;top:1800;width:2959;height:1329;mso-wrap-style:none" filled="f" stroked="f">
              <v:textbox style="mso-next-textbox:#_x0000_s24773;mso-fit-shape-to-text:t">
                <w:txbxContent>
                  <w:p w14:paraId="3FC23BBC" w14:textId="77777777" w:rsidR="00BB24BE" w:rsidRDefault="00BB24BE" w:rsidP="00BB24BE">
                    <w:pPr>
                      <w:tabs>
                        <w:tab w:val="left" w:pos="3106"/>
                      </w:tabs>
                    </w:pPr>
                    <w:r>
                      <w:rPr>
                        <w:lang w:bidi="ar-EG"/>
                      </w:rPr>
                      <w:pict w14:anchorId="7D415CDA">
                        <v:shape id="_x0000_i1044" type="#_x0000_t75" style="width:133.8pt;height:59.4pt">
                          <v:imagedata r:id="rId9" o:title="280512_14_05_2012_brushes_tns"/>
                        </v:shape>
                      </w:pict>
                    </w:r>
                  </w:p>
                </w:txbxContent>
              </v:textbox>
            </v:shape>
            <v:shape id="_x0000_s24774" type="#_x0000_t176" style="position:absolute;left:4500;top:900;width:3195;height:680" fillcolor="#ffc" strokeweight="2.25pt">
              <v:fill rotate="t" type="gradient"/>
              <v:shadow color="#868686"/>
              <v:textbox style="mso-next-textbox:#_x0000_s24774">
                <w:txbxContent>
                  <w:p w14:paraId="2D8C734A" w14:textId="77777777" w:rsidR="00BB24BE" w:rsidRPr="00305EB9" w:rsidRDefault="00BB24BE" w:rsidP="00F24B5C">
                    <w:pPr>
                      <w:rPr>
                        <w:rFonts w:hint="cs"/>
                        <w:b/>
                        <w:bCs/>
                        <w:color w:val="000080"/>
                        <w:sz w:val="32"/>
                        <w:szCs w:val="32"/>
                        <w:lang w:bidi="ar-EG"/>
                      </w:rPr>
                    </w:pPr>
                    <w:r w:rsidRPr="000C68EF">
                      <w:rPr>
                        <w:rFonts w:hint="cs"/>
                        <w:b/>
                        <w:bCs/>
                        <w:color w:val="000080"/>
                        <w:sz w:val="28"/>
                        <w:szCs w:val="28"/>
                        <w:rtl/>
                        <w:lang w:bidi="ar-EG"/>
                      </w:rPr>
                      <w:t>الموضوع:</w:t>
                    </w:r>
                    <w:r>
                      <w:rPr>
                        <w:rFonts w:hint="cs"/>
                        <w:b/>
                        <w:bCs/>
                        <w:color w:val="000080"/>
                        <w:sz w:val="28"/>
                        <w:szCs w:val="28"/>
                        <w:rtl/>
                        <w:lang w:bidi="ar-EG"/>
                      </w:rPr>
                      <w:t xml:space="preserve"> </w:t>
                    </w:r>
                    <w:r w:rsidR="00F24B5C" w:rsidRPr="004B6AB8">
                      <w:rPr>
                        <w:b/>
                        <w:bCs/>
                        <w:color w:val="FF0000"/>
                        <w:sz w:val="28"/>
                        <w:szCs w:val="28"/>
                        <w:rtl/>
                        <w:lang w:bidi="ar-EG"/>
                      </w:rPr>
                      <w:t xml:space="preserve">الأفاريز </w:t>
                    </w:r>
                    <w:r w:rsidR="00F24B5C" w:rsidRPr="004B6AB8">
                      <w:rPr>
                        <w:b/>
                        <w:bCs/>
                        <w:color w:val="FF0000"/>
                        <w:sz w:val="28"/>
                        <w:szCs w:val="28"/>
                        <w:rtl/>
                        <w:lang w:bidi="ar-EG"/>
                      </w:rPr>
                      <w:t>الزخرفية</w:t>
                    </w:r>
                  </w:p>
                </w:txbxContent>
              </v:textbox>
            </v:shape>
            <v:shape id="_x0000_s24775" type="#_x0000_t172" style="position:absolute;left:1083;top:540;width:2520;height:1260" wrapcoords="14529 2571 11700 2571 11186 5143 12086 6686 2186 7457 1543 7971 1800 10800 129 14914 -129 16714 -129 19543 514 21343 771 21343 2186 21343 2314 21343 3343 19286 8614 19029 21729 16200 22114 12343 22114 9257 21986 7971 21729 6429 15300 2571 14529 2571" adj="6924" fillcolor="blue" strokecolor="blue">
              <v:fill color2="navy" focus="100%" type="gradient"/>
              <v:shadow on="t" color="#99f" opacity="52429f" offset="3pt,3pt"/>
              <v:textpath style="font-family:&quot;Impact&quot;;font-weight:bold;v-text-kern:t" trim="t" fitpath="t" string="ورقة عمل"/>
            </v:shape>
            <v:shape id="_x0000_s24776" type="#_x0000_t176" style="position:absolute;left:1080;top:1980;width:3197;height:680" fillcolor="#ffc" strokeweight="2.25pt">
              <v:fill rotate="t" type="gradient"/>
              <v:shadow color="#868686"/>
              <v:textbox style="mso-next-textbox:#_x0000_s24776">
                <w:txbxContent>
                  <w:p w14:paraId="75A7E3A2" w14:textId="77777777" w:rsidR="00BB24BE" w:rsidRPr="000C68EF" w:rsidRDefault="00BB24BE" w:rsidP="00BB24BE">
                    <w:pPr>
                      <w:rPr>
                        <w:rFonts w:hint="cs"/>
                        <w:b/>
                        <w:bCs/>
                        <w:color w:val="000080"/>
                        <w:sz w:val="28"/>
                        <w:szCs w:val="28"/>
                        <w:lang w:bidi="ar-EG"/>
                      </w:rPr>
                    </w:pPr>
                    <w:r w:rsidRPr="000C68EF">
                      <w:rPr>
                        <w:rFonts w:hint="cs"/>
                        <w:b/>
                        <w:bCs/>
                        <w:color w:val="000080"/>
                        <w:sz w:val="28"/>
                        <w:szCs w:val="28"/>
                        <w:rtl/>
                        <w:lang w:bidi="ar-EG"/>
                      </w:rPr>
                      <w:t xml:space="preserve">الصف: </w:t>
                    </w:r>
                    <w:r w:rsidRPr="001F73FF">
                      <w:rPr>
                        <w:rFonts w:hint="cs"/>
                        <w:b/>
                        <w:bCs/>
                        <w:color w:val="FF0000"/>
                        <w:sz w:val="28"/>
                        <w:szCs w:val="28"/>
                        <w:rtl/>
                        <w:lang w:bidi="ar-EG"/>
                      </w:rPr>
                      <w:t>الأول المتوسط</w:t>
                    </w:r>
                  </w:p>
                </w:txbxContent>
              </v:textbox>
            </v:shape>
            <v:shape id="_x0000_s24777" type="#_x0000_t176" style="position:absolute;left:1080;top:2880;width:3197;height:680" fillcolor="#ffc" strokeweight="2.25pt">
              <v:fill rotate="t" type="gradient"/>
              <v:shadow color="#868686"/>
              <v:textbox style="mso-next-textbox:#_x0000_s24777">
                <w:txbxContent>
                  <w:p w14:paraId="56802718" w14:textId="77777777" w:rsidR="00BB24BE" w:rsidRPr="000C68EF" w:rsidRDefault="00BB24BE" w:rsidP="00BB24BE">
                    <w:pPr>
                      <w:rPr>
                        <w:rFonts w:hint="cs"/>
                        <w:b/>
                        <w:bCs/>
                        <w:color w:val="000080"/>
                        <w:sz w:val="28"/>
                        <w:szCs w:val="28"/>
                        <w:lang w:bidi="ar-EG"/>
                      </w:rPr>
                    </w:pPr>
                    <w:r w:rsidRPr="000C68EF">
                      <w:rPr>
                        <w:rFonts w:hint="cs"/>
                        <w:b/>
                        <w:bCs/>
                        <w:color w:val="000080"/>
                        <w:sz w:val="28"/>
                        <w:szCs w:val="28"/>
                        <w:rtl/>
                        <w:lang w:bidi="ar-EG"/>
                      </w:rPr>
                      <w:t>المادة:</w:t>
                    </w:r>
                    <w:r>
                      <w:rPr>
                        <w:rFonts w:hint="cs"/>
                        <w:b/>
                        <w:bCs/>
                        <w:color w:val="000080"/>
                        <w:sz w:val="28"/>
                        <w:szCs w:val="28"/>
                        <w:rtl/>
                        <w:lang w:bidi="ar-EG"/>
                      </w:rPr>
                      <w:t xml:space="preserve"> </w:t>
                    </w:r>
                    <w:r w:rsidRPr="003F429A">
                      <w:rPr>
                        <w:rFonts w:hint="cs"/>
                        <w:b/>
                        <w:bCs/>
                        <w:color w:val="FF0000"/>
                        <w:rtl/>
                        <w:lang w:bidi="ar-EG"/>
                      </w:rPr>
                      <w:t>التربية الفنية</w:t>
                    </w:r>
                    <w:r>
                      <w:rPr>
                        <w:rFonts w:hint="cs"/>
                        <w:b/>
                        <w:bCs/>
                        <w:color w:val="000080"/>
                        <w:sz w:val="28"/>
                        <w:szCs w:val="28"/>
                        <w:rtl/>
                        <w:lang w:bidi="ar-EG"/>
                      </w:rPr>
                      <w:t xml:space="preserve"> </w:t>
                    </w:r>
                    <w:r w:rsidRPr="006A38DA">
                      <w:rPr>
                        <w:rFonts w:hint="cs"/>
                        <w:b/>
                        <w:bCs/>
                        <w:color w:val="000080"/>
                        <w:rtl/>
                        <w:lang w:bidi="ar-EG"/>
                      </w:rPr>
                      <w:t xml:space="preserve">التاريخ: </w:t>
                    </w:r>
                  </w:p>
                </w:txbxContent>
              </v:textbox>
            </v:shape>
            <v:shape id="_x0000_s24778" type="#_x0000_t176" style="position:absolute;left:7920;top:1980;width:3197;height:680" fillcolor="#ffc" strokeweight="2.25pt">
              <v:fill rotate="t" type="gradient"/>
              <v:shadow color="#868686"/>
              <v:textbox style="mso-next-textbox:#_x0000_s24778">
                <w:txbxContent>
                  <w:p w14:paraId="03B8DDD4" w14:textId="77777777" w:rsidR="00BB24BE" w:rsidRPr="000C68EF" w:rsidRDefault="00BB24BE" w:rsidP="00BB24BE">
                    <w:pPr>
                      <w:rPr>
                        <w:rFonts w:hint="cs"/>
                        <w:b/>
                        <w:bCs/>
                        <w:color w:val="000080"/>
                        <w:sz w:val="28"/>
                        <w:szCs w:val="28"/>
                        <w:lang w:bidi="ar-EG"/>
                      </w:rPr>
                    </w:pPr>
                    <w:r w:rsidRPr="000C68EF">
                      <w:rPr>
                        <w:rFonts w:hint="cs"/>
                        <w:b/>
                        <w:bCs/>
                        <w:color w:val="000080"/>
                        <w:sz w:val="28"/>
                        <w:szCs w:val="28"/>
                        <w:rtl/>
                        <w:lang w:bidi="ar-EG"/>
                      </w:rPr>
                      <w:t xml:space="preserve">اسم </w:t>
                    </w:r>
                    <w:r w:rsidR="00216380">
                      <w:rPr>
                        <w:rFonts w:hint="cs"/>
                        <w:b/>
                        <w:bCs/>
                        <w:color w:val="000080"/>
                        <w:sz w:val="28"/>
                        <w:szCs w:val="28"/>
                        <w:rtl/>
                        <w:lang w:bidi="ar-EG"/>
                      </w:rPr>
                      <w:t>الطالب</w:t>
                    </w:r>
                    <w:r w:rsidRPr="000C68EF">
                      <w:rPr>
                        <w:rFonts w:hint="cs"/>
                        <w:b/>
                        <w:bCs/>
                        <w:color w:val="000080"/>
                        <w:sz w:val="28"/>
                        <w:szCs w:val="28"/>
                        <w:rtl/>
                        <w:lang w:bidi="ar-EG"/>
                      </w:rPr>
                      <w:t>:</w:t>
                    </w:r>
                  </w:p>
                </w:txbxContent>
              </v:textbox>
            </v:shape>
            <v:shape id="_x0000_s24779" type="#_x0000_t202" style="position:absolute;left:9360;top:2700;width:1729;height:1030;mso-wrap-style:none" filled="f" stroked="f">
              <v:textbox style="mso-next-textbox:#_x0000_s24779;mso-fit-shape-to-text:t">
                <w:txbxContent>
                  <w:p w14:paraId="0054B56E" w14:textId="77777777" w:rsidR="00BB24BE" w:rsidRDefault="00BB24BE" w:rsidP="00BB24BE">
                    <w:r>
                      <w:rPr>
                        <w:rFonts w:hint="cs"/>
                        <w:rtl/>
                        <w:lang w:bidi="ar-EG"/>
                      </w:rPr>
                      <w:pict w14:anchorId="4F940CFB">
                        <v:shape id="_x0000_i1045" type="#_x0000_t75" style="width:1in;height:44.4pt">
                          <v:imagedata r:id="rId10" o:title="pencils_color_tns"/>
                        </v:shape>
                      </w:pict>
                    </w:r>
                  </w:p>
                </w:txbxContent>
              </v:textbox>
            </v:shape>
            <w10:wrap anchorx="page"/>
          </v:group>
        </w:pict>
      </w:r>
    </w:p>
    <w:p w14:paraId="19C48FBB" w14:textId="77777777" w:rsidR="00592A05" w:rsidRDefault="00592A05" w:rsidP="00592A05">
      <w:pPr>
        <w:tabs>
          <w:tab w:val="left" w:pos="2026"/>
        </w:tabs>
        <w:rPr>
          <w:rFonts w:hint="cs"/>
          <w:rtl/>
        </w:rPr>
      </w:pPr>
    </w:p>
    <w:p w14:paraId="24CAC823" w14:textId="77777777" w:rsidR="00592A05" w:rsidRDefault="00592A05" w:rsidP="00592A05">
      <w:pPr>
        <w:tabs>
          <w:tab w:val="left" w:pos="2026"/>
        </w:tabs>
        <w:rPr>
          <w:rFonts w:hint="cs"/>
          <w:rtl/>
        </w:rPr>
      </w:pPr>
    </w:p>
    <w:p w14:paraId="126C99F8" w14:textId="77777777" w:rsidR="00592A05" w:rsidRDefault="00592A05" w:rsidP="00592A05">
      <w:pPr>
        <w:tabs>
          <w:tab w:val="left" w:pos="2026"/>
        </w:tabs>
        <w:rPr>
          <w:rFonts w:hint="cs"/>
          <w:rtl/>
        </w:rPr>
      </w:pPr>
    </w:p>
    <w:p w14:paraId="6B5B7BDC" w14:textId="77777777" w:rsidR="00592A05" w:rsidRDefault="00592A05" w:rsidP="00592A05">
      <w:pPr>
        <w:tabs>
          <w:tab w:val="left" w:pos="2026"/>
        </w:tabs>
        <w:rPr>
          <w:rFonts w:hint="cs"/>
          <w:rtl/>
        </w:rPr>
      </w:pPr>
    </w:p>
    <w:p w14:paraId="2FAB8CAD" w14:textId="77777777" w:rsidR="00592A05" w:rsidRDefault="00592A05" w:rsidP="00592A05">
      <w:pPr>
        <w:tabs>
          <w:tab w:val="left" w:pos="2026"/>
        </w:tabs>
        <w:rPr>
          <w:rFonts w:hint="cs"/>
          <w:rtl/>
        </w:rPr>
      </w:pPr>
    </w:p>
    <w:p w14:paraId="63409619" w14:textId="77777777" w:rsidR="00592A05" w:rsidRDefault="00592A05" w:rsidP="00592A05">
      <w:pPr>
        <w:tabs>
          <w:tab w:val="left" w:pos="2026"/>
        </w:tabs>
        <w:rPr>
          <w:rFonts w:hint="cs"/>
          <w:rtl/>
        </w:rPr>
      </w:pPr>
    </w:p>
    <w:p w14:paraId="3FCB2156" w14:textId="77777777" w:rsidR="00592A05" w:rsidRDefault="00592A05" w:rsidP="00592A05">
      <w:pPr>
        <w:tabs>
          <w:tab w:val="left" w:pos="2026"/>
        </w:tabs>
        <w:rPr>
          <w:rFonts w:hint="cs"/>
          <w:rtl/>
        </w:rPr>
      </w:pPr>
    </w:p>
    <w:p w14:paraId="6ECABB6D" w14:textId="77777777" w:rsidR="00592A05" w:rsidRDefault="00BB24BE" w:rsidP="00592A05">
      <w:pPr>
        <w:tabs>
          <w:tab w:val="left" w:pos="2026"/>
        </w:tabs>
        <w:rPr>
          <w:rFonts w:hint="cs"/>
          <w:rtl/>
        </w:rPr>
      </w:pPr>
      <w:r>
        <w:rPr>
          <w:noProof/>
        </w:rPr>
        <w:pict w14:anchorId="5FC3026F">
          <v:shape id="_x0000_s24601" type="#_x0000_t172" style="position:absolute;left:0;text-align:left;margin-left:234pt;margin-top:6.6pt;width:3in;height:54pt;z-index:-58" wrapcoords="20400 300 3075 9600 525 11400 -75 12300 -75 19500 600 21000 750 21000 1125 21000 4500 19500 8925 16800 8850 14700 12450 14700 17550 12000 17475 9900 19500 9900 21675 7500 21675 4200 21525 3300 20850 300 20400 300" fillcolor="#ffc000" strokecolor="#002060">
            <v:shadow color="#868686"/>
            <v:textpath style="font-family:&quot;Arial Black&quot;;font-size:18pt;font-weight:bold;font-style:italic;v-text-kern:t" trim="t" fitpath="t" string="ما المقصود بالتعريف التالي؟"/>
            <w10:wrap type="tight"/>
          </v:shape>
        </w:pict>
      </w:r>
    </w:p>
    <w:p w14:paraId="728546F8" w14:textId="77777777" w:rsidR="00592A05" w:rsidRDefault="00592A05" w:rsidP="00592A05">
      <w:pPr>
        <w:tabs>
          <w:tab w:val="left" w:pos="2026"/>
        </w:tabs>
        <w:rPr>
          <w:rFonts w:hint="cs"/>
          <w:rtl/>
        </w:rPr>
      </w:pPr>
    </w:p>
    <w:p w14:paraId="7E009A64" w14:textId="77777777" w:rsidR="00592A05" w:rsidRDefault="00592A05" w:rsidP="00592A05">
      <w:pPr>
        <w:tabs>
          <w:tab w:val="left" w:pos="2026"/>
        </w:tabs>
        <w:rPr>
          <w:rFonts w:hint="cs"/>
          <w:rtl/>
        </w:rPr>
      </w:pPr>
    </w:p>
    <w:p w14:paraId="782FE9BB" w14:textId="77777777" w:rsidR="00592A05" w:rsidRDefault="00592A05" w:rsidP="00592A05">
      <w:pPr>
        <w:tabs>
          <w:tab w:val="left" w:pos="2026"/>
        </w:tabs>
        <w:rPr>
          <w:rFonts w:hint="cs"/>
          <w:rtl/>
        </w:rPr>
      </w:pPr>
    </w:p>
    <w:p w14:paraId="6126B16E" w14:textId="77777777" w:rsidR="00592A05" w:rsidRDefault="00BB24BE" w:rsidP="00592A05">
      <w:pPr>
        <w:tabs>
          <w:tab w:val="left" w:pos="2026"/>
        </w:tabs>
        <w:rPr>
          <w:rFonts w:hint="cs"/>
          <w:rtl/>
        </w:rPr>
      </w:pPr>
      <w:r>
        <w:rPr>
          <w:rFonts w:hint="cs"/>
          <w:noProof/>
          <w:rtl/>
        </w:rPr>
        <w:pict w14:anchorId="574154BC">
          <v:shape id="_x0000_s24602" type="#_x0000_t106" style="position:absolute;left:0;text-align:left;margin-left:-318.4pt;margin-top:5.4pt;width:301.55pt;height:232.5pt;z-index:64" adj="24651,7706" fillcolor="#ff9" strokecolor="#205867" strokeweight="1.5pt">
            <v:fill color2="#fcf" rotate="t" focus="-50%" type="gradient"/>
            <v:shadow color="#868686"/>
            <v:textbox style="mso-next-textbox:#_x0000_s24602">
              <w:txbxContent>
                <w:p w14:paraId="265DD3A4" w14:textId="77777777" w:rsidR="00BB24BE" w:rsidRDefault="00BE1CDC" w:rsidP="00191D4E">
                  <w:pPr>
                    <w:jc w:val="center"/>
                    <w:rPr>
                      <w:rFonts w:hint="cs"/>
                      <w:b/>
                      <w:bCs/>
                      <w:i/>
                      <w:iCs/>
                      <w:color w:val="002060"/>
                      <w:sz w:val="36"/>
                      <w:szCs w:val="36"/>
                      <w:rtl/>
                      <w:lang w:bidi="ar-EG"/>
                    </w:rPr>
                  </w:pPr>
                  <w:r>
                    <w:rPr>
                      <w:rFonts w:hint="cs"/>
                      <w:b/>
                      <w:bCs/>
                      <w:i/>
                      <w:iCs/>
                      <w:color w:val="002060"/>
                      <w:sz w:val="36"/>
                      <w:szCs w:val="36"/>
                      <w:rtl/>
                      <w:lang w:bidi="ar-EG"/>
                    </w:rPr>
                    <w:t>هو شريط زخرفي يحيط</w:t>
                  </w:r>
                  <w:r w:rsidR="00A5645B">
                    <w:rPr>
                      <w:rFonts w:hint="cs"/>
                      <w:b/>
                      <w:bCs/>
                      <w:i/>
                      <w:iCs/>
                      <w:color w:val="002060"/>
                      <w:sz w:val="36"/>
                      <w:szCs w:val="36"/>
                      <w:rtl/>
                      <w:lang w:bidi="ar-EG"/>
                    </w:rPr>
                    <w:t xml:space="preserve"> بالعقود أو </w:t>
                  </w:r>
                  <w:r w:rsidR="005C74B0" w:rsidRPr="005C74B0">
                    <w:rPr>
                      <w:rFonts w:hint="cs"/>
                      <w:b/>
                      <w:bCs/>
                      <w:i/>
                      <w:iCs/>
                      <w:color w:val="002060"/>
                      <w:sz w:val="36"/>
                      <w:szCs w:val="36"/>
                      <w:rtl/>
                      <w:lang w:bidi="ar-EG"/>
                    </w:rPr>
                    <w:t>بأعل</w:t>
                  </w:r>
                  <w:r w:rsidR="00A5645B">
                    <w:rPr>
                      <w:rFonts w:hint="cs"/>
                      <w:b/>
                      <w:bCs/>
                      <w:i/>
                      <w:iCs/>
                      <w:color w:val="002060"/>
                      <w:sz w:val="36"/>
                      <w:szCs w:val="36"/>
                      <w:rtl/>
                      <w:lang w:bidi="ar-EG"/>
                    </w:rPr>
                    <w:t xml:space="preserve">ى الجدار الخارجي </w:t>
                  </w:r>
                  <w:r w:rsidR="005C74B0" w:rsidRPr="005C74B0">
                    <w:rPr>
                      <w:rFonts w:hint="cs"/>
                      <w:b/>
                      <w:bCs/>
                      <w:i/>
                      <w:iCs/>
                      <w:color w:val="002060"/>
                      <w:sz w:val="36"/>
                      <w:szCs w:val="36"/>
                      <w:rtl/>
                      <w:lang w:bidi="ar-EG"/>
                    </w:rPr>
                    <w:t xml:space="preserve">وقد </w:t>
                  </w:r>
                  <w:r w:rsidR="00DB2AC8">
                    <w:rPr>
                      <w:rFonts w:hint="cs"/>
                      <w:b/>
                      <w:bCs/>
                      <w:i/>
                      <w:iCs/>
                      <w:color w:val="002060"/>
                      <w:sz w:val="36"/>
                      <w:szCs w:val="36"/>
                      <w:rtl/>
                      <w:lang w:bidi="ar-EG"/>
                    </w:rPr>
                    <w:t xml:space="preserve">يبرز </w:t>
                  </w:r>
                  <w:r w:rsidR="00A5645B">
                    <w:rPr>
                      <w:rFonts w:hint="cs"/>
                      <w:b/>
                      <w:bCs/>
                      <w:i/>
                      <w:iCs/>
                      <w:color w:val="002060"/>
                      <w:sz w:val="36"/>
                      <w:szCs w:val="36"/>
                      <w:rtl/>
                      <w:lang w:bidi="ar-EG"/>
                    </w:rPr>
                    <w:t>عنه ويخفف سقوط المطر عليه أ</w:t>
                  </w:r>
                  <w:r w:rsidR="00DB2AC8">
                    <w:rPr>
                      <w:rFonts w:hint="cs"/>
                      <w:b/>
                      <w:bCs/>
                      <w:i/>
                      <w:iCs/>
                      <w:color w:val="002060"/>
                      <w:sz w:val="36"/>
                      <w:szCs w:val="36"/>
                      <w:rtl/>
                      <w:lang w:bidi="ar-EG"/>
                    </w:rPr>
                    <w:t xml:space="preserve">و </w:t>
                  </w:r>
                  <w:r w:rsidR="00A5645B">
                    <w:rPr>
                      <w:rFonts w:hint="cs"/>
                      <w:b/>
                      <w:bCs/>
                      <w:i/>
                      <w:iCs/>
                      <w:color w:val="002060"/>
                      <w:sz w:val="36"/>
                      <w:szCs w:val="36"/>
                      <w:rtl/>
                      <w:lang w:bidi="ar-EG"/>
                    </w:rPr>
                    <w:t>بأعلى حوائط الغرف</w:t>
                  </w:r>
                  <w:r w:rsidR="00BB24BE">
                    <w:rPr>
                      <w:rFonts w:hint="cs"/>
                      <w:b/>
                      <w:bCs/>
                      <w:i/>
                      <w:iCs/>
                      <w:color w:val="002060"/>
                      <w:sz w:val="36"/>
                      <w:szCs w:val="36"/>
                      <w:rtl/>
                      <w:lang w:bidi="ar-EG"/>
                    </w:rPr>
                    <w:t xml:space="preserve"> أو مجموعة</w:t>
                  </w:r>
                  <w:r w:rsidR="00DB2AC8">
                    <w:rPr>
                      <w:rFonts w:hint="cs"/>
                      <w:b/>
                      <w:bCs/>
                      <w:i/>
                      <w:iCs/>
                      <w:color w:val="002060"/>
                      <w:sz w:val="36"/>
                      <w:szCs w:val="36"/>
                      <w:rtl/>
                      <w:lang w:bidi="ar-EG"/>
                    </w:rPr>
                    <w:t xml:space="preserve"> </w:t>
                  </w:r>
                  <w:r w:rsidR="005C74B0" w:rsidRPr="005C74B0">
                    <w:rPr>
                      <w:rFonts w:hint="cs"/>
                      <w:b/>
                      <w:bCs/>
                      <w:i/>
                      <w:iCs/>
                      <w:color w:val="002060"/>
                      <w:sz w:val="36"/>
                      <w:szCs w:val="36"/>
                      <w:rtl/>
                      <w:lang w:bidi="ar-EG"/>
                    </w:rPr>
                    <w:t>شر</w:t>
                  </w:r>
                  <w:r w:rsidR="00DB2AC8">
                    <w:rPr>
                      <w:rFonts w:hint="cs"/>
                      <w:b/>
                      <w:bCs/>
                      <w:i/>
                      <w:iCs/>
                      <w:color w:val="002060"/>
                      <w:sz w:val="36"/>
                      <w:szCs w:val="36"/>
                      <w:rtl/>
                      <w:lang w:bidi="ar-EG"/>
                    </w:rPr>
                    <w:t xml:space="preserve">فات مسننة تحيط بأسوار </w:t>
                  </w:r>
                  <w:r w:rsidR="00A5645B">
                    <w:rPr>
                      <w:rFonts w:hint="cs"/>
                      <w:b/>
                      <w:bCs/>
                      <w:i/>
                      <w:iCs/>
                      <w:color w:val="002060"/>
                      <w:sz w:val="36"/>
                      <w:szCs w:val="36"/>
                      <w:rtl/>
                      <w:lang w:bidi="ar-EG"/>
                    </w:rPr>
                    <w:t>المساجد و</w:t>
                  </w:r>
                  <w:r w:rsidR="005C74B0" w:rsidRPr="005C74B0">
                    <w:rPr>
                      <w:rFonts w:hint="cs"/>
                      <w:b/>
                      <w:bCs/>
                      <w:i/>
                      <w:iCs/>
                      <w:color w:val="002060"/>
                      <w:sz w:val="36"/>
                      <w:szCs w:val="36"/>
                      <w:rtl/>
                      <w:lang w:bidi="ar-EG"/>
                    </w:rPr>
                    <w:t>القصور</w:t>
                  </w:r>
                  <w:r w:rsidR="00BB24BE">
                    <w:rPr>
                      <w:rFonts w:hint="cs"/>
                      <w:b/>
                      <w:bCs/>
                      <w:i/>
                      <w:iCs/>
                      <w:color w:val="002060"/>
                      <w:sz w:val="36"/>
                      <w:szCs w:val="36"/>
                      <w:rtl/>
                      <w:lang w:bidi="ar-EG"/>
                    </w:rPr>
                    <w:t>.</w:t>
                  </w:r>
                </w:p>
                <w:p w14:paraId="788D06C7" w14:textId="77777777" w:rsidR="005C74B0" w:rsidRPr="00A5645B" w:rsidRDefault="00A5645B" w:rsidP="00DB2AC8">
                  <w:pPr>
                    <w:jc w:val="center"/>
                    <w:rPr>
                      <w:rFonts w:hint="cs"/>
                      <w:b/>
                      <w:bCs/>
                      <w:i/>
                      <w:iCs/>
                      <w:color w:val="002060"/>
                      <w:sz w:val="36"/>
                      <w:szCs w:val="36"/>
                      <w:lang w:bidi="ar-EG"/>
                    </w:rPr>
                  </w:pPr>
                  <w:r>
                    <w:rPr>
                      <w:rFonts w:hint="cs"/>
                      <w:b/>
                      <w:bCs/>
                      <w:i/>
                      <w:iCs/>
                      <w:color w:val="002060"/>
                      <w:sz w:val="36"/>
                      <w:szCs w:val="36"/>
                      <w:rtl/>
                      <w:lang w:bidi="ar-EG"/>
                    </w:rPr>
                    <w:t xml:space="preserve"> </w:t>
                  </w:r>
                  <w:r w:rsidR="00172909" w:rsidRPr="00172909">
                    <w:rPr>
                      <w:rFonts w:hint="cs"/>
                      <w:b/>
                      <w:bCs/>
                      <w:i/>
                      <w:iCs/>
                      <w:color w:val="C00000"/>
                      <w:sz w:val="36"/>
                      <w:szCs w:val="36"/>
                      <w:rtl/>
                      <w:lang w:bidi="ar-EG"/>
                    </w:rPr>
                    <w:t>(</w:t>
                  </w:r>
                  <w:r w:rsidR="00172909" w:rsidRPr="00BB24BE">
                    <w:rPr>
                      <w:rFonts w:hint="cs"/>
                      <w:color w:val="002060"/>
                      <w:rtl/>
                      <w:lang w:bidi="ar-EG"/>
                    </w:rPr>
                    <w:t>......</w:t>
                  </w:r>
                  <w:r w:rsidR="00BB24BE">
                    <w:rPr>
                      <w:rFonts w:hint="cs"/>
                      <w:color w:val="002060"/>
                      <w:rtl/>
                      <w:lang w:bidi="ar-EG"/>
                    </w:rPr>
                    <w:t>..............................</w:t>
                  </w:r>
                  <w:r w:rsidR="00172909" w:rsidRPr="00BB24BE">
                    <w:rPr>
                      <w:rFonts w:hint="cs"/>
                      <w:color w:val="002060"/>
                      <w:rtl/>
                      <w:lang w:bidi="ar-EG"/>
                    </w:rPr>
                    <w:t>......</w:t>
                  </w:r>
                  <w:r w:rsidR="00172909" w:rsidRPr="00172909">
                    <w:rPr>
                      <w:rFonts w:hint="cs"/>
                      <w:b/>
                      <w:bCs/>
                      <w:i/>
                      <w:iCs/>
                      <w:color w:val="C00000"/>
                      <w:sz w:val="36"/>
                      <w:szCs w:val="36"/>
                      <w:rtl/>
                      <w:lang w:bidi="ar-EG"/>
                    </w:rPr>
                    <w:t>)</w:t>
                  </w:r>
                </w:p>
              </w:txbxContent>
            </v:textbox>
            <w10:wrap anchorx="page"/>
          </v:shape>
        </w:pict>
      </w:r>
    </w:p>
    <w:p w14:paraId="2471A49A" w14:textId="77777777" w:rsidR="00592A05" w:rsidRDefault="00592A05" w:rsidP="00592A05">
      <w:pPr>
        <w:tabs>
          <w:tab w:val="left" w:pos="2026"/>
        </w:tabs>
        <w:rPr>
          <w:rFonts w:hint="cs"/>
          <w:rtl/>
        </w:rPr>
      </w:pPr>
    </w:p>
    <w:p w14:paraId="36C4610B" w14:textId="77777777" w:rsidR="00592A05" w:rsidRDefault="00592A05" w:rsidP="00592A05">
      <w:pPr>
        <w:tabs>
          <w:tab w:val="left" w:pos="2026"/>
        </w:tabs>
        <w:rPr>
          <w:rFonts w:hint="cs"/>
          <w:rtl/>
        </w:rPr>
      </w:pPr>
    </w:p>
    <w:p w14:paraId="26CBA635" w14:textId="77777777" w:rsidR="00592A05" w:rsidRDefault="00106582" w:rsidP="00592A05">
      <w:pPr>
        <w:tabs>
          <w:tab w:val="left" w:pos="2026"/>
        </w:tabs>
        <w:rPr>
          <w:rFonts w:hint="cs"/>
          <w:rtl/>
        </w:rPr>
      </w:pPr>
      <w:r>
        <w:rPr>
          <w:rFonts w:hint="cs"/>
          <w:noProof/>
          <w:rtl/>
        </w:rPr>
        <w:pict w14:anchorId="005C862B">
          <v:shape id="_x0000_s24603" type="#_x0000_t202" style="position:absolute;left:0;text-align:left;margin-left:352.65pt;margin-top:12pt;width:109.65pt;height:117.45pt;z-index:65;mso-wrap-style:none" filled="f" stroked="f" strokecolor="#c0504d" strokeweight="1pt">
            <v:fill rotate="t"/>
            <v:stroke dashstyle="dash"/>
            <v:shadow color="#868686"/>
            <v:textbox style="mso-next-textbox:#_x0000_s24603;mso-fit-shape-to-text:t">
              <w:txbxContent>
                <w:p w14:paraId="42CD2B71" w14:textId="77777777" w:rsidR="0003661E" w:rsidRDefault="00AD0B37">
                  <w:r w:rsidRPr="0003661E">
                    <w:pict w14:anchorId="7DC2E7B3">
                      <v:shape id="_x0000_i1046" type="#_x0000_t75" style="width:95.4pt;height:110.4pt">
                        <v:imagedata r:id="rId22" o:title="hhgt"/>
                      </v:shape>
                    </w:pict>
                  </w:r>
                </w:p>
              </w:txbxContent>
            </v:textbox>
            <w10:wrap anchorx="page"/>
          </v:shape>
        </w:pict>
      </w:r>
    </w:p>
    <w:p w14:paraId="6DB41678" w14:textId="77777777" w:rsidR="00592A05" w:rsidRDefault="00592A05" w:rsidP="00592A05">
      <w:pPr>
        <w:tabs>
          <w:tab w:val="left" w:pos="2026"/>
        </w:tabs>
        <w:rPr>
          <w:rFonts w:hint="cs"/>
          <w:rtl/>
        </w:rPr>
      </w:pPr>
    </w:p>
    <w:p w14:paraId="30CEE3EB" w14:textId="77777777" w:rsidR="00592A05" w:rsidRDefault="00592A05" w:rsidP="00592A05">
      <w:pPr>
        <w:tabs>
          <w:tab w:val="left" w:pos="2026"/>
        </w:tabs>
        <w:rPr>
          <w:rFonts w:hint="cs"/>
          <w:rtl/>
        </w:rPr>
      </w:pPr>
    </w:p>
    <w:p w14:paraId="0C0A7E9F" w14:textId="77777777" w:rsidR="00592A05" w:rsidRDefault="00592A05" w:rsidP="00592A05">
      <w:pPr>
        <w:tabs>
          <w:tab w:val="left" w:pos="2026"/>
        </w:tabs>
        <w:rPr>
          <w:rFonts w:hint="cs"/>
          <w:rtl/>
        </w:rPr>
      </w:pPr>
    </w:p>
    <w:p w14:paraId="09A861D9" w14:textId="77777777" w:rsidR="00592A05" w:rsidRDefault="00592A05" w:rsidP="00592A05">
      <w:pPr>
        <w:tabs>
          <w:tab w:val="left" w:pos="2026"/>
        </w:tabs>
        <w:rPr>
          <w:rFonts w:hint="cs"/>
          <w:rtl/>
        </w:rPr>
      </w:pPr>
    </w:p>
    <w:p w14:paraId="1BBE6B45" w14:textId="77777777" w:rsidR="00592A05" w:rsidRDefault="00592A05" w:rsidP="00592A05">
      <w:pPr>
        <w:tabs>
          <w:tab w:val="left" w:pos="2026"/>
        </w:tabs>
        <w:rPr>
          <w:rFonts w:hint="cs"/>
          <w:rtl/>
        </w:rPr>
      </w:pPr>
    </w:p>
    <w:p w14:paraId="7325FAB3" w14:textId="77777777" w:rsidR="00592A05" w:rsidRDefault="00592A05" w:rsidP="00592A05">
      <w:pPr>
        <w:tabs>
          <w:tab w:val="left" w:pos="2026"/>
        </w:tabs>
        <w:rPr>
          <w:rFonts w:hint="cs"/>
          <w:rtl/>
        </w:rPr>
      </w:pPr>
    </w:p>
    <w:p w14:paraId="130F8D8E" w14:textId="77777777" w:rsidR="00592A05" w:rsidRDefault="00592A05" w:rsidP="00592A05">
      <w:pPr>
        <w:tabs>
          <w:tab w:val="left" w:pos="2026"/>
        </w:tabs>
        <w:rPr>
          <w:rFonts w:hint="cs"/>
          <w:rtl/>
        </w:rPr>
      </w:pPr>
    </w:p>
    <w:p w14:paraId="56B6430C" w14:textId="77777777" w:rsidR="00592A05" w:rsidRDefault="00592A05" w:rsidP="00592A05">
      <w:pPr>
        <w:tabs>
          <w:tab w:val="left" w:pos="2026"/>
        </w:tabs>
        <w:rPr>
          <w:rFonts w:hint="cs"/>
          <w:rtl/>
        </w:rPr>
      </w:pPr>
    </w:p>
    <w:p w14:paraId="2937019F" w14:textId="77777777" w:rsidR="00592A05" w:rsidRDefault="00592A05" w:rsidP="00592A05">
      <w:pPr>
        <w:tabs>
          <w:tab w:val="left" w:pos="2026"/>
        </w:tabs>
        <w:rPr>
          <w:rFonts w:hint="cs"/>
          <w:rtl/>
        </w:rPr>
      </w:pPr>
    </w:p>
    <w:p w14:paraId="3E45F792" w14:textId="77777777" w:rsidR="00592A05" w:rsidRDefault="00592A05" w:rsidP="00592A05">
      <w:pPr>
        <w:tabs>
          <w:tab w:val="left" w:pos="2026"/>
        </w:tabs>
        <w:rPr>
          <w:rFonts w:hint="cs"/>
          <w:rtl/>
        </w:rPr>
      </w:pPr>
    </w:p>
    <w:p w14:paraId="1D376878" w14:textId="77777777" w:rsidR="00592A05" w:rsidRDefault="00592A05" w:rsidP="00592A05">
      <w:pPr>
        <w:tabs>
          <w:tab w:val="left" w:pos="2026"/>
        </w:tabs>
        <w:rPr>
          <w:rFonts w:hint="cs"/>
          <w:rtl/>
        </w:rPr>
      </w:pPr>
    </w:p>
    <w:p w14:paraId="71AF818F" w14:textId="77777777" w:rsidR="003E3D88" w:rsidRDefault="003E3D88" w:rsidP="00592A05">
      <w:pPr>
        <w:tabs>
          <w:tab w:val="left" w:pos="2026"/>
        </w:tabs>
        <w:rPr>
          <w:rFonts w:hint="cs"/>
          <w:rtl/>
          <w:lang w:bidi="ar-EG"/>
        </w:rPr>
      </w:pPr>
    </w:p>
    <w:p w14:paraId="750A2D1A" w14:textId="77777777" w:rsidR="003E3D88" w:rsidRDefault="00BA55B2" w:rsidP="00592A05">
      <w:pPr>
        <w:tabs>
          <w:tab w:val="left" w:pos="2026"/>
        </w:tabs>
        <w:rPr>
          <w:rFonts w:hint="cs"/>
          <w:rtl/>
        </w:rPr>
      </w:pPr>
      <w:r>
        <w:rPr>
          <w:noProof/>
        </w:rPr>
        <w:pict w14:anchorId="7893D93D">
          <v:shape id="_x0000_s24354" type="#_x0000_t75" style="position:absolute;left:0;text-align:left;margin-left:-376.6pt;margin-top:4.95pt;width:99.7pt;height:249pt;z-index:22">
            <v:imagedata r:id="rId23" o:title="MCBL00021_0000[1]"/>
          </v:shape>
        </w:pict>
      </w:r>
    </w:p>
    <w:p w14:paraId="22713CDA" w14:textId="77777777" w:rsidR="006F419D" w:rsidRDefault="006F419D" w:rsidP="006F419D">
      <w:pPr>
        <w:tabs>
          <w:tab w:val="left" w:pos="2026"/>
        </w:tabs>
        <w:rPr>
          <w:rtl/>
        </w:rPr>
      </w:pPr>
    </w:p>
    <w:p w14:paraId="6D383B27" w14:textId="77777777" w:rsidR="00592A05" w:rsidRDefault="00191D4E" w:rsidP="00592A05">
      <w:pPr>
        <w:tabs>
          <w:tab w:val="left" w:pos="2026"/>
        </w:tabs>
        <w:rPr>
          <w:rFonts w:hint="cs"/>
          <w:rtl/>
        </w:rPr>
      </w:pPr>
      <w:r>
        <w:rPr>
          <w:noProof/>
        </w:rPr>
        <w:pict w14:anchorId="5B01ED26">
          <v:shape id="_x0000_s24604" type="#_x0000_t136" style="position:absolute;left:0;text-align:left;margin-left:92.15pt;margin-top:.5pt;width:366.85pt;height:23pt;z-index:-55" wrapcoords="8658 0 353 697 44 11148 221 11148 -88 14632 44 19510 4506 22297 4506 22994 7642 22994 7818 22994 17890 22297 21733 19510 21733 2787 21379 2090 17271 0 8658 0" fillcolor="#060" strokecolor="#002060" strokeweight=".5pt">
            <v:fill r:id="rId24" o:title="رخام أخضر" rotate="t" type="tile"/>
            <v:shadow on="t" opacity="52429f"/>
            <v:textpath style="font-family:&quot;Arial Black&quot;;font-size:18pt;font-weight:bold;font-style:italic;v-text-kern:t" trim="t" fitpath="t" string="اختر الكلمة المناسبة وضعها في الفراغ المناسب:"/>
            <w10:wrap type="tight"/>
          </v:shape>
        </w:pict>
      </w:r>
    </w:p>
    <w:p w14:paraId="21423DB5" w14:textId="77777777" w:rsidR="00386452" w:rsidRDefault="00386452" w:rsidP="00592A05">
      <w:pPr>
        <w:tabs>
          <w:tab w:val="left" w:pos="2026"/>
        </w:tabs>
        <w:rPr>
          <w:rFonts w:hint="cs"/>
          <w:rtl/>
        </w:rPr>
      </w:pPr>
    </w:p>
    <w:p w14:paraId="05460A05" w14:textId="77777777" w:rsidR="00386452" w:rsidRDefault="008A09AD" w:rsidP="00592A05">
      <w:pPr>
        <w:tabs>
          <w:tab w:val="left" w:pos="2026"/>
        </w:tabs>
        <w:rPr>
          <w:rFonts w:hint="cs"/>
          <w:rtl/>
        </w:rPr>
      </w:pPr>
      <w:r>
        <w:rPr>
          <w:noProof/>
          <w:rtl/>
          <w:lang w:bidi="ar-EG"/>
        </w:rPr>
        <w:pict w14:anchorId="73F3B9EC">
          <v:group id="_x0000_s24792" style="position:absolute;left:0;text-align:left;margin-left:2in;margin-top:8.45pt;width:324pt;height:225pt;z-index:67" coordorigin="4320,10440" coordsize="6480,4740">
            <v:shapetype id="_x0000_t115" coordsize="21600,21600" o:spt="115" path="m,20465v810,317,1620,452,2397,725c3077,21325,3790,21417,4405,21597v1620,,2202,-180,2657,-272c7580,21280,8002,21010,8455,20917v422,-135,810,-405,1327,-542c10205,20150,10657,19967,11080,19742v517,-182,970,-407,1425,-590c13087,19017,13605,18745,14255,18610v615,-180,1262,-318,1942,-408c16975,18202,17785,18022,18595,18022r,-1670l19192,16252r808,l20000,14467r722,-75l21597,14392,21597,,2972,r,1815l1532,1815r,1860l,3675,,20465xem1532,3675nfl18595,3675r,12677em2972,1815nfl20000,1815r,12652e">
              <v:stroke joinstyle="miter"/>
              <v:path o:extrusionok="f" o:connecttype="custom" o:connectlocs="10800,0;0,10800;10800,19890;21600,10800" textboxrect="0,3675,18595,18022"/>
            </v:shapetype>
            <v:shape id="_x0000_s24605" type="#_x0000_t115" style="position:absolute;left:4320;top:11520;width:6480;height:3660;flip:x y" fillcolor="#ffc" strokecolor="#205867" strokeweight="1.75pt">
              <v:fill r:id="rId25" o:title="Stationery" color2="#d6e3bc" rotate="t" type="tile"/>
              <v:shadow color="#868686"/>
              <v:textbox style="mso-next-textbox:#_x0000_s24605">
                <w:txbxContent>
                  <w:p w14:paraId="47920EC7" w14:textId="77777777" w:rsidR="003201F8" w:rsidRDefault="003201F8" w:rsidP="00AB4914">
                    <w:pPr>
                      <w:numPr>
                        <w:ilvl w:val="0"/>
                        <w:numId w:val="30"/>
                      </w:numPr>
                      <w:rPr>
                        <w:rFonts w:hint="cs"/>
                        <w:b/>
                        <w:bCs/>
                        <w:color w:val="7030A0"/>
                        <w:sz w:val="36"/>
                        <w:szCs w:val="36"/>
                        <w:lang w:bidi="ar-EG"/>
                      </w:rPr>
                    </w:pPr>
                    <w:r w:rsidRPr="00AB4914">
                      <w:rPr>
                        <w:b/>
                        <w:bCs/>
                        <w:color w:val="7030A0"/>
                        <w:sz w:val="36"/>
                        <w:szCs w:val="36"/>
                        <w:rtl/>
                        <w:lang w:bidi="ar-EG"/>
                      </w:rPr>
                      <w:t xml:space="preserve">يوجد </w:t>
                    </w:r>
                    <w:r w:rsidRPr="00AD0B37">
                      <w:rPr>
                        <w:b/>
                        <w:bCs/>
                        <w:color w:val="7030A0"/>
                        <w:sz w:val="36"/>
                        <w:szCs w:val="36"/>
                        <w:rtl/>
                        <w:lang w:bidi="ar-EG"/>
                      </w:rPr>
                      <w:t>بالمسجد</w:t>
                    </w:r>
                    <w:r w:rsidRPr="00AB4914">
                      <w:rPr>
                        <w:b/>
                        <w:bCs/>
                        <w:color w:val="7030A0"/>
                        <w:sz w:val="36"/>
                        <w:szCs w:val="36"/>
                        <w:rtl/>
                        <w:lang w:bidi="ar-EG"/>
                      </w:rPr>
                      <w:t xml:space="preserve"> المكي </w:t>
                    </w:r>
                    <w:r w:rsidRPr="00AD0B37">
                      <w:rPr>
                        <w:color w:val="7030A0"/>
                        <w:rtl/>
                        <w:lang w:bidi="ar-EG"/>
                      </w:rPr>
                      <w:t>....</w:t>
                    </w:r>
                    <w:r w:rsidR="00AB4914" w:rsidRPr="00AD0B37">
                      <w:rPr>
                        <w:rFonts w:hint="cs"/>
                        <w:color w:val="7030A0"/>
                        <w:rtl/>
                        <w:lang w:bidi="ar-EG"/>
                      </w:rPr>
                      <w:t>....................</w:t>
                    </w:r>
                    <w:r w:rsidRPr="00AD0B37">
                      <w:rPr>
                        <w:color w:val="7030A0"/>
                        <w:rtl/>
                        <w:lang w:bidi="ar-EG"/>
                      </w:rPr>
                      <w:t>..</w:t>
                    </w:r>
                    <w:r w:rsidR="00E16831" w:rsidRPr="00AD0B37">
                      <w:rPr>
                        <w:color w:val="7030A0"/>
                        <w:rtl/>
                        <w:lang w:bidi="ar-EG"/>
                      </w:rPr>
                      <w:t>..</w:t>
                    </w:r>
                    <w:r w:rsidR="00AB4914">
                      <w:rPr>
                        <w:color w:val="7030A0"/>
                        <w:sz w:val="36"/>
                        <w:szCs w:val="36"/>
                        <w:lang w:bidi="ar-EG"/>
                      </w:rPr>
                      <w:t xml:space="preserve"> </w:t>
                    </w:r>
                    <w:r w:rsidRPr="00AB4914">
                      <w:rPr>
                        <w:b/>
                        <w:bCs/>
                        <w:color w:val="7030A0"/>
                        <w:sz w:val="36"/>
                        <w:szCs w:val="36"/>
                        <w:rtl/>
                        <w:lang w:bidi="ar-EG"/>
                      </w:rPr>
                      <w:t>أعمدة من الرخام</w:t>
                    </w:r>
                    <w:r w:rsidR="00BB24BE" w:rsidRPr="00AB4914">
                      <w:rPr>
                        <w:b/>
                        <w:bCs/>
                        <w:color w:val="7030A0"/>
                        <w:sz w:val="36"/>
                        <w:szCs w:val="36"/>
                        <w:rtl/>
                        <w:lang w:bidi="ar-EG"/>
                      </w:rPr>
                      <w:t>.</w:t>
                    </w:r>
                  </w:p>
                  <w:p w14:paraId="494DBF36" w14:textId="77777777" w:rsidR="00DE32F3" w:rsidRPr="00DE32F3" w:rsidRDefault="00DE32F3" w:rsidP="00DE32F3">
                    <w:pPr>
                      <w:ind w:left="360"/>
                      <w:rPr>
                        <w:rFonts w:hint="cs"/>
                        <w:b/>
                        <w:bCs/>
                        <w:color w:val="7030A0"/>
                        <w:lang w:bidi="ar-EG"/>
                      </w:rPr>
                    </w:pPr>
                  </w:p>
                  <w:p w14:paraId="46AD4911" w14:textId="77777777" w:rsidR="003201F8" w:rsidRPr="00AB4914" w:rsidRDefault="00BE1CDC" w:rsidP="00AB4914">
                    <w:pPr>
                      <w:numPr>
                        <w:ilvl w:val="0"/>
                        <w:numId w:val="30"/>
                      </w:numPr>
                      <w:tabs>
                        <w:tab w:val="clear" w:pos="720"/>
                        <w:tab w:val="num" w:pos="490"/>
                      </w:tabs>
                      <w:rPr>
                        <w:rFonts w:cs="Monotype Koufi" w:hint="cs"/>
                        <w:b/>
                        <w:bCs/>
                        <w:color w:val="7030A0"/>
                        <w:sz w:val="36"/>
                        <w:szCs w:val="36"/>
                        <w:lang w:bidi="ar-EG"/>
                      </w:rPr>
                    </w:pPr>
                    <w:r>
                      <w:rPr>
                        <w:b/>
                        <w:bCs/>
                        <w:color w:val="7030A0"/>
                        <w:sz w:val="36"/>
                        <w:szCs w:val="36"/>
                        <w:rtl/>
                        <w:lang w:bidi="ar-EG"/>
                      </w:rPr>
                      <w:t>أمر الخليفة العباس</w:t>
                    </w:r>
                    <w:r>
                      <w:rPr>
                        <w:rFonts w:hint="cs"/>
                        <w:b/>
                        <w:bCs/>
                        <w:color w:val="7030A0"/>
                        <w:sz w:val="36"/>
                        <w:szCs w:val="36"/>
                        <w:rtl/>
                        <w:lang w:bidi="ar-EG"/>
                      </w:rPr>
                      <w:t>ي</w:t>
                    </w:r>
                    <w:r w:rsidR="003201F8" w:rsidRPr="00AB4914">
                      <w:rPr>
                        <w:color w:val="7030A0"/>
                        <w:sz w:val="36"/>
                        <w:szCs w:val="36"/>
                        <w:rtl/>
                        <w:lang w:bidi="ar-EG"/>
                      </w:rPr>
                      <w:t xml:space="preserve"> </w:t>
                    </w:r>
                    <w:r w:rsidR="003201F8" w:rsidRPr="00AD0B37">
                      <w:rPr>
                        <w:color w:val="7030A0"/>
                        <w:rtl/>
                        <w:lang w:bidi="ar-EG"/>
                      </w:rPr>
                      <w:t>....</w:t>
                    </w:r>
                    <w:r w:rsidR="00AB4914" w:rsidRPr="00AD0B37">
                      <w:rPr>
                        <w:rFonts w:hint="cs"/>
                        <w:color w:val="7030A0"/>
                        <w:rtl/>
                        <w:lang w:bidi="ar-EG"/>
                      </w:rPr>
                      <w:t>.........</w:t>
                    </w:r>
                    <w:r w:rsidR="00AB4914" w:rsidRPr="00AD0B37">
                      <w:rPr>
                        <w:color w:val="7030A0"/>
                        <w:rtl/>
                        <w:lang w:bidi="ar-EG"/>
                      </w:rPr>
                      <w:t>......</w:t>
                    </w:r>
                    <w:r w:rsidR="0051488D" w:rsidRPr="00AB4914">
                      <w:rPr>
                        <w:b/>
                        <w:bCs/>
                        <w:color w:val="7030A0"/>
                        <w:sz w:val="36"/>
                        <w:szCs w:val="36"/>
                        <w:rtl/>
                        <w:lang w:bidi="ar-EG"/>
                      </w:rPr>
                      <w:t xml:space="preserve"> </w:t>
                    </w:r>
                    <w:r w:rsidR="003201F8" w:rsidRPr="00AB4914">
                      <w:rPr>
                        <w:b/>
                        <w:bCs/>
                        <w:color w:val="7030A0"/>
                        <w:sz w:val="36"/>
                        <w:szCs w:val="36"/>
                        <w:rtl/>
                        <w:lang w:bidi="ar-EG"/>
                      </w:rPr>
                      <w:t>بتوسعة الحرم المكي</w:t>
                    </w:r>
                    <w:r w:rsidR="00BB24BE" w:rsidRPr="00AB4914">
                      <w:rPr>
                        <w:b/>
                        <w:bCs/>
                        <w:color w:val="7030A0"/>
                        <w:sz w:val="36"/>
                        <w:szCs w:val="36"/>
                        <w:rtl/>
                        <w:lang w:bidi="ar-EG"/>
                      </w:rPr>
                      <w:t>.</w:t>
                    </w:r>
                  </w:p>
                </w:txbxContent>
              </v:textbox>
            </v:shape>
            <v:shape id="_x0000_s24606" type="#_x0000_t132" style="position:absolute;left:4320;top:10440;width:2226;height:860" fillcolor="yellow" strokecolor="#f06" strokeweight="1pt">
              <v:fill color2="#cba9e5" rotate="t" focus="-50%" type="gradient"/>
              <v:shadow color="#868686"/>
              <v:textbox style="mso-next-textbox:#_x0000_s24606">
                <w:txbxContent>
                  <w:p w14:paraId="1DC25E5C" w14:textId="77777777" w:rsidR="0051488D" w:rsidRPr="00191D4E" w:rsidRDefault="00191D4E" w:rsidP="0051488D">
                    <w:pPr>
                      <w:jc w:val="center"/>
                      <w:rPr>
                        <w:rFonts w:hint="cs"/>
                        <w:b/>
                        <w:bCs/>
                        <w:i/>
                        <w:iCs/>
                        <w:color w:val="7030A0"/>
                        <w:sz w:val="34"/>
                        <w:szCs w:val="34"/>
                        <w:lang w:bidi="ar-EG"/>
                      </w:rPr>
                    </w:pPr>
                    <w:r>
                      <w:rPr>
                        <w:rFonts w:hint="cs"/>
                        <w:b/>
                        <w:bCs/>
                        <w:i/>
                        <w:iCs/>
                        <w:color w:val="7030A0"/>
                        <w:sz w:val="34"/>
                        <w:szCs w:val="34"/>
                        <w:rtl/>
                        <w:lang w:bidi="ar-EG"/>
                      </w:rPr>
                      <w:t>ثلاث</w:t>
                    </w:r>
                    <w:r w:rsidR="00106582">
                      <w:rPr>
                        <w:rFonts w:hint="cs"/>
                        <w:b/>
                        <w:bCs/>
                        <w:i/>
                        <w:iCs/>
                        <w:color w:val="7030A0"/>
                        <w:sz w:val="34"/>
                        <w:szCs w:val="34"/>
                        <w:rtl/>
                        <w:lang w:bidi="ar-EG"/>
                      </w:rPr>
                      <w:t>ة</w:t>
                    </w:r>
                  </w:p>
                </w:txbxContent>
              </v:textbox>
            </v:shape>
            <v:shape id="_x0000_s24607" type="#_x0000_t132" style="position:absolute;left:8460;top:10440;width:2226;height:860" fillcolor="yellow" strokecolor="#f06" strokeweight="1pt">
              <v:fill color2="#cba9e5" rotate="t" focus="-50%" type="gradient"/>
              <v:shadow color="#868686"/>
              <v:textbox style="mso-next-textbox:#_x0000_s24607">
                <w:txbxContent>
                  <w:p w14:paraId="45E573C2" w14:textId="77777777" w:rsidR="0051488D" w:rsidRPr="00191D4E" w:rsidRDefault="0051488D" w:rsidP="0051488D">
                    <w:pPr>
                      <w:jc w:val="center"/>
                      <w:rPr>
                        <w:rFonts w:hint="cs"/>
                        <w:b/>
                        <w:bCs/>
                        <w:i/>
                        <w:iCs/>
                        <w:color w:val="7030A0"/>
                        <w:sz w:val="34"/>
                        <w:szCs w:val="34"/>
                        <w:lang w:bidi="ar-EG"/>
                      </w:rPr>
                    </w:pPr>
                    <w:r w:rsidRPr="00191D4E">
                      <w:rPr>
                        <w:rFonts w:hint="cs"/>
                        <w:b/>
                        <w:bCs/>
                        <w:i/>
                        <w:iCs/>
                        <w:color w:val="7030A0"/>
                        <w:sz w:val="34"/>
                        <w:szCs w:val="34"/>
                        <w:rtl/>
                        <w:lang w:bidi="ar-EG"/>
                      </w:rPr>
                      <w:t>محمد المهدي</w:t>
                    </w:r>
                  </w:p>
                </w:txbxContent>
              </v:textbox>
            </v:shape>
            <w10:wrap anchorx="page"/>
          </v:group>
        </w:pict>
      </w:r>
    </w:p>
    <w:p w14:paraId="6AFB1D4F" w14:textId="77777777" w:rsidR="00376C4F" w:rsidRDefault="00926DDB" w:rsidP="00592A05">
      <w:pPr>
        <w:tabs>
          <w:tab w:val="left" w:pos="2026"/>
        </w:tabs>
        <w:rPr>
          <w:rFonts w:hint="cs"/>
          <w:rtl/>
        </w:rPr>
      </w:pPr>
      <w:r>
        <w:rPr>
          <w:rFonts w:hint="cs"/>
          <w:noProof/>
          <w:rtl/>
        </w:rPr>
        <w:pict w14:anchorId="68307AE2">
          <v:shape id="_x0000_s24608" type="#_x0000_t202" style="position:absolute;left:0;text-align:left;margin-left:-18pt;margin-top:3.65pt;width:124.7pt;height:103.2pt;z-index:68;mso-wrap-style:none" filled="f" stroked="f" strokecolor="#c0504d" strokeweight="1pt">
            <v:fill rotate="t"/>
            <v:stroke dashstyle="dash"/>
            <v:shadow color="#868686"/>
            <v:textbox style="mso-next-textbox:#_x0000_s24608;mso-fit-shape-to-text:t">
              <w:txbxContent>
                <w:p w14:paraId="7ACED5C2" w14:textId="77777777" w:rsidR="00926DDB" w:rsidRDefault="00106582">
                  <w:r w:rsidRPr="00926DDB">
                    <w:pict w14:anchorId="393FBB29">
                      <v:shape id="_x0000_i1047" type="#_x0000_t75" style="width:110.4pt;height:96pt">
                        <v:imagedata r:id="rId26" o:title="iiuuu"/>
                      </v:shape>
                    </w:pict>
                  </w:r>
                </w:p>
              </w:txbxContent>
            </v:textbox>
            <w10:wrap anchorx="page"/>
          </v:shape>
        </w:pict>
      </w:r>
    </w:p>
    <w:p w14:paraId="3EA04215" w14:textId="77777777" w:rsidR="00C54B57" w:rsidRDefault="00C54B57" w:rsidP="00592A05">
      <w:pPr>
        <w:tabs>
          <w:tab w:val="left" w:pos="2026"/>
        </w:tabs>
        <w:rPr>
          <w:rFonts w:hint="cs"/>
          <w:rtl/>
        </w:rPr>
      </w:pPr>
    </w:p>
    <w:p w14:paraId="2513E623" w14:textId="77777777" w:rsidR="00C54B57" w:rsidRDefault="00C54B57" w:rsidP="00592A05">
      <w:pPr>
        <w:tabs>
          <w:tab w:val="left" w:pos="2026"/>
        </w:tabs>
        <w:rPr>
          <w:rFonts w:hint="cs"/>
          <w:rtl/>
        </w:rPr>
      </w:pPr>
    </w:p>
    <w:p w14:paraId="0770A3A3" w14:textId="77777777" w:rsidR="00592A05" w:rsidRDefault="00592A05" w:rsidP="00592A05">
      <w:pPr>
        <w:tabs>
          <w:tab w:val="left" w:pos="2026"/>
        </w:tabs>
        <w:rPr>
          <w:rFonts w:hint="cs"/>
          <w:rtl/>
        </w:rPr>
      </w:pPr>
    </w:p>
    <w:p w14:paraId="07424C4E" w14:textId="77777777" w:rsidR="00592A05" w:rsidRDefault="00592A05" w:rsidP="00592A05">
      <w:pPr>
        <w:tabs>
          <w:tab w:val="left" w:pos="2026"/>
        </w:tabs>
        <w:rPr>
          <w:rFonts w:hint="cs"/>
          <w:rtl/>
        </w:rPr>
      </w:pPr>
    </w:p>
    <w:p w14:paraId="157606A2" w14:textId="77777777" w:rsidR="00592A05" w:rsidRDefault="00592A05" w:rsidP="00592A05">
      <w:pPr>
        <w:tabs>
          <w:tab w:val="left" w:pos="2026"/>
        </w:tabs>
        <w:rPr>
          <w:rFonts w:hint="cs"/>
          <w:rtl/>
        </w:rPr>
      </w:pPr>
    </w:p>
    <w:p w14:paraId="6BE93477" w14:textId="77777777" w:rsidR="00E3627F" w:rsidRDefault="00E3627F" w:rsidP="00592A05">
      <w:pPr>
        <w:tabs>
          <w:tab w:val="left" w:pos="2026"/>
        </w:tabs>
        <w:rPr>
          <w:rFonts w:hint="cs"/>
          <w:rtl/>
        </w:rPr>
      </w:pPr>
    </w:p>
    <w:p w14:paraId="6C8E9B3C" w14:textId="77777777" w:rsidR="00592A05" w:rsidRDefault="00592A05" w:rsidP="00592A05">
      <w:pPr>
        <w:tabs>
          <w:tab w:val="left" w:pos="2026"/>
        </w:tabs>
        <w:rPr>
          <w:rFonts w:hint="cs"/>
          <w:rtl/>
        </w:rPr>
      </w:pPr>
    </w:p>
    <w:p w14:paraId="35E63D1E" w14:textId="77777777" w:rsidR="00592A05" w:rsidRDefault="00592A05" w:rsidP="00592A05">
      <w:pPr>
        <w:tabs>
          <w:tab w:val="left" w:pos="2026"/>
        </w:tabs>
        <w:rPr>
          <w:rFonts w:hint="cs"/>
          <w:rtl/>
        </w:rPr>
      </w:pPr>
    </w:p>
    <w:p w14:paraId="5CC3662A" w14:textId="77777777" w:rsidR="00592A05" w:rsidRDefault="00592A05" w:rsidP="00592A05">
      <w:pPr>
        <w:tabs>
          <w:tab w:val="left" w:pos="2026"/>
        </w:tabs>
        <w:rPr>
          <w:rFonts w:hint="cs"/>
          <w:rtl/>
        </w:rPr>
      </w:pPr>
    </w:p>
    <w:p w14:paraId="4F3330EC" w14:textId="77777777" w:rsidR="00592A05" w:rsidRDefault="00592A05" w:rsidP="00592A05">
      <w:pPr>
        <w:tabs>
          <w:tab w:val="left" w:pos="2026"/>
        </w:tabs>
        <w:rPr>
          <w:rFonts w:hint="cs"/>
          <w:rtl/>
        </w:rPr>
      </w:pPr>
    </w:p>
    <w:p w14:paraId="79E8BB80" w14:textId="77777777" w:rsidR="00F4085E" w:rsidRDefault="00F4085E" w:rsidP="00592A05">
      <w:pPr>
        <w:tabs>
          <w:tab w:val="left" w:pos="2026"/>
        </w:tabs>
        <w:rPr>
          <w:rFonts w:hint="cs"/>
          <w:rtl/>
        </w:rPr>
      </w:pPr>
    </w:p>
    <w:p w14:paraId="706E21AC" w14:textId="77777777" w:rsidR="00940323" w:rsidRDefault="00940323" w:rsidP="00592A05">
      <w:pPr>
        <w:tabs>
          <w:tab w:val="left" w:pos="2026"/>
        </w:tabs>
        <w:rPr>
          <w:rFonts w:hint="cs"/>
          <w:rtl/>
        </w:rPr>
      </w:pPr>
    </w:p>
    <w:p w14:paraId="4C0EAD35" w14:textId="77777777" w:rsidR="00C7072C" w:rsidRDefault="00C7072C" w:rsidP="00592A05">
      <w:pPr>
        <w:tabs>
          <w:tab w:val="left" w:pos="2026"/>
        </w:tabs>
        <w:rPr>
          <w:rFonts w:hint="cs"/>
          <w:rtl/>
        </w:rPr>
      </w:pPr>
    </w:p>
    <w:p w14:paraId="6A17AF7B" w14:textId="77777777" w:rsidR="00F4085E" w:rsidRDefault="00F4085E" w:rsidP="00592A05">
      <w:pPr>
        <w:tabs>
          <w:tab w:val="left" w:pos="2026"/>
        </w:tabs>
        <w:rPr>
          <w:rFonts w:hint="cs"/>
          <w:rtl/>
        </w:rPr>
      </w:pPr>
    </w:p>
    <w:p w14:paraId="29B3EABC" w14:textId="77777777" w:rsidR="00592A05" w:rsidRDefault="00592A05" w:rsidP="00592A05">
      <w:pPr>
        <w:tabs>
          <w:tab w:val="left" w:pos="2026"/>
        </w:tabs>
        <w:rPr>
          <w:rFonts w:hint="cs"/>
          <w:rtl/>
        </w:rPr>
      </w:pPr>
    </w:p>
    <w:p w14:paraId="7640FB18" w14:textId="77777777" w:rsidR="00592A05" w:rsidRDefault="00592A05" w:rsidP="00592A05">
      <w:pPr>
        <w:tabs>
          <w:tab w:val="left" w:pos="2026"/>
        </w:tabs>
        <w:rPr>
          <w:rFonts w:hint="cs"/>
          <w:rtl/>
        </w:rPr>
      </w:pPr>
    </w:p>
    <w:p w14:paraId="35EDCEE4" w14:textId="77777777" w:rsidR="00592A05" w:rsidRDefault="004C348F" w:rsidP="003B79B7">
      <w:pPr>
        <w:tabs>
          <w:tab w:val="left" w:pos="2026"/>
        </w:tabs>
        <w:rPr>
          <w:rFonts w:hint="cs"/>
          <w:rtl/>
        </w:rPr>
      </w:pPr>
      <w:r>
        <w:rPr>
          <w:noProof/>
          <w:rtl/>
          <w:lang w:bidi="ar-EG"/>
        </w:rPr>
        <w:lastRenderedPageBreak/>
        <w:pict w14:anchorId="26E71C86">
          <v:group id="_x0000_s24782" style="position:absolute;left:0;text-align:left;margin-left:-18pt;margin-top:-36pt;width:501.85pt;height:159.5pt;z-index:109" coordorigin="1080,540" coordsize="10037,3190">
            <v:shape id="_x0000_s24783" type="#_x0000_t202" style="position:absolute;left:8640;top:720;width:2463;height:1260;mso-wrap-style:none" filled="f" stroked="f">
              <v:textbox style="mso-next-textbox:#_x0000_s24783">
                <w:txbxContent>
                  <w:p w14:paraId="5F6686E6" w14:textId="77777777" w:rsidR="004C348F" w:rsidRDefault="004C348F" w:rsidP="004C348F">
                    <w:pPr>
                      <w:tabs>
                        <w:tab w:val="left" w:pos="3106"/>
                      </w:tabs>
                    </w:pPr>
                    <w:r>
                      <w:rPr>
                        <w:rFonts w:hint="cs"/>
                        <w:rtl/>
                        <w:lang w:bidi="ar-EG"/>
                      </w:rPr>
                      <w:pict w14:anchorId="5CFBD48E">
                        <v:shape id="_x0000_i1048" type="#_x0000_t75" style="width:108.6pt;height:50.4pt">
                          <v:imagedata r:id="rId8" o:title="artico_24_tns"/>
                        </v:shape>
                      </w:pict>
                    </w:r>
                  </w:p>
                </w:txbxContent>
              </v:textbox>
            </v:shape>
            <v:shape id="_x0000_s24784" type="#_x0000_t202" style="position:absolute;left:4680;top:1800;width:2959;height:1329;mso-wrap-style:none" filled="f" stroked="f">
              <v:textbox style="mso-next-textbox:#_x0000_s24784;mso-fit-shape-to-text:t">
                <w:txbxContent>
                  <w:p w14:paraId="5F981770" w14:textId="77777777" w:rsidR="004C348F" w:rsidRDefault="004C348F" w:rsidP="004C348F">
                    <w:pPr>
                      <w:tabs>
                        <w:tab w:val="left" w:pos="3106"/>
                      </w:tabs>
                    </w:pPr>
                    <w:r>
                      <w:rPr>
                        <w:lang w:bidi="ar-EG"/>
                      </w:rPr>
                      <w:pict w14:anchorId="4416426C">
                        <v:shape id="_x0000_i1049" type="#_x0000_t75" style="width:133.8pt;height:59.4pt">
                          <v:imagedata r:id="rId9" o:title="280512_14_05_2012_brushes_tns"/>
                        </v:shape>
                      </w:pict>
                    </w:r>
                  </w:p>
                </w:txbxContent>
              </v:textbox>
            </v:shape>
            <v:shape id="_x0000_s24785" type="#_x0000_t176" style="position:absolute;left:4500;top:900;width:3195;height:680" fillcolor="#ffc" strokeweight="2.25pt">
              <v:fill rotate="t" type="gradient"/>
              <v:shadow color="#868686"/>
              <v:textbox style="mso-next-textbox:#_x0000_s24785">
                <w:txbxContent>
                  <w:p w14:paraId="24D5EDD8" w14:textId="77777777" w:rsidR="004C348F" w:rsidRPr="004A08F0" w:rsidRDefault="004C348F" w:rsidP="004A08F0">
                    <w:pPr>
                      <w:jc w:val="center"/>
                      <w:rPr>
                        <w:rFonts w:hint="cs"/>
                        <w:b/>
                        <w:bCs/>
                        <w:color w:val="000080"/>
                        <w:sz w:val="36"/>
                        <w:szCs w:val="36"/>
                        <w:lang w:bidi="ar-EG"/>
                      </w:rPr>
                    </w:pPr>
                    <w:r w:rsidRPr="004A08F0">
                      <w:rPr>
                        <w:rFonts w:hint="cs"/>
                        <w:b/>
                        <w:bCs/>
                        <w:color w:val="000080"/>
                        <w:sz w:val="22"/>
                        <w:szCs w:val="22"/>
                        <w:rtl/>
                        <w:lang w:bidi="ar-EG"/>
                      </w:rPr>
                      <w:t xml:space="preserve">الموضوع: </w:t>
                    </w:r>
                    <w:r w:rsidR="008A09AD" w:rsidRPr="004A08F0">
                      <w:rPr>
                        <w:b/>
                        <w:bCs/>
                        <w:color w:val="FF0000"/>
                        <w:sz w:val="22"/>
                        <w:szCs w:val="22"/>
                        <w:rtl/>
                        <w:lang w:bidi="ar-EG"/>
                      </w:rPr>
                      <w:t>الألوان ف</w:t>
                    </w:r>
                    <w:r w:rsidR="008A09AD" w:rsidRPr="004A08F0">
                      <w:rPr>
                        <w:rFonts w:hint="cs"/>
                        <w:b/>
                        <w:bCs/>
                        <w:color w:val="FF0000"/>
                        <w:sz w:val="22"/>
                        <w:szCs w:val="22"/>
                        <w:rtl/>
                        <w:lang w:bidi="ar-EG"/>
                      </w:rPr>
                      <w:t>ي</w:t>
                    </w:r>
                    <w:r w:rsidRPr="004A08F0">
                      <w:rPr>
                        <w:b/>
                        <w:bCs/>
                        <w:color w:val="FF0000"/>
                        <w:sz w:val="22"/>
                        <w:szCs w:val="22"/>
                        <w:rtl/>
                        <w:lang w:bidi="ar-EG"/>
                      </w:rPr>
                      <w:t xml:space="preserve"> الزخرفة</w:t>
                    </w:r>
                    <w:r w:rsidR="009201D4" w:rsidRPr="004A08F0">
                      <w:rPr>
                        <w:rFonts w:hint="cs"/>
                        <w:b/>
                        <w:bCs/>
                        <w:color w:val="FF0000"/>
                        <w:sz w:val="22"/>
                        <w:szCs w:val="22"/>
                        <w:rtl/>
                        <w:lang w:bidi="ar-EG"/>
                      </w:rPr>
                      <w:t xml:space="preserve"> الإسلامية</w:t>
                    </w:r>
                  </w:p>
                </w:txbxContent>
              </v:textbox>
            </v:shape>
            <v:shape id="_x0000_s24786" type="#_x0000_t172" style="position:absolute;left:1083;top:540;width:2520;height:1260" wrapcoords="14529 2571 11700 2571 11186 5143 12086 6686 2186 7457 1543 7971 1800 10800 129 14914 -129 16714 -129 19543 514 21343 771 21343 2186 21343 2314 21343 3343 19286 8614 19029 21729 16200 22114 12343 22114 9257 21986 7971 21729 6429 15300 2571 14529 2571" adj="6924" fillcolor="blue" strokecolor="blue">
              <v:fill color2="navy" focus="100%" type="gradient"/>
              <v:shadow on="t" color="#99f" opacity="52429f" offset="3pt,3pt"/>
              <v:textpath style="font-family:&quot;Impact&quot;;font-weight:bold;v-text-kern:t" trim="t" fitpath="t" string="ورقة عمل"/>
            </v:shape>
            <v:shape id="_x0000_s24787" type="#_x0000_t176" style="position:absolute;left:1080;top:1980;width:3197;height:680" fillcolor="#ffc" strokeweight="2.25pt">
              <v:fill rotate="t" type="gradient"/>
              <v:shadow color="#868686"/>
              <v:textbox style="mso-next-textbox:#_x0000_s24787">
                <w:txbxContent>
                  <w:p w14:paraId="63E5B6F4" w14:textId="77777777" w:rsidR="004C348F" w:rsidRPr="000C68EF" w:rsidRDefault="004C348F" w:rsidP="004C348F">
                    <w:pPr>
                      <w:rPr>
                        <w:rFonts w:hint="cs"/>
                        <w:b/>
                        <w:bCs/>
                        <w:color w:val="000080"/>
                        <w:sz w:val="28"/>
                        <w:szCs w:val="28"/>
                        <w:lang w:bidi="ar-EG"/>
                      </w:rPr>
                    </w:pPr>
                    <w:r w:rsidRPr="000C68EF">
                      <w:rPr>
                        <w:rFonts w:hint="cs"/>
                        <w:b/>
                        <w:bCs/>
                        <w:color w:val="000080"/>
                        <w:sz w:val="28"/>
                        <w:szCs w:val="28"/>
                        <w:rtl/>
                        <w:lang w:bidi="ar-EG"/>
                      </w:rPr>
                      <w:t xml:space="preserve">الصف: </w:t>
                    </w:r>
                    <w:r w:rsidRPr="001F73FF">
                      <w:rPr>
                        <w:rFonts w:hint="cs"/>
                        <w:b/>
                        <w:bCs/>
                        <w:color w:val="FF0000"/>
                        <w:sz w:val="28"/>
                        <w:szCs w:val="28"/>
                        <w:rtl/>
                        <w:lang w:bidi="ar-EG"/>
                      </w:rPr>
                      <w:t>الأول المتوسط</w:t>
                    </w:r>
                  </w:p>
                </w:txbxContent>
              </v:textbox>
            </v:shape>
            <v:shape id="_x0000_s24788" type="#_x0000_t176" style="position:absolute;left:1080;top:2880;width:3197;height:680" fillcolor="#ffc" strokeweight="2.25pt">
              <v:fill rotate="t" type="gradient"/>
              <v:shadow color="#868686"/>
              <v:textbox style="mso-next-textbox:#_x0000_s24788">
                <w:txbxContent>
                  <w:p w14:paraId="36D7C90D" w14:textId="77777777" w:rsidR="004C348F" w:rsidRPr="000C68EF" w:rsidRDefault="004C348F" w:rsidP="004C348F">
                    <w:pPr>
                      <w:rPr>
                        <w:rFonts w:hint="cs"/>
                        <w:b/>
                        <w:bCs/>
                        <w:color w:val="000080"/>
                        <w:sz w:val="28"/>
                        <w:szCs w:val="28"/>
                        <w:lang w:bidi="ar-EG"/>
                      </w:rPr>
                    </w:pPr>
                    <w:r w:rsidRPr="000C68EF">
                      <w:rPr>
                        <w:rFonts w:hint="cs"/>
                        <w:b/>
                        <w:bCs/>
                        <w:color w:val="000080"/>
                        <w:sz w:val="28"/>
                        <w:szCs w:val="28"/>
                        <w:rtl/>
                        <w:lang w:bidi="ar-EG"/>
                      </w:rPr>
                      <w:t>المادة:</w:t>
                    </w:r>
                    <w:r>
                      <w:rPr>
                        <w:rFonts w:hint="cs"/>
                        <w:b/>
                        <w:bCs/>
                        <w:color w:val="000080"/>
                        <w:sz w:val="28"/>
                        <w:szCs w:val="28"/>
                        <w:rtl/>
                        <w:lang w:bidi="ar-EG"/>
                      </w:rPr>
                      <w:t xml:space="preserve"> </w:t>
                    </w:r>
                    <w:r w:rsidRPr="003F429A">
                      <w:rPr>
                        <w:rFonts w:hint="cs"/>
                        <w:b/>
                        <w:bCs/>
                        <w:color w:val="FF0000"/>
                        <w:rtl/>
                        <w:lang w:bidi="ar-EG"/>
                      </w:rPr>
                      <w:t>التربية الفنية</w:t>
                    </w:r>
                    <w:r>
                      <w:rPr>
                        <w:rFonts w:hint="cs"/>
                        <w:b/>
                        <w:bCs/>
                        <w:color w:val="000080"/>
                        <w:sz w:val="28"/>
                        <w:szCs w:val="28"/>
                        <w:rtl/>
                        <w:lang w:bidi="ar-EG"/>
                      </w:rPr>
                      <w:t xml:space="preserve"> </w:t>
                    </w:r>
                    <w:r w:rsidRPr="006A38DA">
                      <w:rPr>
                        <w:rFonts w:hint="cs"/>
                        <w:b/>
                        <w:bCs/>
                        <w:color w:val="000080"/>
                        <w:rtl/>
                        <w:lang w:bidi="ar-EG"/>
                      </w:rPr>
                      <w:t>التاريخ:</w:t>
                    </w:r>
                    <w:r w:rsidRPr="000C68EF">
                      <w:rPr>
                        <w:rFonts w:hint="cs"/>
                        <w:b/>
                        <w:bCs/>
                        <w:color w:val="000080"/>
                        <w:sz w:val="28"/>
                        <w:szCs w:val="28"/>
                        <w:rtl/>
                        <w:lang w:bidi="ar-EG"/>
                      </w:rPr>
                      <w:t xml:space="preserve"> </w:t>
                    </w:r>
                  </w:p>
                </w:txbxContent>
              </v:textbox>
            </v:shape>
            <v:shape id="_x0000_s24789" type="#_x0000_t176" style="position:absolute;left:7920;top:1980;width:3197;height:680" fillcolor="#ffc" strokeweight="2.25pt">
              <v:fill rotate="t" type="gradient"/>
              <v:shadow color="#868686"/>
              <v:textbox style="mso-next-textbox:#_x0000_s24789">
                <w:txbxContent>
                  <w:p w14:paraId="36132ADC" w14:textId="77777777" w:rsidR="004C348F" w:rsidRPr="000C68EF" w:rsidRDefault="004C348F" w:rsidP="004C348F">
                    <w:pPr>
                      <w:rPr>
                        <w:rFonts w:hint="cs"/>
                        <w:b/>
                        <w:bCs/>
                        <w:color w:val="000080"/>
                        <w:sz w:val="28"/>
                        <w:szCs w:val="28"/>
                        <w:lang w:bidi="ar-EG"/>
                      </w:rPr>
                    </w:pPr>
                    <w:r w:rsidRPr="000C68EF">
                      <w:rPr>
                        <w:rFonts w:hint="cs"/>
                        <w:b/>
                        <w:bCs/>
                        <w:color w:val="000080"/>
                        <w:sz w:val="28"/>
                        <w:szCs w:val="28"/>
                        <w:rtl/>
                        <w:lang w:bidi="ar-EG"/>
                      </w:rPr>
                      <w:t xml:space="preserve">اسم </w:t>
                    </w:r>
                    <w:r w:rsidR="00216380">
                      <w:rPr>
                        <w:rFonts w:hint="cs"/>
                        <w:b/>
                        <w:bCs/>
                        <w:color w:val="000080"/>
                        <w:sz w:val="28"/>
                        <w:szCs w:val="28"/>
                        <w:rtl/>
                        <w:lang w:bidi="ar-EG"/>
                      </w:rPr>
                      <w:t>الطالب</w:t>
                    </w:r>
                    <w:r w:rsidRPr="000C68EF">
                      <w:rPr>
                        <w:rFonts w:hint="cs"/>
                        <w:b/>
                        <w:bCs/>
                        <w:color w:val="000080"/>
                        <w:sz w:val="28"/>
                        <w:szCs w:val="28"/>
                        <w:rtl/>
                        <w:lang w:bidi="ar-EG"/>
                      </w:rPr>
                      <w:t>:</w:t>
                    </w:r>
                  </w:p>
                </w:txbxContent>
              </v:textbox>
            </v:shape>
            <v:shape id="_x0000_s24790" type="#_x0000_t202" style="position:absolute;left:9360;top:2700;width:1729;height:1030;mso-wrap-style:none" filled="f" stroked="f">
              <v:textbox style="mso-next-textbox:#_x0000_s24790;mso-fit-shape-to-text:t">
                <w:txbxContent>
                  <w:p w14:paraId="62515656" w14:textId="77777777" w:rsidR="004C348F" w:rsidRDefault="004C348F" w:rsidP="004C348F">
                    <w:r>
                      <w:rPr>
                        <w:rFonts w:hint="cs"/>
                        <w:rtl/>
                        <w:lang w:bidi="ar-EG"/>
                      </w:rPr>
                      <w:pict w14:anchorId="24FF0639">
                        <v:shape id="_x0000_i1050" type="#_x0000_t75" style="width:1in;height:44.4pt">
                          <v:imagedata r:id="rId10" o:title="pencils_color_tns"/>
                        </v:shape>
                      </w:pict>
                    </w:r>
                  </w:p>
                </w:txbxContent>
              </v:textbox>
            </v:shape>
            <w10:wrap anchorx="page"/>
          </v:group>
        </w:pict>
      </w:r>
      <w:r w:rsidR="00FD0CE3">
        <w:rPr>
          <w:noProof/>
          <w:rtl/>
        </w:rPr>
        <w:pict w14:anchorId="0B3E1427">
          <v:shape id="_x0000_s24059" type="#_x0000_t202" style="position:absolute;left:0;text-align:left;margin-left:-274.4pt;margin-top:-14.35pt;width:88.4pt;height:71.2pt;z-index:9;mso-wrap-style:none" filled="f" stroked="f">
            <v:textbox style="mso-fit-shape-to-text:t">
              <w:txbxContent>
                <w:p w14:paraId="74F5F181" w14:textId="77777777" w:rsidR="00FD0CE3" w:rsidRDefault="00FD0CE3" w:rsidP="00FD0CE3">
                  <w:r w:rsidRPr="004C06A5">
                    <w:pict w14:anchorId="669E7C24">
                      <v:shape id="_x0000_i1051" type="#_x0000_t75" style="width:73.8pt;height:64.2pt">
                        <v:imagedata r:id="rId16" o:title="AdobeSuiteCS2_2808"/>
                      </v:shape>
                    </w:pict>
                  </w:r>
                </w:p>
              </w:txbxContent>
            </v:textbox>
            <w10:wrap anchorx="page"/>
          </v:shape>
        </w:pict>
      </w:r>
      <w:r w:rsidR="00FD0CE3">
        <w:rPr>
          <w:noProof/>
          <w:rtl/>
        </w:rPr>
        <w:pict w14:anchorId="6797DCFB">
          <v:shape id="_x0000_s24058" type="#_x0000_t172" style="position:absolute;left:0;text-align:left;margin-left:-256.05pt;margin-top:41.65pt;width:137.7pt;height:53.8pt;rotation:-1977872fd;z-index:-113" adj="0" fillcolor="#00b050" strokecolor="red">
            <v:fill color2="#c0c"/>
            <v:shadow on="t" color="#99f" opacity="52429f" offset="3pt,3pt"/>
            <v:textpath style="font-family:&quot;Impact&quot;;font-weight:bold;v-text-kern:t" trim="t" fitpath="t" string="ورقة عمل"/>
            <w10:wrap anchorx="page"/>
          </v:shape>
        </w:pict>
      </w:r>
      <w:r w:rsidR="00FD0CE3">
        <w:rPr>
          <w:noProof/>
          <w:rtl/>
        </w:rPr>
        <w:pict w14:anchorId="48056798">
          <v:shape id="_x0000_s24062" type="#_x0000_t202" style="position:absolute;left:0;text-align:left;margin-left:-195pt;margin-top:68.65pt;width:102.4pt;height:77.2pt;z-index:-111;mso-wrap-style:none" filled="f" stroked="f">
            <v:textbox style="mso-fit-shape-to-text:t">
              <w:txbxContent>
                <w:p w14:paraId="145510A4" w14:textId="77777777" w:rsidR="00FD0CE3" w:rsidRDefault="00FD0CE3" w:rsidP="00FD0CE3">
                  <w:r w:rsidRPr="003F2C4E">
                    <w:pict w14:anchorId="690D5D33">
                      <v:shape id="_x0000_i1052" type="#_x0000_t75" style="width:88.2pt;height:70.2pt">
                        <v:imagedata r:id="rId17" o:title="Indesign"/>
                      </v:shape>
                    </w:pict>
                  </w:r>
                </w:p>
              </w:txbxContent>
            </v:textbox>
            <w10:wrap anchorx="page"/>
          </v:shape>
        </w:pict>
      </w:r>
    </w:p>
    <w:p w14:paraId="7F26CE60" w14:textId="77777777" w:rsidR="00592A05" w:rsidRDefault="00592A05" w:rsidP="00592A05">
      <w:pPr>
        <w:tabs>
          <w:tab w:val="left" w:pos="2026"/>
        </w:tabs>
        <w:rPr>
          <w:rFonts w:hint="cs"/>
          <w:rtl/>
          <w:lang w:bidi="ar-EG"/>
        </w:rPr>
      </w:pPr>
    </w:p>
    <w:p w14:paraId="0EC83901" w14:textId="77777777" w:rsidR="00592A05" w:rsidRDefault="00592A05" w:rsidP="00592A05">
      <w:pPr>
        <w:tabs>
          <w:tab w:val="left" w:pos="2026"/>
        </w:tabs>
        <w:rPr>
          <w:rFonts w:hint="cs"/>
          <w:rtl/>
        </w:rPr>
      </w:pPr>
    </w:p>
    <w:p w14:paraId="323FA638" w14:textId="77777777" w:rsidR="00592A05" w:rsidRDefault="00316FBA" w:rsidP="00316FBA">
      <w:pPr>
        <w:tabs>
          <w:tab w:val="left" w:pos="3686"/>
        </w:tabs>
        <w:rPr>
          <w:rFonts w:hint="cs"/>
          <w:rtl/>
        </w:rPr>
      </w:pPr>
      <w:r>
        <w:rPr>
          <w:rtl/>
        </w:rPr>
        <w:tab/>
      </w:r>
    </w:p>
    <w:p w14:paraId="4ED8776D" w14:textId="77777777" w:rsidR="00592A05" w:rsidRDefault="00592A05" w:rsidP="00592A05">
      <w:pPr>
        <w:tabs>
          <w:tab w:val="left" w:pos="2026"/>
        </w:tabs>
        <w:rPr>
          <w:rFonts w:hint="cs"/>
          <w:rtl/>
        </w:rPr>
      </w:pPr>
    </w:p>
    <w:p w14:paraId="616A7C91" w14:textId="77777777" w:rsidR="00592A05" w:rsidRDefault="00592A05" w:rsidP="00592A05">
      <w:pPr>
        <w:tabs>
          <w:tab w:val="left" w:pos="2026"/>
        </w:tabs>
        <w:rPr>
          <w:rFonts w:hint="cs"/>
          <w:rtl/>
        </w:rPr>
      </w:pPr>
    </w:p>
    <w:p w14:paraId="4D39BD10" w14:textId="77777777" w:rsidR="00592A05" w:rsidRDefault="00592A05" w:rsidP="00592A05">
      <w:pPr>
        <w:tabs>
          <w:tab w:val="left" w:pos="2026"/>
        </w:tabs>
        <w:rPr>
          <w:rFonts w:hint="cs"/>
          <w:rtl/>
        </w:rPr>
      </w:pPr>
    </w:p>
    <w:p w14:paraId="3B16E85A" w14:textId="77777777" w:rsidR="00592A05" w:rsidRDefault="00592A05" w:rsidP="00592A05">
      <w:pPr>
        <w:tabs>
          <w:tab w:val="left" w:pos="2026"/>
        </w:tabs>
        <w:rPr>
          <w:rFonts w:hint="cs"/>
          <w:rtl/>
        </w:rPr>
      </w:pPr>
    </w:p>
    <w:p w14:paraId="78DCA0DB" w14:textId="77777777" w:rsidR="00592A05" w:rsidRDefault="00592A05" w:rsidP="00592A05">
      <w:pPr>
        <w:tabs>
          <w:tab w:val="left" w:pos="2026"/>
        </w:tabs>
        <w:rPr>
          <w:rFonts w:hint="cs"/>
          <w:rtl/>
          <w:lang w:bidi="ar-EG"/>
        </w:rPr>
      </w:pPr>
    </w:p>
    <w:p w14:paraId="4313DB6F" w14:textId="77777777" w:rsidR="00197EFC" w:rsidRDefault="00197EFC" w:rsidP="00592A05">
      <w:pPr>
        <w:tabs>
          <w:tab w:val="left" w:pos="2026"/>
        </w:tabs>
        <w:rPr>
          <w:rFonts w:hint="cs"/>
          <w:rtl/>
        </w:rPr>
      </w:pPr>
    </w:p>
    <w:p w14:paraId="6BD5FE20" w14:textId="77777777" w:rsidR="00DD2726" w:rsidRDefault="005C382D" w:rsidP="00592A05">
      <w:pPr>
        <w:tabs>
          <w:tab w:val="left" w:pos="2026"/>
        </w:tabs>
        <w:rPr>
          <w:rFonts w:hint="cs"/>
          <w:rtl/>
        </w:rPr>
      </w:pPr>
      <w:r>
        <w:rPr>
          <w:noProof/>
        </w:rPr>
        <w:pict w14:anchorId="126406F7">
          <v:shape id="_x0000_s24609" type="#_x0000_t136" style="position:absolute;left:0;text-align:left;margin-left:41.15pt;margin-top:7.85pt;width:425pt;height:25.15pt;z-index:-52" wrapcoords="5829 0 -38 635 -38 17788 4914 20329 4914 20965 20838 20965 21105 20329 21638 13341 21638 5718 19886 2541 16533 0 5829 0" fillcolor="#92d050" strokecolor="#7030a0">
            <v:shadow color="#868686"/>
            <v:textpath style="font-family:&quot;Arial Black&quot;;font-size:18pt;v-text-kern:t" trim="t" fitpath="t" string="ضع علامة صح أمام العبارة الصحيحة وعلامة خطأ أمام العبارة الخاطئة:&#10;"/>
            <w10:wrap type="tight"/>
          </v:shape>
        </w:pict>
      </w:r>
    </w:p>
    <w:p w14:paraId="0B82F270" w14:textId="77777777" w:rsidR="00592A05" w:rsidRPr="00DD2726" w:rsidRDefault="00592A05" w:rsidP="00592A05">
      <w:pPr>
        <w:tabs>
          <w:tab w:val="left" w:pos="2026"/>
        </w:tabs>
        <w:rPr>
          <w:rFonts w:hint="cs"/>
          <w:color w:val="00B050"/>
          <w:u w:color="984806"/>
          <w:rtl/>
        </w:rPr>
      </w:pPr>
    </w:p>
    <w:p w14:paraId="399B59E0" w14:textId="77777777" w:rsidR="00592A05" w:rsidRPr="00DD2726" w:rsidRDefault="00592A05" w:rsidP="00592A05">
      <w:pPr>
        <w:tabs>
          <w:tab w:val="left" w:pos="2026"/>
        </w:tabs>
        <w:rPr>
          <w:rFonts w:hint="cs"/>
          <w:color w:val="00B050"/>
          <w:u w:color="984806"/>
          <w:rtl/>
        </w:rPr>
      </w:pPr>
    </w:p>
    <w:p w14:paraId="17D3C024" w14:textId="77777777" w:rsidR="00592A05" w:rsidRDefault="00386B20" w:rsidP="00592A05">
      <w:pPr>
        <w:tabs>
          <w:tab w:val="left" w:pos="2026"/>
        </w:tabs>
        <w:rPr>
          <w:rFonts w:hint="cs"/>
          <w:rtl/>
        </w:rPr>
      </w:pPr>
      <w:r>
        <w:rPr>
          <w:noProof/>
          <w:rtl/>
          <w:lang w:bidi="ar-EG"/>
        </w:rPr>
        <w:pict w14:anchorId="226BF5EB">
          <v:group id="_x0000_s24791" style="position:absolute;left:0;text-align:left;margin-left:108.15pt;margin-top:.6pt;width:368.85pt;height:203.25pt;z-index:70" coordorigin="3420,5040" coordsize="7560,4140">
            <v:shape id="_x0000_s24356" type="#_x0000_t64" style="position:absolute;left:3420;top:5040;width:7560;height:2160" adj=",9694" fillcolor="#9bbb59" strokecolor="red" strokeweight="3pt">
              <v:fill color2="yellow" rotate="t" focus="50%" type="gradient"/>
              <v:stroke dashstyle="1 1"/>
              <v:textbox>
                <w:txbxContent>
                  <w:p w14:paraId="5D6A92B1" w14:textId="77777777" w:rsidR="007273B3" w:rsidRPr="00C2086C" w:rsidRDefault="00790513" w:rsidP="00BE7320">
                    <w:pPr>
                      <w:rPr>
                        <w:rFonts w:hint="cs"/>
                        <w:b/>
                        <w:bCs/>
                        <w:color w:val="002060"/>
                        <w:sz w:val="56"/>
                        <w:szCs w:val="56"/>
                        <w:rtl/>
                        <w:lang w:bidi="ar-EG"/>
                      </w:rPr>
                    </w:pPr>
                    <w:r w:rsidRPr="00B65AF6">
                      <w:rPr>
                        <w:rFonts w:hint="cs"/>
                        <w:b/>
                        <w:bCs/>
                        <w:color w:val="7030A0"/>
                        <w:sz w:val="38"/>
                        <w:szCs w:val="38"/>
                        <w:rtl/>
                      </w:rPr>
                      <w:t xml:space="preserve">استخدمت المدرسة </w:t>
                    </w:r>
                    <w:r w:rsidRPr="00106582">
                      <w:rPr>
                        <w:rFonts w:hint="cs"/>
                        <w:b/>
                        <w:bCs/>
                        <w:color w:val="7030A0"/>
                        <w:sz w:val="38"/>
                        <w:szCs w:val="38"/>
                        <w:rtl/>
                      </w:rPr>
                      <w:t>العربية</w:t>
                    </w:r>
                    <w:r w:rsidRPr="00B65AF6">
                      <w:rPr>
                        <w:rFonts w:hint="cs"/>
                        <w:b/>
                        <w:bCs/>
                        <w:color w:val="7030A0"/>
                        <w:sz w:val="38"/>
                        <w:szCs w:val="38"/>
                        <w:rtl/>
                      </w:rPr>
                      <w:t xml:space="preserve"> الألوان الواضحة</w:t>
                    </w:r>
                    <w:r w:rsidR="0074729C" w:rsidRPr="00B65AF6">
                      <w:rPr>
                        <w:rFonts w:hint="cs"/>
                        <w:b/>
                        <w:bCs/>
                        <w:color w:val="7030A0"/>
                        <w:sz w:val="38"/>
                        <w:szCs w:val="38"/>
                        <w:rtl/>
                      </w:rPr>
                      <w:t>.</w:t>
                    </w:r>
                    <w:r w:rsidR="00BE7320">
                      <w:rPr>
                        <w:rFonts w:hint="cs"/>
                        <w:b/>
                        <w:bCs/>
                        <w:color w:val="4F6228"/>
                        <w:sz w:val="38"/>
                        <w:szCs w:val="38"/>
                        <w:rtl/>
                        <w:lang w:bidi="ar-EG"/>
                      </w:rPr>
                      <w:tab/>
                    </w:r>
                    <w:r w:rsidR="00BE7320">
                      <w:rPr>
                        <w:rFonts w:hint="cs"/>
                        <w:b/>
                        <w:bCs/>
                        <w:color w:val="4F6228"/>
                        <w:sz w:val="38"/>
                        <w:szCs w:val="38"/>
                        <w:rtl/>
                        <w:lang w:bidi="ar-EG"/>
                      </w:rPr>
                      <w:tab/>
                    </w:r>
                    <w:r w:rsidR="00BE7320">
                      <w:rPr>
                        <w:rFonts w:hint="cs"/>
                        <w:b/>
                        <w:bCs/>
                        <w:color w:val="4F6228"/>
                        <w:sz w:val="38"/>
                        <w:szCs w:val="38"/>
                        <w:rtl/>
                        <w:lang w:bidi="ar-EG"/>
                      </w:rPr>
                      <w:tab/>
                    </w:r>
                    <w:r w:rsidR="00BE7320">
                      <w:rPr>
                        <w:rFonts w:hint="cs"/>
                        <w:b/>
                        <w:bCs/>
                        <w:color w:val="4F6228"/>
                        <w:sz w:val="38"/>
                        <w:szCs w:val="38"/>
                        <w:rtl/>
                        <w:lang w:bidi="ar-EG"/>
                      </w:rPr>
                      <w:tab/>
                    </w:r>
                    <w:r w:rsidR="00BE7320">
                      <w:rPr>
                        <w:rFonts w:hint="cs"/>
                        <w:b/>
                        <w:bCs/>
                        <w:color w:val="4F6228"/>
                        <w:sz w:val="38"/>
                        <w:szCs w:val="38"/>
                        <w:rtl/>
                        <w:lang w:bidi="ar-EG"/>
                      </w:rPr>
                      <w:tab/>
                    </w:r>
                    <w:r w:rsidR="00BE7320">
                      <w:rPr>
                        <w:rFonts w:hint="cs"/>
                        <w:b/>
                        <w:bCs/>
                        <w:color w:val="4F6228"/>
                        <w:sz w:val="38"/>
                        <w:szCs w:val="38"/>
                        <w:rtl/>
                        <w:lang w:bidi="ar-EG"/>
                      </w:rPr>
                      <w:tab/>
                    </w:r>
                    <w:r w:rsidR="007273B3" w:rsidRPr="007273B3">
                      <w:rPr>
                        <w:rFonts w:hint="cs"/>
                        <w:b/>
                        <w:bCs/>
                        <w:color w:val="C00000"/>
                        <w:sz w:val="36"/>
                        <w:szCs w:val="36"/>
                        <w:rtl/>
                      </w:rPr>
                      <w:t>(</w:t>
                    </w:r>
                    <w:r w:rsidR="0074729C" w:rsidRPr="00106582">
                      <w:rPr>
                        <w:rFonts w:hint="cs"/>
                        <w:color w:val="7030A0"/>
                        <w:rtl/>
                        <w:lang w:bidi="ar-EG"/>
                      </w:rPr>
                      <w:t>................</w:t>
                    </w:r>
                    <w:r w:rsidR="007273B3" w:rsidRPr="007273B3">
                      <w:rPr>
                        <w:rFonts w:hint="cs"/>
                        <w:b/>
                        <w:bCs/>
                        <w:color w:val="C00000"/>
                        <w:sz w:val="36"/>
                        <w:szCs w:val="36"/>
                        <w:rtl/>
                      </w:rPr>
                      <w:t>)</w:t>
                    </w:r>
                  </w:p>
                  <w:p w14:paraId="5C8A7394" w14:textId="77777777" w:rsidR="007273B3" w:rsidRPr="00C2086C" w:rsidRDefault="007273B3" w:rsidP="007273B3">
                    <w:pPr>
                      <w:rPr>
                        <w:color w:val="002060"/>
                        <w:sz w:val="36"/>
                        <w:szCs w:val="36"/>
                      </w:rPr>
                    </w:pPr>
                  </w:p>
                </w:txbxContent>
              </v:textbox>
            </v:shape>
            <v:shape id="_x0000_s24611" type="#_x0000_t64" style="position:absolute;left:3420;top:7020;width:7560;height:2160" adj=",9694" fillcolor="#9bbb59" strokecolor="red" strokeweight="3pt">
              <v:fill color2="yellow" rotate="t" focus="50%" type="gradient"/>
              <v:stroke dashstyle="1 1"/>
              <v:textbox>
                <w:txbxContent>
                  <w:p w14:paraId="5A62955D" w14:textId="77777777" w:rsidR="00B13E2C" w:rsidRPr="00C2086C" w:rsidRDefault="00B13E2C" w:rsidP="00BE7320">
                    <w:pPr>
                      <w:rPr>
                        <w:rFonts w:hint="cs"/>
                        <w:b/>
                        <w:bCs/>
                        <w:color w:val="002060"/>
                        <w:sz w:val="56"/>
                        <w:szCs w:val="56"/>
                        <w:rtl/>
                        <w:lang w:bidi="ar-EG"/>
                      </w:rPr>
                    </w:pPr>
                    <w:r w:rsidRPr="00B65AF6">
                      <w:rPr>
                        <w:rFonts w:hint="cs"/>
                        <w:b/>
                        <w:bCs/>
                        <w:color w:val="7030A0"/>
                        <w:sz w:val="38"/>
                        <w:szCs w:val="38"/>
                        <w:rtl/>
                      </w:rPr>
                      <w:t xml:space="preserve">استخدمت المدرسة </w:t>
                    </w:r>
                    <w:r w:rsidR="002B4D99" w:rsidRPr="00B65AF6">
                      <w:rPr>
                        <w:rFonts w:hint="cs"/>
                        <w:b/>
                        <w:bCs/>
                        <w:color w:val="7030A0"/>
                        <w:sz w:val="38"/>
                        <w:szCs w:val="38"/>
                        <w:rtl/>
                      </w:rPr>
                      <w:t>الفارسية نفس الألوان المستخدمة ف</w:t>
                    </w:r>
                    <w:r w:rsidR="004A08F0">
                      <w:rPr>
                        <w:rFonts w:hint="cs"/>
                        <w:b/>
                        <w:bCs/>
                        <w:color w:val="7030A0"/>
                        <w:sz w:val="38"/>
                        <w:szCs w:val="38"/>
                        <w:rtl/>
                      </w:rPr>
                      <w:t>ي</w:t>
                    </w:r>
                    <w:r w:rsidR="002B4D99" w:rsidRPr="00B65AF6">
                      <w:rPr>
                        <w:rFonts w:hint="cs"/>
                        <w:b/>
                        <w:bCs/>
                        <w:color w:val="7030A0"/>
                        <w:sz w:val="38"/>
                        <w:szCs w:val="38"/>
                        <w:rtl/>
                      </w:rPr>
                      <w:t xml:space="preserve"> المدرسة الغربية</w:t>
                    </w:r>
                    <w:r w:rsidR="0074729C" w:rsidRPr="00B65AF6">
                      <w:rPr>
                        <w:rFonts w:hint="cs"/>
                        <w:b/>
                        <w:bCs/>
                        <w:color w:val="7030A0"/>
                        <w:sz w:val="38"/>
                        <w:szCs w:val="38"/>
                        <w:rtl/>
                      </w:rPr>
                      <w:t>.</w:t>
                    </w:r>
                    <w:r w:rsidR="00BE7320">
                      <w:rPr>
                        <w:rFonts w:hint="cs"/>
                        <w:b/>
                        <w:bCs/>
                        <w:color w:val="7030A0"/>
                        <w:sz w:val="38"/>
                        <w:szCs w:val="38"/>
                        <w:rtl/>
                      </w:rPr>
                      <w:tab/>
                    </w:r>
                    <w:r w:rsidR="0074729C" w:rsidRPr="007273B3">
                      <w:rPr>
                        <w:rFonts w:hint="cs"/>
                        <w:b/>
                        <w:bCs/>
                        <w:color w:val="C00000"/>
                        <w:sz w:val="36"/>
                        <w:szCs w:val="36"/>
                        <w:rtl/>
                      </w:rPr>
                      <w:t>(</w:t>
                    </w:r>
                    <w:r w:rsidR="0074729C" w:rsidRPr="00106582">
                      <w:rPr>
                        <w:rFonts w:hint="cs"/>
                        <w:color w:val="7030A0"/>
                        <w:rtl/>
                        <w:lang w:bidi="ar-EG"/>
                      </w:rPr>
                      <w:t>................</w:t>
                    </w:r>
                    <w:r w:rsidR="0074729C" w:rsidRPr="007273B3">
                      <w:rPr>
                        <w:rFonts w:hint="cs"/>
                        <w:b/>
                        <w:bCs/>
                        <w:color w:val="C00000"/>
                        <w:sz w:val="36"/>
                        <w:szCs w:val="36"/>
                        <w:rtl/>
                      </w:rPr>
                      <w:t>)</w:t>
                    </w:r>
                  </w:p>
                  <w:p w14:paraId="1308E7DB" w14:textId="77777777" w:rsidR="00B13E2C" w:rsidRPr="00C2086C" w:rsidRDefault="00B13E2C" w:rsidP="00B13E2C">
                    <w:pPr>
                      <w:rPr>
                        <w:color w:val="002060"/>
                        <w:sz w:val="36"/>
                        <w:szCs w:val="36"/>
                      </w:rPr>
                    </w:pPr>
                  </w:p>
                </w:txbxContent>
              </v:textbox>
            </v:shape>
            <w10:wrap anchorx="page"/>
          </v:group>
        </w:pict>
      </w:r>
      <w:r w:rsidR="005A6909">
        <w:rPr>
          <w:rFonts w:hint="cs"/>
          <w:noProof/>
          <w:rtl/>
        </w:rPr>
        <w:pict w14:anchorId="22C5F717">
          <v:shape id="_x0000_s24627" type="#_x0000_t202" style="position:absolute;left:0;text-align:left;margin-left:-30.25pt;margin-top:12.7pt;width:111.9pt;height:84.45pt;z-index:80;mso-wrap-style:none" filled="f" stroked="f" strokecolor="#c0504d" strokeweight="1pt">
            <v:fill rotate="t"/>
            <v:stroke dashstyle="dash"/>
            <v:shadow color="#868686"/>
            <v:textbox style="mso-fit-shape-to-text:t">
              <w:txbxContent>
                <w:p w14:paraId="2914084A" w14:textId="77777777" w:rsidR="005A6909" w:rsidRDefault="0081631D">
                  <w:r w:rsidRPr="00074D8B">
                    <w:rPr>
                      <w:noProof/>
                    </w:rPr>
                    <w:pict w14:anchorId="40BD4B7D">
                      <v:shape id="_x0000_i1053" type="#_x0000_t75" style="width:77.4pt;height:97.2pt;rotation:90;visibility:visible">
                        <v:imagedata r:id="rId27" o:title=""/>
                      </v:shape>
                    </w:pict>
                  </w:r>
                </w:p>
              </w:txbxContent>
            </v:textbox>
            <w10:wrap anchorx="page"/>
          </v:shape>
        </w:pict>
      </w:r>
    </w:p>
    <w:p w14:paraId="317EEFC8" w14:textId="77777777" w:rsidR="00592A05" w:rsidRDefault="00592A05" w:rsidP="00592A05">
      <w:pPr>
        <w:tabs>
          <w:tab w:val="left" w:pos="2026"/>
        </w:tabs>
        <w:rPr>
          <w:rFonts w:hint="cs"/>
          <w:rtl/>
        </w:rPr>
      </w:pPr>
    </w:p>
    <w:p w14:paraId="6DC1A92A" w14:textId="77777777" w:rsidR="00592A05" w:rsidRDefault="00592A05" w:rsidP="00592A05">
      <w:pPr>
        <w:tabs>
          <w:tab w:val="left" w:pos="2026"/>
        </w:tabs>
        <w:rPr>
          <w:rFonts w:hint="cs"/>
          <w:rtl/>
        </w:rPr>
      </w:pPr>
    </w:p>
    <w:p w14:paraId="3983A479" w14:textId="77777777" w:rsidR="00592A05" w:rsidRDefault="00592A05" w:rsidP="00592A05">
      <w:pPr>
        <w:tabs>
          <w:tab w:val="left" w:pos="2026"/>
        </w:tabs>
        <w:rPr>
          <w:rFonts w:hint="cs"/>
          <w:rtl/>
        </w:rPr>
      </w:pPr>
    </w:p>
    <w:p w14:paraId="0A49854F" w14:textId="77777777" w:rsidR="00592A05" w:rsidRDefault="00592A05" w:rsidP="00592A05">
      <w:pPr>
        <w:tabs>
          <w:tab w:val="left" w:pos="2026"/>
        </w:tabs>
        <w:rPr>
          <w:rFonts w:hint="cs"/>
          <w:rtl/>
        </w:rPr>
      </w:pPr>
    </w:p>
    <w:p w14:paraId="418BE8E3" w14:textId="77777777" w:rsidR="00592A05" w:rsidRDefault="00592A05" w:rsidP="00592A05">
      <w:pPr>
        <w:tabs>
          <w:tab w:val="left" w:pos="2026"/>
        </w:tabs>
        <w:rPr>
          <w:rFonts w:hint="cs"/>
          <w:rtl/>
          <w:lang w:bidi="ar-EG"/>
        </w:rPr>
      </w:pPr>
    </w:p>
    <w:p w14:paraId="2F72275B" w14:textId="77777777" w:rsidR="00592A05" w:rsidRDefault="00592A05" w:rsidP="00592A05">
      <w:pPr>
        <w:tabs>
          <w:tab w:val="left" w:pos="2026"/>
        </w:tabs>
        <w:rPr>
          <w:rFonts w:hint="cs"/>
          <w:rtl/>
        </w:rPr>
      </w:pPr>
    </w:p>
    <w:p w14:paraId="495C8E32" w14:textId="77777777" w:rsidR="00592A05" w:rsidRDefault="00592A05" w:rsidP="00592A05">
      <w:pPr>
        <w:tabs>
          <w:tab w:val="left" w:pos="2026"/>
        </w:tabs>
        <w:rPr>
          <w:rFonts w:hint="cs"/>
          <w:rtl/>
        </w:rPr>
      </w:pPr>
    </w:p>
    <w:p w14:paraId="7EC80095" w14:textId="77777777" w:rsidR="00592A05" w:rsidRDefault="00592A05" w:rsidP="00592A05">
      <w:pPr>
        <w:tabs>
          <w:tab w:val="left" w:pos="2026"/>
        </w:tabs>
        <w:rPr>
          <w:rFonts w:hint="cs"/>
          <w:rtl/>
        </w:rPr>
      </w:pPr>
    </w:p>
    <w:p w14:paraId="59CB4DF6" w14:textId="77777777" w:rsidR="00592A05" w:rsidRDefault="00592A05" w:rsidP="00592A05">
      <w:pPr>
        <w:tabs>
          <w:tab w:val="left" w:pos="2026"/>
        </w:tabs>
        <w:rPr>
          <w:rFonts w:hint="cs"/>
          <w:rtl/>
        </w:rPr>
      </w:pPr>
    </w:p>
    <w:p w14:paraId="677ABDB1" w14:textId="77777777" w:rsidR="00592A05" w:rsidRDefault="00592A05" w:rsidP="00592A05">
      <w:pPr>
        <w:tabs>
          <w:tab w:val="left" w:pos="2026"/>
        </w:tabs>
        <w:rPr>
          <w:rFonts w:hint="cs"/>
          <w:rtl/>
        </w:rPr>
      </w:pPr>
    </w:p>
    <w:p w14:paraId="6ACC1BA5" w14:textId="77777777" w:rsidR="00592A05" w:rsidRDefault="00592A05" w:rsidP="00592A05">
      <w:pPr>
        <w:tabs>
          <w:tab w:val="left" w:pos="2026"/>
        </w:tabs>
        <w:rPr>
          <w:rFonts w:hint="cs"/>
          <w:rtl/>
        </w:rPr>
      </w:pPr>
    </w:p>
    <w:p w14:paraId="334D7BCF" w14:textId="77777777" w:rsidR="0008085F" w:rsidRDefault="0008085F" w:rsidP="00592A05">
      <w:pPr>
        <w:tabs>
          <w:tab w:val="left" w:pos="2026"/>
        </w:tabs>
        <w:rPr>
          <w:rFonts w:hint="cs"/>
          <w:rtl/>
        </w:rPr>
      </w:pPr>
    </w:p>
    <w:p w14:paraId="3E937935" w14:textId="77777777" w:rsidR="00E95105" w:rsidRDefault="00E95105" w:rsidP="00592A05">
      <w:pPr>
        <w:tabs>
          <w:tab w:val="left" w:pos="2026"/>
        </w:tabs>
        <w:rPr>
          <w:rFonts w:hint="cs"/>
          <w:rtl/>
          <w:lang w:bidi="ar-EG"/>
        </w:rPr>
      </w:pPr>
    </w:p>
    <w:p w14:paraId="3A9DCB42" w14:textId="77777777" w:rsidR="00E95105" w:rsidRDefault="00E95105" w:rsidP="00592A05">
      <w:pPr>
        <w:tabs>
          <w:tab w:val="left" w:pos="2026"/>
        </w:tabs>
        <w:rPr>
          <w:rFonts w:hint="cs"/>
          <w:rtl/>
        </w:rPr>
      </w:pPr>
    </w:p>
    <w:p w14:paraId="528B771F" w14:textId="77777777" w:rsidR="00592A05" w:rsidRPr="002D1430" w:rsidRDefault="005354C1" w:rsidP="003A4D7F">
      <w:pPr>
        <w:tabs>
          <w:tab w:val="left" w:pos="1206"/>
        </w:tabs>
        <w:rPr>
          <w:rFonts w:hint="cs"/>
          <w:i/>
          <w:iCs/>
          <w:color w:val="31849B"/>
          <w:u w:color="E36C0A"/>
          <w:rtl/>
          <w:lang w:bidi="ar-EG"/>
        </w:rPr>
      </w:pPr>
      <w:r>
        <w:rPr>
          <w:noProof/>
        </w:rPr>
        <w:pict w14:anchorId="1FA4E21B">
          <v:shape id="_x0000_s24613" type="#_x0000_t136" style="position:absolute;left:0;text-align:left;margin-left:123.65pt;margin-top:9.65pt;width:290.35pt;height:27pt;z-index:-50" wrapcoords="11888 0 1451 1800 56 3000 -112 18000 167 19200 2009 20400 9879 22800 12558 22800 19256 22800 19367 21600 19200 19200 19033 19200 20874 16200 21042 12600 20930 5400 17414 1800 12223 0 11888 0" fillcolor="#7030a0" strokecolor="#4e6128">
            <v:shadow on="t" opacity="52429f"/>
            <v:textpath style="font-family:&quot;Arial Black&quot;;font-size:18pt;font-style:italic;v-text-kern:t" trim="t" fitpath="t" string="  ضع علامة صح أمام الإجابة الصحيحة:"/>
            <w10:wrap type="tight"/>
          </v:shape>
        </w:pict>
      </w:r>
      <w:r w:rsidR="007273B3">
        <w:rPr>
          <w:rtl/>
        </w:rPr>
        <w:tab/>
      </w:r>
    </w:p>
    <w:p w14:paraId="4B65B96D" w14:textId="77777777" w:rsidR="00592A05" w:rsidRDefault="00FD2A10" w:rsidP="00FD2A10">
      <w:pPr>
        <w:tabs>
          <w:tab w:val="left" w:pos="3806"/>
        </w:tabs>
        <w:rPr>
          <w:rFonts w:hint="cs"/>
          <w:rtl/>
        </w:rPr>
      </w:pPr>
      <w:r>
        <w:rPr>
          <w:rtl/>
        </w:rPr>
        <w:tab/>
      </w:r>
    </w:p>
    <w:p w14:paraId="18876A49" w14:textId="77777777" w:rsidR="00592A05" w:rsidRDefault="00592A05" w:rsidP="00FD2A10">
      <w:pPr>
        <w:tabs>
          <w:tab w:val="left" w:pos="2026"/>
        </w:tabs>
        <w:jc w:val="center"/>
        <w:rPr>
          <w:rFonts w:hint="cs"/>
          <w:rtl/>
        </w:rPr>
      </w:pPr>
    </w:p>
    <w:p w14:paraId="1E052446" w14:textId="77777777" w:rsidR="00592A05" w:rsidRDefault="00592A05" w:rsidP="00592A05">
      <w:pPr>
        <w:tabs>
          <w:tab w:val="left" w:pos="2026"/>
        </w:tabs>
        <w:rPr>
          <w:rFonts w:hint="cs"/>
          <w:rtl/>
        </w:rPr>
      </w:pPr>
    </w:p>
    <w:p w14:paraId="464D5C48" w14:textId="77777777" w:rsidR="00592A05" w:rsidRDefault="005354C1" w:rsidP="00592A05">
      <w:pPr>
        <w:tabs>
          <w:tab w:val="left" w:pos="2026"/>
        </w:tabs>
        <w:rPr>
          <w:rFonts w:hint="cs"/>
          <w:rtl/>
        </w:rPr>
      </w:pPr>
      <w:r>
        <w:rPr>
          <w:noProof/>
          <w:rtl/>
          <w:lang w:bidi="ar-EG"/>
        </w:rPr>
        <w:pict w14:anchorId="1382FADB">
          <v:shapetype id="_x0000_t112" coordsize="21600,21600" o:spt="112" path="m,l,21600r21600,l21600,xem2610,nfl2610,21600em18990,nfl18990,21600e">
            <v:stroke joinstyle="miter"/>
            <v:path o:extrusionok="f" gradientshapeok="t" o:connecttype="rect" textboxrect="2610,0,18990,21600"/>
          </v:shapetype>
          <v:shape id="_x0000_s24795" type="#_x0000_t112" style="position:absolute;left:0;text-align:left;margin-left:2in;margin-top:-.55pt;width:325.3pt;height:40.25pt;z-index:110" fillcolor="#cff" strokecolor="navy" strokeweight="2pt">
            <v:fill rotate="t" type="gradient"/>
            <v:shadow color="#868686"/>
            <v:textbox>
              <w:txbxContent>
                <w:p w14:paraId="6FC31AAB" w14:textId="77777777" w:rsidR="005354C1" w:rsidRPr="005354C1" w:rsidRDefault="005354C1" w:rsidP="005354C1">
                  <w:pPr>
                    <w:tabs>
                      <w:tab w:val="left" w:pos="2026"/>
                    </w:tabs>
                    <w:rPr>
                      <w:rFonts w:hint="cs"/>
                      <w:b/>
                      <w:bCs/>
                      <w:color w:val="FF0000"/>
                      <w:sz w:val="40"/>
                      <w:szCs w:val="40"/>
                      <w:rtl/>
                      <w:lang w:bidi="ar-EG"/>
                    </w:rPr>
                  </w:pPr>
                  <w:r w:rsidRPr="005354C1">
                    <w:rPr>
                      <w:b/>
                      <w:bCs/>
                      <w:color w:val="FF0000"/>
                      <w:sz w:val="40"/>
                      <w:szCs w:val="40"/>
                      <w:rtl/>
                    </w:rPr>
                    <w:t>من الجوانب الحسية لقبة الصخرة</w:t>
                  </w:r>
                  <w:r>
                    <w:rPr>
                      <w:rFonts w:hint="cs"/>
                      <w:b/>
                      <w:bCs/>
                      <w:color w:val="FF0000"/>
                      <w:sz w:val="40"/>
                      <w:szCs w:val="40"/>
                      <w:rtl/>
                      <w:lang w:bidi="ar-EG"/>
                    </w:rPr>
                    <w:t>:</w:t>
                  </w:r>
                </w:p>
                <w:p w14:paraId="2AE2FF98" w14:textId="77777777" w:rsidR="005354C1" w:rsidRDefault="005354C1">
                  <w:pPr>
                    <w:rPr>
                      <w:lang w:bidi="ar-EG"/>
                    </w:rPr>
                  </w:pPr>
                </w:p>
              </w:txbxContent>
            </v:textbox>
            <w10:wrap anchorx="page"/>
          </v:shape>
        </w:pict>
      </w:r>
    </w:p>
    <w:p w14:paraId="20DA219B" w14:textId="77777777" w:rsidR="00592A05" w:rsidRDefault="00592A05" w:rsidP="00592A05">
      <w:pPr>
        <w:tabs>
          <w:tab w:val="left" w:pos="2026"/>
        </w:tabs>
        <w:rPr>
          <w:rFonts w:hint="cs"/>
          <w:rtl/>
        </w:rPr>
      </w:pPr>
    </w:p>
    <w:p w14:paraId="6B47FCEA" w14:textId="77777777" w:rsidR="00592A05" w:rsidRDefault="00592A05" w:rsidP="00592A05">
      <w:pPr>
        <w:tabs>
          <w:tab w:val="left" w:pos="2026"/>
        </w:tabs>
        <w:rPr>
          <w:rFonts w:hint="cs"/>
          <w:rtl/>
        </w:rPr>
      </w:pPr>
    </w:p>
    <w:p w14:paraId="43BE9365" w14:textId="77777777" w:rsidR="00592A05" w:rsidRDefault="005354C1" w:rsidP="00592A05">
      <w:pPr>
        <w:tabs>
          <w:tab w:val="left" w:pos="2026"/>
        </w:tabs>
        <w:rPr>
          <w:rFonts w:hint="cs"/>
          <w:rtl/>
        </w:rPr>
      </w:pPr>
      <w:r>
        <w:rPr>
          <w:noProof/>
          <w:rtl/>
          <w:lang w:bidi="ar-EG"/>
        </w:rPr>
        <w:pict w14:anchorId="22DE5D41">
          <v:group id="_x0000_s24796" style="position:absolute;left:0;text-align:left;margin-left:108pt;margin-top:12.05pt;width:60.35pt;height:177.3pt;z-index:78" coordorigin="3600,11340" coordsize="1207,3546">
            <v:shapetype id="_x0000_t74" coordsize="21600,21600" o:spt="74" path="m10860,2187c10451,1746,9529,1018,9015,730,7865,152,6685,,5415,,4175,152,2995,575,1967,1305,1150,2187,575,3222,242,4220,,5410,242,6560,575,7597l10860,21600,20995,7597v485,-1037,605,-2187,485,-3377c21115,3222,20420,2187,19632,1305,18575,575,17425,152,16275,,15005,,13735,152,12705,730v-529,288,-1451,1016,-1845,1457xe">
              <v:stroke joinstyle="miter"/>
              <v:path gradientshapeok="t" o:connecttype="custom" o:connectlocs="10860,2187;2928,10800;10860,21600;18672,10800" o:connectangles="270,180,90,0" textboxrect="5037,2277,16557,13677"/>
            </v:shapetype>
            <v:shape id="_x0000_s24622" type="#_x0000_t74" style="position:absolute;left:3600;top:11340;width:1207;height:846" fillcolor="#f0eb8c" strokecolor="#7030a0" strokeweight="2.25pt">
              <v:fill color2="#fbd4b4" rotate="t" focus="-50%" type="gradient"/>
              <v:shadow color="#868686"/>
            </v:shape>
            <v:shape id="_x0000_s24623" type="#_x0000_t74" style="position:absolute;left:3600;top:14040;width:1207;height:846" fillcolor="#f0eb8c" strokecolor="#7030a0" strokeweight="2.25pt">
              <v:fill color2="#fbd4b4" rotate="t" focus="-50%" type="gradient"/>
              <v:shadow color="#868686"/>
            </v:shape>
            <v:shape id="_x0000_s24624" type="#_x0000_t74" style="position:absolute;left:3600;top:12780;width:1207;height:846" fillcolor="#f0eb8c" strokecolor="#7030a0" strokeweight="2.25pt">
              <v:fill color2="#fbd4b4" rotate="t" focus="-50%" type="gradient"/>
              <v:shadow color="#868686"/>
            </v:shape>
            <w10:wrap anchorx="page"/>
          </v:group>
        </w:pict>
      </w:r>
      <w:r>
        <w:rPr>
          <w:noProof/>
          <w:rtl/>
          <w:lang w:bidi="ar-EG"/>
        </w:rPr>
        <w:pict w14:anchorId="47AC5B35">
          <v:shape id="_x0000_s24615" type="#_x0000_t161" style="position:absolute;left:0;text-align:left;margin-left:207pt;margin-top:12.05pt;width:3in;height:48pt;z-index:-49" adj="5665" fillcolor="#000082" strokecolor="#7030a0">
            <v:fill color2="#ff8200" rotate="t" angle="-45" colors="0 #000082;19661f #66008f;42598f #ba0066;58982f red;1 #ff8200" method="none" focus="-50%" type="gradient"/>
            <v:shadow color="#868686"/>
            <v:textpath style="font-family:&quot;Impact&quot;;font-size:18pt;font-weight:bold;v-text-kern:t" trim="t" fitpath="t" xscale="f" string="قبة الصخرة قبة عالية متطاولة.  "/>
            <w10:wrap anchorx="page"/>
          </v:shape>
        </w:pict>
      </w:r>
      <w:r>
        <w:rPr>
          <w:noProof/>
          <w:rtl/>
          <w:lang w:bidi="ar-EG"/>
        </w:rPr>
        <w:pict w14:anchorId="3A33DCDE">
          <v:shapetype id="_x0000_t59" coordsize="21600,21600" o:spt="59" adj="2700" path="m21600,10800l@5@10,20777,6667@7@12,18436,3163@8@11,14932,822@6@9,10800,0@10@9,6667,822@12@11,3163,3163@11@12,822,6667@9@10,,10800@9@6,822,14932@11@8,3163,18436@12@7,6667,20777@10@5,10800,21600@6@5,14932,20777@8@7,18436,18436@7@8,20777,14932@5@6xe">
            <v:stroke joinstyle="miter"/>
            <v:formulas>
              <v:f eqn="sum 10800 0 #0"/>
              <v:f eqn="prod @0 32138 32768"/>
              <v:f eqn="prod @0 6393 32768"/>
              <v:f eqn="prod @0 27246 32768"/>
              <v:f eqn="prod @0 18205 32768"/>
              <v:f eqn="sum @1 10800 0"/>
              <v:f eqn="sum @2 10800 0"/>
              <v:f eqn="sum @3 10800 0"/>
              <v:f eqn="sum @4 10800 0"/>
              <v:f eqn="sum 10800 0 @1"/>
              <v:f eqn="sum 10800 0 @2"/>
              <v:f eqn="sum 10800 0 @3"/>
              <v:f eqn="sum 10800 0 @4"/>
              <v:f eqn="prod @0 23170 32768"/>
              <v:f eqn="sum @13 10800 0"/>
              <v:f eqn="sum 10800 0 @13"/>
            </v:formulas>
            <v:path gradientshapeok="t" o:connecttype="rect" textboxrect="@15,@15,@14,@14"/>
            <v:handles>
              <v:h position="#0,center" xrange="0,10800"/>
            </v:handles>
          </v:shapetype>
          <v:shape id="_x0000_s24619" type="#_x0000_t59" style="position:absolute;left:0;text-align:left;margin-left:441pt;margin-top:12.05pt;width:48pt;height:35.35pt;z-index:75" fillcolor="yellow" strokecolor="#002060" strokeweight="1pt">
            <v:fill color2="#f4c2e3" rotate="t" focus="-50%" type="gradient"/>
            <v:shadow color="#868686"/>
            <v:textbox>
              <w:txbxContent>
                <w:p w14:paraId="59E0FB72" w14:textId="77777777" w:rsidR="002708C4" w:rsidRPr="002708C4" w:rsidRDefault="002708C4" w:rsidP="005354C1">
                  <w:pPr>
                    <w:jc w:val="center"/>
                    <w:rPr>
                      <w:rFonts w:ascii="Microsoft Sans Serif" w:hAnsi="Microsoft Sans Serif" w:cs="Microsoft Sans Serif"/>
                      <w:b/>
                      <w:bCs/>
                      <w:color w:val="C00000"/>
                      <w:sz w:val="36"/>
                      <w:szCs w:val="36"/>
                      <w:lang w:bidi="ar-EG"/>
                    </w:rPr>
                  </w:pPr>
                  <w:r w:rsidRPr="002708C4">
                    <w:rPr>
                      <w:rFonts w:ascii="Microsoft Sans Serif" w:hAnsi="Microsoft Sans Serif" w:cs="Microsoft Sans Serif"/>
                      <w:b/>
                      <w:bCs/>
                      <w:color w:val="C00000"/>
                      <w:sz w:val="36"/>
                      <w:szCs w:val="36"/>
                      <w:rtl/>
                      <w:lang w:bidi="ar-EG"/>
                    </w:rPr>
                    <w:t>1</w:t>
                  </w:r>
                </w:p>
              </w:txbxContent>
            </v:textbox>
            <w10:wrap anchorx="page"/>
          </v:shape>
        </w:pict>
      </w:r>
    </w:p>
    <w:p w14:paraId="0129633C" w14:textId="77777777" w:rsidR="00AA47EE" w:rsidRDefault="00106582" w:rsidP="00592A05">
      <w:pPr>
        <w:tabs>
          <w:tab w:val="left" w:pos="2026"/>
        </w:tabs>
        <w:rPr>
          <w:rFonts w:hint="cs"/>
          <w:rtl/>
        </w:rPr>
      </w:pPr>
      <w:r>
        <w:rPr>
          <w:rFonts w:hint="cs"/>
          <w:noProof/>
          <w:rtl/>
        </w:rPr>
        <w:pict w14:anchorId="72ACF79A">
          <v:shape id="_x0000_s24625" type="#_x0000_t202" style="position:absolute;left:0;text-align:left;margin-left:-30.25pt;margin-top:10.55pt;width:111.95pt;height:97.7pt;z-index:79;mso-wrap-style:none" filled="f" stroked="f" strokecolor="#c0504d" strokeweight="1pt">
            <v:fill rotate="t"/>
            <v:stroke dashstyle="dash"/>
            <v:shadow color="#868686"/>
            <v:textbox style="mso-next-textbox:#_x0000_s24625;mso-fit-shape-to-text:t">
              <w:txbxContent>
                <w:p w14:paraId="189AF0C3" w14:textId="77777777" w:rsidR="00F83323" w:rsidRDefault="0081631D">
                  <w:r w:rsidRPr="00F83323">
                    <w:pict w14:anchorId="3905CBB5">
                      <v:shape id="_x0000_i1054" type="#_x0000_t75" style="width:97.8pt;height:90.6pt">
                        <v:imagedata r:id="rId28" o:title="yy"/>
                      </v:shape>
                    </w:pict>
                  </w:r>
                </w:p>
              </w:txbxContent>
            </v:textbox>
            <w10:wrap anchorx="page"/>
          </v:shape>
        </w:pict>
      </w:r>
    </w:p>
    <w:p w14:paraId="2BD0AA99" w14:textId="77777777" w:rsidR="00592A05" w:rsidRDefault="00592A05" w:rsidP="00592A05">
      <w:pPr>
        <w:tabs>
          <w:tab w:val="left" w:pos="2026"/>
        </w:tabs>
        <w:rPr>
          <w:rFonts w:hint="cs"/>
          <w:rtl/>
        </w:rPr>
      </w:pPr>
    </w:p>
    <w:p w14:paraId="7F2D7317" w14:textId="77777777" w:rsidR="00592A05" w:rsidRDefault="00592A05" w:rsidP="00592A05">
      <w:pPr>
        <w:tabs>
          <w:tab w:val="left" w:pos="2026"/>
        </w:tabs>
        <w:rPr>
          <w:rFonts w:hint="cs"/>
          <w:rtl/>
        </w:rPr>
      </w:pPr>
    </w:p>
    <w:p w14:paraId="0DA537F3" w14:textId="77777777" w:rsidR="00592A05" w:rsidRDefault="005354C1" w:rsidP="00592A05">
      <w:pPr>
        <w:tabs>
          <w:tab w:val="left" w:pos="2026"/>
        </w:tabs>
        <w:rPr>
          <w:rFonts w:hint="cs"/>
          <w:rtl/>
        </w:rPr>
      </w:pPr>
      <w:r>
        <w:rPr>
          <w:noProof/>
          <w:rtl/>
          <w:lang w:bidi="ar-EG"/>
        </w:rPr>
        <w:pict w14:anchorId="70A3CFAB">
          <v:shape id="_x0000_s24616" type="#_x0000_t161" style="position:absolute;left:0;text-align:left;margin-left:3in;margin-top:9.25pt;width:207.55pt;height:48pt;z-index:-48" adj="5665" fillcolor="#000082" strokecolor="#7030a0">
            <v:fill color2="#ff8200" rotate="t" angle="-45" colors="0 #000082;19661f #66008f;42598f #ba0066;58982f red;1 #ff8200" method="none" focus="-50%" type="gradient"/>
            <v:shadow color="#868686"/>
            <v:textpath style="font-family:&quot;Impact&quot;;font-size:18pt;font-weight:bold;v-text-kern:t" trim="t" fitpath="t" xscale="f" string="قطرها 20,44 متراً."/>
            <w10:wrap anchorx="page"/>
          </v:shape>
        </w:pict>
      </w:r>
    </w:p>
    <w:p w14:paraId="16602771" w14:textId="77777777" w:rsidR="00592A05" w:rsidRDefault="005354C1" w:rsidP="00592A05">
      <w:pPr>
        <w:tabs>
          <w:tab w:val="left" w:pos="2026"/>
        </w:tabs>
        <w:rPr>
          <w:rFonts w:hint="cs"/>
          <w:rtl/>
        </w:rPr>
      </w:pPr>
      <w:r>
        <w:rPr>
          <w:noProof/>
          <w:rtl/>
          <w:lang w:bidi="ar-EG"/>
        </w:rPr>
        <w:pict w14:anchorId="5762D5B8">
          <v:shape id="_x0000_s24621" type="#_x0000_t59" style="position:absolute;left:0;text-align:left;margin-left:441pt;margin-top:6.05pt;width:48pt;height:35.35pt;z-index:77" fillcolor="yellow" strokecolor="#002060" strokeweight="1pt">
            <v:fill color2="#f4c2e3" rotate="t" focus="-50%" type="gradient"/>
            <v:shadow color="#868686"/>
            <v:textbox>
              <w:txbxContent>
                <w:p w14:paraId="600AF892" w14:textId="77777777" w:rsidR="002708C4" w:rsidRPr="002708C4" w:rsidRDefault="002708C4" w:rsidP="005354C1">
                  <w:pPr>
                    <w:jc w:val="center"/>
                    <w:rPr>
                      <w:rFonts w:ascii="Microsoft Sans Serif" w:hAnsi="Microsoft Sans Serif" w:cs="Microsoft Sans Serif"/>
                      <w:b/>
                      <w:bCs/>
                      <w:color w:val="C00000"/>
                      <w:sz w:val="36"/>
                      <w:szCs w:val="36"/>
                      <w:lang w:bidi="ar-EG"/>
                    </w:rPr>
                  </w:pPr>
                  <w:r>
                    <w:rPr>
                      <w:rFonts w:ascii="Microsoft Sans Serif" w:hAnsi="Microsoft Sans Serif" w:cs="Microsoft Sans Serif" w:hint="cs"/>
                      <w:b/>
                      <w:bCs/>
                      <w:color w:val="C00000"/>
                      <w:sz w:val="36"/>
                      <w:szCs w:val="36"/>
                      <w:rtl/>
                      <w:lang w:bidi="ar-EG"/>
                    </w:rPr>
                    <w:t>2</w:t>
                  </w:r>
                </w:p>
              </w:txbxContent>
            </v:textbox>
            <w10:wrap anchorx="page"/>
          </v:shape>
        </w:pict>
      </w:r>
    </w:p>
    <w:p w14:paraId="01D5DC71" w14:textId="77777777" w:rsidR="00574165" w:rsidRDefault="00574165" w:rsidP="00592A05">
      <w:pPr>
        <w:tabs>
          <w:tab w:val="left" w:pos="2026"/>
        </w:tabs>
        <w:rPr>
          <w:rFonts w:hint="cs"/>
          <w:rtl/>
        </w:rPr>
      </w:pPr>
    </w:p>
    <w:p w14:paraId="04768BFC" w14:textId="77777777" w:rsidR="00574165" w:rsidRDefault="00574165" w:rsidP="00592A05">
      <w:pPr>
        <w:tabs>
          <w:tab w:val="left" w:pos="2026"/>
        </w:tabs>
        <w:rPr>
          <w:rFonts w:hint="cs"/>
          <w:rtl/>
        </w:rPr>
      </w:pPr>
    </w:p>
    <w:p w14:paraId="52E4E71D" w14:textId="77777777" w:rsidR="00940222" w:rsidRDefault="00940222" w:rsidP="00592A05">
      <w:pPr>
        <w:tabs>
          <w:tab w:val="left" w:pos="2026"/>
        </w:tabs>
        <w:rPr>
          <w:rFonts w:hint="cs"/>
          <w:rtl/>
        </w:rPr>
      </w:pPr>
    </w:p>
    <w:p w14:paraId="32832695" w14:textId="77777777" w:rsidR="00940222" w:rsidRDefault="00940222" w:rsidP="00592A05">
      <w:pPr>
        <w:tabs>
          <w:tab w:val="left" w:pos="2026"/>
        </w:tabs>
        <w:rPr>
          <w:rFonts w:hint="cs"/>
          <w:rtl/>
        </w:rPr>
      </w:pPr>
    </w:p>
    <w:p w14:paraId="6C6BF1A0" w14:textId="77777777" w:rsidR="003B79B7" w:rsidRDefault="005354C1" w:rsidP="00592A05">
      <w:pPr>
        <w:tabs>
          <w:tab w:val="left" w:pos="2026"/>
        </w:tabs>
        <w:rPr>
          <w:rFonts w:hint="cs"/>
          <w:rtl/>
        </w:rPr>
      </w:pPr>
      <w:r>
        <w:rPr>
          <w:noProof/>
          <w:rtl/>
          <w:lang w:bidi="ar-EG"/>
        </w:rPr>
        <w:pict w14:anchorId="05ADE4C4">
          <v:shape id="_x0000_s24617" type="#_x0000_t161" style="position:absolute;left:0;text-align:left;margin-left:3in;margin-top:.05pt;width:207pt;height:48pt;z-index:-47" adj="5665" fillcolor="#000082" strokecolor="#7030a0">
            <v:fill color2="#ff8200" rotate="t" angle="-45" colors="0 #000082;19661f #66008f;42598f #ba0066;58982f red;1 #ff8200" method="none" focus="-50%" type="gradient"/>
            <v:shadow color="#868686"/>
            <v:textpath style="font-family:&quot;Impact&quot;;font-size:18pt;font-weight:bold;v-text-kern:t" trim="t" fitpath="t" xscale="f" string="إرتفاعها 44,5 متراً."/>
            <w10:wrap anchorx="page"/>
          </v:shape>
        </w:pict>
      </w:r>
      <w:r>
        <w:rPr>
          <w:noProof/>
          <w:rtl/>
          <w:lang w:bidi="ar-EG"/>
        </w:rPr>
        <w:pict w14:anchorId="7B2DDC69">
          <v:shape id="_x0000_s24620" type="#_x0000_t59" style="position:absolute;left:0;text-align:left;margin-left:441pt;margin-top:9.05pt;width:48pt;height:35.35pt;z-index:76" fillcolor="yellow" strokecolor="#002060" strokeweight="1pt">
            <v:fill color2="#f4c2e3" rotate="t" focus="-50%" type="gradient"/>
            <v:shadow color="#868686"/>
            <v:textbox>
              <w:txbxContent>
                <w:p w14:paraId="01AD1370" w14:textId="77777777" w:rsidR="002708C4" w:rsidRPr="002708C4" w:rsidRDefault="002708C4" w:rsidP="005354C1">
                  <w:pPr>
                    <w:jc w:val="center"/>
                    <w:rPr>
                      <w:rFonts w:ascii="Microsoft Sans Serif" w:hAnsi="Microsoft Sans Serif" w:cs="Microsoft Sans Serif"/>
                      <w:b/>
                      <w:bCs/>
                      <w:color w:val="C00000"/>
                      <w:sz w:val="36"/>
                      <w:szCs w:val="36"/>
                      <w:lang w:bidi="ar-EG"/>
                    </w:rPr>
                  </w:pPr>
                  <w:r>
                    <w:rPr>
                      <w:rFonts w:ascii="Microsoft Sans Serif" w:hAnsi="Microsoft Sans Serif" w:cs="Microsoft Sans Serif" w:hint="cs"/>
                      <w:b/>
                      <w:bCs/>
                      <w:color w:val="C00000"/>
                      <w:sz w:val="36"/>
                      <w:szCs w:val="36"/>
                      <w:rtl/>
                      <w:lang w:bidi="ar-EG"/>
                    </w:rPr>
                    <w:t>3</w:t>
                  </w:r>
                </w:p>
              </w:txbxContent>
            </v:textbox>
            <w10:wrap anchorx="page"/>
          </v:shape>
        </w:pict>
      </w:r>
    </w:p>
    <w:p w14:paraId="04217C9E" w14:textId="77777777" w:rsidR="003B79B7" w:rsidRDefault="00106582" w:rsidP="00106582">
      <w:pPr>
        <w:tabs>
          <w:tab w:val="left" w:pos="2666"/>
        </w:tabs>
        <w:rPr>
          <w:rFonts w:hint="cs"/>
          <w:rtl/>
        </w:rPr>
      </w:pPr>
      <w:r>
        <w:rPr>
          <w:rtl/>
        </w:rPr>
        <w:tab/>
      </w:r>
    </w:p>
    <w:p w14:paraId="13B665AF" w14:textId="77777777" w:rsidR="003B79B7" w:rsidRDefault="003B79B7" w:rsidP="00592A05">
      <w:pPr>
        <w:tabs>
          <w:tab w:val="left" w:pos="2026"/>
        </w:tabs>
        <w:rPr>
          <w:rFonts w:hint="cs"/>
          <w:rtl/>
        </w:rPr>
      </w:pPr>
    </w:p>
    <w:p w14:paraId="5767AB76" w14:textId="77777777" w:rsidR="00592A05" w:rsidRDefault="00592A05" w:rsidP="00592A05">
      <w:pPr>
        <w:tabs>
          <w:tab w:val="left" w:pos="2026"/>
        </w:tabs>
        <w:rPr>
          <w:rFonts w:hint="cs"/>
          <w:rtl/>
        </w:rPr>
      </w:pPr>
    </w:p>
    <w:p w14:paraId="3F29B33F" w14:textId="77777777" w:rsidR="00592A05" w:rsidRDefault="00592A05" w:rsidP="00592A05">
      <w:pPr>
        <w:tabs>
          <w:tab w:val="left" w:pos="2026"/>
        </w:tabs>
        <w:rPr>
          <w:rFonts w:hint="cs"/>
          <w:rtl/>
        </w:rPr>
      </w:pPr>
    </w:p>
    <w:p w14:paraId="3DCE4883" w14:textId="77777777" w:rsidR="003B79B7" w:rsidRDefault="00B92202" w:rsidP="00592A05">
      <w:pPr>
        <w:tabs>
          <w:tab w:val="left" w:pos="2026"/>
        </w:tabs>
        <w:rPr>
          <w:rFonts w:hint="cs"/>
          <w:rtl/>
        </w:rPr>
      </w:pPr>
      <w:r>
        <w:rPr>
          <w:noProof/>
          <w:rtl/>
          <w:lang w:bidi="ar-EG"/>
        </w:rPr>
        <w:lastRenderedPageBreak/>
        <w:pict w14:anchorId="296DA49A">
          <v:group id="_x0000_s24797" style="position:absolute;left:0;text-align:left;margin-left:-18pt;margin-top:-45pt;width:501.85pt;height:159.5pt;z-index:111" coordorigin="1080,540" coordsize="10037,3190">
            <v:shape id="_x0000_s24798" type="#_x0000_t202" style="position:absolute;left:8640;top:720;width:2463;height:1260;mso-wrap-style:none" filled="f" stroked="f">
              <v:textbox style="mso-next-textbox:#_x0000_s24798">
                <w:txbxContent>
                  <w:p w14:paraId="16EE41BA" w14:textId="77777777" w:rsidR="00B92202" w:rsidRDefault="00B92202" w:rsidP="00B92202">
                    <w:pPr>
                      <w:tabs>
                        <w:tab w:val="left" w:pos="3106"/>
                      </w:tabs>
                    </w:pPr>
                    <w:r>
                      <w:rPr>
                        <w:rFonts w:hint="cs"/>
                        <w:rtl/>
                        <w:lang w:bidi="ar-EG"/>
                      </w:rPr>
                      <w:pict w14:anchorId="2E64BBAB">
                        <v:shape id="_x0000_i1055" type="#_x0000_t75" style="width:108.6pt;height:50.4pt">
                          <v:imagedata r:id="rId8" o:title="artico_24_tns"/>
                        </v:shape>
                      </w:pict>
                    </w:r>
                  </w:p>
                </w:txbxContent>
              </v:textbox>
            </v:shape>
            <v:shape id="_x0000_s24799" type="#_x0000_t202" style="position:absolute;left:4680;top:1800;width:2959;height:1329;mso-wrap-style:none" filled="f" stroked="f">
              <v:textbox style="mso-next-textbox:#_x0000_s24799;mso-fit-shape-to-text:t">
                <w:txbxContent>
                  <w:p w14:paraId="188371EC" w14:textId="77777777" w:rsidR="00B92202" w:rsidRDefault="00B92202" w:rsidP="00B92202">
                    <w:pPr>
                      <w:tabs>
                        <w:tab w:val="left" w:pos="3106"/>
                      </w:tabs>
                    </w:pPr>
                    <w:r>
                      <w:rPr>
                        <w:lang w:bidi="ar-EG"/>
                      </w:rPr>
                      <w:pict w14:anchorId="69804B96">
                        <v:shape id="_x0000_i1056" type="#_x0000_t75" style="width:133.8pt;height:59.4pt">
                          <v:imagedata r:id="rId9" o:title="280512_14_05_2012_brushes_tns"/>
                        </v:shape>
                      </w:pict>
                    </w:r>
                  </w:p>
                </w:txbxContent>
              </v:textbox>
            </v:shape>
            <v:shape id="_x0000_s24800" type="#_x0000_t176" style="position:absolute;left:4500;top:900;width:3195;height:680" fillcolor="#ffc" strokeweight="2.25pt">
              <v:fill rotate="t" type="gradient"/>
              <v:shadow color="#868686"/>
              <v:textbox style="mso-next-textbox:#_x0000_s24800">
                <w:txbxContent>
                  <w:p w14:paraId="4AC23E97" w14:textId="77777777" w:rsidR="00B92202" w:rsidRPr="00305EB9" w:rsidRDefault="00B92202" w:rsidP="004B6AB8">
                    <w:pPr>
                      <w:rPr>
                        <w:rFonts w:hint="cs"/>
                        <w:b/>
                        <w:bCs/>
                        <w:color w:val="000080"/>
                        <w:sz w:val="32"/>
                        <w:szCs w:val="32"/>
                        <w:lang w:bidi="ar-EG"/>
                      </w:rPr>
                    </w:pPr>
                    <w:r w:rsidRPr="000C68EF">
                      <w:rPr>
                        <w:rFonts w:hint="cs"/>
                        <w:b/>
                        <w:bCs/>
                        <w:color w:val="000080"/>
                        <w:sz w:val="28"/>
                        <w:szCs w:val="28"/>
                        <w:rtl/>
                        <w:lang w:bidi="ar-EG"/>
                      </w:rPr>
                      <w:t>الموضوع:</w:t>
                    </w:r>
                    <w:r>
                      <w:rPr>
                        <w:rFonts w:hint="cs"/>
                        <w:b/>
                        <w:bCs/>
                        <w:color w:val="000080"/>
                        <w:sz w:val="28"/>
                        <w:szCs w:val="28"/>
                        <w:rtl/>
                        <w:lang w:bidi="ar-EG"/>
                      </w:rPr>
                      <w:t xml:space="preserve"> </w:t>
                    </w:r>
                    <w:r w:rsidR="009305DA">
                      <w:rPr>
                        <w:b/>
                        <w:bCs/>
                        <w:color w:val="FF0000"/>
                        <w:sz w:val="28"/>
                        <w:szCs w:val="28"/>
                        <w:rtl/>
                        <w:lang w:bidi="ar-EG"/>
                      </w:rPr>
                      <w:t>ا</w:t>
                    </w:r>
                    <w:r w:rsidR="009201D4">
                      <w:rPr>
                        <w:rFonts w:hint="cs"/>
                        <w:b/>
                        <w:bCs/>
                        <w:color w:val="FF0000"/>
                        <w:sz w:val="28"/>
                        <w:szCs w:val="28"/>
                        <w:rtl/>
                        <w:lang w:bidi="ar-EG"/>
                      </w:rPr>
                      <w:t>لإطارات</w:t>
                    </w:r>
                    <w:r w:rsidR="004B6AB8" w:rsidRPr="004B6AB8">
                      <w:rPr>
                        <w:b/>
                        <w:bCs/>
                        <w:color w:val="FF0000"/>
                        <w:sz w:val="28"/>
                        <w:szCs w:val="28"/>
                        <w:rtl/>
                        <w:lang w:bidi="ar-EG"/>
                      </w:rPr>
                      <w:t xml:space="preserve"> </w:t>
                    </w:r>
                    <w:r w:rsidR="004B6AB8" w:rsidRPr="004B6AB8">
                      <w:rPr>
                        <w:b/>
                        <w:bCs/>
                        <w:color w:val="FF0000"/>
                        <w:sz w:val="28"/>
                        <w:szCs w:val="28"/>
                        <w:rtl/>
                        <w:lang w:bidi="ar-EG"/>
                      </w:rPr>
                      <w:t>الزخرفية</w:t>
                    </w:r>
                  </w:p>
                </w:txbxContent>
              </v:textbox>
            </v:shape>
            <v:shape id="_x0000_s24801" type="#_x0000_t172" style="position:absolute;left:1083;top:540;width:2520;height:1260" wrapcoords="14529 2571 11700 2571 11186 5143 12086 6686 2186 7457 1543 7971 1800 10800 129 14914 -129 16714 -129 19543 514 21343 771 21343 2186 21343 2314 21343 3343 19286 8614 19029 21729 16200 22114 12343 22114 9257 21986 7971 21729 6429 15300 2571 14529 2571" adj="6924" fillcolor="blue" strokecolor="blue">
              <v:fill color2="navy" focus="100%" type="gradient"/>
              <v:shadow on="t" color="#99f" opacity="52429f" offset="3pt,3pt"/>
              <v:textpath style="font-family:&quot;Impact&quot;;font-weight:bold;v-text-kern:t" trim="t" fitpath="t" string="ورقة عمل"/>
            </v:shape>
            <v:shape id="_x0000_s24802" type="#_x0000_t176" style="position:absolute;left:1080;top:1980;width:3197;height:680" fillcolor="#ffc" strokeweight="2.25pt">
              <v:fill rotate="t" type="gradient"/>
              <v:shadow color="#868686"/>
              <v:textbox style="mso-next-textbox:#_x0000_s24802">
                <w:txbxContent>
                  <w:p w14:paraId="1B5F666D" w14:textId="77777777" w:rsidR="00B92202" w:rsidRPr="000C68EF" w:rsidRDefault="00B92202" w:rsidP="00B92202">
                    <w:pPr>
                      <w:rPr>
                        <w:rFonts w:hint="cs"/>
                        <w:b/>
                        <w:bCs/>
                        <w:color w:val="000080"/>
                        <w:sz w:val="28"/>
                        <w:szCs w:val="28"/>
                        <w:lang w:bidi="ar-EG"/>
                      </w:rPr>
                    </w:pPr>
                    <w:r w:rsidRPr="000C68EF">
                      <w:rPr>
                        <w:rFonts w:hint="cs"/>
                        <w:b/>
                        <w:bCs/>
                        <w:color w:val="000080"/>
                        <w:sz w:val="28"/>
                        <w:szCs w:val="28"/>
                        <w:rtl/>
                        <w:lang w:bidi="ar-EG"/>
                      </w:rPr>
                      <w:t xml:space="preserve">الصف: </w:t>
                    </w:r>
                    <w:r w:rsidRPr="001F73FF">
                      <w:rPr>
                        <w:rFonts w:hint="cs"/>
                        <w:b/>
                        <w:bCs/>
                        <w:color w:val="FF0000"/>
                        <w:sz w:val="28"/>
                        <w:szCs w:val="28"/>
                        <w:rtl/>
                        <w:lang w:bidi="ar-EG"/>
                      </w:rPr>
                      <w:t>الأول المتوسط</w:t>
                    </w:r>
                  </w:p>
                </w:txbxContent>
              </v:textbox>
            </v:shape>
            <v:shape id="_x0000_s24803" type="#_x0000_t176" style="position:absolute;left:1080;top:2880;width:3197;height:680" fillcolor="#ffc" strokeweight="2.25pt">
              <v:fill rotate="t" type="gradient"/>
              <v:shadow color="#868686"/>
              <v:textbox style="mso-next-textbox:#_x0000_s24803">
                <w:txbxContent>
                  <w:p w14:paraId="34AC60B3" w14:textId="77777777" w:rsidR="00B92202" w:rsidRPr="000C68EF" w:rsidRDefault="00B92202" w:rsidP="00B92202">
                    <w:pPr>
                      <w:rPr>
                        <w:rFonts w:hint="cs"/>
                        <w:b/>
                        <w:bCs/>
                        <w:color w:val="000080"/>
                        <w:sz w:val="28"/>
                        <w:szCs w:val="28"/>
                        <w:lang w:bidi="ar-EG"/>
                      </w:rPr>
                    </w:pPr>
                    <w:r w:rsidRPr="000C68EF">
                      <w:rPr>
                        <w:rFonts w:hint="cs"/>
                        <w:b/>
                        <w:bCs/>
                        <w:color w:val="000080"/>
                        <w:sz w:val="28"/>
                        <w:szCs w:val="28"/>
                        <w:rtl/>
                        <w:lang w:bidi="ar-EG"/>
                      </w:rPr>
                      <w:t>المادة:</w:t>
                    </w:r>
                    <w:r>
                      <w:rPr>
                        <w:rFonts w:hint="cs"/>
                        <w:b/>
                        <w:bCs/>
                        <w:color w:val="000080"/>
                        <w:sz w:val="28"/>
                        <w:szCs w:val="28"/>
                        <w:rtl/>
                        <w:lang w:bidi="ar-EG"/>
                      </w:rPr>
                      <w:t xml:space="preserve"> </w:t>
                    </w:r>
                    <w:r w:rsidRPr="003F429A">
                      <w:rPr>
                        <w:rFonts w:hint="cs"/>
                        <w:b/>
                        <w:bCs/>
                        <w:color w:val="FF0000"/>
                        <w:rtl/>
                        <w:lang w:bidi="ar-EG"/>
                      </w:rPr>
                      <w:t>التربية الفنية</w:t>
                    </w:r>
                    <w:r>
                      <w:rPr>
                        <w:rFonts w:hint="cs"/>
                        <w:b/>
                        <w:bCs/>
                        <w:color w:val="000080"/>
                        <w:sz w:val="28"/>
                        <w:szCs w:val="28"/>
                        <w:rtl/>
                        <w:lang w:bidi="ar-EG"/>
                      </w:rPr>
                      <w:t xml:space="preserve"> </w:t>
                    </w:r>
                    <w:r w:rsidRPr="006A38DA">
                      <w:rPr>
                        <w:rFonts w:hint="cs"/>
                        <w:b/>
                        <w:bCs/>
                        <w:color w:val="000080"/>
                        <w:rtl/>
                        <w:lang w:bidi="ar-EG"/>
                      </w:rPr>
                      <w:t>التاريخ:</w:t>
                    </w:r>
                    <w:r w:rsidRPr="000C68EF">
                      <w:rPr>
                        <w:rFonts w:hint="cs"/>
                        <w:b/>
                        <w:bCs/>
                        <w:color w:val="000080"/>
                        <w:sz w:val="28"/>
                        <w:szCs w:val="28"/>
                        <w:rtl/>
                        <w:lang w:bidi="ar-EG"/>
                      </w:rPr>
                      <w:t xml:space="preserve"> </w:t>
                    </w:r>
                  </w:p>
                </w:txbxContent>
              </v:textbox>
            </v:shape>
            <v:shape id="_x0000_s24804" type="#_x0000_t176" style="position:absolute;left:7920;top:1980;width:3197;height:680" fillcolor="#ffc" strokeweight="2.25pt">
              <v:fill rotate="t" type="gradient"/>
              <v:shadow color="#868686"/>
              <v:textbox style="mso-next-textbox:#_x0000_s24804">
                <w:txbxContent>
                  <w:p w14:paraId="0698BA1D" w14:textId="77777777" w:rsidR="00B92202" w:rsidRPr="000C68EF" w:rsidRDefault="00B92202" w:rsidP="00B92202">
                    <w:pPr>
                      <w:rPr>
                        <w:rFonts w:hint="cs"/>
                        <w:b/>
                        <w:bCs/>
                        <w:color w:val="000080"/>
                        <w:sz w:val="28"/>
                        <w:szCs w:val="28"/>
                        <w:lang w:bidi="ar-EG"/>
                      </w:rPr>
                    </w:pPr>
                    <w:r w:rsidRPr="000C68EF">
                      <w:rPr>
                        <w:rFonts w:hint="cs"/>
                        <w:b/>
                        <w:bCs/>
                        <w:color w:val="000080"/>
                        <w:sz w:val="28"/>
                        <w:szCs w:val="28"/>
                        <w:rtl/>
                        <w:lang w:bidi="ar-EG"/>
                      </w:rPr>
                      <w:t xml:space="preserve">اسم </w:t>
                    </w:r>
                    <w:r w:rsidR="00216380">
                      <w:rPr>
                        <w:rFonts w:hint="cs"/>
                        <w:b/>
                        <w:bCs/>
                        <w:color w:val="000080"/>
                        <w:sz w:val="28"/>
                        <w:szCs w:val="28"/>
                        <w:rtl/>
                        <w:lang w:bidi="ar-EG"/>
                      </w:rPr>
                      <w:t>الطالب</w:t>
                    </w:r>
                    <w:r w:rsidRPr="000C68EF">
                      <w:rPr>
                        <w:rFonts w:hint="cs"/>
                        <w:b/>
                        <w:bCs/>
                        <w:color w:val="000080"/>
                        <w:sz w:val="28"/>
                        <w:szCs w:val="28"/>
                        <w:rtl/>
                        <w:lang w:bidi="ar-EG"/>
                      </w:rPr>
                      <w:t>:</w:t>
                    </w:r>
                  </w:p>
                </w:txbxContent>
              </v:textbox>
            </v:shape>
            <v:shape id="_x0000_s24805" type="#_x0000_t202" style="position:absolute;left:9360;top:2700;width:1729;height:1030;mso-wrap-style:none" filled="f" stroked="f">
              <v:textbox style="mso-next-textbox:#_x0000_s24805;mso-fit-shape-to-text:t">
                <w:txbxContent>
                  <w:p w14:paraId="1A3F968C" w14:textId="77777777" w:rsidR="00B92202" w:rsidRDefault="00B92202" w:rsidP="00B92202">
                    <w:r>
                      <w:rPr>
                        <w:rFonts w:hint="cs"/>
                        <w:rtl/>
                        <w:lang w:bidi="ar-EG"/>
                      </w:rPr>
                      <w:pict w14:anchorId="79E0A9BB">
                        <v:shape id="_x0000_i1057" type="#_x0000_t75" style="width:1in;height:44.4pt">
                          <v:imagedata r:id="rId10" o:title="pencils_color_tns"/>
                        </v:shape>
                      </w:pict>
                    </w:r>
                  </w:p>
                </w:txbxContent>
              </v:textbox>
            </v:shape>
            <w10:wrap anchorx="page"/>
          </v:group>
        </w:pict>
      </w:r>
      <w:r w:rsidR="00AC5E8B">
        <w:rPr>
          <w:rFonts w:hint="cs"/>
          <w:noProof/>
          <w:rtl/>
        </w:rPr>
        <w:pict w14:anchorId="6E50768B">
          <v:shape id="_x0000_s24408" type="#_x0000_t202" style="position:absolute;left:0;text-align:left;margin-left:-275.6pt;margin-top:-9pt;width:88.4pt;height:71.2pt;z-index:24;mso-wrap-style:none" filled="f" stroked="f">
            <v:textbox style="mso-next-textbox:#_x0000_s24408;mso-fit-shape-to-text:t">
              <w:txbxContent>
                <w:p w14:paraId="2AFE04E3" w14:textId="77777777" w:rsidR="00AC5E8B" w:rsidRDefault="00AC5E8B" w:rsidP="00AC5E8B">
                  <w:r w:rsidRPr="004C06A5">
                    <w:pict w14:anchorId="3ADC6EE2">
                      <v:shape id="_x0000_i1058" type="#_x0000_t75" style="width:73.8pt;height:64.2pt">
                        <v:imagedata r:id="rId16" o:title="AdobeSuiteCS2_2808"/>
                      </v:shape>
                    </w:pict>
                  </w:r>
                </w:p>
              </w:txbxContent>
            </v:textbox>
            <w10:wrap anchorx="page"/>
          </v:shape>
        </w:pict>
      </w:r>
      <w:r w:rsidR="00AC5E8B">
        <w:rPr>
          <w:rFonts w:hint="cs"/>
          <w:noProof/>
          <w:rtl/>
        </w:rPr>
        <w:pict w14:anchorId="1FE0A118">
          <v:shape id="_x0000_s24407" type="#_x0000_t172" style="position:absolute;left:0;text-align:left;margin-left:-257.25pt;margin-top:47pt;width:137.7pt;height:53.8pt;rotation:-1977872fd;z-index:-98" adj="0" fillcolor="#00b050" strokecolor="red">
            <v:fill color2="#c0c"/>
            <v:shadow on="t" color="#99f" opacity="52429f" offset="3pt,3pt"/>
            <v:textpath style="font-family:&quot;Impact&quot;;font-weight:bold;v-text-kern:t" trim="t" fitpath="t" string="ورقة عمل"/>
            <w10:wrap anchorx="page"/>
          </v:shape>
        </w:pict>
      </w:r>
      <w:r w:rsidR="00AC5E8B">
        <w:rPr>
          <w:rFonts w:hint="cs"/>
          <w:noProof/>
          <w:rtl/>
        </w:rPr>
        <w:pict w14:anchorId="0790CD18">
          <v:shape id="_x0000_s24411" type="#_x0000_t202" style="position:absolute;left:0;text-align:left;margin-left:-196.2pt;margin-top:74pt;width:102.4pt;height:77.2pt;z-index:-96;mso-wrap-style:none" filled="f" stroked="f">
            <v:textbox style="mso-next-textbox:#_x0000_s24411;mso-fit-shape-to-text:t">
              <w:txbxContent>
                <w:p w14:paraId="70062A6A" w14:textId="77777777" w:rsidR="00AC5E8B" w:rsidRDefault="00AC5E8B" w:rsidP="00AC5E8B">
                  <w:r w:rsidRPr="003F2C4E">
                    <w:pict w14:anchorId="3596A8FF">
                      <v:shape id="_x0000_i1059" type="#_x0000_t75" style="width:88.2pt;height:70.2pt">
                        <v:imagedata r:id="rId17" o:title="Indesign"/>
                      </v:shape>
                    </w:pict>
                  </w:r>
                </w:p>
              </w:txbxContent>
            </v:textbox>
            <w10:wrap anchorx="page"/>
          </v:shape>
        </w:pict>
      </w:r>
    </w:p>
    <w:p w14:paraId="2DC08E27" w14:textId="77777777" w:rsidR="00592A05" w:rsidRDefault="00592A05" w:rsidP="003B79B7">
      <w:pPr>
        <w:tabs>
          <w:tab w:val="left" w:pos="2026"/>
        </w:tabs>
        <w:rPr>
          <w:rFonts w:hint="cs"/>
          <w:rtl/>
          <w:lang w:bidi="ar-EG"/>
        </w:rPr>
      </w:pPr>
    </w:p>
    <w:p w14:paraId="4F1A295C" w14:textId="77777777" w:rsidR="00592A05" w:rsidRDefault="00592A05" w:rsidP="00592A05">
      <w:pPr>
        <w:tabs>
          <w:tab w:val="left" w:pos="2026"/>
        </w:tabs>
        <w:rPr>
          <w:rFonts w:hint="cs"/>
          <w:rtl/>
        </w:rPr>
      </w:pPr>
    </w:p>
    <w:p w14:paraId="39B19B4B" w14:textId="77777777" w:rsidR="00592A05" w:rsidRDefault="00592A05" w:rsidP="00592A05">
      <w:pPr>
        <w:tabs>
          <w:tab w:val="left" w:pos="2026"/>
        </w:tabs>
        <w:rPr>
          <w:rFonts w:hint="cs"/>
          <w:rtl/>
        </w:rPr>
      </w:pPr>
    </w:p>
    <w:p w14:paraId="6D9F6329" w14:textId="77777777" w:rsidR="00592A05" w:rsidRDefault="00592A05" w:rsidP="00592A05">
      <w:pPr>
        <w:tabs>
          <w:tab w:val="left" w:pos="2026"/>
        </w:tabs>
        <w:rPr>
          <w:rFonts w:hint="cs"/>
          <w:rtl/>
        </w:rPr>
      </w:pPr>
    </w:p>
    <w:p w14:paraId="16AC10B6" w14:textId="77777777" w:rsidR="00592A05" w:rsidRDefault="00592A05" w:rsidP="00592A05">
      <w:pPr>
        <w:tabs>
          <w:tab w:val="left" w:pos="2026"/>
        </w:tabs>
        <w:rPr>
          <w:rFonts w:hint="cs"/>
          <w:rtl/>
        </w:rPr>
      </w:pPr>
    </w:p>
    <w:p w14:paraId="6209D07C" w14:textId="77777777" w:rsidR="00592A05" w:rsidRDefault="00592A05" w:rsidP="00592A05">
      <w:pPr>
        <w:tabs>
          <w:tab w:val="left" w:pos="2026"/>
        </w:tabs>
        <w:rPr>
          <w:rFonts w:hint="cs"/>
          <w:rtl/>
        </w:rPr>
      </w:pPr>
    </w:p>
    <w:p w14:paraId="2D9011FE" w14:textId="77777777" w:rsidR="00592A05" w:rsidRDefault="00592A05" w:rsidP="00592A05">
      <w:pPr>
        <w:tabs>
          <w:tab w:val="left" w:pos="2026"/>
        </w:tabs>
        <w:rPr>
          <w:rFonts w:hint="cs"/>
          <w:rtl/>
        </w:rPr>
      </w:pPr>
    </w:p>
    <w:p w14:paraId="0B0F1B2A" w14:textId="77777777" w:rsidR="00592A05" w:rsidRDefault="00B92202" w:rsidP="00592A05">
      <w:pPr>
        <w:tabs>
          <w:tab w:val="left" w:pos="2026"/>
        </w:tabs>
        <w:rPr>
          <w:rFonts w:hint="cs"/>
          <w:rtl/>
        </w:rPr>
      </w:pPr>
      <w:r>
        <w:rPr>
          <w:noProof/>
        </w:rPr>
        <w:pict w14:anchorId="5918CE1C">
          <v:shapetype id="_x0000_t156" coordsize="21600,21600" o:spt="156" adj="2809,10800" path="m@25@0c@26@3@27@1@28@0m@21@4c@22@5@23@6@24@4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textpathok="t" o:connecttype="custom" o:connectlocs="@35,@0;@38,10800;@37,@4;@36,10800" o:connectangles="270,180,90,0"/>
            <v:textpath on="t" fitshape="t" xscale="t"/>
            <v:handles>
              <v:h position="topLeft,#0" yrange="0,4459"/>
              <v:h position="#1,bottomRight" xrange="8640,12960"/>
            </v:handles>
            <o:lock v:ext="edit" text="t" shapetype="t"/>
          </v:shapetype>
          <v:shape id="_x0000_s24412" type="#_x0000_t156" style="position:absolute;left:0;text-align:left;margin-left:189pt;margin-top:1.8pt;width:279.5pt;height:45pt;z-index:-95" wrapcoords="6370 360 1332 1080 753 1440 927 6120 232 8280 116 10080 290 11880 -58 14040 0 17280 12624 17640 12624 21240 13609 21960 19226 21960 19689 21960 19979 20880 19863 19440 19399 17640 20500 17640 21426 15120 21426 11160 20905 5760 6602 360 6370 360" fillcolor="#99f" stroked="f">
            <v:fill color2="#974706" focus="100%" type="gradient"/>
            <v:shadow on="t" color="silver" opacity="52429f" offset="3pt,3pt"/>
            <v:textpath style="font-family:&quot;Times New Roman&quot;;font-size:18pt;font-weight:bold;font-style:italic;v-text-kern:t" trim="t" fitpath="t" xscale="f" string="ضع علامة صح أسفل الإجابة الصحيحة:"/>
            <w10:wrap type="tight"/>
          </v:shape>
        </w:pict>
      </w:r>
    </w:p>
    <w:p w14:paraId="5D91BE39" w14:textId="77777777" w:rsidR="00592A05" w:rsidRDefault="00592A05" w:rsidP="00592A05">
      <w:pPr>
        <w:tabs>
          <w:tab w:val="left" w:pos="2026"/>
        </w:tabs>
        <w:rPr>
          <w:rFonts w:hint="cs"/>
          <w:rtl/>
        </w:rPr>
      </w:pPr>
    </w:p>
    <w:p w14:paraId="3B3B71BD" w14:textId="77777777" w:rsidR="00592A05" w:rsidRDefault="00592A05" w:rsidP="00592A05">
      <w:pPr>
        <w:tabs>
          <w:tab w:val="left" w:pos="2026"/>
        </w:tabs>
        <w:rPr>
          <w:rFonts w:hint="cs"/>
          <w:rtl/>
          <w:lang w:bidi="ar-EG"/>
        </w:rPr>
      </w:pPr>
    </w:p>
    <w:p w14:paraId="7287421D" w14:textId="77777777" w:rsidR="00592A05" w:rsidRDefault="00402CD9" w:rsidP="00592A05">
      <w:pPr>
        <w:tabs>
          <w:tab w:val="left" w:pos="2026"/>
        </w:tabs>
        <w:rPr>
          <w:rFonts w:hint="cs"/>
          <w:rtl/>
        </w:rPr>
      </w:pPr>
      <w:r>
        <w:rPr>
          <w:noProof/>
          <w:rtl/>
          <w:lang w:bidi="ar-EG"/>
        </w:rPr>
        <w:pict w14:anchorId="27A7F173">
          <v:group id="_x0000_s24858" style="position:absolute;left:0;text-align:left;margin-left:-243.15pt;margin-top:5.4pt;width:485.85pt;height:262.05pt;z-index:118" coordorigin="1260,4584" coordsize="9720,5496">
            <v:shape id="_x0000_s24628" type="#_x0000_t64" style="position:absolute;left:7239;top:4584;width:3741;height:1980" fillcolor="#f9f" strokecolor="#fde9d9" strokeweight=".25pt">
              <v:fill color2="#daeef3" rotate="t" focus="50%" type="gradient"/>
              <v:shadow color="#868686"/>
              <v:textbox style="mso-next-textbox:#_x0000_s24628">
                <w:txbxContent>
                  <w:p w14:paraId="2D36609B" w14:textId="77777777" w:rsidR="00CB623A" w:rsidRPr="00B15EF1" w:rsidRDefault="00CB623A" w:rsidP="00553B0B">
                    <w:pPr>
                      <w:jc w:val="center"/>
                      <w:rPr>
                        <w:rFonts w:hint="cs"/>
                        <w:b/>
                        <w:bCs/>
                        <w:i/>
                        <w:iCs/>
                        <w:color w:val="002060"/>
                        <w:sz w:val="34"/>
                        <w:szCs w:val="34"/>
                        <w:lang w:bidi="ar-EG"/>
                      </w:rPr>
                    </w:pPr>
                    <w:r w:rsidRPr="00B15EF1">
                      <w:rPr>
                        <w:rFonts w:hint="cs"/>
                        <w:b/>
                        <w:bCs/>
                        <w:i/>
                        <w:iCs/>
                        <w:color w:val="002060"/>
                        <w:sz w:val="34"/>
                        <w:szCs w:val="34"/>
                        <w:rtl/>
                        <w:lang w:bidi="ar-EG"/>
                      </w:rPr>
                      <w:t xml:space="preserve">تنظم الإطارات </w:t>
                    </w:r>
                    <w:r w:rsidRPr="00B15EF1">
                      <w:rPr>
                        <w:rFonts w:hint="cs"/>
                        <w:b/>
                        <w:bCs/>
                        <w:i/>
                        <w:iCs/>
                        <w:color w:val="002060"/>
                        <w:sz w:val="34"/>
                        <w:szCs w:val="34"/>
                        <w:rtl/>
                        <w:lang w:bidi="ar-EG"/>
                      </w:rPr>
                      <w:t>الزخرفية بوحدات منفصلة أو متصلة</w:t>
                    </w:r>
                    <w:r w:rsidR="00553B0B" w:rsidRPr="00B15EF1">
                      <w:rPr>
                        <w:rFonts w:hint="cs"/>
                        <w:b/>
                        <w:bCs/>
                        <w:i/>
                        <w:iCs/>
                        <w:color w:val="002060"/>
                        <w:sz w:val="34"/>
                        <w:szCs w:val="34"/>
                        <w:rtl/>
                        <w:lang w:bidi="ar-EG"/>
                      </w:rPr>
                      <w:t>.</w:t>
                    </w:r>
                  </w:p>
                </w:txbxContent>
              </v:textbox>
            </v:shape>
            <v:shape id="_x0000_s24630" type="#_x0000_t64" style="position:absolute;left:3832;top:5882;width:3741;height:1980" fillcolor="#f9f" strokecolor="#fde9d9" strokeweight=".25pt">
              <v:fill color2="#daeef3" rotate="t" focus="50%" type="gradient"/>
              <v:shadow color="#868686"/>
              <v:textbox style="mso-next-textbox:#_x0000_s24630">
                <w:txbxContent>
                  <w:p w14:paraId="558FBEDB" w14:textId="77777777" w:rsidR="00CB623A" w:rsidRPr="00B15EF1" w:rsidRDefault="00106582" w:rsidP="00553B0B">
                    <w:pPr>
                      <w:jc w:val="center"/>
                      <w:rPr>
                        <w:rFonts w:hint="cs"/>
                        <w:b/>
                        <w:bCs/>
                        <w:i/>
                        <w:iCs/>
                        <w:color w:val="002060"/>
                        <w:sz w:val="34"/>
                        <w:szCs w:val="34"/>
                        <w:lang w:bidi="ar-EG"/>
                      </w:rPr>
                    </w:pPr>
                    <w:r>
                      <w:rPr>
                        <w:rFonts w:hint="cs"/>
                        <w:b/>
                        <w:bCs/>
                        <w:i/>
                        <w:iCs/>
                        <w:color w:val="002060"/>
                        <w:sz w:val="34"/>
                        <w:szCs w:val="34"/>
                        <w:rtl/>
                        <w:lang w:bidi="ar-EG"/>
                      </w:rPr>
                      <w:t>تصميم الوحدات الزخرفية لل</w:t>
                    </w:r>
                    <w:r w:rsidR="007C3998">
                      <w:rPr>
                        <w:rFonts w:hint="cs"/>
                        <w:b/>
                        <w:bCs/>
                        <w:i/>
                        <w:iCs/>
                        <w:color w:val="002060"/>
                        <w:sz w:val="34"/>
                        <w:szCs w:val="34"/>
                        <w:rtl/>
                        <w:lang w:bidi="ar-EG"/>
                      </w:rPr>
                      <w:t>إ</w:t>
                    </w:r>
                    <w:r>
                      <w:rPr>
                        <w:rFonts w:hint="cs"/>
                        <w:b/>
                        <w:bCs/>
                        <w:i/>
                        <w:iCs/>
                        <w:color w:val="002060"/>
                        <w:sz w:val="34"/>
                        <w:szCs w:val="34"/>
                        <w:rtl/>
                        <w:lang w:bidi="ar-EG"/>
                      </w:rPr>
                      <w:t>ط</w:t>
                    </w:r>
                    <w:r w:rsidR="007C3998">
                      <w:rPr>
                        <w:rFonts w:hint="cs"/>
                        <w:b/>
                        <w:bCs/>
                        <w:i/>
                        <w:iCs/>
                        <w:color w:val="002060"/>
                        <w:sz w:val="34"/>
                        <w:szCs w:val="34"/>
                        <w:rtl/>
                        <w:lang w:bidi="ar-EG"/>
                      </w:rPr>
                      <w:t>ا</w:t>
                    </w:r>
                    <w:r w:rsidR="00A65CF6" w:rsidRPr="00B15EF1">
                      <w:rPr>
                        <w:rFonts w:hint="cs"/>
                        <w:b/>
                        <w:bCs/>
                        <w:i/>
                        <w:iCs/>
                        <w:color w:val="002060"/>
                        <w:sz w:val="34"/>
                        <w:szCs w:val="34"/>
                        <w:rtl/>
                        <w:lang w:bidi="ar-EG"/>
                      </w:rPr>
                      <w:t>ر تصميماً مبسط غير معقد</w:t>
                    </w:r>
                    <w:r w:rsidR="00553B0B" w:rsidRPr="00B15EF1">
                      <w:rPr>
                        <w:rFonts w:hint="cs"/>
                        <w:b/>
                        <w:bCs/>
                        <w:i/>
                        <w:iCs/>
                        <w:color w:val="002060"/>
                        <w:sz w:val="34"/>
                        <w:szCs w:val="34"/>
                        <w:rtl/>
                        <w:lang w:bidi="ar-EG"/>
                      </w:rPr>
                      <w:t>.</w:t>
                    </w:r>
                  </w:p>
                </w:txbxContent>
              </v:textbox>
            </v:shape>
            <v:shape id="_x0000_s24631" type="#_x0000_t64" style="position:absolute;left:1260;top:7740;width:3741;height:1980" fillcolor="#f9f" strokecolor="#fde9d9" strokeweight=".25pt">
              <v:fill color2="#daeef3" rotate="t" focus="50%" type="gradient"/>
              <v:shadow color="#868686"/>
              <v:textbox style="mso-next-textbox:#_x0000_s24631">
                <w:txbxContent>
                  <w:p w14:paraId="50DB6BDD" w14:textId="77777777" w:rsidR="00CB623A" w:rsidRPr="00B15EF1" w:rsidRDefault="00CB623A" w:rsidP="00553B0B">
                    <w:pPr>
                      <w:jc w:val="center"/>
                      <w:rPr>
                        <w:rFonts w:hint="cs"/>
                        <w:b/>
                        <w:bCs/>
                        <w:i/>
                        <w:iCs/>
                        <w:color w:val="002060"/>
                        <w:sz w:val="34"/>
                        <w:szCs w:val="34"/>
                        <w:lang w:bidi="ar-EG"/>
                      </w:rPr>
                    </w:pPr>
                    <w:r w:rsidRPr="00B15EF1">
                      <w:rPr>
                        <w:rFonts w:hint="cs"/>
                        <w:b/>
                        <w:bCs/>
                        <w:i/>
                        <w:iCs/>
                        <w:color w:val="002060"/>
                        <w:sz w:val="34"/>
                        <w:szCs w:val="34"/>
                        <w:rtl/>
                        <w:lang w:bidi="ar-EG"/>
                      </w:rPr>
                      <w:t>عدم ترتيب الوحدات</w:t>
                    </w:r>
                    <w:r w:rsidRPr="00B15EF1">
                      <w:rPr>
                        <w:rFonts w:hint="cs"/>
                        <w:b/>
                        <w:bCs/>
                        <w:i/>
                        <w:iCs/>
                        <w:color w:val="002060"/>
                        <w:sz w:val="34"/>
                        <w:szCs w:val="34"/>
                        <w:rtl/>
                        <w:lang w:bidi="ar-EG"/>
                      </w:rPr>
                      <w:t xml:space="preserve"> ترتيب</w:t>
                    </w:r>
                    <w:r w:rsidR="00402CD9" w:rsidRPr="00B15EF1">
                      <w:rPr>
                        <w:rFonts w:hint="cs"/>
                        <w:b/>
                        <w:bCs/>
                        <w:i/>
                        <w:iCs/>
                        <w:color w:val="002060"/>
                        <w:sz w:val="34"/>
                        <w:szCs w:val="34"/>
                        <w:rtl/>
                        <w:lang w:bidi="ar-EG"/>
                      </w:rPr>
                      <w:t>ً</w:t>
                    </w:r>
                    <w:r w:rsidRPr="00B15EF1">
                      <w:rPr>
                        <w:rFonts w:hint="cs"/>
                        <w:b/>
                        <w:bCs/>
                        <w:i/>
                        <w:iCs/>
                        <w:color w:val="002060"/>
                        <w:sz w:val="34"/>
                        <w:szCs w:val="34"/>
                        <w:rtl/>
                        <w:lang w:bidi="ar-EG"/>
                      </w:rPr>
                      <w:t>ا دقيقاً</w:t>
                    </w:r>
                    <w:r w:rsidR="00553B0B" w:rsidRPr="00B15EF1">
                      <w:rPr>
                        <w:rFonts w:hint="cs"/>
                        <w:b/>
                        <w:bCs/>
                        <w:i/>
                        <w:iCs/>
                        <w:color w:val="002060"/>
                        <w:sz w:val="34"/>
                        <w:szCs w:val="34"/>
                        <w:rtl/>
                        <w:lang w:bidi="ar-EG"/>
                      </w:rPr>
                      <w:t>.</w:t>
                    </w:r>
                  </w:p>
                </w:txbxContent>
              </v:textbox>
            </v:shape>
            <v:shapetype id="_x0000_t120" coordsize="21600,21600" o:spt="120" path="m10800,qx,10800,10800,21600,21600,10800,10800,xe">
              <v:path gradientshapeok="t" o:connecttype="custom" o:connectlocs="10800,0;3163,3163;0,10800;3163,18437;10800,21600;18437,18437;21600,10800;18437,3163" textboxrect="3163,3163,18437,18437"/>
            </v:shapetype>
            <v:shape id="_x0000_s24632" type="#_x0000_t120" style="position:absolute;left:7899;top:6129;width:720;height:720" fillcolor="yellow" strokecolor="#002060" strokeweight="2.25pt">
              <v:fill color2="#ffc000" rotate="t" focus="-50%" type="gradient"/>
              <v:shadow color="#868686"/>
            </v:shape>
            <v:shape id="_x0000_s24634" type="#_x0000_t120" style="position:absolute;left:3960;top:7465;width:720;height:720" fillcolor="yellow" strokecolor="#002060" strokeweight="2.25pt">
              <v:fill color2="#ffc000" rotate="t" focus="-50%" type="gradient"/>
              <v:shadow color="#868686"/>
            </v:shape>
            <v:shape id="_x0000_s24857" type="#_x0000_t120" style="position:absolute;left:1620;top:9360;width:720;height:720" fillcolor="yellow" strokecolor="#002060" strokeweight="2.25pt">
              <v:fill color2="#ffc000" rotate="t" focus="-50%" type="gradient"/>
              <v:shadow color="#868686"/>
            </v:shape>
            <w10:wrap anchorx="page"/>
          </v:group>
        </w:pict>
      </w:r>
    </w:p>
    <w:p w14:paraId="4A00464D" w14:textId="77777777" w:rsidR="00592A05" w:rsidRDefault="006214BD" w:rsidP="00592A05">
      <w:pPr>
        <w:tabs>
          <w:tab w:val="left" w:pos="2026"/>
        </w:tabs>
        <w:rPr>
          <w:rFonts w:hint="cs"/>
          <w:rtl/>
        </w:rPr>
      </w:pPr>
      <w:r>
        <w:rPr>
          <w:noProof/>
        </w:rPr>
        <w:pict w14:anchorId="70E6841E">
          <v:shape id="_x0000_s24629" type="#_x0000_t136" style="position:absolute;left:0;text-align:left;margin-left:-26.85pt;margin-top:1.1pt;width:252.05pt;height:36pt;rotation:-734700fd;z-index:-40" wrapcoords="18836 1350 18321 1350 11829 -1350 6879 -900 3857 450 3793 2700 2700 1800 1221 3600 1093 6300 193 6750 0 11250 257 12600 0 13950 -129 18000 -64 19350 -64 19350 386 20250 2636 22950 5014 22950 4950 18900 6493 21150 12150 22950 12214 21600 14400 17550 17229 21150 20764 22050 20829 18900 21150 19350 21664 16200 21857 9450 21086 5850 19093 1800 18836 1350" fillcolor="#0070c0" strokecolor="#c00000">
            <v:shadow on="t" opacity="52429f"/>
            <v:textpath style="font-family:&quot;Arial Black&quot;;font-size:18pt;font-weight:bold;font-style:italic;v-text-kern:t" trim="t" fitpath="t" string="من القواعد الفنية لزخرفة الإطارات:"/>
            <w10:wrap type="tight"/>
          </v:shape>
        </w:pict>
      </w:r>
    </w:p>
    <w:p w14:paraId="0795C3E1" w14:textId="77777777" w:rsidR="00592A05" w:rsidRDefault="00592A05" w:rsidP="00592A05">
      <w:pPr>
        <w:tabs>
          <w:tab w:val="left" w:pos="2026"/>
        </w:tabs>
        <w:rPr>
          <w:rFonts w:hint="cs"/>
          <w:rtl/>
          <w:lang w:bidi="ar-EG"/>
        </w:rPr>
      </w:pPr>
    </w:p>
    <w:p w14:paraId="1788424B" w14:textId="77777777" w:rsidR="00592A05" w:rsidRDefault="00592A05" w:rsidP="00592A05">
      <w:pPr>
        <w:tabs>
          <w:tab w:val="left" w:pos="2026"/>
        </w:tabs>
        <w:rPr>
          <w:rFonts w:hint="cs"/>
          <w:rtl/>
        </w:rPr>
      </w:pPr>
    </w:p>
    <w:p w14:paraId="6163E985" w14:textId="77777777" w:rsidR="00592A05" w:rsidRDefault="00592A05" w:rsidP="00592A05">
      <w:pPr>
        <w:tabs>
          <w:tab w:val="left" w:pos="2026"/>
        </w:tabs>
        <w:rPr>
          <w:rFonts w:hint="cs"/>
          <w:rtl/>
          <w:lang w:bidi="ar-EG"/>
        </w:rPr>
      </w:pPr>
    </w:p>
    <w:p w14:paraId="51028EF3" w14:textId="77777777" w:rsidR="00592A05" w:rsidRDefault="00592A05" w:rsidP="00592A05">
      <w:pPr>
        <w:tabs>
          <w:tab w:val="left" w:pos="2026"/>
        </w:tabs>
        <w:rPr>
          <w:rFonts w:hint="cs"/>
          <w:rtl/>
          <w:lang w:bidi="ar-EG"/>
        </w:rPr>
      </w:pPr>
    </w:p>
    <w:p w14:paraId="6A32CEE0" w14:textId="77777777" w:rsidR="00592A05" w:rsidRDefault="00592A05" w:rsidP="00592A05">
      <w:pPr>
        <w:tabs>
          <w:tab w:val="left" w:pos="2026"/>
        </w:tabs>
        <w:rPr>
          <w:rFonts w:hint="cs"/>
          <w:rtl/>
        </w:rPr>
      </w:pPr>
    </w:p>
    <w:p w14:paraId="3A3755F8" w14:textId="77777777" w:rsidR="00592A05" w:rsidRDefault="00592A05" w:rsidP="00592A05">
      <w:pPr>
        <w:tabs>
          <w:tab w:val="left" w:pos="2026"/>
        </w:tabs>
        <w:rPr>
          <w:rFonts w:hint="cs"/>
          <w:rtl/>
        </w:rPr>
      </w:pPr>
    </w:p>
    <w:p w14:paraId="77E9E8D3" w14:textId="77777777" w:rsidR="00592A05" w:rsidRDefault="00592A05" w:rsidP="00592A05">
      <w:pPr>
        <w:tabs>
          <w:tab w:val="left" w:pos="2026"/>
        </w:tabs>
        <w:rPr>
          <w:rFonts w:hint="cs"/>
          <w:rtl/>
        </w:rPr>
      </w:pPr>
    </w:p>
    <w:p w14:paraId="6395EFC5" w14:textId="77777777" w:rsidR="00592A05" w:rsidRDefault="00553B0B" w:rsidP="00592A05">
      <w:pPr>
        <w:tabs>
          <w:tab w:val="left" w:pos="2026"/>
        </w:tabs>
        <w:rPr>
          <w:rFonts w:hint="cs"/>
          <w:rtl/>
        </w:rPr>
      </w:pPr>
      <w:r>
        <w:rPr>
          <w:rFonts w:hint="cs"/>
          <w:noProof/>
          <w:rtl/>
        </w:rPr>
        <w:pict w14:anchorId="56676DB4">
          <v:shape id="_x0000_s24639" type="#_x0000_t202" style="position:absolute;left:0;text-align:left;margin-left:315pt;margin-top:7.2pt;width:125.95pt;height:108pt;z-index:85;mso-wrap-style:none" filled="f" stroked="f" strokecolor="#c0504d" strokeweight="1pt">
            <v:fill rotate="t"/>
            <v:stroke dashstyle="dash"/>
            <v:shadow color="#868686"/>
            <v:textbox style="mso-next-textbox:#_x0000_s24639">
              <w:txbxContent>
                <w:p w14:paraId="7826761A" w14:textId="77777777" w:rsidR="00A252AA" w:rsidRDefault="00553B0B">
                  <w:r w:rsidRPr="00C02A25">
                    <w:rPr>
                      <w:noProof/>
                    </w:rPr>
                    <w:pict w14:anchorId="6FDE10C1">
                      <v:shape id="_x0000_i1060" type="#_x0000_t75" style="width:95.4pt;height:111.6pt;rotation:90;visibility:visible">
                        <v:imagedata r:id="rId29" o:title=""/>
                      </v:shape>
                    </w:pict>
                  </w:r>
                </w:p>
              </w:txbxContent>
            </v:textbox>
            <w10:wrap anchorx="page"/>
          </v:shape>
        </w:pict>
      </w:r>
    </w:p>
    <w:p w14:paraId="0A1C41FE" w14:textId="77777777" w:rsidR="00592A05" w:rsidRDefault="00592A05" w:rsidP="00592A05">
      <w:pPr>
        <w:tabs>
          <w:tab w:val="left" w:pos="2026"/>
        </w:tabs>
        <w:rPr>
          <w:rFonts w:hint="cs"/>
          <w:rtl/>
        </w:rPr>
      </w:pPr>
    </w:p>
    <w:p w14:paraId="791C768D" w14:textId="77777777" w:rsidR="00592A05" w:rsidRDefault="00592A05" w:rsidP="00592A05">
      <w:pPr>
        <w:tabs>
          <w:tab w:val="left" w:pos="2026"/>
        </w:tabs>
        <w:rPr>
          <w:rFonts w:hint="cs"/>
          <w:rtl/>
        </w:rPr>
      </w:pPr>
    </w:p>
    <w:p w14:paraId="53FCF1CA" w14:textId="77777777" w:rsidR="00592A05" w:rsidRDefault="00592A05" w:rsidP="00592A05">
      <w:pPr>
        <w:tabs>
          <w:tab w:val="left" w:pos="2026"/>
        </w:tabs>
        <w:rPr>
          <w:rFonts w:hint="cs"/>
          <w:rtl/>
        </w:rPr>
      </w:pPr>
    </w:p>
    <w:p w14:paraId="29D4A1E2" w14:textId="77777777" w:rsidR="00592A05" w:rsidRDefault="00592A05" w:rsidP="00592A05">
      <w:pPr>
        <w:tabs>
          <w:tab w:val="left" w:pos="2026"/>
        </w:tabs>
        <w:rPr>
          <w:rFonts w:hint="cs"/>
          <w:rtl/>
        </w:rPr>
      </w:pPr>
    </w:p>
    <w:p w14:paraId="5D532A39" w14:textId="77777777" w:rsidR="00592A05" w:rsidRDefault="00592A05" w:rsidP="00592A05">
      <w:pPr>
        <w:tabs>
          <w:tab w:val="left" w:pos="2026"/>
        </w:tabs>
        <w:rPr>
          <w:rFonts w:hint="cs"/>
          <w:rtl/>
        </w:rPr>
      </w:pPr>
    </w:p>
    <w:p w14:paraId="5A87C5B7" w14:textId="77777777" w:rsidR="00592A05" w:rsidRDefault="00592A05" w:rsidP="00592A05">
      <w:pPr>
        <w:tabs>
          <w:tab w:val="left" w:pos="2026"/>
        </w:tabs>
        <w:rPr>
          <w:rFonts w:hint="cs"/>
          <w:rtl/>
        </w:rPr>
      </w:pPr>
    </w:p>
    <w:p w14:paraId="25B8E4BC" w14:textId="77777777" w:rsidR="00592A05" w:rsidRDefault="00592A05" w:rsidP="00592A05">
      <w:pPr>
        <w:tabs>
          <w:tab w:val="left" w:pos="2026"/>
        </w:tabs>
        <w:rPr>
          <w:rFonts w:hint="cs"/>
          <w:rtl/>
        </w:rPr>
      </w:pPr>
    </w:p>
    <w:p w14:paraId="412BBF50" w14:textId="77777777" w:rsidR="00592A05" w:rsidRDefault="00106582" w:rsidP="00592A05">
      <w:pPr>
        <w:tabs>
          <w:tab w:val="left" w:pos="2026"/>
        </w:tabs>
        <w:rPr>
          <w:rFonts w:hint="cs"/>
          <w:rtl/>
        </w:rPr>
      </w:pPr>
      <w:r>
        <w:rPr>
          <w:noProof/>
        </w:rPr>
        <w:pict w14:anchorId="58E88781">
          <v:shape id="_x0000_s24635" type="#_x0000_t136" style="position:absolute;left:0;text-align:left;margin-left:207pt;margin-top:4.85pt;width:246pt;height:45pt;z-index:-38" wrapcoords="6124 0 1580 2520 1054 3240 1120 5760 -66 6480 -66 18000 7112 21960 8166 21960 8429 21960 12644 21960 20283 19080 20217 17280 21139 17280 21863 14760 21732 5760 21798 2520 21798 1080 21600 0 6124 0" fillcolor="maroon" strokecolor="maroon" strokeweight="1pt">
            <v:fill opacity=".5" color2="maroon" rotate="t" focus="100%" type="gradient"/>
            <v:shadow on="t" color="#99f" offset="3pt"/>
            <v:textpath style="font-family:&quot;Arial Black&quot;;font-size:18pt;v-text-kern:t" trim="t" fitpath="t" string="أجب بــ نعم أو لا:"/>
            <w10:wrap type="tight"/>
          </v:shape>
        </w:pict>
      </w:r>
      <w:r w:rsidR="00553B0B">
        <w:rPr>
          <w:noProof/>
          <w:rtl/>
          <w:lang w:bidi="ar-EG"/>
        </w:rPr>
        <w:pict w14:anchorId="6BA33607">
          <v:shape id="_x0000_s24633" type="#_x0000_t120" style="position:absolute;left:0;text-align:left;margin-left:-213.75pt;margin-top:4.85pt;width:36pt;height:36pt;z-index:82" fillcolor="yellow" strokecolor="#002060" strokeweight="2.25pt">
            <v:fill color2="#ffc000" rotate="t" focus="-50%" type="gradient"/>
            <v:shadow color="#868686"/>
            <w10:wrap anchorx="page"/>
          </v:shape>
        </w:pict>
      </w:r>
    </w:p>
    <w:p w14:paraId="465730AF" w14:textId="77777777" w:rsidR="00592A05" w:rsidRDefault="00592A05" w:rsidP="00592A05">
      <w:pPr>
        <w:tabs>
          <w:tab w:val="left" w:pos="2026"/>
        </w:tabs>
        <w:rPr>
          <w:rFonts w:hint="cs"/>
          <w:rtl/>
        </w:rPr>
      </w:pPr>
    </w:p>
    <w:p w14:paraId="19F39480" w14:textId="77777777" w:rsidR="003B79B7" w:rsidRDefault="003B79B7" w:rsidP="00592A05">
      <w:pPr>
        <w:tabs>
          <w:tab w:val="left" w:pos="2026"/>
        </w:tabs>
        <w:rPr>
          <w:rFonts w:hint="cs"/>
          <w:rtl/>
        </w:rPr>
      </w:pPr>
    </w:p>
    <w:p w14:paraId="3094ADB2" w14:textId="77777777" w:rsidR="003B79B7" w:rsidRDefault="003B79B7" w:rsidP="00592A05">
      <w:pPr>
        <w:tabs>
          <w:tab w:val="left" w:pos="2026"/>
        </w:tabs>
        <w:rPr>
          <w:rFonts w:hint="cs"/>
          <w:rtl/>
        </w:rPr>
      </w:pPr>
    </w:p>
    <w:p w14:paraId="52D84C2C" w14:textId="77777777" w:rsidR="003B79B7" w:rsidRDefault="00106582" w:rsidP="00592A05">
      <w:pPr>
        <w:tabs>
          <w:tab w:val="left" w:pos="2026"/>
        </w:tabs>
        <w:rPr>
          <w:rFonts w:hint="cs"/>
          <w:rtl/>
          <w:lang w:bidi="ar-EG"/>
        </w:rPr>
      </w:pPr>
      <w:r>
        <w:rPr>
          <w:noProof/>
          <w:rtl/>
          <w:lang w:bidi="ar-EG"/>
        </w:rPr>
        <w:pict w14:anchorId="6F5CA666">
          <v:group id="_x0000_s24809" style="position:absolute;left:0;text-align:left;margin-left:99pt;margin-top:12.95pt;width:378pt;height:237.45pt;z-index:112" coordorigin="3420,9900" coordsize="7560,5400">
            <v:shapetype id="_x0000_t58" coordsize="21600,21600" o:spt="58" adj="2538" path="m21600,10800l@3@6,18436,3163@4@5,10800,0@6@5,3163,3163@5@6,,10800@5@4,3163,18436@6@3,10800,21600@4@3,18436,18436@3@4xe">
              <v:stroke joinstyle="miter"/>
              <v:formulas>
                <v:f eqn="sum 10800 0 #0"/>
                <v:f eqn="prod @0 30274 32768"/>
                <v:f eqn="prod @0 12540 32768"/>
                <v:f eqn="sum @1 10800 0"/>
                <v:f eqn="sum @2 10800 0"/>
                <v:f eqn="sum 10800 0 @1"/>
                <v:f eqn="sum 10800 0 @2"/>
                <v:f eqn="prod @0 23170 32768"/>
                <v:f eqn="sum @7 10800 0"/>
                <v:f eqn="sum 10800 0 @7"/>
              </v:formulas>
              <v:path gradientshapeok="t" o:connecttype="rect" textboxrect="@9,@9,@8,@8"/>
              <v:handles>
                <v:h position="#0,center" xrange="0,10800"/>
              </v:handles>
            </v:shapetype>
            <v:shape id="_x0000_s24421" type="#_x0000_t58" style="position:absolute;left:3420;top:10440;width:1800;height:900" fillcolor="#bfbfbf" strokecolor="#205867" strokeweight="3pt">
              <v:fill color2="yellow" rotate="t" focus="50%" type="gradient"/>
              <v:shadow color="#868686"/>
              <v:textbox>
                <w:txbxContent>
                  <w:p w14:paraId="220CE20A" w14:textId="77777777" w:rsidR="00DC6741" w:rsidRPr="00106582" w:rsidRDefault="00DC6741" w:rsidP="00C933C4">
                    <w:pPr>
                      <w:jc w:val="center"/>
                      <w:rPr>
                        <w:rFonts w:hint="cs"/>
                        <w:color w:val="7030A0"/>
                        <w:lang w:bidi="ar-EG"/>
                      </w:rPr>
                    </w:pPr>
                    <w:r w:rsidRPr="00106582">
                      <w:rPr>
                        <w:rFonts w:hint="cs"/>
                        <w:color w:val="7030A0"/>
                        <w:rtl/>
                        <w:lang w:bidi="ar-EG"/>
                      </w:rPr>
                      <w:t>........</w:t>
                    </w:r>
                    <w:r w:rsidR="00C933C4" w:rsidRPr="00106582">
                      <w:rPr>
                        <w:rFonts w:hint="cs"/>
                        <w:color w:val="7030A0"/>
                        <w:rtl/>
                        <w:lang w:bidi="ar-EG"/>
                      </w:rPr>
                      <w:t>....</w:t>
                    </w:r>
                    <w:r w:rsidRPr="00106582">
                      <w:rPr>
                        <w:rFonts w:hint="cs"/>
                        <w:color w:val="7030A0"/>
                        <w:rtl/>
                        <w:lang w:bidi="ar-EG"/>
                      </w:rPr>
                      <w:t>............</w:t>
                    </w:r>
                  </w:p>
                </w:txbxContent>
              </v:textbox>
            </v:shape>
            <v:shape id="_x0000_s24637" type="#_x0000_t58" style="position:absolute;left:3420;top:13500;width:1800;height:900" fillcolor="#bfbfbf" strokecolor="#205867" strokeweight="3pt">
              <v:fill color2="yellow" rotate="t" focus="50%" type="gradient"/>
              <v:shadow color="#868686"/>
              <v:textbox>
                <w:txbxContent>
                  <w:p w14:paraId="7FB4A4C9" w14:textId="77777777" w:rsidR="00C933C4" w:rsidRPr="00106582" w:rsidRDefault="00C933C4" w:rsidP="00C933C4">
                    <w:pPr>
                      <w:jc w:val="center"/>
                      <w:rPr>
                        <w:rFonts w:hint="cs"/>
                        <w:color w:val="7030A0"/>
                        <w:lang w:bidi="ar-EG"/>
                      </w:rPr>
                    </w:pPr>
                    <w:r w:rsidRPr="00106582">
                      <w:rPr>
                        <w:rFonts w:hint="cs"/>
                        <w:color w:val="7030A0"/>
                        <w:rtl/>
                        <w:lang w:bidi="ar-EG"/>
                      </w:rPr>
                      <w:t>........................</w:t>
                    </w:r>
                  </w:p>
                  <w:p w14:paraId="50229D6B" w14:textId="77777777" w:rsidR="0031451E" w:rsidRPr="00C933C4" w:rsidRDefault="0031451E" w:rsidP="00C933C4">
                    <w:pPr>
                      <w:rPr>
                        <w:rFonts w:hint="cs"/>
                        <w:szCs w:val="36"/>
                      </w:rPr>
                    </w:pPr>
                  </w:p>
                </w:txbxContent>
              </v:textbox>
            </v:shape>
            <v:group id="_x0000_s24807" style="position:absolute;left:5580;top:9900;width:5400;height:5400" coordorigin="5220,9540" coordsize="5400,5400">
              <v:shape id="_x0000_s24419" type="#_x0000_t106" style="position:absolute;left:5220;top:9540;width:5115;height:2468" adj="1790,2162" fillcolor="#f8f8f8" strokecolor="red" strokeweight="2pt">
                <v:fill r:id="rId30" o:title="Newsprint" rotate="t" type="tile"/>
                <v:stroke dashstyle="1 1"/>
                <v:shadow color="#868686"/>
                <v:textbox>
                  <w:txbxContent>
                    <w:p w14:paraId="3FD7DECA" w14:textId="77777777" w:rsidR="007B4E53" w:rsidRPr="00DF1F73" w:rsidRDefault="009954E1" w:rsidP="007B4E53">
                      <w:pPr>
                        <w:jc w:val="center"/>
                        <w:rPr>
                          <w:rFonts w:hint="cs"/>
                          <w:b/>
                          <w:bCs/>
                          <w:i/>
                          <w:iCs/>
                          <w:color w:val="7030A0"/>
                          <w:sz w:val="36"/>
                          <w:szCs w:val="36"/>
                          <w:rtl/>
                          <w:lang w:bidi="ar-EG"/>
                        </w:rPr>
                      </w:pPr>
                      <w:r w:rsidRPr="00DF1F73">
                        <w:rPr>
                          <w:rFonts w:hint="cs"/>
                          <w:b/>
                          <w:bCs/>
                          <w:i/>
                          <w:iCs/>
                          <w:color w:val="7030A0"/>
                          <w:sz w:val="36"/>
                          <w:szCs w:val="36"/>
                          <w:rtl/>
                          <w:lang w:bidi="ar-EG"/>
                        </w:rPr>
                        <w:t xml:space="preserve">من </w:t>
                      </w:r>
                      <w:r w:rsidRPr="00106582">
                        <w:rPr>
                          <w:rFonts w:hint="cs"/>
                          <w:b/>
                          <w:bCs/>
                          <w:i/>
                          <w:iCs/>
                          <w:color w:val="7030A0"/>
                          <w:sz w:val="36"/>
                          <w:szCs w:val="36"/>
                          <w:rtl/>
                          <w:lang w:bidi="ar-EG"/>
                        </w:rPr>
                        <w:t>خطوات</w:t>
                      </w:r>
                      <w:r w:rsidRPr="00DF1F73">
                        <w:rPr>
                          <w:rFonts w:hint="cs"/>
                          <w:b/>
                          <w:bCs/>
                          <w:i/>
                          <w:iCs/>
                          <w:color w:val="7030A0"/>
                          <w:sz w:val="36"/>
                          <w:szCs w:val="36"/>
                          <w:rtl/>
                          <w:lang w:bidi="ar-EG"/>
                        </w:rPr>
                        <w:t xml:space="preserve"> تصميم الإطار الزخرفي </w:t>
                      </w:r>
                      <w:r w:rsidR="00184500" w:rsidRPr="00DF1F73">
                        <w:rPr>
                          <w:rFonts w:hint="cs"/>
                          <w:b/>
                          <w:bCs/>
                          <w:i/>
                          <w:iCs/>
                          <w:color w:val="7030A0"/>
                          <w:sz w:val="36"/>
                          <w:szCs w:val="36"/>
                          <w:rtl/>
                          <w:lang w:bidi="ar-EG"/>
                        </w:rPr>
                        <w:t>تصميم وحدة زخرفية داخل شكل هندسي</w:t>
                      </w:r>
                      <w:r w:rsidR="00DF1F73" w:rsidRPr="00DF1F73">
                        <w:rPr>
                          <w:rFonts w:hint="cs"/>
                          <w:b/>
                          <w:bCs/>
                          <w:i/>
                          <w:iCs/>
                          <w:color w:val="7030A0"/>
                          <w:sz w:val="36"/>
                          <w:szCs w:val="36"/>
                          <w:rtl/>
                          <w:lang w:bidi="ar-EG"/>
                        </w:rPr>
                        <w:t>.</w:t>
                      </w:r>
                    </w:p>
                  </w:txbxContent>
                </v:textbox>
              </v:shape>
              <v:shape id="_x0000_s24636" type="#_x0000_t106" style="position:absolute;left:5505;top:12472;width:5115;height:2468" adj="1782,1873" fillcolor="#f8f8f8" strokecolor="red" strokeweight="2pt">
                <v:fill r:id="rId30" o:title="Newsprint" rotate="t" type="tile"/>
                <v:stroke dashstyle="1 1"/>
                <v:shadow color="#868686"/>
                <v:textbox style="mso-next-textbox:#_x0000_s24636">
                  <w:txbxContent>
                    <w:p w14:paraId="68BD1197" w14:textId="77777777" w:rsidR="0031451E" w:rsidRPr="00DF1F73" w:rsidRDefault="0031451E" w:rsidP="0031451E">
                      <w:pPr>
                        <w:jc w:val="center"/>
                        <w:rPr>
                          <w:i/>
                          <w:iCs/>
                          <w:color w:val="7030A0"/>
                          <w:sz w:val="36"/>
                          <w:szCs w:val="36"/>
                          <w:rtl/>
                          <w:lang w:bidi="ar-EG"/>
                        </w:rPr>
                      </w:pPr>
                    </w:p>
                  </w:txbxContent>
                </v:textbox>
              </v:shape>
              <v:shape id="_x0000_s24806" type="#_x0000_t202" style="position:absolute;left:6300;top:13140;width:3240;height:1440" filled="f" fillcolor="#fde9d9" stroked="f" strokecolor="#df4dae" strokeweight="1pt">
                <v:fill rotate="t"/>
                <v:stroke dashstyle="dash"/>
                <v:shadow color="#868686"/>
                <v:textbox>
                  <w:txbxContent>
                    <w:p w14:paraId="7E10029F" w14:textId="77777777" w:rsidR="00DF1F73" w:rsidRPr="00DF1F73" w:rsidRDefault="00C933C4" w:rsidP="004A08F0">
                      <w:pPr>
                        <w:jc w:val="center"/>
                        <w:rPr>
                          <w:b/>
                          <w:bCs/>
                          <w:lang w:bidi="ar-EG"/>
                        </w:rPr>
                      </w:pPr>
                      <w:r>
                        <w:rPr>
                          <w:rFonts w:hint="cs"/>
                          <w:b/>
                          <w:bCs/>
                          <w:color w:val="7030A0"/>
                          <w:sz w:val="36"/>
                          <w:szCs w:val="36"/>
                          <w:rtl/>
                          <w:lang w:bidi="ar-EG"/>
                        </w:rPr>
                        <w:t>الإ</w:t>
                      </w:r>
                      <w:r w:rsidR="00DF1F73" w:rsidRPr="00DF1F73">
                        <w:rPr>
                          <w:rFonts w:hint="cs"/>
                          <w:b/>
                          <w:bCs/>
                          <w:color w:val="7030A0"/>
                          <w:sz w:val="36"/>
                          <w:szCs w:val="36"/>
                          <w:rtl/>
                          <w:lang w:bidi="ar-EG"/>
                        </w:rPr>
                        <w:t>ط</w:t>
                      </w:r>
                      <w:r>
                        <w:rPr>
                          <w:rFonts w:hint="cs"/>
                          <w:b/>
                          <w:bCs/>
                          <w:color w:val="7030A0"/>
                          <w:sz w:val="36"/>
                          <w:szCs w:val="36"/>
                          <w:rtl/>
                          <w:lang w:bidi="ar-EG"/>
                        </w:rPr>
                        <w:t>ا</w:t>
                      </w:r>
                      <w:r w:rsidR="00DF1F73" w:rsidRPr="00DF1F73">
                        <w:rPr>
                          <w:rFonts w:hint="cs"/>
                          <w:b/>
                          <w:bCs/>
                          <w:color w:val="7030A0"/>
                          <w:sz w:val="36"/>
                          <w:szCs w:val="36"/>
                          <w:rtl/>
                          <w:lang w:bidi="ar-EG"/>
                        </w:rPr>
                        <w:t>ر</w:t>
                      </w:r>
                      <w:r>
                        <w:rPr>
                          <w:rFonts w:hint="cs"/>
                          <w:b/>
                          <w:bCs/>
                          <w:color w:val="7030A0"/>
                          <w:sz w:val="36"/>
                          <w:szCs w:val="36"/>
                          <w:rtl/>
                          <w:lang w:bidi="ar-EG"/>
                        </w:rPr>
                        <w:t>ات</w:t>
                      </w:r>
                      <w:r w:rsidR="00DF1F73" w:rsidRPr="00DF1F73">
                        <w:rPr>
                          <w:rFonts w:hint="cs"/>
                          <w:b/>
                          <w:bCs/>
                          <w:color w:val="7030A0"/>
                          <w:sz w:val="36"/>
                          <w:szCs w:val="36"/>
                          <w:rtl/>
                          <w:lang w:bidi="ar-EG"/>
                        </w:rPr>
                        <w:t xml:space="preserve"> ليس لها أهمية في الزخرفة الإسلامية.</w:t>
                      </w:r>
                    </w:p>
                  </w:txbxContent>
                </v:textbox>
              </v:shape>
            </v:group>
            <w10:wrap anchorx="page"/>
          </v:group>
        </w:pict>
      </w:r>
    </w:p>
    <w:p w14:paraId="4EEF0AE7" w14:textId="77777777" w:rsidR="004C281E" w:rsidRDefault="004C281E" w:rsidP="00592A05">
      <w:pPr>
        <w:tabs>
          <w:tab w:val="left" w:pos="2026"/>
        </w:tabs>
        <w:rPr>
          <w:rFonts w:hint="cs"/>
          <w:rtl/>
          <w:lang w:bidi="ar-EG"/>
        </w:rPr>
      </w:pPr>
    </w:p>
    <w:p w14:paraId="43820E5E" w14:textId="77777777" w:rsidR="003B79B7" w:rsidRDefault="004A08F0" w:rsidP="00592A05">
      <w:pPr>
        <w:tabs>
          <w:tab w:val="left" w:pos="2026"/>
        </w:tabs>
        <w:rPr>
          <w:rFonts w:hint="cs"/>
          <w:rtl/>
        </w:rPr>
      </w:pPr>
      <w:r>
        <w:rPr>
          <w:rFonts w:hint="cs"/>
          <w:noProof/>
          <w:rtl/>
        </w:rPr>
        <w:pict w14:anchorId="50687AA2">
          <v:shape id="_x0000_s24638" type="#_x0000_t202" style="position:absolute;left:0;text-align:left;margin-left:-9pt;margin-top:.2pt;width:100.15pt;height:129.25pt;z-index:84;mso-wrap-style:none" filled="f" stroked="f" strokecolor="#c0504d" strokeweight="1pt">
            <v:fill rotate="t"/>
            <v:stroke dashstyle="dash"/>
            <v:shadow color="#868686"/>
            <v:textbox style="mso-fit-shape-to-text:t">
              <w:txbxContent>
                <w:p w14:paraId="0867C627" w14:textId="77777777" w:rsidR="009D50B6" w:rsidRDefault="00C933C4">
                  <w:r>
                    <w:rPr>
                      <w:noProof/>
                    </w:rPr>
                    <w:pict w14:anchorId="3535BF50">
                      <v:shape id="_x0000_i1061" type="#_x0000_t75" style="width:85.8pt;height:121.8pt">
                        <v:imagedata r:id="rId31" o:title="00039"/>
                      </v:shape>
                    </w:pict>
                  </w:r>
                </w:p>
              </w:txbxContent>
            </v:textbox>
            <w10:wrap anchorx="page"/>
          </v:shape>
        </w:pict>
      </w:r>
    </w:p>
    <w:p w14:paraId="6F6E0CCE" w14:textId="77777777" w:rsidR="003B79B7" w:rsidRDefault="003B79B7" w:rsidP="00592A05">
      <w:pPr>
        <w:tabs>
          <w:tab w:val="left" w:pos="2026"/>
        </w:tabs>
        <w:rPr>
          <w:rFonts w:hint="cs"/>
          <w:rtl/>
        </w:rPr>
      </w:pPr>
    </w:p>
    <w:p w14:paraId="6BEE20D0" w14:textId="77777777" w:rsidR="00592A05" w:rsidRDefault="00592A05" w:rsidP="00592A05">
      <w:pPr>
        <w:tabs>
          <w:tab w:val="left" w:pos="2026"/>
        </w:tabs>
        <w:rPr>
          <w:rFonts w:hint="cs"/>
          <w:rtl/>
        </w:rPr>
      </w:pPr>
    </w:p>
    <w:p w14:paraId="296DADA5" w14:textId="77777777" w:rsidR="00592A05" w:rsidRDefault="00592A05" w:rsidP="00592A05">
      <w:pPr>
        <w:tabs>
          <w:tab w:val="left" w:pos="2026"/>
        </w:tabs>
        <w:rPr>
          <w:rFonts w:hint="cs"/>
          <w:rtl/>
        </w:rPr>
      </w:pPr>
    </w:p>
    <w:p w14:paraId="6FAB63F0" w14:textId="77777777" w:rsidR="00592A05" w:rsidRDefault="00592A05" w:rsidP="00592A05">
      <w:pPr>
        <w:tabs>
          <w:tab w:val="left" w:pos="2026"/>
        </w:tabs>
        <w:rPr>
          <w:rFonts w:hint="cs"/>
          <w:rtl/>
        </w:rPr>
      </w:pPr>
    </w:p>
    <w:p w14:paraId="1D25D597" w14:textId="77777777" w:rsidR="00592A05" w:rsidRDefault="00592A05" w:rsidP="00592A05">
      <w:pPr>
        <w:tabs>
          <w:tab w:val="left" w:pos="2026"/>
        </w:tabs>
        <w:rPr>
          <w:rFonts w:hint="cs"/>
          <w:rtl/>
        </w:rPr>
      </w:pPr>
    </w:p>
    <w:p w14:paraId="4F7FCECE" w14:textId="77777777" w:rsidR="00592A05" w:rsidRDefault="00592A05" w:rsidP="00592A05">
      <w:pPr>
        <w:tabs>
          <w:tab w:val="left" w:pos="2026"/>
        </w:tabs>
        <w:rPr>
          <w:rFonts w:hint="cs"/>
          <w:rtl/>
        </w:rPr>
      </w:pPr>
    </w:p>
    <w:p w14:paraId="752DA394" w14:textId="77777777" w:rsidR="00592A05" w:rsidRDefault="00592A05" w:rsidP="00592A05">
      <w:pPr>
        <w:tabs>
          <w:tab w:val="left" w:pos="2026"/>
        </w:tabs>
        <w:rPr>
          <w:rFonts w:hint="cs"/>
          <w:rtl/>
        </w:rPr>
      </w:pPr>
    </w:p>
    <w:p w14:paraId="72E9506F" w14:textId="77777777" w:rsidR="00592A05" w:rsidRDefault="00592A05" w:rsidP="00592A05">
      <w:pPr>
        <w:tabs>
          <w:tab w:val="left" w:pos="2026"/>
        </w:tabs>
        <w:rPr>
          <w:rFonts w:hint="cs"/>
          <w:rtl/>
        </w:rPr>
      </w:pPr>
    </w:p>
    <w:p w14:paraId="7BBFB346" w14:textId="77777777" w:rsidR="00592A05" w:rsidRDefault="00592A05" w:rsidP="00592A05">
      <w:pPr>
        <w:tabs>
          <w:tab w:val="left" w:pos="2026"/>
        </w:tabs>
        <w:rPr>
          <w:rFonts w:hint="cs"/>
          <w:rtl/>
        </w:rPr>
      </w:pPr>
    </w:p>
    <w:p w14:paraId="044D7580" w14:textId="77777777" w:rsidR="00592A05" w:rsidRDefault="00592A05" w:rsidP="00592A05">
      <w:pPr>
        <w:tabs>
          <w:tab w:val="left" w:pos="2026"/>
        </w:tabs>
        <w:rPr>
          <w:rFonts w:hint="cs"/>
          <w:rtl/>
        </w:rPr>
      </w:pPr>
    </w:p>
    <w:p w14:paraId="2AA166B9" w14:textId="77777777" w:rsidR="00184500" w:rsidRDefault="00184500" w:rsidP="00592A05">
      <w:pPr>
        <w:tabs>
          <w:tab w:val="left" w:pos="2026"/>
        </w:tabs>
        <w:rPr>
          <w:rFonts w:hint="cs"/>
          <w:rtl/>
        </w:rPr>
      </w:pPr>
    </w:p>
    <w:p w14:paraId="0CEE9C08" w14:textId="77777777" w:rsidR="00592A05" w:rsidRDefault="00592A05" w:rsidP="00592A05">
      <w:pPr>
        <w:tabs>
          <w:tab w:val="left" w:pos="2026"/>
        </w:tabs>
        <w:rPr>
          <w:rFonts w:hint="cs"/>
          <w:rtl/>
        </w:rPr>
      </w:pPr>
    </w:p>
    <w:p w14:paraId="38E483B2" w14:textId="77777777" w:rsidR="00FD0CE3" w:rsidRDefault="00FD0CE3" w:rsidP="00FD0CE3">
      <w:pPr>
        <w:tabs>
          <w:tab w:val="left" w:pos="2026"/>
        </w:tabs>
        <w:rPr>
          <w:rFonts w:hint="cs"/>
          <w:rtl/>
        </w:rPr>
      </w:pPr>
    </w:p>
    <w:p w14:paraId="319D249F" w14:textId="77777777" w:rsidR="00592A05" w:rsidRDefault="00FD0CE3" w:rsidP="00FD0CE3">
      <w:pPr>
        <w:tabs>
          <w:tab w:val="left" w:pos="2026"/>
        </w:tabs>
        <w:rPr>
          <w:rFonts w:hint="cs"/>
          <w:rtl/>
        </w:rPr>
      </w:pPr>
      <w:r>
        <w:rPr>
          <w:rFonts w:hint="cs"/>
          <w:noProof/>
          <w:rtl/>
        </w:rPr>
        <w:pict w14:anchorId="53358220">
          <v:shape id="_x0000_s24031" type="#_x0000_t202" style="position:absolute;left:0;text-align:left;margin-left:-279.95pt;margin-top:-19.55pt;width:88.4pt;height:71.2pt;z-index:5;mso-wrap-style:none" filled="f" stroked="f">
            <v:textbox style="mso-fit-shape-to-text:t">
              <w:txbxContent>
                <w:p w14:paraId="3963094E" w14:textId="77777777" w:rsidR="00FD0CE3" w:rsidRDefault="00FD0CE3" w:rsidP="00FD0CE3">
                  <w:r w:rsidRPr="004C06A5">
                    <w:pict w14:anchorId="69F93BFF">
                      <v:shape id="_x0000_i1062" type="#_x0000_t75" style="width:73.8pt;height:64.2pt">
                        <v:imagedata r:id="rId16" o:title="AdobeSuiteCS2_2808"/>
                      </v:shape>
                    </w:pict>
                  </w:r>
                </w:p>
              </w:txbxContent>
            </v:textbox>
            <w10:wrap anchorx="page"/>
          </v:shape>
        </w:pict>
      </w:r>
      <w:r>
        <w:rPr>
          <w:rFonts w:hint="cs"/>
          <w:noProof/>
          <w:rtl/>
        </w:rPr>
        <w:pict w14:anchorId="46CDE755">
          <v:shape id="_x0000_s24030" type="#_x0000_t172" style="position:absolute;left:0;text-align:left;margin-left:-261.6pt;margin-top:36.45pt;width:137.7pt;height:53.8pt;rotation:-1977872fd;z-index:-117" adj="0" fillcolor="#00b050" strokecolor="red">
            <v:fill color2="#c0c"/>
            <v:shadow on="t" color="#99f" opacity="52429f" offset="3pt,3pt"/>
            <v:textpath style="font-family:&quot;Impact&quot;;font-weight:bold;v-text-kern:t" trim="t" fitpath="t" string="ورقة عمل"/>
            <w10:wrap anchorx="page"/>
          </v:shape>
        </w:pict>
      </w:r>
      <w:r>
        <w:rPr>
          <w:rFonts w:hint="cs"/>
          <w:noProof/>
          <w:rtl/>
        </w:rPr>
        <w:pict w14:anchorId="64307C52">
          <v:shape id="_x0000_s24034" type="#_x0000_t202" style="position:absolute;left:0;text-align:left;margin-left:-200.55pt;margin-top:63.45pt;width:102.4pt;height:77.2pt;z-index:-115;mso-wrap-style:none" filled="f" stroked="f">
            <v:textbox style="mso-fit-shape-to-text:t">
              <w:txbxContent>
                <w:p w14:paraId="3A94628B" w14:textId="77777777" w:rsidR="00FD0CE3" w:rsidRDefault="00FD0CE3" w:rsidP="00FD0CE3">
                  <w:r w:rsidRPr="003F2C4E">
                    <w:pict w14:anchorId="197FA0F9">
                      <v:shape id="_x0000_i1063" type="#_x0000_t75" style="width:88.2pt;height:70.2pt">
                        <v:imagedata r:id="rId17" o:title="Indesign"/>
                      </v:shape>
                    </w:pict>
                  </w:r>
                </w:p>
              </w:txbxContent>
            </v:textbox>
            <w10:wrap anchorx="page"/>
          </v:shape>
        </w:pict>
      </w:r>
    </w:p>
    <w:p w14:paraId="7492C33F" w14:textId="77777777" w:rsidR="00592A05" w:rsidRDefault="00592A05" w:rsidP="00592A05">
      <w:pPr>
        <w:tabs>
          <w:tab w:val="left" w:pos="2026"/>
        </w:tabs>
        <w:rPr>
          <w:rFonts w:hint="cs"/>
          <w:rtl/>
        </w:rPr>
      </w:pPr>
    </w:p>
    <w:p w14:paraId="3D593FC6" w14:textId="77777777" w:rsidR="00592A05" w:rsidRDefault="00974411" w:rsidP="00592A05">
      <w:pPr>
        <w:tabs>
          <w:tab w:val="left" w:pos="2026"/>
        </w:tabs>
        <w:rPr>
          <w:rFonts w:hint="cs"/>
          <w:rtl/>
        </w:rPr>
      </w:pPr>
      <w:r>
        <w:rPr>
          <w:noProof/>
          <w:rtl/>
          <w:lang w:bidi="ar-EG"/>
        </w:rPr>
        <w:lastRenderedPageBreak/>
        <w:pict w14:anchorId="331E4AD4">
          <v:group id="_x0000_s24810" style="position:absolute;left:0;text-align:left;margin-left:-18pt;margin-top:-36pt;width:501.85pt;height:159.5pt;z-index:113" coordorigin="1080,540" coordsize="10037,3190">
            <v:shape id="_x0000_s24811" type="#_x0000_t202" style="position:absolute;left:8640;top:720;width:2463;height:1260;mso-wrap-style:none" filled="f" stroked="f">
              <v:textbox style="mso-next-textbox:#_x0000_s24811">
                <w:txbxContent>
                  <w:p w14:paraId="1DFC68D0" w14:textId="77777777" w:rsidR="00974411" w:rsidRDefault="00974411" w:rsidP="00974411">
                    <w:pPr>
                      <w:tabs>
                        <w:tab w:val="left" w:pos="3106"/>
                      </w:tabs>
                    </w:pPr>
                    <w:r>
                      <w:rPr>
                        <w:rFonts w:hint="cs"/>
                        <w:rtl/>
                        <w:lang w:bidi="ar-EG"/>
                      </w:rPr>
                      <w:pict w14:anchorId="504F232F">
                        <v:shape id="_x0000_i1064" type="#_x0000_t75" style="width:108.6pt;height:50.4pt">
                          <v:imagedata r:id="rId8" o:title="artico_24_tns"/>
                        </v:shape>
                      </w:pict>
                    </w:r>
                  </w:p>
                </w:txbxContent>
              </v:textbox>
            </v:shape>
            <v:shape id="_x0000_s24812" type="#_x0000_t202" style="position:absolute;left:4680;top:1800;width:2959;height:1329;mso-wrap-style:none" filled="f" stroked="f">
              <v:textbox style="mso-next-textbox:#_x0000_s24812;mso-fit-shape-to-text:t">
                <w:txbxContent>
                  <w:p w14:paraId="2A0006F8" w14:textId="77777777" w:rsidR="00974411" w:rsidRDefault="00974411" w:rsidP="00974411">
                    <w:pPr>
                      <w:tabs>
                        <w:tab w:val="left" w:pos="3106"/>
                      </w:tabs>
                    </w:pPr>
                    <w:r>
                      <w:rPr>
                        <w:lang w:bidi="ar-EG"/>
                      </w:rPr>
                      <w:pict w14:anchorId="07059ACB">
                        <v:shape id="_x0000_i1065" type="#_x0000_t75" style="width:133.8pt;height:59.4pt">
                          <v:imagedata r:id="rId9" o:title="280512_14_05_2012_brushes_tns"/>
                        </v:shape>
                      </w:pict>
                    </w:r>
                  </w:p>
                </w:txbxContent>
              </v:textbox>
            </v:shape>
            <v:shape id="_x0000_s24813" type="#_x0000_t176" style="position:absolute;left:4500;top:900;width:3195;height:680" fillcolor="#ffc" strokeweight="2.25pt">
              <v:fill rotate="t" type="gradient"/>
              <v:shadow color="#868686"/>
              <v:textbox style="mso-next-textbox:#_x0000_s24813">
                <w:txbxContent>
                  <w:p w14:paraId="2D27D0BF" w14:textId="77777777" w:rsidR="00974411" w:rsidRPr="00305EB9" w:rsidRDefault="00974411" w:rsidP="00974411">
                    <w:pPr>
                      <w:rPr>
                        <w:rFonts w:hint="cs"/>
                        <w:b/>
                        <w:bCs/>
                        <w:color w:val="000080"/>
                        <w:sz w:val="32"/>
                        <w:szCs w:val="32"/>
                        <w:lang w:bidi="ar-EG"/>
                      </w:rPr>
                    </w:pPr>
                    <w:r w:rsidRPr="000C68EF">
                      <w:rPr>
                        <w:rFonts w:hint="cs"/>
                        <w:b/>
                        <w:bCs/>
                        <w:color w:val="000080"/>
                        <w:sz w:val="28"/>
                        <w:szCs w:val="28"/>
                        <w:rtl/>
                        <w:lang w:bidi="ar-EG"/>
                      </w:rPr>
                      <w:t>الموضوع:</w:t>
                    </w:r>
                    <w:r>
                      <w:rPr>
                        <w:rFonts w:hint="cs"/>
                        <w:b/>
                        <w:bCs/>
                        <w:color w:val="000080"/>
                        <w:sz w:val="28"/>
                        <w:szCs w:val="28"/>
                        <w:rtl/>
                        <w:lang w:bidi="ar-EG"/>
                      </w:rPr>
                      <w:t xml:space="preserve"> </w:t>
                    </w:r>
                    <w:r w:rsidRPr="004B6AB8">
                      <w:rPr>
                        <w:b/>
                        <w:bCs/>
                        <w:color w:val="FF0000"/>
                        <w:sz w:val="28"/>
                        <w:szCs w:val="28"/>
                        <w:rtl/>
                        <w:lang w:bidi="ar-EG"/>
                      </w:rPr>
                      <w:t>ال</w:t>
                    </w:r>
                    <w:r>
                      <w:rPr>
                        <w:rFonts w:hint="cs"/>
                        <w:b/>
                        <w:bCs/>
                        <w:color w:val="FF0000"/>
                        <w:sz w:val="28"/>
                        <w:szCs w:val="28"/>
                        <w:rtl/>
                        <w:lang w:bidi="ar-EG"/>
                      </w:rPr>
                      <w:t>زوايا</w:t>
                    </w:r>
                    <w:r w:rsidRPr="004B6AB8">
                      <w:rPr>
                        <w:b/>
                        <w:bCs/>
                        <w:color w:val="FF0000"/>
                        <w:sz w:val="28"/>
                        <w:szCs w:val="28"/>
                        <w:rtl/>
                        <w:lang w:bidi="ar-EG"/>
                      </w:rPr>
                      <w:t xml:space="preserve"> </w:t>
                    </w:r>
                    <w:r w:rsidRPr="004B6AB8">
                      <w:rPr>
                        <w:b/>
                        <w:bCs/>
                        <w:color w:val="FF0000"/>
                        <w:sz w:val="28"/>
                        <w:szCs w:val="28"/>
                        <w:rtl/>
                        <w:lang w:bidi="ar-EG"/>
                      </w:rPr>
                      <w:t>الزخرفية</w:t>
                    </w:r>
                  </w:p>
                </w:txbxContent>
              </v:textbox>
            </v:shape>
            <v:shape id="_x0000_s24814" type="#_x0000_t172" style="position:absolute;left:1083;top:540;width:2520;height:1260" wrapcoords="14529 2571 11700 2571 11186 5143 12086 6686 2186 7457 1543 7971 1800 10800 129 14914 -129 16714 -129 19543 514 21343 771 21343 2186 21343 2314 21343 3343 19286 8614 19029 21729 16200 22114 12343 22114 9257 21986 7971 21729 6429 15300 2571 14529 2571" adj="6924" fillcolor="blue" strokecolor="blue">
              <v:fill color2="navy" focus="100%" type="gradient"/>
              <v:shadow on="t" color="#99f" opacity="52429f" offset="3pt,3pt"/>
              <v:textpath style="font-family:&quot;Impact&quot;;font-weight:bold;v-text-kern:t" trim="t" fitpath="t" string="ورقة عمل"/>
            </v:shape>
            <v:shape id="_x0000_s24815" type="#_x0000_t176" style="position:absolute;left:1080;top:1980;width:3197;height:680" fillcolor="#ffc" strokeweight="2.25pt">
              <v:fill rotate="t" type="gradient"/>
              <v:shadow color="#868686"/>
              <v:textbox style="mso-next-textbox:#_x0000_s24815">
                <w:txbxContent>
                  <w:p w14:paraId="04CB124E" w14:textId="77777777" w:rsidR="00974411" w:rsidRPr="000C68EF" w:rsidRDefault="00974411" w:rsidP="00974411">
                    <w:pPr>
                      <w:rPr>
                        <w:rFonts w:hint="cs"/>
                        <w:b/>
                        <w:bCs/>
                        <w:color w:val="000080"/>
                        <w:sz w:val="28"/>
                        <w:szCs w:val="28"/>
                        <w:lang w:bidi="ar-EG"/>
                      </w:rPr>
                    </w:pPr>
                    <w:r w:rsidRPr="000C68EF">
                      <w:rPr>
                        <w:rFonts w:hint="cs"/>
                        <w:b/>
                        <w:bCs/>
                        <w:color w:val="000080"/>
                        <w:sz w:val="28"/>
                        <w:szCs w:val="28"/>
                        <w:rtl/>
                        <w:lang w:bidi="ar-EG"/>
                      </w:rPr>
                      <w:t xml:space="preserve">الصف: </w:t>
                    </w:r>
                    <w:r w:rsidRPr="001F73FF">
                      <w:rPr>
                        <w:rFonts w:hint="cs"/>
                        <w:b/>
                        <w:bCs/>
                        <w:color w:val="FF0000"/>
                        <w:sz w:val="28"/>
                        <w:szCs w:val="28"/>
                        <w:rtl/>
                        <w:lang w:bidi="ar-EG"/>
                      </w:rPr>
                      <w:t>الأول المتوسط</w:t>
                    </w:r>
                  </w:p>
                </w:txbxContent>
              </v:textbox>
            </v:shape>
            <v:shape id="_x0000_s24816" type="#_x0000_t176" style="position:absolute;left:1080;top:2880;width:3197;height:680" fillcolor="#ffc" strokeweight="2.25pt">
              <v:fill rotate="t" type="gradient"/>
              <v:shadow color="#868686"/>
              <v:textbox style="mso-next-textbox:#_x0000_s24816">
                <w:txbxContent>
                  <w:p w14:paraId="7A25EB6C" w14:textId="77777777" w:rsidR="00974411" w:rsidRPr="000C68EF" w:rsidRDefault="00974411" w:rsidP="00974411">
                    <w:pPr>
                      <w:rPr>
                        <w:rFonts w:hint="cs"/>
                        <w:b/>
                        <w:bCs/>
                        <w:color w:val="000080"/>
                        <w:sz w:val="28"/>
                        <w:szCs w:val="28"/>
                        <w:lang w:bidi="ar-EG"/>
                      </w:rPr>
                    </w:pPr>
                    <w:r w:rsidRPr="000C68EF">
                      <w:rPr>
                        <w:rFonts w:hint="cs"/>
                        <w:b/>
                        <w:bCs/>
                        <w:color w:val="000080"/>
                        <w:sz w:val="28"/>
                        <w:szCs w:val="28"/>
                        <w:rtl/>
                        <w:lang w:bidi="ar-EG"/>
                      </w:rPr>
                      <w:t>المادة:</w:t>
                    </w:r>
                    <w:r>
                      <w:rPr>
                        <w:rFonts w:hint="cs"/>
                        <w:b/>
                        <w:bCs/>
                        <w:color w:val="000080"/>
                        <w:sz w:val="28"/>
                        <w:szCs w:val="28"/>
                        <w:rtl/>
                        <w:lang w:bidi="ar-EG"/>
                      </w:rPr>
                      <w:t xml:space="preserve"> </w:t>
                    </w:r>
                    <w:r w:rsidRPr="003F429A">
                      <w:rPr>
                        <w:rFonts w:hint="cs"/>
                        <w:b/>
                        <w:bCs/>
                        <w:color w:val="FF0000"/>
                        <w:rtl/>
                        <w:lang w:bidi="ar-EG"/>
                      </w:rPr>
                      <w:t>التربية الفنية</w:t>
                    </w:r>
                    <w:r>
                      <w:rPr>
                        <w:rFonts w:hint="cs"/>
                        <w:b/>
                        <w:bCs/>
                        <w:color w:val="000080"/>
                        <w:sz w:val="28"/>
                        <w:szCs w:val="28"/>
                        <w:rtl/>
                        <w:lang w:bidi="ar-EG"/>
                      </w:rPr>
                      <w:t xml:space="preserve"> </w:t>
                    </w:r>
                    <w:r w:rsidRPr="006A38DA">
                      <w:rPr>
                        <w:rFonts w:hint="cs"/>
                        <w:b/>
                        <w:bCs/>
                        <w:color w:val="000080"/>
                        <w:rtl/>
                        <w:lang w:bidi="ar-EG"/>
                      </w:rPr>
                      <w:t>التاريخ:</w:t>
                    </w:r>
                    <w:r w:rsidRPr="000C68EF">
                      <w:rPr>
                        <w:rFonts w:hint="cs"/>
                        <w:b/>
                        <w:bCs/>
                        <w:color w:val="000080"/>
                        <w:sz w:val="28"/>
                        <w:szCs w:val="28"/>
                        <w:rtl/>
                        <w:lang w:bidi="ar-EG"/>
                      </w:rPr>
                      <w:t xml:space="preserve"> </w:t>
                    </w:r>
                  </w:p>
                </w:txbxContent>
              </v:textbox>
            </v:shape>
            <v:shape id="_x0000_s24817" type="#_x0000_t176" style="position:absolute;left:7920;top:1980;width:3197;height:680" fillcolor="#ffc" strokeweight="2.25pt">
              <v:fill rotate="t" type="gradient"/>
              <v:shadow color="#868686"/>
              <v:textbox style="mso-next-textbox:#_x0000_s24817">
                <w:txbxContent>
                  <w:p w14:paraId="00339828" w14:textId="77777777" w:rsidR="00974411" w:rsidRPr="000C68EF" w:rsidRDefault="00974411" w:rsidP="00974411">
                    <w:pPr>
                      <w:rPr>
                        <w:rFonts w:hint="cs"/>
                        <w:b/>
                        <w:bCs/>
                        <w:color w:val="000080"/>
                        <w:sz w:val="28"/>
                        <w:szCs w:val="28"/>
                        <w:lang w:bidi="ar-EG"/>
                      </w:rPr>
                    </w:pPr>
                    <w:r w:rsidRPr="000C68EF">
                      <w:rPr>
                        <w:rFonts w:hint="cs"/>
                        <w:b/>
                        <w:bCs/>
                        <w:color w:val="000080"/>
                        <w:sz w:val="28"/>
                        <w:szCs w:val="28"/>
                        <w:rtl/>
                        <w:lang w:bidi="ar-EG"/>
                      </w:rPr>
                      <w:t xml:space="preserve">اسم </w:t>
                    </w:r>
                    <w:r w:rsidR="00216380">
                      <w:rPr>
                        <w:rFonts w:hint="cs"/>
                        <w:b/>
                        <w:bCs/>
                        <w:color w:val="000080"/>
                        <w:sz w:val="28"/>
                        <w:szCs w:val="28"/>
                        <w:rtl/>
                        <w:lang w:bidi="ar-EG"/>
                      </w:rPr>
                      <w:t>الطالب</w:t>
                    </w:r>
                    <w:r w:rsidRPr="000C68EF">
                      <w:rPr>
                        <w:rFonts w:hint="cs"/>
                        <w:b/>
                        <w:bCs/>
                        <w:color w:val="000080"/>
                        <w:sz w:val="28"/>
                        <w:szCs w:val="28"/>
                        <w:rtl/>
                        <w:lang w:bidi="ar-EG"/>
                      </w:rPr>
                      <w:t>:</w:t>
                    </w:r>
                  </w:p>
                </w:txbxContent>
              </v:textbox>
            </v:shape>
            <v:shape id="_x0000_s24818" type="#_x0000_t202" style="position:absolute;left:9360;top:2700;width:1729;height:1030;mso-wrap-style:none" filled="f" stroked="f">
              <v:textbox style="mso-next-textbox:#_x0000_s24818;mso-fit-shape-to-text:t">
                <w:txbxContent>
                  <w:p w14:paraId="76CCE8C5" w14:textId="77777777" w:rsidR="00974411" w:rsidRDefault="00974411" w:rsidP="00974411">
                    <w:r>
                      <w:rPr>
                        <w:rFonts w:hint="cs"/>
                        <w:rtl/>
                        <w:lang w:bidi="ar-EG"/>
                      </w:rPr>
                      <w:pict w14:anchorId="7D10139E">
                        <v:shape id="_x0000_i1066" type="#_x0000_t75" style="width:1in;height:44.4pt">
                          <v:imagedata r:id="rId10" o:title="pencils_color_tns"/>
                        </v:shape>
                      </w:pict>
                    </w:r>
                  </w:p>
                </w:txbxContent>
              </v:textbox>
            </v:shape>
            <w10:wrap anchorx="page"/>
          </v:group>
        </w:pict>
      </w:r>
    </w:p>
    <w:p w14:paraId="23F05A62" w14:textId="77777777" w:rsidR="00592A05" w:rsidRDefault="00592A05" w:rsidP="00592A05">
      <w:pPr>
        <w:tabs>
          <w:tab w:val="left" w:pos="2026"/>
        </w:tabs>
        <w:rPr>
          <w:rFonts w:hint="cs"/>
          <w:rtl/>
        </w:rPr>
      </w:pPr>
    </w:p>
    <w:p w14:paraId="56C83811" w14:textId="77777777" w:rsidR="00592A05" w:rsidRDefault="00592A05" w:rsidP="00592A05">
      <w:pPr>
        <w:tabs>
          <w:tab w:val="left" w:pos="2026"/>
        </w:tabs>
        <w:rPr>
          <w:rFonts w:hint="cs"/>
          <w:rtl/>
        </w:rPr>
      </w:pPr>
    </w:p>
    <w:p w14:paraId="5A1BD58B" w14:textId="77777777" w:rsidR="00592A05" w:rsidRDefault="00592A05" w:rsidP="00592A05">
      <w:pPr>
        <w:tabs>
          <w:tab w:val="left" w:pos="2026"/>
        </w:tabs>
        <w:rPr>
          <w:rFonts w:hint="cs"/>
          <w:rtl/>
        </w:rPr>
      </w:pPr>
    </w:p>
    <w:p w14:paraId="78DC0883" w14:textId="77777777" w:rsidR="00592A05" w:rsidRDefault="00592A05" w:rsidP="00592A05">
      <w:pPr>
        <w:tabs>
          <w:tab w:val="left" w:pos="2026"/>
        </w:tabs>
        <w:rPr>
          <w:rFonts w:hint="cs"/>
          <w:rtl/>
        </w:rPr>
      </w:pPr>
    </w:p>
    <w:p w14:paraId="2C3F93AF" w14:textId="77777777" w:rsidR="00592A05" w:rsidRDefault="00592A05" w:rsidP="00592A05">
      <w:pPr>
        <w:tabs>
          <w:tab w:val="left" w:pos="2026"/>
        </w:tabs>
        <w:rPr>
          <w:rFonts w:hint="cs"/>
          <w:rtl/>
        </w:rPr>
      </w:pPr>
    </w:p>
    <w:p w14:paraId="1E11716D" w14:textId="77777777" w:rsidR="00592A05" w:rsidRDefault="00592A05" w:rsidP="00592A05">
      <w:pPr>
        <w:tabs>
          <w:tab w:val="left" w:pos="2026"/>
        </w:tabs>
        <w:rPr>
          <w:rFonts w:hint="cs"/>
          <w:rtl/>
        </w:rPr>
      </w:pPr>
    </w:p>
    <w:p w14:paraId="1E3915B3" w14:textId="77777777" w:rsidR="00592A05" w:rsidRDefault="00592A05" w:rsidP="00592A05">
      <w:pPr>
        <w:tabs>
          <w:tab w:val="left" w:pos="2026"/>
        </w:tabs>
        <w:rPr>
          <w:rFonts w:hint="cs"/>
          <w:rtl/>
        </w:rPr>
      </w:pPr>
    </w:p>
    <w:p w14:paraId="0F024939" w14:textId="77777777" w:rsidR="00592A05" w:rsidRDefault="00592A05" w:rsidP="00592A05">
      <w:pPr>
        <w:tabs>
          <w:tab w:val="left" w:pos="2026"/>
        </w:tabs>
        <w:rPr>
          <w:rFonts w:hint="cs"/>
          <w:rtl/>
        </w:rPr>
      </w:pPr>
    </w:p>
    <w:p w14:paraId="65BFD756" w14:textId="77777777" w:rsidR="00592A05" w:rsidRDefault="00974411" w:rsidP="00592A05">
      <w:pPr>
        <w:tabs>
          <w:tab w:val="left" w:pos="2026"/>
        </w:tabs>
        <w:rPr>
          <w:rFonts w:hint="cs"/>
          <w:rtl/>
        </w:rPr>
      </w:pPr>
      <w:r>
        <w:rPr>
          <w:noProof/>
        </w:rPr>
        <w:pict w14:anchorId="2C297637">
          <v:shape id="_x0000_s24431" type="#_x0000_t156" style="position:absolute;left:0;text-align:left;margin-left:207pt;margin-top:1.8pt;width:238.75pt;height:45pt;z-index:-94" wrapcoords="2989 1440 2921 2880 2989 7200 0 7920 -68 9720 -68 13680 0 18360 17117 18720 17389 20160 17457 20160 18136 20160 18204 20160 18611 18720 19970 18720 21872 15480 21872 3600 21396 2520 5842 1440 2989 1440" fillcolor="#8064a2" strokecolor="#622423">
            <v:fill color2="#92cddc" focus="100%" type="gradient"/>
            <v:shadow on="t" color="silver" opacity="52429f" offset="3pt,3pt"/>
            <v:textpath style="font-family:&quot;Times New Roman&quot;;font-size:18pt;font-weight:bold;v-text-kern:t" trim="t" fitpath="t" xscale="f" string="أكمل التعريف التالي:"/>
            <w10:wrap type="tight"/>
          </v:shape>
        </w:pict>
      </w:r>
    </w:p>
    <w:p w14:paraId="0BB4F0F6" w14:textId="77777777" w:rsidR="00D15D72" w:rsidRDefault="00D15D72" w:rsidP="00592A05">
      <w:pPr>
        <w:tabs>
          <w:tab w:val="left" w:pos="2026"/>
        </w:tabs>
        <w:rPr>
          <w:rFonts w:hint="cs"/>
          <w:rtl/>
        </w:rPr>
      </w:pPr>
    </w:p>
    <w:p w14:paraId="378CC45E" w14:textId="77777777" w:rsidR="00D15D72" w:rsidRDefault="00D15D72" w:rsidP="00592A05">
      <w:pPr>
        <w:tabs>
          <w:tab w:val="left" w:pos="2026"/>
        </w:tabs>
        <w:rPr>
          <w:rFonts w:hint="cs"/>
          <w:rtl/>
        </w:rPr>
      </w:pPr>
    </w:p>
    <w:p w14:paraId="2E560A10" w14:textId="77777777" w:rsidR="00D15D72" w:rsidRDefault="00A86C23" w:rsidP="00592A05">
      <w:pPr>
        <w:tabs>
          <w:tab w:val="left" w:pos="2026"/>
        </w:tabs>
        <w:rPr>
          <w:rFonts w:hint="cs"/>
          <w:rtl/>
        </w:rPr>
      </w:pPr>
      <w:r>
        <w:rPr>
          <w:rFonts w:hint="cs"/>
          <w:noProof/>
          <w:rtl/>
        </w:rPr>
        <w:pict w14:anchorId="4DA8F598">
          <v:group id="_x0000_s24686" style="position:absolute;left:0;text-align:left;margin-left:-427.9pt;margin-top:5.4pt;width:474.75pt;height:185.25pt;z-index:86" coordorigin="896,4841" coordsize="9139,4902">
            <v:shape id="_x0000_s24640" type="#_x0000_t63" style="position:absolute;left:896;top:4841;width:5760;height:4902" adj="25733,7456" fillcolor="#ffc" strokecolor="red" strokeweight="2.25pt">
              <v:fill r:id="rId25" o:title="Stationery" color2="#d6e3bc" rotate="t" type="tile"/>
              <v:shadow color="#868686"/>
              <v:textbox>
                <w:txbxContent>
                  <w:p w14:paraId="2C45AE75" w14:textId="77777777" w:rsidR="00D42D7E" w:rsidRPr="007C3998" w:rsidRDefault="00A86C23" w:rsidP="007C3998">
                    <w:pPr>
                      <w:jc w:val="center"/>
                      <w:rPr>
                        <w:rFonts w:hint="cs"/>
                        <w:b/>
                        <w:bCs/>
                        <w:color w:val="7030A0"/>
                        <w:sz w:val="36"/>
                        <w:szCs w:val="36"/>
                        <w:lang w:bidi="ar-EG"/>
                      </w:rPr>
                    </w:pPr>
                    <w:r w:rsidRPr="007C3998">
                      <w:rPr>
                        <w:b/>
                        <w:bCs/>
                        <w:color w:val="7030A0"/>
                        <w:sz w:val="36"/>
                        <w:szCs w:val="36"/>
                        <w:rtl/>
                        <w:lang w:bidi="ar-EG"/>
                      </w:rPr>
                      <w:t>الزاوية ف</w:t>
                    </w:r>
                    <w:r w:rsidRPr="007C3998">
                      <w:rPr>
                        <w:rFonts w:hint="cs"/>
                        <w:b/>
                        <w:bCs/>
                        <w:color w:val="7030A0"/>
                        <w:sz w:val="36"/>
                        <w:szCs w:val="36"/>
                        <w:rtl/>
                        <w:lang w:bidi="ar-EG"/>
                      </w:rPr>
                      <w:t>ي</w:t>
                    </w:r>
                    <w:r w:rsidR="00257AFB" w:rsidRPr="007C3998">
                      <w:rPr>
                        <w:b/>
                        <w:bCs/>
                        <w:color w:val="7030A0"/>
                        <w:sz w:val="36"/>
                        <w:szCs w:val="36"/>
                        <w:rtl/>
                        <w:lang w:bidi="ar-EG"/>
                      </w:rPr>
                      <w:t xml:space="preserve"> الإطارات </w:t>
                    </w:r>
                    <w:r w:rsidR="007C3998">
                      <w:rPr>
                        <w:b/>
                        <w:bCs/>
                        <w:color w:val="7030A0"/>
                        <w:sz w:val="36"/>
                        <w:szCs w:val="36"/>
                        <w:rtl/>
                        <w:lang w:bidi="ar-EG"/>
                      </w:rPr>
                      <w:t>الزخرفية</w:t>
                    </w:r>
                    <w:r w:rsidR="007C3998">
                      <w:rPr>
                        <w:rFonts w:hint="cs"/>
                        <w:b/>
                        <w:bCs/>
                        <w:color w:val="7030A0"/>
                        <w:sz w:val="36"/>
                        <w:szCs w:val="36"/>
                        <w:rtl/>
                        <w:lang w:bidi="ar-EG"/>
                      </w:rPr>
                      <w:t xml:space="preserve"> </w:t>
                    </w:r>
                    <w:r w:rsidR="007C3998">
                      <w:rPr>
                        <w:b/>
                        <w:bCs/>
                        <w:color w:val="7030A0"/>
                        <w:sz w:val="36"/>
                        <w:szCs w:val="36"/>
                        <w:rtl/>
                        <w:lang w:bidi="ar-EG"/>
                      </w:rPr>
                      <w:t>هي</w:t>
                    </w:r>
                    <w:r w:rsidR="007C3998">
                      <w:rPr>
                        <w:rFonts w:hint="cs"/>
                        <w:b/>
                        <w:bCs/>
                        <w:color w:val="7030A0"/>
                        <w:sz w:val="36"/>
                        <w:szCs w:val="36"/>
                        <w:rtl/>
                        <w:lang w:bidi="ar-EG"/>
                      </w:rPr>
                      <w:t xml:space="preserve"> </w:t>
                    </w:r>
                    <w:r w:rsidR="00CA3D43" w:rsidRPr="007C3998">
                      <w:rPr>
                        <w:color w:val="7030A0"/>
                        <w:rtl/>
                        <w:lang w:bidi="ar-EG"/>
                      </w:rPr>
                      <w:t>....</w:t>
                    </w:r>
                    <w:r w:rsidRPr="007C3998">
                      <w:rPr>
                        <w:rFonts w:hint="cs"/>
                        <w:color w:val="7030A0"/>
                        <w:rtl/>
                        <w:lang w:bidi="ar-EG"/>
                      </w:rPr>
                      <w:t>.....</w:t>
                    </w:r>
                    <w:r w:rsidR="00AE0002" w:rsidRPr="007C3998">
                      <w:rPr>
                        <w:rFonts w:hint="cs"/>
                        <w:color w:val="7030A0"/>
                        <w:rtl/>
                        <w:lang w:bidi="ar-EG"/>
                      </w:rPr>
                      <w:t>......</w:t>
                    </w:r>
                    <w:r w:rsidRPr="007C3998">
                      <w:rPr>
                        <w:rFonts w:hint="cs"/>
                        <w:color w:val="7030A0"/>
                        <w:rtl/>
                        <w:lang w:bidi="ar-EG"/>
                      </w:rPr>
                      <w:t>...</w:t>
                    </w:r>
                    <w:r w:rsidR="00CA3D43" w:rsidRPr="007C3998">
                      <w:rPr>
                        <w:color w:val="7030A0"/>
                        <w:rtl/>
                        <w:lang w:bidi="ar-EG"/>
                      </w:rPr>
                      <w:t>.....</w:t>
                    </w:r>
                    <w:r w:rsidRPr="007C3998">
                      <w:rPr>
                        <w:b/>
                        <w:bCs/>
                        <w:color w:val="7030A0"/>
                        <w:sz w:val="36"/>
                        <w:szCs w:val="36"/>
                        <w:rtl/>
                        <w:lang w:bidi="ar-EG"/>
                      </w:rPr>
                      <w:t xml:space="preserve"> زخرفية</w:t>
                    </w:r>
                    <w:r w:rsidRPr="007C3998">
                      <w:rPr>
                        <w:rFonts w:hint="cs"/>
                        <w:b/>
                        <w:bCs/>
                        <w:color w:val="7030A0"/>
                        <w:sz w:val="36"/>
                        <w:szCs w:val="36"/>
                        <w:rtl/>
                        <w:lang w:bidi="ar-EG"/>
                      </w:rPr>
                      <w:t xml:space="preserve"> </w:t>
                    </w:r>
                    <w:r w:rsidR="00CA3D43" w:rsidRPr="007C3998">
                      <w:rPr>
                        <w:b/>
                        <w:bCs/>
                        <w:color w:val="7030A0"/>
                        <w:sz w:val="36"/>
                        <w:szCs w:val="36"/>
                        <w:rtl/>
                        <w:lang w:bidi="ar-EG"/>
                      </w:rPr>
                      <w:t>تصمم بطريقة</w:t>
                    </w:r>
                    <w:r w:rsidRPr="007C3998">
                      <w:rPr>
                        <w:rFonts w:hint="cs"/>
                        <w:color w:val="7030A0"/>
                        <w:rtl/>
                        <w:lang w:bidi="ar-EG"/>
                      </w:rPr>
                      <w:t xml:space="preserve"> </w:t>
                    </w:r>
                    <w:r w:rsidRPr="007C3998">
                      <w:rPr>
                        <w:color w:val="7030A0"/>
                        <w:rtl/>
                        <w:lang w:bidi="ar-EG"/>
                      </w:rPr>
                      <w:t>....</w:t>
                    </w:r>
                    <w:r w:rsidRPr="007C3998">
                      <w:rPr>
                        <w:rFonts w:hint="cs"/>
                        <w:color w:val="7030A0"/>
                        <w:rtl/>
                        <w:lang w:bidi="ar-EG"/>
                      </w:rPr>
                      <w:t>.....</w:t>
                    </w:r>
                    <w:r w:rsidR="00AE0002" w:rsidRPr="007C3998">
                      <w:rPr>
                        <w:rFonts w:hint="cs"/>
                        <w:color w:val="7030A0"/>
                        <w:rtl/>
                        <w:lang w:bidi="ar-EG"/>
                      </w:rPr>
                      <w:t>..............</w:t>
                    </w:r>
                    <w:r w:rsidRPr="007C3998">
                      <w:rPr>
                        <w:rFonts w:hint="cs"/>
                        <w:color w:val="7030A0"/>
                        <w:rtl/>
                        <w:lang w:bidi="ar-EG"/>
                      </w:rPr>
                      <w:t>...</w:t>
                    </w:r>
                    <w:r w:rsidRPr="007C3998">
                      <w:rPr>
                        <w:color w:val="7030A0"/>
                        <w:rtl/>
                        <w:lang w:bidi="ar-EG"/>
                      </w:rPr>
                      <w:t>.....</w:t>
                    </w:r>
                    <w:r w:rsidRPr="007C3998">
                      <w:rPr>
                        <w:rFonts w:hint="cs"/>
                        <w:b/>
                        <w:bCs/>
                        <w:color w:val="7030A0"/>
                        <w:sz w:val="36"/>
                        <w:szCs w:val="36"/>
                        <w:rtl/>
                        <w:lang w:bidi="ar-EG"/>
                      </w:rPr>
                      <w:t xml:space="preserve"> </w:t>
                    </w:r>
                    <w:r w:rsidR="007C3998">
                      <w:rPr>
                        <w:b/>
                        <w:bCs/>
                        <w:color w:val="7030A0"/>
                        <w:sz w:val="36"/>
                        <w:szCs w:val="36"/>
                        <w:rtl/>
                        <w:lang w:bidi="ar-EG"/>
                      </w:rPr>
                      <w:t>لإتمام شكل الإطار</w:t>
                    </w:r>
                    <w:r w:rsidR="007C3998">
                      <w:rPr>
                        <w:rFonts w:hint="cs"/>
                        <w:b/>
                        <w:bCs/>
                        <w:color w:val="7030A0"/>
                        <w:sz w:val="36"/>
                        <w:szCs w:val="36"/>
                        <w:rtl/>
                        <w:lang w:bidi="ar-EG"/>
                      </w:rPr>
                      <w:t xml:space="preserve"> </w:t>
                    </w:r>
                    <w:r w:rsidRPr="007C3998">
                      <w:rPr>
                        <w:b/>
                        <w:bCs/>
                        <w:color w:val="7030A0"/>
                        <w:sz w:val="36"/>
                        <w:szCs w:val="36"/>
                        <w:rtl/>
                        <w:lang w:bidi="ar-EG"/>
                      </w:rPr>
                      <w:t>في الأشكال</w:t>
                    </w:r>
                    <w:r w:rsidRPr="007C3998">
                      <w:rPr>
                        <w:rFonts w:hint="cs"/>
                        <w:b/>
                        <w:bCs/>
                        <w:color w:val="7030A0"/>
                        <w:sz w:val="36"/>
                        <w:szCs w:val="36"/>
                        <w:rtl/>
                        <w:lang w:bidi="ar-EG"/>
                      </w:rPr>
                      <w:t xml:space="preserve"> </w:t>
                    </w:r>
                    <w:r w:rsidRPr="007C3998">
                      <w:rPr>
                        <w:color w:val="7030A0"/>
                        <w:rtl/>
                        <w:lang w:bidi="ar-EG"/>
                      </w:rPr>
                      <w:t>....</w:t>
                    </w:r>
                    <w:r w:rsidRPr="007C3998">
                      <w:rPr>
                        <w:rFonts w:hint="cs"/>
                        <w:color w:val="7030A0"/>
                        <w:rtl/>
                        <w:lang w:bidi="ar-EG"/>
                      </w:rPr>
                      <w:t>..</w:t>
                    </w:r>
                    <w:r w:rsidR="00AE0002" w:rsidRPr="007C3998">
                      <w:rPr>
                        <w:rFonts w:hint="cs"/>
                        <w:color w:val="7030A0"/>
                        <w:rtl/>
                        <w:lang w:bidi="ar-EG"/>
                      </w:rPr>
                      <w:t>....</w:t>
                    </w:r>
                    <w:r w:rsidRPr="007C3998">
                      <w:rPr>
                        <w:rFonts w:hint="cs"/>
                        <w:color w:val="7030A0"/>
                        <w:rtl/>
                        <w:lang w:bidi="ar-EG"/>
                      </w:rPr>
                      <w:t>......</w:t>
                    </w:r>
                    <w:r w:rsidR="00AE0002" w:rsidRPr="007C3998">
                      <w:rPr>
                        <w:rFonts w:hint="cs"/>
                        <w:color w:val="7030A0"/>
                        <w:rtl/>
                        <w:lang w:bidi="ar-EG"/>
                      </w:rPr>
                      <w:t>...........</w:t>
                    </w:r>
                    <w:r w:rsidRPr="007C3998">
                      <w:rPr>
                        <w:color w:val="7030A0"/>
                        <w:rtl/>
                        <w:lang w:bidi="ar-EG"/>
                      </w:rPr>
                      <w:t>.....</w:t>
                    </w:r>
                    <w:r w:rsidRPr="007C3998">
                      <w:rPr>
                        <w:rFonts w:hint="cs"/>
                        <w:b/>
                        <w:bCs/>
                        <w:color w:val="7030A0"/>
                        <w:sz w:val="36"/>
                        <w:szCs w:val="36"/>
                        <w:rtl/>
                        <w:lang w:bidi="ar-EG"/>
                      </w:rPr>
                      <w:t xml:space="preserve"> </w:t>
                    </w:r>
                    <w:r w:rsidR="008F3817" w:rsidRPr="007C3998">
                      <w:rPr>
                        <w:b/>
                        <w:bCs/>
                        <w:color w:val="7030A0"/>
                        <w:sz w:val="36"/>
                        <w:szCs w:val="36"/>
                        <w:rtl/>
                        <w:lang w:bidi="ar-EG"/>
                      </w:rPr>
                      <w:t>ولها أشكال متعددة</w:t>
                    </w:r>
                    <w:r w:rsidRPr="007C3998">
                      <w:rPr>
                        <w:color w:val="7030A0"/>
                        <w:rtl/>
                        <w:lang w:bidi="ar-EG"/>
                      </w:rPr>
                      <w:t>....</w:t>
                    </w:r>
                    <w:r w:rsidRPr="007C3998">
                      <w:rPr>
                        <w:rFonts w:hint="cs"/>
                        <w:color w:val="7030A0"/>
                        <w:rtl/>
                        <w:lang w:bidi="ar-EG"/>
                      </w:rPr>
                      <w:t>....</w:t>
                    </w:r>
                    <w:r w:rsidR="00AE0002" w:rsidRPr="007C3998">
                      <w:rPr>
                        <w:rFonts w:hint="cs"/>
                        <w:color w:val="7030A0"/>
                        <w:rtl/>
                        <w:lang w:bidi="ar-EG"/>
                      </w:rPr>
                      <w:t>.................</w:t>
                    </w:r>
                    <w:r w:rsidRPr="007C3998">
                      <w:rPr>
                        <w:rFonts w:hint="cs"/>
                        <w:color w:val="7030A0"/>
                        <w:rtl/>
                        <w:lang w:bidi="ar-EG"/>
                      </w:rPr>
                      <w:t>....</w:t>
                    </w:r>
                    <w:r w:rsidRPr="007C3998">
                      <w:rPr>
                        <w:color w:val="7030A0"/>
                        <w:rtl/>
                        <w:lang w:bidi="ar-EG"/>
                      </w:rPr>
                      <w:t>.....</w:t>
                    </w:r>
                    <w:r w:rsidRPr="007C3998">
                      <w:rPr>
                        <w:b/>
                        <w:bCs/>
                        <w:color w:val="7030A0"/>
                        <w:sz w:val="36"/>
                        <w:szCs w:val="36"/>
                        <w:rtl/>
                        <w:lang w:bidi="ar-EG"/>
                      </w:rPr>
                      <w:t xml:space="preserve"> </w:t>
                    </w:r>
                    <w:r w:rsidR="00E627F9" w:rsidRPr="007C3998">
                      <w:rPr>
                        <w:b/>
                        <w:bCs/>
                        <w:color w:val="7030A0"/>
                        <w:sz w:val="36"/>
                        <w:szCs w:val="36"/>
                        <w:rtl/>
                        <w:lang w:bidi="ar-EG"/>
                      </w:rPr>
                      <w:t>و</w:t>
                    </w:r>
                    <w:r w:rsidRPr="007C3998">
                      <w:rPr>
                        <w:color w:val="7030A0"/>
                        <w:rtl/>
                        <w:lang w:bidi="ar-EG"/>
                      </w:rPr>
                      <w:t>.</w:t>
                    </w:r>
                    <w:proofErr w:type="gramStart"/>
                    <w:r w:rsidRPr="007C3998">
                      <w:rPr>
                        <w:color w:val="7030A0"/>
                        <w:rtl/>
                        <w:lang w:bidi="ar-EG"/>
                      </w:rPr>
                      <w:t>..</w:t>
                    </w:r>
                    <w:r w:rsidRPr="007C3998">
                      <w:rPr>
                        <w:rFonts w:hint="cs"/>
                        <w:color w:val="7030A0"/>
                        <w:rtl/>
                        <w:lang w:bidi="ar-EG"/>
                      </w:rPr>
                      <w:t>.</w:t>
                    </w:r>
                    <w:r w:rsidR="00AE0002" w:rsidRPr="007C3998">
                      <w:rPr>
                        <w:rFonts w:hint="cs"/>
                        <w:color w:val="7030A0"/>
                        <w:rtl/>
                        <w:lang w:bidi="ar-EG"/>
                      </w:rPr>
                      <w:t>.....</w:t>
                    </w:r>
                    <w:r w:rsidRPr="007C3998">
                      <w:rPr>
                        <w:rFonts w:hint="cs"/>
                        <w:color w:val="7030A0"/>
                        <w:rtl/>
                        <w:lang w:bidi="ar-EG"/>
                      </w:rPr>
                      <w:t>......</w:t>
                    </w:r>
                    <w:r w:rsidR="00AE0002" w:rsidRPr="007C3998">
                      <w:rPr>
                        <w:rFonts w:hint="cs"/>
                        <w:color w:val="7030A0"/>
                        <w:rtl/>
                        <w:lang w:bidi="ar-EG"/>
                      </w:rPr>
                      <w:t>.................</w:t>
                    </w:r>
                    <w:r w:rsidRPr="007C3998">
                      <w:rPr>
                        <w:color w:val="7030A0"/>
                        <w:rtl/>
                        <w:lang w:bidi="ar-EG"/>
                      </w:rPr>
                      <w:t>.....</w:t>
                    </w:r>
                    <w:r w:rsidRPr="007C3998">
                      <w:rPr>
                        <w:rFonts w:hint="cs"/>
                        <w:b/>
                        <w:bCs/>
                        <w:color w:val="7030A0"/>
                        <w:sz w:val="36"/>
                        <w:szCs w:val="36"/>
                        <w:rtl/>
                        <w:lang w:bidi="ar-EG"/>
                      </w:rPr>
                      <w:t xml:space="preserve"> .</w:t>
                    </w:r>
                    <w:proofErr w:type="gramEnd"/>
                  </w:p>
                </w:txbxContent>
              </v:textbox>
            </v:shape>
            <v:shape id="_x0000_s24641" type="#_x0000_t202" style="position:absolute;left:7620;top:5301;width:2415;height:3684;mso-wrap-style:none" filled="f" stroked="f" strokecolor="#c0504d" strokeweight="1pt">
              <v:fill rotate="t"/>
              <v:stroke dashstyle="dash"/>
              <v:shadow color="#868686"/>
              <v:textbox style="mso-fit-shape-to-text:t">
                <w:txbxContent>
                  <w:p w14:paraId="345FEB13" w14:textId="77777777" w:rsidR="00086BB0" w:rsidRDefault="00633AE4">
                    <w:r w:rsidRPr="00086BB0">
                      <w:pict w14:anchorId="6CCD853D">
                        <v:shape id="_x0000_i1067" type="#_x0000_t75" style="width:111pt;height:132pt">
                          <v:imagedata r:id="rId32" o:title="PRESN043"/>
                        </v:shape>
                      </w:pict>
                    </w:r>
                  </w:p>
                </w:txbxContent>
              </v:textbox>
            </v:shape>
            <w10:wrap anchorx="page"/>
          </v:group>
        </w:pict>
      </w:r>
    </w:p>
    <w:p w14:paraId="35CCDF54" w14:textId="77777777" w:rsidR="00D15D72" w:rsidRDefault="00D15D72" w:rsidP="00592A05">
      <w:pPr>
        <w:tabs>
          <w:tab w:val="left" w:pos="2026"/>
        </w:tabs>
        <w:rPr>
          <w:rFonts w:hint="cs"/>
          <w:rtl/>
        </w:rPr>
      </w:pPr>
    </w:p>
    <w:p w14:paraId="0FA0795A" w14:textId="77777777" w:rsidR="00D15D72" w:rsidRDefault="00D15D72" w:rsidP="00592A05">
      <w:pPr>
        <w:tabs>
          <w:tab w:val="left" w:pos="2026"/>
        </w:tabs>
        <w:rPr>
          <w:rFonts w:hint="cs"/>
          <w:rtl/>
        </w:rPr>
      </w:pPr>
    </w:p>
    <w:p w14:paraId="1A5C3163" w14:textId="77777777" w:rsidR="00D15D72" w:rsidRDefault="00D15D72" w:rsidP="00592A05">
      <w:pPr>
        <w:tabs>
          <w:tab w:val="left" w:pos="2026"/>
        </w:tabs>
        <w:rPr>
          <w:rFonts w:hint="cs"/>
          <w:rtl/>
        </w:rPr>
      </w:pPr>
    </w:p>
    <w:p w14:paraId="5DDF6593" w14:textId="77777777" w:rsidR="00D15D72" w:rsidRDefault="00D15D72" w:rsidP="00592A05">
      <w:pPr>
        <w:tabs>
          <w:tab w:val="left" w:pos="2026"/>
        </w:tabs>
        <w:rPr>
          <w:rFonts w:hint="cs"/>
          <w:rtl/>
        </w:rPr>
      </w:pPr>
    </w:p>
    <w:p w14:paraId="5E48A499" w14:textId="77777777" w:rsidR="00D15D72" w:rsidRDefault="00D15D72" w:rsidP="00592A05">
      <w:pPr>
        <w:tabs>
          <w:tab w:val="left" w:pos="2026"/>
        </w:tabs>
        <w:rPr>
          <w:rFonts w:hint="cs"/>
          <w:rtl/>
        </w:rPr>
      </w:pPr>
    </w:p>
    <w:p w14:paraId="23DF6683" w14:textId="77777777" w:rsidR="00D15D72" w:rsidRDefault="00D15D72" w:rsidP="00592A05">
      <w:pPr>
        <w:tabs>
          <w:tab w:val="left" w:pos="2026"/>
        </w:tabs>
        <w:rPr>
          <w:rFonts w:hint="cs"/>
          <w:rtl/>
        </w:rPr>
      </w:pPr>
    </w:p>
    <w:p w14:paraId="4C6C7CC4" w14:textId="77777777" w:rsidR="00D15D72" w:rsidRDefault="00D15D72" w:rsidP="00592A05">
      <w:pPr>
        <w:tabs>
          <w:tab w:val="left" w:pos="2026"/>
        </w:tabs>
        <w:rPr>
          <w:rFonts w:hint="cs"/>
          <w:rtl/>
        </w:rPr>
      </w:pPr>
    </w:p>
    <w:p w14:paraId="78FB487C" w14:textId="77777777" w:rsidR="00D15D72" w:rsidRDefault="00D15D72" w:rsidP="00592A05">
      <w:pPr>
        <w:tabs>
          <w:tab w:val="left" w:pos="2026"/>
        </w:tabs>
        <w:rPr>
          <w:rFonts w:hint="cs"/>
          <w:rtl/>
        </w:rPr>
      </w:pPr>
    </w:p>
    <w:p w14:paraId="5B18C2B8" w14:textId="77777777" w:rsidR="00D15D72" w:rsidRDefault="00D15D72" w:rsidP="00592A05">
      <w:pPr>
        <w:tabs>
          <w:tab w:val="left" w:pos="2026"/>
        </w:tabs>
        <w:rPr>
          <w:rFonts w:hint="cs"/>
          <w:rtl/>
        </w:rPr>
      </w:pPr>
    </w:p>
    <w:p w14:paraId="5FF2E87B" w14:textId="77777777" w:rsidR="00D15D72" w:rsidRDefault="00D15D72" w:rsidP="00592A05">
      <w:pPr>
        <w:tabs>
          <w:tab w:val="left" w:pos="2026"/>
        </w:tabs>
        <w:rPr>
          <w:rFonts w:hint="cs"/>
          <w:rtl/>
        </w:rPr>
      </w:pPr>
    </w:p>
    <w:p w14:paraId="04CD9625" w14:textId="77777777" w:rsidR="00D15D72" w:rsidRDefault="00D15D72" w:rsidP="00592A05">
      <w:pPr>
        <w:tabs>
          <w:tab w:val="left" w:pos="2026"/>
        </w:tabs>
        <w:rPr>
          <w:rFonts w:hint="cs"/>
          <w:rtl/>
        </w:rPr>
      </w:pPr>
    </w:p>
    <w:p w14:paraId="5E05CCA7" w14:textId="77777777" w:rsidR="00D15D72" w:rsidRDefault="00D15D72" w:rsidP="00592A05">
      <w:pPr>
        <w:tabs>
          <w:tab w:val="left" w:pos="2026"/>
        </w:tabs>
        <w:rPr>
          <w:rFonts w:hint="cs"/>
          <w:rtl/>
        </w:rPr>
      </w:pPr>
    </w:p>
    <w:p w14:paraId="1F88F9E3" w14:textId="77777777" w:rsidR="00D15D72" w:rsidRDefault="00D15D72" w:rsidP="00592A05">
      <w:pPr>
        <w:tabs>
          <w:tab w:val="left" w:pos="2026"/>
        </w:tabs>
        <w:rPr>
          <w:rFonts w:hint="cs"/>
          <w:rtl/>
          <w:lang w:bidi="ar-EG"/>
        </w:rPr>
      </w:pPr>
    </w:p>
    <w:p w14:paraId="64E73D6C" w14:textId="77777777" w:rsidR="00496018" w:rsidRDefault="00496018" w:rsidP="00592A05">
      <w:pPr>
        <w:tabs>
          <w:tab w:val="left" w:pos="2026"/>
        </w:tabs>
        <w:rPr>
          <w:rFonts w:hint="cs"/>
          <w:rtl/>
          <w:lang w:bidi="ar-EG"/>
        </w:rPr>
      </w:pPr>
    </w:p>
    <w:p w14:paraId="162C4EC6" w14:textId="77777777" w:rsidR="00FF6F31" w:rsidRDefault="00FF6F31" w:rsidP="00592A05">
      <w:pPr>
        <w:tabs>
          <w:tab w:val="left" w:pos="2026"/>
        </w:tabs>
        <w:rPr>
          <w:rFonts w:hint="cs"/>
          <w:rtl/>
          <w:lang w:bidi="ar-EG"/>
        </w:rPr>
      </w:pPr>
    </w:p>
    <w:p w14:paraId="3CD6C30B" w14:textId="77777777" w:rsidR="00D15D72" w:rsidRDefault="00496018" w:rsidP="00592A05">
      <w:pPr>
        <w:tabs>
          <w:tab w:val="left" w:pos="2026"/>
        </w:tabs>
        <w:rPr>
          <w:rFonts w:hint="cs"/>
          <w:rtl/>
        </w:rPr>
      </w:pPr>
      <w:r>
        <w:rPr>
          <w:noProof/>
        </w:rPr>
        <w:pict w14:anchorId="65E2AB59">
          <v:shape id="_x0000_s24642" type="#_x0000_t136" style="position:absolute;left:0;text-align:left;margin-left:99pt;margin-top:1.25pt;width:349.85pt;height:41.05pt;z-index:-34" wrapcoords="14323 0 2457 393 1900 3927 2086 6284 649 6676 464 13353 464 18065 881 18851 1020 21993 1066 21993 1391 21993 2596 21993 20302 19244 20812 18851 21739 14924 21739 8640 21461 6676 20812 6284 20997 1964 20256 1571 14601 0 14323 0" fillcolor="#c0504d" strokecolor="#205867">
            <v:shadow on="t" opacity="52429f"/>
            <v:textpath style="font-family:&quot;Arial Black&quot;;font-size:18pt;font-weight:bold;font-style:italic;v-text-kern:t" trim="t" fitpath="t" string="صل من العمود الأول بما يناسب من العمود الثاني: "/>
            <w10:wrap type="tight"/>
          </v:shape>
        </w:pict>
      </w:r>
    </w:p>
    <w:p w14:paraId="160550EB" w14:textId="77777777" w:rsidR="00D15D72" w:rsidRDefault="00D15D72" w:rsidP="00592A05">
      <w:pPr>
        <w:tabs>
          <w:tab w:val="left" w:pos="2026"/>
        </w:tabs>
        <w:rPr>
          <w:rFonts w:hint="cs"/>
          <w:rtl/>
        </w:rPr>
      </w:pPr>
    </w:p>
    <w:p w14:paraId="64FE0BA1" w14:textId="77777777" w:rsidR="00D15D72" w:rsidRDefault="00D15D72" w:rsidP="00592A05">
      <w:pPr>
        <w:tabs>
          <w:tab w:val="left" w:pos="2026"/>
        </w:tabs>
        <w:rPr>
          <w:rFonts w:hint="cs"/>
          <w:rtl/>
        </w:rPr>
      </w:pPr>
    </w:p>
    <w:p w14:paraId="01110B8A" w14:textId="77777777" w:rsidR="00D15D72" w:rsidRDefault="00D15D72" w:rsidP="00592A05">
      <w:pPr>
        <w:tabs>
          <w:tab w:val="left" w:pos="2026"/>
        </w:tabs>
        <w:rPr>
          <w:rFonts w:hint="cs"/>
          <w:rtl/>
        </w:rPr>
      </w:pPr>
    </w:p>
    <w:p w14:paraId="05F45DC4" w14:textId="77777777" w:rsidR="00D15D72" w:rsidRDefault="00FF6F31" w:rsidP="00592A05">
      <w:pPr>
        <w:tabs>
          <w:tab w:val="left" w:pos="2026"/>
        </w:tabs>
        <w:rPr>
          <w:rFonts w:hint="cs"/>
          <w:rtl/>
        </w:rPr>
      </w:pPr>
      <w:r>
        <w:rPr>
          <w:noProof/>
          <w:rtl/>
          <w:lang w:bidi="ar-EG"/>
        </w:rPr>
        <w:pict w14:anchorId="43D45B16">
          <v:group id="_x0000_s24819" style="position:absolute;left:0;text-align:left;margin-left:1in;margin-top:13.25pt;width:409.35pt;height:209.4pt;z-index:88" coordorigin="2880,10536" coordsize="8187,4188">
            <v:shapetype id="_x0000_t94" coordsize="21600,21600" o:spt="94" adj="16200,5400" path="m@0,l@0@1,0@1@5,10800,0@2@0@2@0,21600,21600,10800xe">
              <v:stroke joinstyle="miter"/>
              <v:formulas>
                <v:f eqn="val #0"/>
                <v:f eqn="val #1"/>
                <v:f eqn="sum height 0 #1"/>
                <v:f eqn="sum 10800 0 #1"/>
                <v:f eqn="sum width 0 #0"/>
                <v:f eqn="prod @4 @3 10800"/>
                <v:f eqn="sum width 0 @5"/>
              </v:formulas>
              <v:path o:connecttype="custom" o:connectlocs="@0,0;@5,10800;@0,21600;21600,10800" o:connectangles="270,180,90,0" textboxrect="@5,@1,@6,@2"/>
              <v:handles>
                <v:h position="#0,#1" xrange="0,21600" yrange="0,10800"/>
              </v:handles>
            </v:shapetype>
            <v:shape id="_x0000_s24644" type="#_x0000_t94" style="position:absolute;left:8083;top:10828;width:2984;height:1508;flip:x" fillcolor="yellow" strokecolor="#f06" strokeweight="1pt">
              <v:fill color2="#d6e3bc" rotate="t" focus="-50%" type="gradient"/>
              <v:shadow color="#868686"/>
              <v:textbox style="mso-next-textbox:#_x0000_s24644">
                <w:txbxContent>
                  <w:p w14:paraId="36DA2B83" w14:textId="77777777" w:rsidR="0093715F" w:rsidRPr="0093715F" w:rsidRDefault="0093715F">
                    <w:pPr>
                      <w:rPr>
                        <w:rFonts w:hint="cs"/>
                        <w:b/>
                        <w:bCs/>
                        <w:i/>
                        <w:iCs/>
                        <w:color w:val="0000FF"/>
                        <w:sz w:val="10"/>
                        <w:szCs w:val="10"/>
                        <w:rtl/>
                        <w:lang w:bidi="ar-EG"/>
                      </w:rPr>
                    </w:pPr>
                  </w:p>
                  <w:p w14:paraId="6AC40DD7" w14:textId="77777777" w:rsidR="005B6606" w:rsidRPr="00496018" w:rsidRDefault="005B6606" w:rsidP="00B15EF1">
                    <w:pPr>
                      <w:jc w:val="center"/>
                      <w:rPr>
                        <w:rFonts w:hint="cs"/>
                        <w:b/>
                        <w:bCs/>
                        <w:i/>
                        <w:iCs/>
                        <w:color w:val="0000FF"/>
                        <w:sz w:val="36"/>
                        <w:szCs w:val="36"/>
                        <w:lang w:bidi="ar-EG"/>
                      </w:rPr>
                    </w:pPr>
                    <w:r w:rsidRPr="00496018">
                      <w:rPr>
                        <w:rFonts w:hint="cs"/>
                        <w:b/>
                        <w:bCs/>
                        <w:i/>
                        <w:iCs/>
                        <w:color w:val="0000FF"/>
                        <w:sz w:val="36"/>
                        <w:szCs w:val="36"/>
                        <w:rtl/>
                        <w:lang w:bidi="ar-EG"/>
                      </w:rPr>
                      <w:t>الزوايا المنفصلة</w:t>
                    </w:r>
                    <w:r w:rsidR="007C3998">
                      <w:rPr>
                        <w:rFonts w:hint="cs"/>
                        <w:b/>
                        <w:bCs/>
                        <w:i/>
                        <w:iCs/>
                        <w:color w:val="0000FF"/>
                        <w:sz w:val="36"/>
                        <w:szCs w:val="36"/>
                        <w:rtl/>
                        <w:lang w:bidi="ar-EG"/>
                      </w:rPr>
                      <w:t>:</w:t>
                    </w:r>
                  </w:p>
                </w:txbxContent>
              </v:textbox>
            </v:shape>
            <v:shape id="_x0000_s24645" type="#_x0000_t94" style="position:absolute;left:8083;top:13148;width:2984;height:1508;flip:x" fillcolor="yellow" strokecolor="#f06" strokeweight="1pt">
              <v:fill color2="#d6e3bc" rotate="t" focus="-50%" type="gradient"/>
              <v:shadow color="#868686"/>
              <v:textbox style="mso-next-textbox:#_x0000_s24645">
                <w:txbxContent>
                  <w:p w14:paraId="795A56F9" w14:textId="77777777" w:rsidR="0093715F" w:rsidRPr="0093715F" w:rsidRDefault="0093715F" w:rsidP="005B6606">
                    <w:pPr>
                      <w:rPr>
                        <w:rFonts w:hint="cs"/>
                        <w:b/>
                        <w:bCs/>
                        <w:i/>
                        <w:iCs/>
                        <w:color w:val="0000FF"/>
                        <w:sz w:val="12"/>
                        <w:szCs w:val="12"/>
                        <w:rtl/>
                        <w:lang w:bidi="ar-EG"/>
                      </w:rPr>
                    </w:pPr>
                  </w:p>
                  <w:p w14:paraId="19C77FD4" w14:textId="77777777" w:rsidR="005B6606" w:rsidRPr="00496018" w:rsidRDefault="005B6606" w:rsidP="004A08F0">
                    <w:pPr>
                      <w:jc w:val="center"/>
                      <w:rPr>
                        <w:rFonts w:hint="cs"/>
                        <w:b/>
                        <w:bCs/>
                        <w:i/>
                        <w:iCs/>
                        <w:color w:val="0000FF"/>
                        <w:sz w:val="36"/>
                        <w:szCs w:val="36"/>
                        <w:lang w:bidi="ar-EG"/>
                      </w:rPr>
                    </w:pPr>
                    <w:r w:rsidRPr="00496018">
                      <w:rPr>
                        <w:rFonts w:hint="cs"/>
                        <w:b/>
                        <w:bCs/>
                        <w:i/>
                        <w:iCs/>
                        <w:color w:val="0000FF"/>
                        <w:sz w:val="36"/>
                        <w:szCs w:val="36"/>
                        <w:rtl/>
                        <w:lang w:bidi="ar-EG"/>
                      </w:rPr>
                      <w:t>الزوايا المتصلة</w:t>
                    </w:r>
                    <w:r w:rsidR="007C3998">
                      <w:rPr>
                        <w:rFonts w:hint="cs"/>
                        <w:b/>
                        <w:bCs/>
                        <w:i/>
                        <w:iCs/>
                        <w:color w:val="0000FF"/>
                        <w:sz w:val="36"/>
                        <w:szCs w:val="36"/>
                        <w:rtl/>
                        <w:lang w:bidi="ar-EG"/>
                      </w:rPr>
                      <w:t>:</w:t>
                    </w:r>
                  </w:p>
                  <w:p w14:paraId="157F94C0" w14:textId="77777777" w:rsidR="005B6606" w:rsidRDefault="005B6606"/>
                </w:txbxContent>
              </v:textbox>
            </v:shape>
            <v:shape id="_x0000_s24647" type="#_x0000_t188" style="position:absolute;left:2880;top:12744;width:4680;height:1980" fillcolor="#fde9d9" strokecolor="#7030a0" strokeweight="2.25pt">
              <v:fill color2="#d6e3bc" rotate="t" type="gradient"/>
              <v:stroke dashstyle="1 1"/>
              <v:shadow color="#868686"/>
              <v:textbox style="mso-next-textbox:#_x0000_s24647">
                <w:txbxContent>
                  <w:p w14:paraId="21126EA5" w14:textId="77777777" w:rsidR="00F742B2" w:rsidRPr="00496018" w:rsidRDefault="00496018" w:rsidP="004A08F0">
                    <w:pPr>
                      <w:jc w:val="center"/>
                      <w:rPr>
                        <w:rFonts w:hint="cs"/>
                        <w:b/>
                        <w:bCs/>
                        <w:i/>
                        <w:iCs/>
                        <w:color w:val="C00000"/>
                        <w:sz w:val="36"/>
                        <w:szCs w:val="36"/>
                        <w:rtl/>
                        <w:lang w:bidi="ar-EG"/>
                      </w:rPr>
                    </w:pPr>
                    <w:r w:rsidRPr="00496018">
                      <w:rPr>
                        <w:rFonts w:hint="cs"/>
                        <w:b/>
                        <w:bCs/>
                        <w:i/>
                        <w:iCs/>
                        <w:color w:val="C00000"/>
                        <w:sz w:val="36"/>
                        <w:szCs w:val="36"/>
                        <w:rtl/>
                        <w:lang w:bidi="ar-EG"/>
                      </w:rPr>
                      <w:t xml:space="preserve">هي </w:t>
                    </w:r>
                    <w:r w:rsidR="00F742B2" w:rsidRPr="00496018">
                      <w:rPr>
                        <w:rFonts w:hint="cs"/>
                        <w:b/>
                        <w:bCs/>
                        <w:i/>
                        <w:iCs/>
                        <w:color w:val="C00000"/>
                        <w:sz w:val="36"/>
                        <w:szCs w:val="36"/>
                        <w:rtl/>
                        <w:lang w:bidi="ar-EG"/>
                      </w:rPr>
                      <w:t xml:space="preserve">زاوية </w:t>
                    </w:r>
                    <w:r w:rsidR="00F742B2" w:rsidRPr="00496018">
                      <w:rPr>
                        <w:rFonts w:hint="cs"/>
                        <w:b/>
                        <w:bCs/>
                        <w:i/>
                        <w:iCs/>
                        <w:color w:val="C00000"/>
                        <w:sz w:val="36"/>
                        <w:szCs w:val="36"/>
                        <w:rtl/>
                        <w:lang w:bidi="ar-EG"/>
                      </w:rPr>
                      <w:t>زخرفية تصمم من غير الزخ</w:t>
                    </w:r>
                    <w:r>
                      <w:rPr>
                        <w:rFonts w:hint="cs"/>
                        <w:b/>
                        <w:bCs/>
                        <w:i/>
                        <w:iCs/>
                        <w:color w:val="C00000"/>
                        <w:sz w:val="36"/>
                        <w:szCs w:val="36"/>
                        <w:rtl/>
                        <w:lang w:bidi="ar-EG"/>
                      </w:rPr>
                      <w:t>ارف المستخدمة ف</w:t>
                    </w:r>
                    <w:r w:rsidR="004A08F0">
                      <w:rPr>
                        <w:rFonts w:hint="cs"/>
                        <w:b/>
                        <w:bCs/>
                        <w:i/>
                        <w:iCs/>
                        <w:color w:val="C00000"/>
                        <w:sz w:val="36"/>
                        <w:szCs w:val="36"/>
                        <w:rtl/>
                        <w:lang w:bidi="ar-EG"/>
                      </w:rPr>
                      <w:t>ي</w:t>
                    </w:r>
                    <w:r>
                      <w:rPr>
                        <w:rFonts w:hint="cs"/>
                        <w:b/>
                        <w:bCs/>
                        <w:i/>
                        <w:iCs/>
                        <w:color w:val="C00000"/>
                        <w:sz w:val="36"/>
                        <w:szCs w:val="36"/>
                        <w:rtl/>
                        <w:lang w:bidi="ar-EG"/>
                      </w:rPr>
                      <w:t xml:space="preserve"> الإطار وتكون في</w:t>
                    </w:r>
                    <w:r w:rsidR="00F742B2" w:rsidRPr="00496018">
                      <w:rPr>
                        <w:rFonts w:hint="cs"/>
                        <w:b/>
                        <w:bCs/>
                        <w:i/>
                        <w:iCs/>
                        <w:color w:val="C00000"/>
                        <w:sz w:val="36"/>
                        <w:szCs w:val="36"/>
                        <w:rtl/>
                        <w:lang w:bidi="ar-EG"/>
                      </w:rPr>
                      <w:t xml:space="preserve"> شكل منفرد عنه</w:t>
                    </w:r>
                    <w:r>
                      <w:rPr>
                        <w:rFonts w:hint="cs"/>
                        <w:b/>
                        <w:bCs/>
                        <w:i/>
                        <w:iCs/>
                        <w:color w:val="C00000"/>
                        <w:sz w:val="36"/>
                        <w:szCs w:val="36"/>
                        <w:rtl/>
                        <w:lang w:bidi="ar-EG"/>
                      </w:rPr>
                      <w:t>.</w:t>
                    </w:r>
                  </w:p>
                  <w:p w14:paraId="5B2B82D0" w14:textId="77777777" w:rsidR="00F742B2" w:rsidRPr="00496018" w:rsidRDefault="00F742B2"/>
                </w:txbxContent>
              </v:textbox>
            </v:shape>
            <v:shape id="_x0000_s24648" type="#_x0000_t188" style="position:absolute;left:2880;top:10536;width:4680;height:1980" fillcolor="#fde9d9" strokecolor="#7030a0" strokeweight="2.25pt">
              <v:fill color2="#d6e3bc" rotate="t" type="gradient"/>
              <v:stroke dashstyle="1 1"/>
              <v:shadow color="#868686"/>
              <v:textbox>
                <w:txbxContent>
                  <w:p w14:paraId="6B5560F6" w14:textId="77777777" w:rsidR="00F742B2" w:rsidRPr="00F742B2" w:rsidRDefault="00496018" w:rsidP="00F742B2">
                    <w:pPr>
                      <w:jc w:val="center"/>
                      <w:rPr>
                        <w:rFonts w:hint="cs"/>
                        <w:b/>
                        <w:bCs/>
                        <w:color w:val="C00000"/>
                        <w:sz w:val="36"/>
                        <w:szCs w:val="36"/>
                        <w:lang w:bidi="ar-EG"/>
                      </w:rPr>
                    </w:pPr>
                    <w:r>
                      <w:rPr>
                        <w:rFonts w:hint="cs"/>
                        <w:b/>
                        <w:bCs/>
                        <w:color w:val="C00000"/>
                        <w:sz w:val="36"/>
                        <w:szCs w:val="36"/>
                        <w:rtl/>
                        <w:lang w:bidi="ar-EG"/>
                      </w:rPr>
                      <w:t xml:space="preserve">هي </w:t>
                    </w:r>
                    <w:r w:rsidR="00F742B2" w:rsidRPr="00F742B2">
                      <w:rPr>
                        <w:rFonts w:hint="cs"/>
                        <w:b/>
                        <w:bCs/>
                        <w:color w:val="C00000"/>
                        <w:sz w:val="36"/>
                        <w:szCs w:val="36"/>
                        <w:rtl/>
                        <w:lang w:bidi="ar-EG"/>
                      </w:rPr>
                      <w:t xml:space="preserve">زاوية زخرفية </w:t>
                    </w:r>
                    <w:r w:rsidR="00F742B2">
                      <w:rPr>
                        <w:rFonts w:hint="cs"/>
                        <w:b/>
                        <w:bCs/>
                        <w:color w:val="C00000"/>
                        <w:sz w:val="36"/>
                        <w:szCs w:val="36"/>
                        <w:rtl/>
                        <w:lang w:bidi="ar-EG"/>
                      </w:rPr>
                      <w:t>تستخدم نفس زخارف الإطار ومتصلة بخطوط وأشكال التصميم الأصلي للإطار</w:t>
                    </w:r>
                    <w:r>
                      <w:rPr>
                        <w:rFonts w:hint="cs"/>
                        <w:b/>
                        <w:bCs/>
                        <w:color w:val="C00000"/>
                        <w:sz w:val="36"/>
                        <w:szCs w:val="36"/>
                        <w:rtl/>
                        <w:lang w:bidi="ar-EG"/>
                      </w:rPr>
                      <w:t>.</w:t>
                    </w:r>
                  </w:p>
                  <w:p w14:paraId="4575B002" w14:textId="77777777" w:rsidR="00F742B2" w:rsidRPr="00F742B2" w:rsidRDefault="00F742B2" w:rsidP="00F742B2"/>
                </w:txbxContent>
              </v:textbox>
            </v:shape>
            <w10:wrap anchorx="page"/>
          </v:group>
        </w:pict>
      </w:r>
    </w:p>
    <w:p w14:paraId="0ABDD743" w14:textId="77777777" w:rsidR="00592A05" w:rsidRDefault="00F35168" w:rsidP="00592A05">
      <w:pPr>
        <w:tabs>
          <w:tab w:val="left" w:pos="2026"/>
        </w:tabs>
        <w:rPr>
          <w:rFonts w:hint="cs"/>
          <w:rtl/>
        </w:rPr>
      </w:pPr>
      <w:r>
        <w:rPr>
          <w:rFonts w:hint="cs"/>
          <w:noProof/>
          <w:rtl/>
        </w:rPr>
        <w:pict w14:anchorId="44B72818">
          <v:shape id="_x0000_s24649" type="#_x0000_t202" style="position:absolute;left:0;text-align:left;margin-left:-27.2pt;margin-top:2.8pt;width:89.15pt;height:156.2pt;z-index:89;mso-wrap-style:none" filled="f" stroked="f" strokecolor="#c0504d" strokeweight="1pt">
            <v:fill rotate="t"/>
            <v:stroke dashstyle="dash"/>
            <v:shadow color="#868686"/>
            <v:textbox style="mso-fit-shape-to-text:t">
              <w:txbxContent>
                <w:p w14:paraId="60F6490C" w14:textId="77777777" w:rsidR="00F35168" w:rsidRDefault="00F30371">
                  <w:r w:rsidRPr="00B86421">
                    <w:rPr>
                      <w:noProof/>
                    </w:rPr>
                    <w:pict w14:anchorId="237D6448">
                      <v:shape id="_x0000_i1068" type="#_x0000_t75" style="width:75pt;height:148.8pt;rotation:180;visibility:visible">
                        <v:imagedata r:id="rId33" o:title=""/>
                      </v:shape>
                    </w:pict>
                  </w:r>
                </w:p>
              </w:txbxContent>
            </v:textbox>
            <w10:wrap anchorx="page"/>
          </v:shape>
        </w:pict>
      </w:r>
    </w:p>
    <w:p w14:paraId="2FF7E703" w14:textId="77777777" w:rsidR="00E77078" w:rsidRDefault="00E77078" w:rsidP="00592A05">
      <w:pPr>
        <w:tabs>
          <w:tab w:val="left" w:pos="2026"/>
        </w:tabs>
        <w:rPr>
          <w:rFonts w:hint="cs"/>
          <w:rtl/>
        </w:rPr>
      </w:pPr>
    </w:p>
    <w:p w14:paraId="5466251A" w14:textId="77777777" w:rsidR="00E77078" w:rsidRDefault="00E77078" w:rsidP="00592A05">
      <w:pPr>
        <w:tabs>
          <w:tab w:val="left" w:pos="2026"/>
        </w:tabs>
        <w:rPr>
          <w:rFonts w:hint="cs"/>
          <w:rtl/>
        </w:rPr>
      </w:pPr>
    </w:p>
    <w:p w14:paraId="6DAA3FA4" w14:textId="77777777" w:rsidR="00592A05" w:rsidRDefault="00592A05" w:rsidP="00592A05">
      <w:pPr>
        <w:tabs>
          <w:tab w:val="left" w:pos="2026"/>
        </w:tabs>
        <w:rPr>
          <w:rFonts w:hint="cs"/>
          <w:rtl/>
        </w:rPr>
      </w:pPr>
    </w:p>
    <w:p w14:paraId="375877AE" w14:textId="77777777" w:rsidR="001B67CE" w:rsidRDefault="001B67CE" w:rsidP="00592A05">
      <w:pPr>
        <w:tabs>
          <w:tab w:val="left" w:pos="2026"/>
        </w:tabs>
        <w:rPr>
          <w:rFonts w:hint="cs"/>
          <w:rtl/>
        </w:rPr>
      </w:pPr>
    </w:p>
    <w:p w14:paraId="57F426DA" w14:textId="77777777" w:rsidR="00D15D72" w:rsidRDefault="00D15D72" w:rsidP="00592A05">
      <w:pPr>
        <w:tabs>
          <w:tab w:val="left" w:pos="2026"/>
        </w:tabs>
        <w:rPr>
          <w:rFonts w:hint="cs"/>
          <w:rtl/>
        </w:rPr>
      </w:pPr>
    </w:p>
    <w:p w14:paraId="4C834E77" w14:textId="77777777" w:rsidR="00592A05" w:rsidRDefault="00592A05" w:rsidP="00592A05">
      <w:pPr>
        <w:tabs>
          <w:tab w:val="left" w:pos="2026"/>
        </w:tabs>
        <w:rPr>
          <w:rFonts w:hint="cs"/>
          <w:rtl/>
        </w:rPr>
      </w:pPr>
    </w:p>
    <w:p w14:paraId="6465F9D4" w14:textId="77777777" w:rsidR="00533E26" w:rsidRDefault="00533E26" w:rsidP="00592A05">
      <w:pPr>
        <w:tabs>
          <w:tab w:val="left" w:pos="2026"/>
        </w:tabs>
        <w:rPr>
          <w:rFonts w:hint="cs"/>
          <w:rtl/>
        </w:rPr>
      </w:pPr>
    </w:p>
    <w:p w14:paraId="372E289C" w14:textId="77777777" w:rsidR="00AE69B5" w:rsidRDefault="00AE69B5" w:rsidP="00592A05">
      <w:pPr>
        <w:tabs>
          <w:tab w:val="left" w:pos="2026"/>
        </w:tabs>
        <w:rPr>
          <w:rFonts w:hint="cs"/>
          <w:rtl/>
        </w:rPr>
      </w:pPr>
    </w:p>
    <w:p w14:paraId="00D8C669" w14:textId="77777777" w:rsidR="00AE69B5" w:rsidRDefault="00AE69B5" w:rsidP="00592A05">
      <w:pPr>
        <w:tabs>
          <w:tab w:val="left" w:pos="2026"/>
        </w:tabs>
        <w:rPr>
          <w:rFonts w:hint="cs"/>
          <w:rtl/>
        </w:rPr>
      </w:pPr>
    </w:p>
    <w:p w14:paraId="1740668A" w14:textId="77777777" w:rsidR="00502832" w:rsidRDefault="00502832" w:rsidP="00592A05">
      <w:pPr>
        <w:tabs>
          <w:tab w:val="left" w:pos="2026"/>
        </w:tabs>
        <w:rPr>
          <w:rFonts w:hint="cs"/>
          <w:rtl/>
        </w:rPr>
      </w:pPr>
    </w:p>
    <w:p w14:paraId="1CAA7F0C" w14:textId="77777777" w:rsidR="00502832" w:rsidRDefault="00502832" w:rsidP="00592A05">
      <w:pPr>
        <w:tabs>
          <w:tab w:val="left" w:pos="2026"/>
        </w:tabs>
        <w:rPr>
          <w:rFonts w:hint="cs"/>
          <w:rtl/>
        </w:rPr>
      </w:pPr>
    </w:p>
    <w:p w14:paraId="53D8B634" w14:textId="77777777" w:rsidR="00592A05" w:rsidRDefault="00592A05" w:rsidP="00592A05">
      <w:pPr>
        <w:tabs>
          <w:tab w:val="left" w:pos="2026"/>
        </w:tabs>
        <w:rPr>
          <w:rFonts w:hint="cs"/>
          <w:rtl/>
        </w:rPr>
      </w:pPr>
    </w:p>
    <w:p w14:paraId="3BD2CBFC" w14:textId="77777777" w:rsidR="00592A05" w:rsidRDefault="00592A05" w:rsidP="00592A05">
      <w:pPr>
        <w:tabs>
          <w:tab w:val="left" w:pos="2026"/>
        </w:tabs>
        <w:rPr>
          <w:rFonts w:hint="cs"/>
          <w:rtl/>
          <w:lang w:bidi="ar-EG"/>
        </w:rPr>
      </w:pPr>
    </w:p>
    <w:p w14:paraId="20E851AC" w14:textId="77777777" w:rsidR="00592A05" w:rsidRDefault="00592A05" w:rsidP="00592A05">
      <w:pPr>
        <w:tabs>
          <w:tab w:val="left" w:pos="2026"/>
        </w:tabs>
        <w:rPr>
          <w:rFonts w:hint="cs"/>
          <w:rtl/>
        </w:rPr>
      </w:pPr>
    </w:p>
    <w:p w14:paraId="0B920622" w14:textId="77777777" w:rsidR="00592A05" w:rsidRDefault="00592A05" w:rsidP="00592A05">
      <w:pPr>
        <w:tabs>
          <w:tab w:val="left" w:pos="2026"/>
        </w:tabs>
        <w:rPr>
          <w:rFonts w:hint="cs"/>
          <w:rtl/>
        </w:rPr>
      </w:pPr>
    </w:p>
    <w:p w14:paraId="7C02073C" w14:textId="77777777" w:rsidR="00592A05" w:rsidRDefault="00FD0CE3" w:rsidP="00592A05">
      <w:pPr>
        <w:tabs>
          <w:tab w:val="left" w:pos="2026"/>
        </w:tabs>
        <w:rPr>
          <w:rFonts w:hint="cs"/>
          <w:rtl/>
        </w:rPr>
      </w:pPr>
      <w:r>
        <w:rPr>
          <w:rFonts w:hint="cs"/>
          <w:noProof/>
          <w:rtl/>
        </w:rPr>
        <w:pict w14:anchorId="4189F709">
          <v:shape id="_x0000_s24048" type="#_x0000_t202" style="position:absolute;left:0;text-align:left;margin-left:-195pt;margin-top:68.65pt;width:102.4pt;height:77.2pt;z-index:-114;mso-wrap-style:none" filled="f" stroked="f">
            <v:textbox style="mso-fit-shape-to-text:t">
              <w:txbxContent>
                <w:p w14:paraId="5D7A9AF3" w14:textId="77777777" w:rsidR="00FD0CE3" w:rsidRDefault="00FD0CE3" w:rsidP="00FD0CE3">
                  <w:r w:rsidRPr="003F2C4E">
                    <w:pict w14:anchorId="1C7CE005">
                      <v:shape id="_x0000_i1069" type="#_x0000_t75" style="width:88.2pt;height:70.2pt">
                        <v:imagedata r:id="rId17" o:title="Indesign"/>
                      </v:shape>
                    </w:pict>
                  </w:r>
                </w:p>
              </w:txbxContent>
            </v:textbox>
            <w10:wrap anchorx="page"/>
          </v:shape>
        </w:pict>
      </w:r>
    </w:p>
    <w:p w14:paraId="74DC9489" w14:textId="77777777" w:rsidR="00592A05" w:rsidRDefault="00FF6F31" w:rsidP="00592A05">
      <w:pPr>
        <w:tabs>
          <w:tab w:val="left" w:pos="2026"/>
        </w:tabs>
        <w:rPr>
          <w:rFonts w:hint="cs"/>
          <w:rtl/>
        </w:rPr>
      </w:pPr>
      <w:r>
        <w:rPr>
          <w:noProof/>
          <w:rtl/>
          <w:lang w:bidi="ar-EG"/>
        </w:rPr>
        <w:lastRenderedPageBreak/>
        <w:pict w14:anchorId="64D6F7B3">
          <v:group id="_x0000_s24820" style="position:absolute;left:0;text-align:left;margin-left:-27pt;margin-top:-36pt;width:501.85pt;height:159.5pt;z-index:114" coordorigin="1080,540" coordsize="10037,3190">
            <v:shape id="_x0000_s24821" type="#_x0000_t202" style="position:absolute;left:8640;top:720;width:2463;height:1260;mso-wrap-style:none" filled="f" stroked="f">
              <v:textbox style="mso-next-textbox:#_x0000_s24821">
                <w:txbxContent>
                  <w:p w14:paraId="57A7E2B3" w14:textId="77777777" w:rsidR="00FF6F31" w:rsidRDefault="00FF6F31" w:rsidP="00FF6F31">
                    <w:pPr>
                      <w:tabs>
                        <w:tab w:val="left" w:pos="3106"/>
                      </w:tabs>
                    </w:pPr>
                    <w:r>
                      <w:rPr>
                        <w:rFonts w:hint="cs"/>
                        <w:rtl/>
                        <w:lang w:bidi="ar-EG"/>
                      </w:rPr>
                      <w:pict w14:anchorId="7DAAECB0">
                        <v:shape id="_x0000_i1070" type="#_x0000_t75" style="width:108.6pt;height:50.4pt">
                          <v:imagedata r:id="rId8" o:title="artico_24_tns"/>
                        </v:shape>
                      </w:pict>
                    </w:r>
                  </w:p>
                </w:txbxContent>
              </v:textbox>
            </v:shape>
            <v:shape id="_x0000_s24822" type="#_x0000_t202" style="position:absolute;left:4680;top:1800;width:2959;height:1329;mso-wrap-style:none" filled="f" stroked="f">
              <v:textbox style="mso-next-textbox:#_x0000_s24822;mso-fit-shape-to-text:t">
                <w:txbxContent>
                  <w:p w14:paraId="2E8B8E2E" w14:textId="77777777" w:rsidR="00FF6F31" w:rsidRDefault="00FF6F31" w:rsidP="00FF6F31">
                    <w:pPr>
                      <w:tabs>
                        <w:tab w:val="left" w:pos="3106"/>
                      </w:tabs>
                    </w:pPr>
                    <w:r>
                      <w:rPr>
                        <w:lang w:bidi="ar-EG"/>
                      </w:rPr>
                      <w:pict w14:anchorId="21472A14">
                        <v:shape id="_x0000_i1071" type="#_x0000_t75" style="width:133.8pt;height:59.4pt">
                          <v:imagedata r:id="rId9" o:title="280512_14_05_2012_brushes_tns"/>
                        </v:shape>
                      </w:pict>
                    </w:r>
                  </w:p>
                </w:txbxContent>
              </v:textbox>
            </v:shape>
            <v:shape id="_x0000_s24823" type="#_x0000_t176" style="position:absolute;left:4500;top:900;width:3195;height:680" fillcolor="#ffc" strokeweight="2.25pt">
              <v:fill rotate="t" type="gradient"/>
              <v:shadow color="#868686"/>
              <v:textbox style="mso-next-textbox:#_x0000_s24823">
                <w:txbxContent>
                  <w:p w14:paraId="5B2DD716" w14:textId="77777777" w:rsidR="00FF6F31" w:rsidRPr="00305EB9" w:rsidRDefault="00FF6F31" w:rsidP="009305DA">
                    <w:pPr>
                      <w:rPr>
                        <w:rFonts w:hint="cs"/>
                        <w:b/>
                        <w:bCs/>
                        <w:color w:val="000080"/>
                        <w:sz w:val="32"/>
                        <w:szCs w:val="32"/>
                        <w:lang w:bidi="ar-EG"/>
                      </w:rPr>
                    </w:pPr>
                    <w:r w:rsidRPr="000C68EF">
                      <w:rPr>
                        <w:rFonts w:hint="cs"/>
                        <w:b/>
                        <w:bCs/>
                        <w:color w:val="000080"/>
                        <w:sz w:val="28"/>
                        <w:szCs w:val="28"/>
                        <w:rtl/>
                        <w:lang w:bidi="ar-EG"/>
                      </w:rPr>
                      <w:t>الموضوع:</w:t>
                    </w:r>
                    <w:r>
                      <w:rPr>
                        <w:rFonts w:hint="cs"/>
                        <w:b/>
                        <w:bCs/>
                        <w:color w:val="000080"/>
                        <w:sz w:val="28"/>
                        <w:szCs w:val="28"/>
                        <w:rtl/>
                        <w:lang w:bidi="ar-EG"/>
                      </w:rPr>
                      <w:t xml:space="preserve"> </w:t>
                    </w:r>
                    <w:r w:rsidR="009305DA">
                      <w:rPr>
                        <w:rFonts w:hint="cs"/>
                        <w:b/>
                        <w:bCs/>
                        <w:color w:val="FF0000"/>
                        <w:sz w:val="28"/>
                        <w:szCs w:val="28"/>
                        <w:rtl/>
                        <w:lang w:bidi="ar-EG"/>
                      </w:rPr>
                      <w:t>النسيج الشعبي</w:t>
                    </w:r>
                  </w:p>
                </w:txbxContent>
              </v:textbox>
            </v:shape>
            <v:shape id="_x0000_s24824" type="#_x0000_t172" style="position:absolute;left:1083;top:540;width:2520;height:1260" wrapcoords="14529 2571 11700 2571 11186 5143 12086 6686 2186 7457 1543 7971 1800 10800 129 14914 -129 16714 -129 19543 514 21343 771 21343 2186 21343 2314 21343 3343 19286 8614 19029 21729 16200 22114 12343 22114 9257 21986 7971 21729 6429 15300 2571 14529 2571" adj="6924" fillcolor="blue" strokecolor="blue">
              <v:fill color2="navy" focus="100%" type="gradient"/>
              <v:shadow on="t" color="#99f" opacity="52429f" offset="3pt,3pt"/>
              <v:textpath style="font-family:&quot;Impact&quot;;font-weight:bold;v-text-kern:t" trim="t" fitpath="t" string="ورقة عمل"/>
            </v:shape>
            <v:shape id="_x0000_s24825" type="#_x0000_t176" style="position:absolute;left:1080;top:1980;width:3197;height:680" fillcolor="#ffc" strokeweight="2.25pt">
              <v:fill rotate="t" type="gradient"/>
              <v:shadow color="#868686"/>
              <v:textbox style="mso-next-textbox:#_x0000_s24825">
                <w:txbxContent>
                  <w:p w14:paraId="70EF1D4A" w14:textId="77777777" w:rsidR="00FF6F31" w:rsidRPr="000C68EF" w:rsidRDefault="00FF6F31" w:rsidP="00FF6F31">
                    <w:pPr>
                      <w:rPr>
                        <w:rFonts w:hint="cs"/>
                        <w:b/>
                        <w:bCs/>
                        <w:color w:val="000080"/>
                        <w:sz w:val="28"/>
                        <w:szCs w:val="28"/>
                        <w:lang w:bidi="ar-EG"/>
                      </w:rPr>
                    </w:pPr>
                    <w:r w:rsidRPr="000C68EF">
                      <w:rPr>
                        <w:rFonts w:hint="cs"/>
                        <w:b/>
                        <w:bCs/>
                        <w:color w:val="000080"/>
                        <w:sz w:val="28"/>
                        <w:szCs w:val="28"/>
                        <w:rtl/>
                        <w:lang w:bidi="ar-EG"/>
                      </w:rPr>
                      <w:t xml:space="preserve">الصف: </w:t>
                    </w:r>
                    <w:r w:rsidRPr="001F73FF">
                      <w:rPr>
                        <w:rFonts w:hint="cs"/>
                        <w:b/>
                        <w:bCs/>
                        <w:color w:val="FF0000"/>
                        <w:sz w:val="28"/>
                        <w:szCs w:val="28"/>
                        <w:rtl/>
                        <w:lang w:bidi="ar-EG"/>
                      </w:rPr>
                      <w:t>الأول المتوسط</w:t>
                    </w:r>
                  </w:p>
                </w:txbxContent>
              </v:textbox>
            </v:shape>
            <v:shape id="_x0000_s24826" type="#_x0000_t176" style="position:absolute;left:1080;top:2880;width:3197;height:680" fillcolor="#ffc" strokeweight="2.25pt">
              <v:fill rotate="t" type="gradient"/>
              <v:shadow color="#868686"/>
              <v:textbox style="mso-next-textbox:#_x0000_s24826">
                <w:txbxContent>
                  <w:p w14:paraId="3C9D3EA3" w14:textId="77777777" w:rsidR="00FF6F31" w:rsidRPr="000C68EF" w:rsidRDefault="00FF6F31" w:rsidP="00FF6F31">
                    <w:pPr>
                      <w:rPr>
                        <w:rFonts w:hint="cs"/>
                        <w:b/>
                        <w:bCs/>
                        <w:color w:val="000080"/>
                        <w:sz w:val="28"/>
                        <w:szCs w:val="28"/>
                        <w:lang w:bidi="ar-EG"/>
                      </w:rPr>
                    </w:pPr>
                    <w:r w:rsidRPr="000C68EF">
                      <w:rPr>
                        <w:rFonts w:hint="cs"/>
                        <w:b/>
                        <w:bCs/>
                        <w:color w:val="000080"/>
                        <w:sz w:val="28"/>
                        <w:szCs w:val="28"/>
                        <w:rtl/>
                        <w:lang w:bidi="ar-EG"/>
                      </w:rPr>
                      <w:t>المادة:</w:t>
                    </w:r>
                    <w:r>
                      <w:rPr>
                        <w:rFonts w:hint="cs"/>
                        <w:b/>
                        <w:bCs/>
                        <w:color w:val="000080"/>
                        <w:sz w:val="28"/>
                        <w:szCs w:val="28"/>
                        <w:rtl/>
                        <w:lang w:bidi="ar-EG"/>
                      </w:rPr>
                      <w:t xml:space="preserve"> </w:t>
                    </w:r>
                    <w:r w:rsidRPr="003F429A">
                      <w:rPr>
                        <w:rFonts w:hint="cs"/>
                        <w:b/>
                        <w:bCs/>
                        <w:color w:val="FF0000"/>
                        <w:rtl/>
                        <w:lang w:bidi="ar-EG"/>
                      </w:rPr>
                      <w:t>التربية الفنية</w:t>
                    </w:r>
                    <w:r>
                      <w:rPr>
                        <w:rFonts w:hint="cs"/>
                        <w:b/>
                        <w:bCs/>
                        <w:color w:val="000080"/>
                        <w:sz w:val="28"/>
                        <w:szCs w:val="28"/>
                        <w:rtl/>
                        <w:lang w:bidi="ar-EG"/>
                      </w:rPr>
                      <w:t xml:space="preserve"> </w:t>
                    </w:r>
                    <w:r w:rsidRPr="006A38DA">
                      <w:rPr>
                        <w:rFonts w:hint="cs"/>
                        <w:b/>
                        <w:bCs/>
                        <w:color w:val="000080"/>
                        <w:rtl/>
                        <w:lang w:bidi="ar-EG"/>
                      </w:rPr>
                      <w:t>التاريخ:</w:t>
                    </w:r>
                    <w:r w:rsidRPr="000C68EF">
                      <w:rPr>
                        <w:rFonts w:hint="cs"/>
                        <w:b/>
                        <w:bCs/>
                        <w:color w:val="000080"/>
                        <w:sz w:val="28"/>
                        <w:szCs w:val="28"/>
                        <w:rtl/>
                        <w:lang w:bidi="ar-EG"/>
                      </w:rPr>
                      <w:t xml:space="preserve"> </w:t>
                    </w:r>
                  </w:p>
                </w:txbxContent>
              </v:textbox>
            </v:shape>
            <v:shape id="_x0000_s24827" type="#_x0000_t176" style="position:absolute;left:7920;top:1980;width:3197;height:680" fillcolor="#ffc" strokeweight="2.25pt">
              <v:fill rotate="t" type="gradient"/>
              <v:shadow color="#868686"/>
              <v:textbox style="mso-next-textbox:#_x0000_s24827">
                <w:txbxContent>
                  <w:p w14:paraId="434210D9" w14:textId="77777777" w:rsidR="00FF6F31" w:rsidRPr="000C68EF" w:rsidRDefault="00FF6F31" w:rsidP="00FF6F31">
                    <w:pPr>
                      <w:rPr>
                        <w:rFonts w:hint="cs"/>
                        <w:b/>
                        <w:bCs/>
                        <w:color w:val="000080"/>
                        <w:sz w:val="28"/>
                        <w:szCs w:val="28"/>
                        <w:lang w:bidi="ar-EG"/>
                      </w:rPr>
                    </w:pPr>
                    <w:r w:rsidRPr="000C68EF">
                      <w:rPr>
                        <w:rFonts w:hint="cs"/>
                        <w:b/>
                        <w:bCs/>
                        <w:color w:val="000080"/>
                        <w:sz w:val="28"/>
                        <w:szCs w:val="28"/>
                        <w:rtl/>
                        <w:lang w:bidi="ar-EG"/>
                      </w:rPr>
                      <w:t xml:space="preserve">اسم </w:t>
                    </w:r>
                    <w:r w:rsidR="00216380">
                      <w:rPr>
                        <w:rFonts w:hint="cs"/>
                        <w:b/>
                        <w:bCs/>
                        <w:color w:val="000080"/>
                        <w:sz w:val="28"/>
                        <w:szCs w:val="28"/>
                        <w:rtl/>
                        <w:lang w:bidi="ar-EG"/>
                      </w:rPr>
                      <w:t>الطالب</w:t>
                    </w:r>
                    <w:r w:rsidRPr="000C68EF">
                      <w:rPr>
                        <w:rFonts w:hint="cs"/>
                        <w:b/>
                        <w:bCs/>
                        <w:color w:val="000080"/>
                        <w:sz w:val="28"/>
                        <w:szCs w:val="28"/>
                        <w:rtl/>
                        <w:lang w:bidi="ar-EG"/>
                      </w:rPr>
                      <w:t>:</w:t>
                    </w:r>
                  </w:p>
                </w:txbxContent>
              </v:textbox>
            </v:shape>
            <v:shape id="_x0000_s24828" type="#_x0000_t202" style="position:absolute;left:9360;top:2700;width:1729;height:1030;mso-wrap-style:none" filled="f" stroked="f">
              <v:textbox style="mso-next-textbox:#_x0000_s24828;mso-fit-shape-to-text:t">
                <w:txbxContent>
                  <w:p w14:paraId="1B7CA924" w14:textId="77777777" w:rsidR="00FF6F31" w:rsidRDefault="00FF6F31" w:rsidP="00FF6F31">
                    <w:r>
                      <w:rPr>
                        <w:rFonts w:hint="cs"/>
                        <w:rtl/>
                        <w:lang w:bidi="ar-EG"/>
                      </w:rPr>
                      <w:pict w14:anchorId="42260AC5">
                        <v:shape id="_x0000_i1072" type="#_x0000_t75" style="width:1in;height:44.4pt">
                          <v:imagedata r:id="rId10" o:title="pencils_color_tns"/>
                        </v:shape>
                      </w:pict>
                    </w:r>
                  </w:p>
                </w:txbxContent>
              </v:textbox>
            </v:shape>
            <w10:wrap anchorx="page"/>
          </v:group>
        </w:pict>
      </w:r>
    </w:p>
    <w:p w14:paraId="4D3B42D5" w14:textId="77777777" w:rsidR="00592A05" w:rsidRDefault="00592A05" w:rsidP="00592A05">
      <w:pPr>
        <w:tabs>
          <w:tab w:val="left" w:pos="2026"/>
        </w:tabs>
        <w:rPr>
          <w:rFonts w:hint="cs"/>
          <w:rtl/>
        </w:rPr>
      </w:pPr>
    </w:p>
    <w:p w14:paraId="757FB0FB" w14:textId="77777777" w:rsidR="00592A05" w:rsidRDefault="00592A05" w:rsidP="00592A05">
      <w:pPr>
        <w:tabs>
          <w:tab w:val="left" w:pos="2026"/>
        </w:tabs>
        <w:rPr>
          <w:rFonts w:hint="cs"/>
          <w:rtl/>
        </w:rPr>
      </w:pPr>
    </w:p>
    <w:p w14:paraId="3EB57197" w14:textId="77777777" w:rsidR="00592A05" w:rsidRDefault="00592A05" w:rsidP="00592A05">
      <w:pPr>
        <w:tabs>
          <w:tab w:val="left" w:pos="2026"/>
        </w:tabs>
        <w:rPr>
          <w:rFonts w:hint="cs"/>
          <w:rtl/>
        </w:rPr>
      </w:pPr>
    </w:p>
    <w:p w14:paraId="51D3709E" w14:textId="77777777" w:rsidR="00592A05" w:rsidRDefault="00592A05" w:rsidP="00592A05">
      <w:pPr>
        <w:tabs>
          <w:tab w:val="left" w:pos="2026"/>
        </w:tabs>
        <w:rPr>
          <w:rFonts w:hint="cs"/>
          <w:rtl/>
        </w:rPr>
      </w:pPr>
    </w:p>
    <w:p w14:paraId="3794312B" w14:textId="77777777" w:rsidR="00592A05" w:rsidRDefault="00592A05" w:rsidP="00592A05">
      <w:pPr>
        <w:tabs>
          <w:tab w:val="left" w:pos="2026"/>
        </w:tabs>
        <w:rPr>
          <w:rFonts w:hint="cs"/>
          <w:rtl/>
        </w:rPr>
      </w:pPr>
    </w:p>
    <w:p w14:paraId="4B2F1B4F" w14:textId="77777777" w:rsidR="00592A05" w:rsidRDefault="00592A05" w:rsidP="00592A05">
      <w:pPr>
        <w:tabs>
          <w:tab w:val="left" w:pos="2026"/>
        </w:tabs>
        <w:rPr>
          <w:rFonts w:hint="cs"/>
          <w:rtl/>
        </w:rPr>
      </w:pPr>
    </w:p>
    <w:p w14:paraId="6937739F" w14:textId="77777777" w:rsidR="00592A05" w:rsidRDefault="00592A05" w:rsidP="00592A05">
      <w:pPr>
        <w:tabs>
          <w:tab w:val="left" w:pos="2026"/>
        </w:tabs>
        <w:rPr>
          <w:rFonts w:hint="cs"/>
          <w:rtl/>
        </w:rPr>
      </w:pPr>
    </w:p>
    <w:p w14:paraId="0F5B975F" w14:textId="77777777" w:rsidR="00592A05" w:rsidRDefault="00633AE4" w:rsidP="00592A05">
      <w:pPr>
        <w:tabs>
          <w:tab w:val="left" w:pos="2026"/>
        </w:tabs>
        <w:rPr>
          <w:rFonts w:hint="cs"/>
          <w:rtl/>
        </w:rPr>
      </w:pPr>
      <w:r>
        <w:rPr>
          <w:noProof/>
        </w:rPr>
        <w:pict w14:anchorId="25E9694B">
          <v:shapetype id="_x0000_t144" coordsize="21600,21600" o:spt="144" adj="11796480" path="al10800,10800,10800,10800@2@14e">
            <v:formulas>
              <v:f eqn="val #1"/>
              <v:f eqn="val #0"/>
              <v:f eqn="sum 0 0 #0"/>
              <v:f eqn="sumangle #0 0 180"/>
              <v:f eqn="sumangle #0 0 90"/>
              <v:f eqn="prod @4 2 1"/>
              <v:f eqn="sumangle #0 90 0"/>
              <v:f eqn="prod @6 2 1"/>
              <v:f eqn="abs #0"/>
              <v:f eqn="sumangle @8 0 90"/>
              <v:f eqn="if @9 @7 @5"/>
              <v:f eqn="sumangle @10 0 360"/>
              <v:f eqn="if @10 @11 @10"/>
              <v:f eqn="sumangle @12 0 360"/>
              <v:f eqn="if @12 @13 @12"/>
              <v:f eqn="sum 0 0 @14"/>
              <v:f eqn="val 10800"/>
              <v:f eqn="cos 10800 #0"/>
              <v:f eqn="sin 10800 #0"/>
              <v:f eqn="sum @17 10800 0"/>
              <v:f eqn="sum @18 10800 0"/>
              <v:f eqn="sum 10800 0 @17"/>
              <v:f eqn="if @9 0 21600"/>
              <v:f eqn="sum 10800 0 @18"/>
            </v:formulas>
            <v:path textpathok="t" o:connecttype="custom" o:connectlocs="10800,@22;@19,@20;@21,@20"/>
            <v:textpath on="t" style="v-text-kern:t" fitpath="t"/>
            <v:handles>
              <v:h position="@16,#0" polar="10800,10800"/>
            </v:handles>
            <o:lock v:ext="edit" text="t" shapetype="t"/>
          </v:shapetype>
          <v:shape id="_x0000_s24440" type="#_x0000_t144" style="position:absolute;left:0;text-align:left;margin-left:126pt;margin-top:6.6pt;width:255.35pt;height:57pt;z-index:-93" wrapcoords="7242 -5684 5654 -4263 4955 -2842 4955 -1137 127 1137 -254 1705 -254 3411 -572 7958 -635 8526 -254 9947 191 11084 508 11084 22108 10800 22108 4547 21727 3695 20584 3126 18741 -1137 18868 -4547 16391 -5400 7560 -5684 7242 -5684" fillcolor="#00b0f0">
            <v:shadow color="#868686"/>
            <v:textpath style="font-family:&quot;Arial Black&quot;;font-size:18pt;font-weight:bold" fitshape="t" trim="t" string="ضع خطاً أسفل الإجابة الصحيحة:"/>
            <w10:wrap type="tight"/>
          </v:shape>
        </w:pict>
      </w:r>
    </w:p>
    <w:p w14:paraId="47CACD9C" w14:textId="77777777" w:rsidR="00592A05" w:rsidRDefault="00592A05" w:rsidP="00592A05">
      <w:pPr>
        <w:tabs>
          <w:tab w:val="left" w:pos="2026"/>
        </w:tabs>
        <w:rPr>
          <w:rFonts w:hint="cs"/>
          <w:rtl/>
          <w:lang w:bidi="ar-EG"/>
        </w:rPr>
      </w:pPr>
    </w:p>
    <w:p w14:paraId="4A3EB90E" w14:textId="77777777" w:rsidR="00592A05" w:rsidRDefault="00592A05" w:rsidP="00592A05">
      <w:pPr>
        <w:tabs>
          <w:tab w:val="left" w:pos="2026"/>
        </w:tabs>
        <w:rPr>
          <w:rFonts w:hint="cs"/>
          <w:rtl/>
        </w:rPr>
      </w:pPr>
    </w:p>
    <w:p w14:paraId="634E30B1" w14:textId="77777777" w:rsidR="00592A05" w:rsidRDefault="00592A05" w:rsidP="00592A05">
      <w:pPr>
        <w:tabs>
          <w:tab w:val="left" w:pos="2026"/>
        </w:tabs>
        <w:rPr>
          <w:rFonts w:hint="cs"/>
          <w:rtl/>
        </w:rPr>
      </w:pPr>
    </w:p>
    <w:p w14:paraId="49AED1A3" w14:textId="77777777" w:rsidR="00592A05" w:rsidRDefault="0081631D" w:rsidP="00592A05">
      <w:pPr>
        <w:tabs>
          <w:tab w:val="left" w:pos="2026"/>
        </w:tabs>
        <w:rPr>
          <w:rFonts w:hint="cs"/>
          <w:rtl/>
        </w:rPr>
      </w:pPr>
      <w:r>
        <w:rPr>
          <w:noProof/>
          <w:rtl/>
        </w:rPr>
        <w:pict w14:anchorId="06791EDE">
          <v:group id="_x0000_s25026" style="position:absolute;left:0;text-align:left;margin-left:51.55pt;margin-top:1.65pt;width:400.3pt;height:236pt;z-index:119" coordorigin="3060,4500" coordsize="8006,4720">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_x0000_s24442" type="#_x0000_t62" style="position:absolute;left:5940;top:4500;width:5126;height:1340" adj="1475,25759" fillcolor="yellow" strokecolor="#0f243e" strokeweight="1pt">
              <v:fill opacity="52429f" color2="#9bbb59" rotate="t" focus="-50%" type="gradient"/>
              <v:stroke dashstyle="dash"/>
              <v:shadow color="#868686"/>
              <v:textbox>
                <w:txbxContent>
                  <w:p w14:paraId="5DFA7FFE" w14:textId="77777777" w:rsidR="007A69D7" w:rsidRPr="007F065D" w:rsidRDefault="00916CBE" w:rsidP="00C97C96">
                    <w:pPr>
                      <w:spacing w:before="120"/>
                      <w:jc w:val="center"/>
                      <w:rPr>
                        <w:rFonts w:hint="cs"/>
                        <w:color w:val="FF0000"/>
                        <w:lang w:bidi="ar-EG"/>
                      </w:rPr>
                    </w:pPr>
                    <w:r w:rsidRPr="007F065D">
                      <w:rPr>
                        <w:b/>
                        <w:bCs/>
                        <w:color w:val="FF0000"/>
                        <w:sz w:val="36"/>
                        <w:szCs w:val="36"/>
                        <w:rtl/>
                        <w:lang w:bidi="ar-EG"/>
                      </w:rPr>
                      <w:t>أنتج الأجداد العديد من الصناعات والفنون الجميلة و</w:t>
                    </w:r>
                    <w:r w:rsidRPr="007F065D">
                      <w:rPr>
                        <w:color w:val="FF0000"/>
                        <w:rtl/>
                        <w:lang w:bidi="ar-EG"/>
                      </w:rPr>
                      <w:t>.</w:t>
                    </w:r>
                    <w:proofErr w:type="gramStart"/>
                    <w:r w:rsidRPr="007F065D">
                      <w:rPr>
                        <w:color w:val="FF0000"/>
                        <w:rtl/>
                        <w:lang w:bidi="ar-EG"/>
                      </w:rPr>
                      <w:t>.....</w:t>
                    </w:r>
                    <w:r w:rsidRPr="007F065D">
                      <w:rPr>
                        <w:color w:val="FF0000"/>
                        <w:rtl/>
                      </w:rPr>
                      <w:t>..</w:t>
                    </w:r>
                    <w:r w:rsidR="0035017B" w:rsidRPr="007F065D">
                      <w:rPr>
                        <w:rFonts w:hint="cs"/>
                        <w:color w:val="FF0000"/>
                        <w:rtl/>
                        <w:lang w:bidi="ar-EG"/>
                      </w:rPr>
                      <w:t>........</w:t>
                    </w:r>
                    <w:r w:rsidRPr="007F065D">
                      <w:rPr>
                        <w:color w:val="FF0000"/>
                        <w:rtl/>
                      </w:rPr>
                      <w:t>.....</w:t>
                    </w:r>
                    <w:r w:rsidR="0035017B" w:rsidRPr="007F065D">
                      <w:rPr>
                        <w:rFonts w:hint="cs"/>
                        <w:color w:val="FF0000"/>
                        <w:rtl/>
                        <w:lang w:bidi="ar-EG"/>
                      </w:rPr>
                      <w:t xml:space="preserve"> </w:t>
                    </w:r>
                    <w:r w:rsidR="0035017B" w:rsidRPr="007F065D">
                      <w:rPr>
                        <w:rFonts w:hint="cs"/>
                        <w:b/>
                        <w:bCs/>
                        <w:color w:val="FF0000"/>
                        <w:sz w:val="36"/>
                        <w:szCs w:val="36"/>
                        <w:rtl/>
                        <w:lang w:bidi="ar-EG"/>
                      </w:rPr>
                      <w:t>.</w:t>
                    </w:r>
                    <w:proofErr w:type="gramEnd"/>
                  </w:p>
                </w:txbxContent>
              </v:textbox>
            </v:shape>
            <v:oval id="_x0000_s24443" style="position:absolute;left:3240;top:5940;width:3240;height:1040" fillcolor="#eeece1" strokecolor="#e210e2" strokeweight="3pt">
              <v:fill color2="#c2d69b" rotate="t" type="gradient"/>
              <v:shadow color="#868686"/>
              <v:textbox style="mso-next-textbox:#_x0000_s24443">
                <w:txbxContent>
                  <w:p w14:paraId="7B07264E" w14:textId="77777777" w:rsidR="001E4D6D" w:rsidRPr="000E20A1" w:rsidRDefault="00916CBE" w:rsidP="00C97C96">
                    <w:pPr>
                      <w:spacing w:before="120"/>
                      <w:jc w:val="center"/>
                      <w:rPr>
                        <w:b/>
                        <w:bCs/>
                        <w:color w:val="C00000"/>
                        <w:sz w:val="36"/>
                        <w:szCs w:val="36"/>
                        <w:lang w:bidi="ar-EG"/>
                      </w:rPr>
                    </w:pPr>
                    <w:r w:rsidRPr="000E20A1">
                      <w:rPr>
                        <w:b/>
                        <w:bCs/>
                        <w:color w:val="C00000"/>
                        <w:sz w:val="36"/>
                        <w:szCs w:val="36"/>
                        <w:rtl/>
                        <w:lang w:bidi="ar-EG"/>
                      </w:rPr>
                      <w:t>المفيدة</w:t>
                    </w:r>
                    <w:r w:rsidR="0035017B">
                      <w:rPr>
                        <w:rFonts w:hint="cs"/>
                        <w:b/>
                        <w:bCs/>
                        <w:color w:val="C00000"/>
                        <w:sz w:val="36"/>
                        <w:szCs w:val="36"/>
                        <w:rtl/>
                        <w:lang w:bidi="ar-EG"/>
                      </w:rPr>
                      <w:t xml:space="preserve"> - </w:t>
                    </w:r>
                    <w:r w:rsidRPr="000E20A1">
                      <w:rPr>
                        <w:b/>
                        <w:bCs/>
                        <w:color w:val="C00000"/>
                        <w:sz w:val="36"/>
                        <w:szCs w:val="36"/>
                        <w:rtl/>
                        <w:lang w:bidi="ar-EG"/>
                      </w:rPr>
                      <w:t>المضرة</w:t>
                    </w:r>
                  </w:p>
                </w:txbxContent>
              </v:textbox>
            </v:oval>
            <v:oval id="_x0000_s24445" style="position:absolute;left:3060;top:8180;width:3240;height:1040" fillcolor="#eeece1" strokecolor="#e210e2" strokeweight="3pt">
              <v:fill color2="#c2d69b" rotate="t" type="gradient"/>
              <v:shadow color="#868686"/>
              <v:textbox style="mso-next-textbox:#_x0000_s24445">
                <w:txbxContent>
                  <w:p w14:paraId="7FF08C44" w14:textId="77777777" w:rsidR="00E41707" w:rsidRPr="000E20A1" w:rsidRDefault="006C351B" w:rsidP="00C97C96">
                    <w:pPr>
                      <w:spacing w:before="120"/>
                      <w:jc w:val="center"/>
                      <w:rPr>
                        <w:rFonts w:hint="cs"/>
                        <w:b/>
                        <w:bCs/>
                        <w:color w:val="C00000"/>
                        <w:sz w:val="36"/>
                        <w:szCs w:val="36"/>
                        <w:lang w:bidi="ar-EG"/>
                      </w:rPr>
                    </w:pPr>
                    <w:r w:rsidRPr="000E20A1">
                      <w:rPr>
                        <w:rFonts w:hint="cs"/>
                        <w:b/>
                        <w:bCs/>
                        <w:color w:val="C00000"/>
                        <w:sz w:val="36"/>
                        <w:szCs w:val="36"/>
                        <w:rtl/>
                        <w:lang w:bidi="ar-EG"/>
                      </w:rPr>
                      <w:t>شهرياً</w:t>
                    </w:r>
                    <w:r w:rsidR="0035017B">
                      <w:rPr>
                        <w:rFonts w:hint="cs"/>
                        <w:b/>
                        <w:bCs/>
                        <w:color w:val="C00000"/>
                        <w:sz w:val="36"/>
                        <w:szCs w:val="36"/>
                        <w:rtl/>
                        <w:lang w:bidi="ar-EG"/>
                      </w:rPr>
                      <w:t xml:space="preserve"> -</w:t>
                    </w:r>
                    <w:r w:rsidRPr="000E20A1">
                      <w:rPr>
                        <w:rFonts w:hint="cs"/>
                        <w:b/>
                        <w:bCs/>
                        <w:color w:val="C00000"/>
                        <w:sz w:val="36"/>
                        <w:szCs w:val="36"/>
                        <w:rtl/>
                        <w:lang w:bidi="ar-EG"/>
                      </w:rPr>
                      <w:t xml:space="preserve"> سنوياً</w:t>
                    </w:r>
                  </w:p>
                </w:txbxContent>
              </v:textbox>
            </v:oval>
            <v:shape id="_x0000_s24650" type="#_x0000_t62" style="position:absolute;left:6075;top:6840;width:4991;height:1340" adj="731,26468" fillcolor="yellow" strokecolor="#0f243e" strokeweight="1pt">
              <v:fill opacity="52429f" color2="#9bbb59" rotate="t" focus="-50%" type="gradient"/>
              <v:stroke dashstyle="dash"/>
              <v:shadow color="#868686"/>
              <v:textbox style="mso-next-textbox:#_x0000_s24650">
                <w:txbxContent>
                  <w:p w14:paraId="58263765" w14:textId="77777777" w:rsidR="00916CBE" w:rsidRPr="007F065D" w:rsidRDefault="00280CB3" w:rsidP="00C97C96">
                    <w:pPr>
                      <w:spacing w:before="120"/>
                      <w:jc w:val="center"/>
                      <w:rPr>
                        <w:rFonts w:hint="cs"/>
                        <w:color w:val="FF0000"/>
                        <w:sz w:val="36"/>
                        <w:szCs w:val="36"/>
                        <w:lang w:bidi="ar-EG"/>
                      </w:rPr>
                    </w:pPr>
                    <w:r>
                      <w:rPr>
                        <w:b/>
                        <w:bCs/>
                        <w:color w:val="FF0000"/>
                        <w:sz w:val="36"/>
                        <w:szCs w:val="36"/>
                        <w:rtl/>
                        <w:lang w:bidi="ar-EG"/>
                      </w:rPr>
                      <w:t>يقام المهرجان الوطن</w:t>
                    </w:r>
                    <w:r>
                      <w:rPr>
                        <w:rFonts w:hint="cs"/>
                        <w:b/>
                        <w:bCs/>
                        <w:color w:val="FF0000"/>
                        <w:sz w:val="36"/>
                        <w:szCs w:val="36"/>
                        <w:rtl/>
                        <w:lang w:bidi="ar-EG"/>
                      </w:rPr>
                      <w:t>ي</w:t>
                    </w:r>
                    <w:r w:rsidR="006C351B" w:rsidRPr="007F065D">
                      <w:rPr>
                        <w:b/>
                        <w:bCs/>
                        <w:color w:val="FF0000"/>
                        <w:sz w:val="36"/>
                        <w:szCs w:val="36"/>
                        <w:rtl/>
                        <w:lang w:bidi="ar-EG"/>
                      </w:rPr>
                      <w:t xml:space="preserve"> للتراث والثقافة</w:t>
                    </w:r>
                    <w:r>
                      <w:rPr>
                        <w:rFonts w:hint="cs"/>
                        <w:b/>
                        <w:bCs/>
                        <w:color w:val="FF0000"/>
                        <w:sz w:val="36"/>
                        <w:szCs w:val="36"/>
                        <w:rtl/>
                        <w:lang w:bidi="ar-EG"/>
                      </w:rPr>
                      <w:t xml:space="preserve"> </w:t>
                    </w:r>
                    <w:r w:rsidR="006C351B" w:rsidRPr="007F065D">
                      <w:rPr>
                        <w:b/>
                        <w:bCs/>
                        <w:color w:val="FF0000"/>
                        <w:sz w:val="36"/>
                        <w:szCs w:val="36"/>
                        <w:rtl/>
                        <w:lang w:bidi="ar-EG"/>
                      </w:rPr>
                      <w:t>الجنادرية</w:t>
                    </w:r>
                    <w:r>
                      <w:rPr>
                        <w:rFonts w:hint="cs"/>
                        <w:color w:val="FF0000"/>
                        <w:rtl/>
                        <w:lang w:bidi="ar-EG"/>
                      </w:rPr>
                      <w:t xml:space="preserve"> </w:t>
                    </w:r>
                    <w:proofErr w:type="gramStart"/>
                    <w:r w:rsidR="0035017B" w:rsidRPr="007F065D">
                      <w:rPr>
                        <w:color w:val="FF0000"/>
                        <w:rtl/>
                        <w:lang w:bidi="ar-EG"/>
                      </w:rPr>
                      <w:t>.....</w:t>
                    </w:r>
                    <w:r w:rsidR="0035017B" w:rsidRPr="007F065D">
                      <w:rPr>
                        <w:rFonts w:hint="cs"/>
                        <w:color w:val="FF0000"/>
                        <w:rtl/>
                        <w:lang w:bidi="ar-EG"/>
                      </w:rPr>
                      <w:t>....................</w:t>
                    </w:r>
                    <w:r w:rsidR="0035017B" w:rsidRPr="007F065D">
                      <w:rPr>
                        <w:color w:val="FF0000"/>
                        <w:rtl/>
                        <w:lang w:bidi="ar-EG"/>
                      </w:rPr>
                      <w:t>.</w:t>
                    </w:r>
                    <w:r w:rsidR="006C351B" w:rsidRPr="007F065D">
                      <w:rPr>
                        <w:color w:val="FF0000"/>
                        <w:rtl/>
                        <w:lang w:bidi="ar-EG"/>
                      </w:rPr>
                      <w:t>...</w:t>
                    </w:r>
                    <w:r w:rsidR="007F065D" w:rsidRPr="007F065D">
                      <w:rPr>
                        <w:rFonts w:hint="cs"/>
                        <w:color w:val="FF0000"/>
                        <w:sz w:val="36"/>
                        <w:szCs w:val="36"/>
                        <w:rtl/>
                        <w:lang w:bidi="ar-EG"/>
                      </w:rPr>
                      <w:t xml:space="preserve"> </w:t>
                    </w:r>
                    <w:r w:rsidR="007F065D" w:rsidRPr="007F065D">
                      <w:rPr>
                        <w:rFonts w:hint="cs"/>
                        <w:b/>
                        <w:bCs/>
                        <w:color w:val="FF0000"/>
                        <w:sz w:val="36"/>
                        <w:szCs w:val="36"/>
                        <w:rtl/>
                        <w:lang w:bidi="ar-EG"/>
                      </w:rPr>
                      <w:t>.</w:t>
                    </w:r>
                    <w:proofErr w:type="gramEnd"/>
                  </w:p>
                </w:txbxContent>
              </v:textbox>
            </v:shape>
            <w10:wrap anchorx="page"/>
          </v:group>
        </w:pict>
      </w:r>
    </w:p>
    <w:p w14:paraId="52AD442A" w14:textId="77777777" w:rsidR="00592A05" w:rsidRDefault="000E20A1" w:rsidP="00592A05">
      <w:pPr>
        <w:tabs>
          <w:tab w:val="left" w:pos="2026"/>
        </w:tabs>
        <w:rPr>
          <w:rFonts w:hint="cs"/>
          <w:rtl/>
        </w:rPr>
      </w:pPr>
      <w:r>
        <w:rPr>
          <w:rFonts w:hint="cs"/>
          <w:noProof/>
          <w:rtl/>
        </w:rPr>
        <w:pict w14:anchorId="6FA1DC19">
          <v:shape id="_x0000_s24651" type="#_x0000_t202" style="position:absolute;left:0;text-align:left;margin-left:-36pt;margin-top:.6pt;width:87.55pt;height:99.45pt;z-index:90;mso-wrap-style:none" filled="f" stroked="f" strokecolor="#c0504d" strokeweight="1pt">
            <v:fill rotate="t"/>
            <v:stroke dashstyle="dash"/>
            <v:shadow color="#868686"/>
            <v:textbox style="mso-fit-shape-to-text:t">
              <w:txbxContent>
                <w:p w14:paraId="07E105AB" w14:textId="77777777" w:rsidR="003D5795" w:rsidRDefault="0081631D">
                  <w:r>
                    <w:rPr>
                      <w:noProof/>
                    </w:rPr>
                    <w:pict w14:anchorId="487808AC">
                      <v:shape id="_x0000_i1073" type="#_x0000_t75" style="width:73.2pt;height:92.4pt">
                        <v:imagedata r:id="rId34" o:title="untitled"/>
                      </v:shape>
                    </w:pict>
                  </w:r>
                </w:p>
              </w:txbxContent>
            </v:textbox>
            <w10:wrap anchorx="page"/>
          </v:shape>
        </w:pict>
      </w:r>
    </w:p>
    <w:p w14:paraId="5C1CD2F4" w14:textId="77777777" w:rsidR="00592A05" w:rsidRDefault="00592A05" w:rsidP="00592A05">
      <w:pPr>
        <w:tabs>
          <w:tab w:val="left" w:pos="2026"/>
        </w:tabs>
        <w:rPr>
          <w:rFonts w:hint="cs"/>
          <w:rtl/>
        </w:rPr>
      </w:pPr>
    </w:p>
    <w:p w14:paraId="58D5B05B" w14:textId="77777777" w:rsidR="00592A05" w:rsidRDefault="00592A05" w:rsidP="00592A05">
      <w:pPr>
        <w:tabs>
          <w:tab w:val="left" w:pos="2026"/>
        </w:tabs>
        <w:rPr>
          <w:rFonts w:hint="cs"/>
          <w:rtl/>
          <w:lang w:bidi="ar-EG"/>
        </w:rPr>
      </w:pPr>
    </w:p>
    <w:p w14:paraId="18DB8B79" w14:textId="77777777" w:rsidR="00592A05" w:rsidRDefault="00592A05" w:rsidP="00592A05">
      <w:pPr>
        <w:tabs>
          <w:tab w:val="left" w:pos="2026"/>
        </w:tabs>
        <w:rPr>
          <w:rFonts w:hint="cs"/>
          <w:rtl/>
        </w:rPr>
      </w:pPr>
    </w:p>
    <w:p w14:paraId="39825076" w14:textId="77777777" w:rsidR="00592A05" w:rsidRDefault="00592A05" w:rsidP="00592A05">
      <w:pPr>
        <w:tabs>
          <w:tab w:val="left" w:pos="2026"/>
        </w:tabs>
        <w:rPr>
          <w:rFonts w:hint="cs"/>
          <w:rtl/>
        </w:rPr>
      </w:pPr>
    </w:p>
    <w:p w14:paraId="57559ED9" w14:textId="77777777" w:rsidR="00592A05" w:rsidRDefault="00592A05" w:rsidP="00592A05">
      <w:pPr>
        <w:tabs>
          <w:tab w:val="left" w:pos="2026"/>
        </w:tabs>
        <w:rPr>
          <w:rFonts w:hint="cs"/>
          <w:rtl/>
        </w:rPr>
      </w:pPr>
    </w:p>
    <w:p w14:paraId="0ABBDED3" w14:textId="77777777" w:rsidR="00592A05" w:rsidRDefault="00592A05" w:rsidP="00592A05">
      <w:pPr>
        <w:tabs>
          <w:tab w:val="left" w:pos="2026"/>
        </w:tabs>
        <w:rPr>
          <w:rFonts w:hint="cs"/>
          <w:rtl/>
        </w:rPr>
      </w:pPr>
    </w:p>
    <w:p w14:paraId="645FFF05" w14:textId="77777777" w:rsidR="00592A05" w:rsidRDefault="00592A05" w:rsidP="00592A05">
      <w:pPr>
        <w:tabs>
          <w:tab w:val="left" w:pos="2026"/>
        </w:tabs>
        <w:rPr>
          <w:rFonts w:hint="cs"/>
          <w:rtl/>
        </w:rPr>
      </w:pPr>
    </w:p>
    <w:p w14:paraId="51C74FC3" w14:textId="77777777" w:rsidR="00592A05" w:rsidRDefault="00592A05" w:rsidP="00592A05">
      <w:pPr>
        <w:tabs>
          <w:tab w:val="left" w:pos="2026"/>
        </w:tabs>
        <w:rPr>
          <w:rFonts w:hint="cs"/>
          <w:rtl/>
        </w:rPr>
      </w:pPr>
    </w:p>
    <w:p w14:paraId="664BC9B9" w14:textId="77777777" w:rsidR="00592A05" w:rsidRDefault="00592A05" w:rsidP="00592A05">
      <w:pPr>
        <w:tabs>
          <w:tab w:val="left" w:pos="2026"/>
        </w:tabs>
        <w:rPr>
          <w:rFonts w:hint="cs"/>
          <w:rtl/>
        </w:rPr>
      </w:pPr>
    </w:p>
    <w:p w14:paraId="0486AEE7" w14:textId="77777777" w:rsidR="00592A05" w:rsidRDefault="00592A05" w:rsidP="00592A05">
      <w:pPr>
        <w:tabs>
          <w:tab w:val="left" w:pos="2026"/>
        </w:tabs>
        <w:rPr>
          <w:rFonts w:hint="cs"/>
          <w:rtl/>
        </w:rPr>
      </w:pPr>
    </w:p>
    <w:p w14:paraId="3DF08E96" w14:textId="77777777" w:rsidR="00592A05" w:rsidRDefault="00592A05" w:rsidP="00592A05">
      <w:pPr>
        <w:tabs>
          <w:tab w:val="left" w:pos="2026"/>
        </w:tabs>
        <w:rPr>
          <w:rFonts w:hint="cs"/>
          <w:rtl/>
        </w:rPr>
      </w:pPr>
    </w:p>
    <w:p w14:paraId="509AF2F3" w14:textId="77777777" w:rsidR="00592A05" w:rsidRDefault="00592A05" w:rsidP="00592A05">
      <w:pPr>
        <w:tabs>
          <w:tab w:val="left" w:pos="2026"/>
        </w:tabs>
        <w:rPr>
          <w:rFonts w:hint="cs"/>
          <w:rtl/>
        </w:rPr>
      </w:pPr>
    </w:p>
    <w:p w14:paraId="636721AD" w14:textId="77777777" w:rsidR="00592A05" w:rsidRDefault="00592A05" w:rsidP="00592A05">
      <w:pPr>
        <w:tabs>
          <w:tab w:val="left" w:pos="2026"/>
        </w:tabs>
        <w:rPr>
          <w:rFonts w:hint="cs"/>
          <w:rtl/>
        </w:rPr>
      </w:pPr>
    </w:p>
    <w:p w14:paraId="0683DC0B" w14:textId="77777777" w:rsidR="00592A05" w:rsidRDefault="00592A05" w:rsidP="00592A05">
      <w:pPr>
        <w:tabs>
          <w:tab w:val="left" w:pos="2026"/>
        </w:tabs>
        <w:rPr>
          <w:rFonts w:hint="cs"/>
          <w:rtl/>
        </w:rPr>
      </w:pPr>
    </w:p>
    <w:p w14:paraId="0B9D3E95" w14:textId="77777777" w:rsidR="00592A05" w:rsidRDefault="00C97C96" w:rsidP="00592A05">
      <w:pPr>
        <w:tabs>
          <w:tab w:val="left" w:pos="2026"/>
        </w:tabs>
        <w:rPr>
          <w:rFonts w:hint="cs"/>
          <w:rtl/>
        </w:rPr>
      </w:pPr>
      <w:r>
        <w:rPr>
          <w:noProof/>
        </w:rPr>
        <w:pict w14:anchorId="2F85A6CA">
          <v:shape id="_x0000_s24450" type="#_x0000_t172" style="position:absolute;left:0;text-align:left;margin-left:201.65pt;margin-top:8.15pt;width:173.1pt;height:90.5pt;rotation:1443722fd;z-index:-92" wrapcoords="6265 8390 1590 12139 -655 14995 -281 16423 -281 19458 -187 19815 7200 16780 8042 16245 8229 17137 14868 13031 19543 9461 19917 9104 20291 8926 21694 6069 21600 5712 21600 -179 21039 0 12156 6426 6639 8033 6265 8390" fillcolor="navy">
            <v:fill color2="yellow" rotate="t" focus="100%" type="gradient"/>
            <v:shadow color="#868686"/>
            <v:textpath style="font-family:&quot;Arial Black&quot;;font-size:18pt;font-weight:bold;v-text-kern:t" trim="t" fitpath="t" string="أجب بـ نعم أو لا:"/>
            <w10:wrap type="tight"/>
          </v:shape>
        </w:pict>
      </w:r>
    </w:p>
    <w:p w14:paraId="2A769087" w14:textId="77777777" w:rsidR="00592A05" w:rsidRDefault="00592A05" w:rsidP="00592A05">
      <w:pPr>
        <w:tabs>
          <w:tab w:val="left" w:pos="2026"/>
        </w:tabs>
        <w:rPr>
          <w:rFonts w:hint="cs"/>
          <w:rtl/>
          <w:lang w:bidi="ar-EG"/>
        </w:rPr>
      </w:pPr>
    </w:p>
    <w:p w14:paraId="21935FF0" w14:textId="77777777" w:rsidR="00356944" w:rsidRDefault="00356944" w:rsidP="00647FC4">
      <w:pPr>
        <w:tabs>
          <w:tab w:val="left" w:pos="2026"/>
        </w:tabs>
        <w:rPr>
          <w:rFonts w:hint="cs"/>
          <w:rtl/>
        </w:rPr>
      </w:pPr>
    </w:p>
    <w:p w14:paraId="2DD44C4F" w14:textId="77777777" w:rsidR="00592A05" w:rsidRDefault="00592A05" w:rsidP="00356583">
      <w:pPr>
        <w:tabs>
          <w:tab w:val="left" w:pos="2026"/>
        </w:tabs>
        <w:jc w:val="center"/>
        <w:rPr>
          <w:rFonts w:hint="cs"/>
          <w:rtl/>
          <w:lang w:bidi="ar-EG"/>
        </w:rPr>
      </w:pPr>
    </w:p>
    <w:p w14:paraId="44804F89" w14:textId="77777777" w:rsidR="00A51AAE" w:rsidRDefault="00A51AAE" w:rsidP="00592A05">
      <w:pPr>
        <w:tabs>
          <w:tab w:val="left" w:pos="2026"/>
        </w:tabs>
        <w:rPr>
          <w:rFonts w:hint="cs"/>
          <w:rtl/>
        </w:rPr>
      </w:pPr>
    </w:p>
    <w:p w14:paraId="097816A3" w14:textId="77777777" w:rsidR="00356583" w:rsidRDefault="00356583" w:rsidP="00592A05">
      <w:pPr>
        <w:tabs>
          <w:tab w:val="left" w:pos="2026"/>
        </w:tabs>
        <w:rPr>
          <w:rFonts w:hint="cs"/>
          <w:rtl/>
          <w:lang w:bidi="ar-EG"/>
        </w:rPr>
      </w:pPr>
    </w:p>
    <w:p w14:paraId="5F0912DA" w14:textId="77777777" w:rsidR="00592A05" w:rsidRDefault="00C97C96" w:rsidP="00592A05">
      <w:pPr>
        <w:tabs>
          <w:tab w:val="left" w:pos="2026"/>
        </w:tabs>
        <w:rPr>
          <w:rFonts w:hint="cs"/>
          <w:rtl/>
        </w:rPr>
      </w:pPr>
      <w:r>
        <w:rPr>
          <w:noProof/>
          <w:rtl/>
        </w:rPr>
        <w:pict w14:anchorId="355C6907">
          <v:group id="_x0000_s25027" style="position:absolute;left:0;text-align:left;margin-left:-9.55pt;margin-top:1.6pt;width:478.3pt;height:154.75pt;z-index:91" coordorigin="941,10270" coordsize="10033,3095">
            <v:shapetype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_x0000_s24454" type="#_x0000_t55" style="position:absolute;left:9000;top:12600;width:1974;height:765" fillcolor="#92d050" strokecolor="#002060" strokeweight="3pt">
              <v:fill color2="#fddbf8" rotate="t" focus="50%" type="gradient"/>
              <v:shadow color="#868686"/>
              <v:textbox style="mso-next-textbox:#_x0000_s24454">
                <w:txbxContent>
                  <w:p w14:paraId="60998FA7" w14:textId="77777777" w:rsidR="004B06B6" w:rsidRPr="00C97C96" w:rsidRDefault="004B06B6">
                    <w:pPr>
                      <w:rPr>
                        <w:rFonts w:hint="cs"/>
                        <w:color w:val="7030A0"/>
                        <w:lang w:bidi="ar-EG"/>
                      </w:rPr>
                    </w:pPr>
                    <w:r w:rsidRPr="00C97C96">
                      <w:rPr>
                        <w:rFonts w:hint="cs"/>
                        <w:color w:val="7030A0"/>
                        <w:rtl/>
                        <w:lang w:bidi="ar-EG"/>
                      </w:rPr>
                      <w:t>.....</w:t>
                    </w:r>
                    <w:r w:rsidR="002C68D5" w:rsidRPr="00C97C96">
                      <w:rPr>
                        <w:rFonts w:hint="cs"/>
                        <w:color w:val="7030A0"/>
                        <w:rtl/>
                        <w:lang w:bidi="ar-EG"/>
                      </w:rPr>
                      <w:t>.......</w:t>
                    </w:r>
                    <w:r w:rsidRPr="00C97C96">
                      <w:rPr>
                        <w:rFonts w:hint="cs"/>
                        <w:color w:val="7030A0"/>
                        <w:rtl/>
                        <w:lang w:bidi="ar-EG"/>
                      </w:rPr>
                      <w:t>.....</w:t>
                    </w:r>
                  </w:p>
                </w:txbxContent>
              </v:textbox>
            </v:shape>
            <v:shape id="_x0000_s24456" type="#_x0000_t55" style="position:absolute;left:3600;top:12600;width:1974;height:765" fillcolor="#92d050" strokecolor="#002060" strokeweight="3pt">
              <v:fill color2="#fddbf8" rotate="t" focus="50%" type="gradient"/>
              <v:shadow color="#868686"/>
              <v:textbox style="mso-next-textbox:#_x0000_s24456">
                <w:txbxContent>
                  <w:p w14:paraId="09FB61EF" w14:textId="77777777" w:rsidR="002C68D5" w:rsidRPr="00C97C96" w:rsidRDefault="002C68D5" w:rsidP="002C68D5">
                    <w:pPr>
                      <w:rPr>
                        <w:rFonts w:hint="cs"/>
                        <w:color w:val="7030A0"/>
                        <w:lang w:bidi="ar-EG"/>
                      </w:rPr>
                    </w:pPr>
                    <w:r w:rsidRPr="00C97C96">
                      <w:rPr>
                        <w:rFonts w:hint="cs"/>
                        <w:color w:val="7030A0"/>
                        <w:rtl/>
                        <w:lang w:bidi="ar-EG"/>
                      </w:rPr>
                      <w:t>.................</w:t>
                    </w:r>
                  </w:p>
                  <w:p w14:paraId="0BE8C0A1" w14:textId="77777777" w:rsidR="00C734C7" w:rsidRPr="002C68D5" w:rsidRDefault="00C734C7" w:rsidP="002C68D5">
                    <w:pPr>
                      <w:rPr>
                        <w:rFonts w:hint="cs"/>
                        <w:szCs w:val="36"/>
                      </w:rPr>
                    </w:pPr>
                  </w:p>
                </w:txbxContent>
              </v:textbox>
            </v:shape>
            <v:shape id="_x0000_s24451" type="#_x0000_t64" style="position:absolute;left:941;top:10270;width:4633;height:2465;flip:x" fillcolor="#b6dde8" strokecolor="red" strokeweight="3pt">
              <v:fill color2="yellow" rotate="t" focus="50%" type="gradient"/>
              <v:stroke dashstyle="1 1"/>
              <v:shadow color="#868686"/>
              <v:textbox style="mso-next-textbox:#_x0000_s24451">
                <w:txbxContent>
                  <w:p w14:paraId="5F437250" w14:textId="77777777" w:rsidR="00EF0950" w:rsidRPr="002C68D5" w:rsidRDefault="00F42BC8" w:rsidP="00BF7F33">
                    <w:pPr>
                      <w:spacing w:before="120"/>
                      <w:ind w:left="237" w:right="142"/>
                      <w:jc w:val="center"/>
                      <w:rPr>
                        <w:b/>
                        <w:bCs/>
                        <w:color w:val="7030A0"/>
                        <w:sz w:val="44"/>
                        <w:szCs w:val="44"/>
                        <w:lang w:bidi="ar-EG"/>
                      </w:rPr>
                    </w:pPr>
                    <w:r w:rsidRPr="002C68D5">
                      <w:rPr>
                        <w:rFonts w:hint="cs"/>
                        <w:b/>
                        <w:bCs/>
                        <w:color w:val="7030A0"/>
                        <w:sz w:val="40"/>
                        <w:szCs w:val="40"/>
                        <w:rtl/>
                        <w:lang w:bidi="ar-EG"/>
                      </w:rPr>
                      <w:t xml:space="preserve">تقتصر أعمال النسج </w:t>
                    </w:r>
                    <w:r w:rsidRPr="002C68D5">
                      <w:rPr>
                        <w:rFonts w:hint="cs"/>
                        <w:b/>
                        <w:bCs/>
                        <w:color w:val="7030A0"/>
                        <w:sz w:val="40"/>
                        <w:szCs w:val="40"/>
                        <w:rtl/>
                        <w:lang w:bidi="ar-EG"/>
                      </w:rPr>
                      <w:t>على سعف النخيل</w:t>
                    </w:r>
                    <w:r w:rsidR="007A28AA" w:rsidRPr="002C68D5">
                      <w:rPr>
                        <w:rFonts w:hint="cs"/>
                        <w:b/>
                        <w:bCs/>
                        <w:color w:val="7030A0"/>
                        <w:sz w:val="40"/>
                        <w:szCs w:val="40"/>
                        <w:rtl/>
                        <w:lang w:bidi="ar-EG"/>
                      </w:rPr>
                      <w:t>.</w:t>
                    </w:r>
                  </w:p>
                </w:txbxContent>
              </v:textbox>
            </v:shape>
            <v:shape id="_x0000_s24652" type="#_x0000_t64" style="position:absolute;left:6341;top:10270;width:4633;height:2580;flip:x" fillcolor="#b6dde8" strokecolor="red" strokeweight="3pt">
              <v:fill color2="yellow" rotate="t" focus="50%" type="gradient"/>
              <v:stroke dashstyle="1 1"/>
              <v:shadow color="#868686"/>
              <v:textbox style="mso-next-textbox:#_x0000_s24652">
                <w:txbxContent>
                  <w:p w14:paraId="121C04E6" w14:textId="77777777" w:rsidR="00F42BC8" w:rsidRPr="002C68D5" w:rsidRDefault="00AB7477" w:rsidP="00C97C96">
                    <w:pPr>
                      <w:spacing w:before="120"/>
                      <w:jc w:val="center"/>
                      <w:rPr>
                        <w:rFonts w:hint="cs"/>
                        <w:b/>
                        <w:bCs/>
                        <w:color w:val="7030A0"/>
                        <w:sz w:val="36"/>
                        <w:szCs w:val="36"/>
                        <w:lang w:bidi="ar-EG"/>
                      </w:rPr>
                    </w:pPr>
                    <w:r w:rsidRPr="002C68D5">
                      <w:rPr>
                        <w:b/>
                        <w:bCs/>
                        <w:color w:val="7030A0"/>
                        <w:sz w:val="40"/>
                        <w:szCs w:val="40"/>
                        <w:rtl/>
                        <w:lang w:bidi="ar-EG"/>
                      </w:rPr>
                      <w:t>تعتبر ال</w:t>
                    </w:r>
                    <w:r w:rsidR="00B15EF1">
                      <w:rPr>
                        <w:rFonts w:hint="cs"/>
                        <w:b/>
                        <w:bCs/>
                        <w:color w:val="7030A0"/>
                        <w:sz w:val="40"/>
                        <w:szCs w:val="40"/>
                        <w:rtl/>
                        <w:lang w:bidi="ar-EG"/>
                      </w:rPr>
                      <w:t>قطع</w:t>
                    </w:r>
                    <w:r w:rsidRPr="002C68D5">
                      <w:rPr>
                        <w:b/>
                        <w:bCs/>
                        <w:color w:val="7030A0"/>
                        <w:sz w:val="40"/>
                        <w:szCs w:val="40"/>
                        <w:rtl/>
                        <w:lang w:bidi="ar-EG"/>
                      </w:rPr>
                      <w:t xml:space="preserve"> المنسوجة من أكثر أنواع الأنسجة </w:t>
                    </w:r>
                    <w:r w:rsidR="00EA5D3A">
                      <w:rPr>
                        <w:rFonts w:hint="cs"/>
                        <w:b/>
                        <w:bCs/>
                        <w:color w:val="7030A0"/>
                        <w:sz w:val="40"/>
                        <w:szCs w:val="40"/>
                        <w:rtl/>
                        <w:lang w:bidi="ar-EG"/>
                      </w:rPr>
                      <w:t>ا</w:t>
                    </w:r>
                    <w:r w:rsidRPr="002C68D5">
                      <w:rPr>
                        <w:b/>
                        <w:bCs/>
                        <w:color w:val="7030A0"/>
                        <w:sz w:val="40"/>
                        <w:szCs w:val="40"/>
                        <w:rtl/>
                        <w:lang w:bidi="ar-EG"/>
                      </w:rPr>
                      <w:t>ستعمالا</w:t>
                    </w:r>
                    <w:r w:rsidR="00606830">
                      <w:rPr>
                        <w:rFonts w:hint="cs"/>
                        <w:b/>
                        <w:bCs/>
                        <w:color w:val="7030A0"/>
                        <w:sz w:val="40"/>
                        <w:szCs w:val="40"/>
                        <w:rtl/>
                        <w:lang w:bidi="ar-EG"/>
                      </w:rPr>
                      <w:t>ً</w:t>
                    </w:r>
                    <w:r w:rsidRPr="002C68D5">
                      <w:rPr>
                        <w:b/>
                        <w:bCs/>
                        <w:color w:val="7030A0"/>
                        <w:sz w:val="40"/>
                        <w:szCs w:val="40"/>
                        <w:rtl/>
                        <w:lang w:bidi="ar-EG"/>
                      </w:rPr>
                      <w:t xml:space="preserve"> وتناولاً</w:t>
                    </w:r>
                    <w:r w:rsidR="007A28AA" w:rsidRPr="002C68D5">
                      <w:rPr>
                        <w:rFonts w:hint="cs"/>
                        <w:b/>
                        <w:bCs/>
                        <w:color w:val="7030A0"/>
                        <w:sz w:val="40"/>
                        <w:szCs w:val="40"/>
                        <w:rtl/>
                        <w:lang w:bidi="ar-EG"/>
                      </w:rPr>
                      <w:t>.</w:t>
                    </w:r>
                  </w:p>
                </w:txbxContent>
              </v:textbox>
            </v:shape>
            <w10:wrap anchorx="page"/>
          </v:group>
        </w:pict>
      </w:r>
    </w:p>
    <w:p w14:paraId="7A251267" w14:textId="77777777" w:rsidR="00592A05" w:rsidRDefault="00592A05" w:rsidP="00592A05">
      <w:pPr>
        <w:tabs>
          <w:tab w:val="left" w:pos="2026"/>
        </w:tabs>
        <w:rPr>
          <w:rFonts w:hint="cs"/>
          <w:rtl/>
        </w:rPr>
      </w:pPr>
    </w:p>
    <w:p w14:paraId="7B3FF81E" w14:textId="77777777" w:rsidR="00592A05" w:rsidRDefault="00592A05" w:rsidP="00592A05">
      <w:pPr>
        <w:tabs>
          <w:tab w:val="left" w:pos="2026"/>
        </w:tabs>
        <w:rPr>
          <w:rFonts w:hint="cs"/>
          <w:rtl/>
        </w:rPr>
      </w:pPr>
    </w:p>
    <w:p w14:paraId="601E9D18" w14:textId="77777777" w:rsidR="00356583" w:rsidRDefault="00356583" w:rsidP="00356583">
      <w:pPr>
        <w:tabs>
          <w:tab w:val="left" w:pos="2026"/>
        </w:tabs>
        <w:rPr>
          <w:rFonts w:hint="cs"/>
          <w:rtl/>
        </w:rPr>
      </w:pPr>
      <w:r>
        <w:rPr>
          <w:rtl/>
        </w:rPr>
        <w:tab/>
      </w:r>
    </w:p>
    <w:p w14:paraId="117D87D9" w14:textId="77777777" w:rsidR="00592A05" w:rsidRDefault="00356583" w:rsidP="00356583">
      <w:pPr>
        <w:tabs>
          <w:tab w:val="left" w:pos="2646"/>
        </w:tabs>
        <w:rPr>
          <w:rFonts w:hint="cs"/>
          <w:rtl/>
        </w:rPr>
      </w:pPr>
      <w:r>
        <w:rPr>
          <w:rtl/>
        </w:rPr>
        <w:tab/>
      </w:r>
    </w:p>
    <w:p w14:paraId="17D1596A" w14:textId="77777777" w:rsidR="00356583" w:rsidRDefault="00356583" w:rsidP="00592A05">
      <w:pPr>
        <w:tabs>
          <w:tab w:val="left" w:pos="2026"/>
        </w:tabs>
        <w:rPr>
          <w:rFonts w:hint="cs"/>
          <w:rtl/>
        </w:rPr>
      </w:pPr>
    </w:p>
    <w:p w14:paraId="555FF938" w14:textId="77777777" w:rsidR="00592A05" w:rsidRDefault="00592A05" w:rsidP="00592A05">
      <w:pPr>
        <w:tabs>
          <w:tab w:val="left" w:pos="2026"/>
        </w:tabs>
        <w:rPr>
          <w:rFonts w:hint="cs"/>
          <w:rtl/>
        </w:rPr>
      </w:pPr>
    </w:p>
    <w:p w14:paraId="5DE8BEA5" w14:textId="77777777" w:rsidR="00EF0950" w:rsidRDefault="00EF0950" w:rsidP="00592A05">
      <w:pPr>
        <w:tabs>
          <w:tab w:val="left" w:pos="2026"/>
        </w:tabs>
        <w:rPr>
          <w:rFonts w:hint="cs"/>
          <w:rtl/>
          <w:lang w:bidi="ar-EG"/>
        </w:rPr>
      </w:pPr>
    </w:p>
    <w:p w14:paraId="44E6AFF6" w14:textId="77777777" w:rsidR="00EF0950" w:rsidRDefault="00EF0950" w:rsidP="00592A05">
      <w:pPr>
        <w:tabs>
          <w:tab w:val="left" w:pos="2026"/>
        </w:tabs>
        <w:rPr>
          <w:rFonts w:hint="cs"/>
          <w:rtl/>
        </w:rPr>
      </w:pPr>
    </w:p>
    <w:p w14:paraId="60F9390C" w14:textId="77777777" w:rsidR="00592A05" w:rsidRDefault="00592A05" w:rsidP="00592A05">
      <w:pPr>
        <w:tabs>
          <w:tab w:val="left" w:pos="2026"/>
        </w:tabs>
        <w:rPr>
          <w:rFonts w:hint="cs"/>
          <w:rtl/>
        </w:rPr>
      </w:pPr>
    </w:p>
    <w:p w14:paraId="540E628A" w14:textId="77777777" w:rsidR="00592A05" w:rsidRDefault="00592A05" w:rsidP="00592A05">
      <w:pPr>
        <w:tabs>
          <w:tab w:val="left" w:pos="2026"/>
        </w:tabs>
        <w:rPr>
          <w:rFonts w:hint="cs"/>
          <w:rtl/>
        </w:rPr>
      </w:pPr>
    </w:p>
    <w:p w14:paraId="46E73886" w14:textId="77777777" w:rsidR="002C68D5" w:rsidRDefault="00C97C96" w:rsidP="00592A05">
      <w:pPr>
        <w:tabs>
          <w:tab w:val="left" w:pos="2026"/>
        </w:tabs>
        <w:rPr>
          <w:rFonts w:hint="cs"/>
          <w:rtl/>
          <w:lang w:bidi="ar-EG"/>
        </w:rPr>
      </w:pPr>
      <w:r>
        <w:rPr>
          <w:rFonts w:hint="cs"/>
          <w:noProof/>
          <w:rtl/>
        </w:rPr>
        <w:pict w14:anchorId="3535FC9F">
          <v:shape id="_x0000_s24653" type="#_x0000_t202" style="position:absolute;left:0;text-align:left;margin-left:176.15pt;margin-top:4.55pt;width:127.6pt;height:79.3pt;z-index:92;mso-wrap-style:none" filled="f" stroked="f" strokecolor="#c0504d" strokeweight="1pt">
            <v:fill rotate="t"/>
            <v:stroke dashstyle="dash"/>
            <v:shadow color="#868686"/>
            <v:textbox style="mso-fit-shape-to-text:t">
              <w:txbxContent>
                <w:p w14:paraId="712D059B" w14:textId="77777777" w:rsidR="00497008" w:rsidRDefault="00C97C96">
                  <w:pPr>
                    <w:rPr>
                      <w:rFonts w:hint="cs"/>
                      <w:lang w:bidi="ar-EG"/>
                    </w:rPr>
                  </w:pPr>
                  <w:r w:rsidRPr="008131F3">
                    <w:rPr>
                      <w:noProof/>
                    </w:rPr>
                    <w:pict w14:anchorId="3FF197E9">
                      <v:shape id="Picture 2" o:spid="_x0000_i1074" type="#_x0000_t75" style="width:1in;height:113.4pt;rotation:90;visibility:visible">
                        <v:imagedata r:id="rId35" o:title=""/>
                      </v:shape>
                    </w:pict>
                  </w:r>
                </w:p>
              </w:txbxContent>
            </v:textbox>
            <w10:wrap anchorx="page"/>
          </v:shape>
        </w:pict>
      </w:r>
    </w:p>
    <w:p w14:paraId="2F705834" w14:textId="77777777" w:rsidR="00592A05" w:rsidRDefault="00592A05" w:rsidP="00592A05">
      <w:pPr>
        <w:tabs>
          <w:tab w:val="left" w:pos="2026"/>
        </w:tabs>
        <w:rPr>
          <w:rFonts w:hint="cs"/>
          <w:rtl/>
        </w:rPr>
      </w:pPr>
    </w:p>
    <w:p w14:paraId="03F48F79" w14:textId="77777777" w:rsidR="00592A05" w:rsidRDefault="00592A05" w:rsidP="00592A05">
      <w:pPr>
        <w:tabs>
          <w:tab w:val="left" w:pos="2026"/>
        </w:tabs>
        <w:rPr>
          <w:rFonts w:hint="cs"/>
          <w:rtl/>
        </w:rPr>
      </w:pPr>
    </w:p>
    <w:p w14:paraId="5830BA7F" w14:textId="77777777" w:rsidR="00592A05" w:rsidRDefault="00592A05" w:rsidP="00592A05">
      <w:pPr>
        <w:tabs>
          <w:tab w:val="left" w:pos="2026"/>
        </w:tabs>
        <w:rPr>
          <w:rFonts w:hint="cs"/>
          <w:rtl/>
        </w:rPr>
      </w:pPr>
    </w:p>
    <w:p w14:paraId="606F740D" w14:textId="77777777" w:rsidR="00592A05" w:rsidRDefault="00592A05" w:rsidP="00592A05">
      <w:pPr>
        <w:tabs>
          <w:tab w:val="left" w:pos="2026"/>
        </w:tabs>
        <w:rPr>
          <w:rFonts w:hint="cs"/>
          <w:rtl/>
        </w:rPr>
      </w:pPr>
    </w:p>
    <w:p w14:paraId="2EC3EF5D" w14:textId="77777777" w:rsidR="00592A05" w:rsidRDefault="00FF6F31" w:rsidP="00592A05">
      <w:pPr>
        <w:tabs>
          <w:tab w:val="left" w:pos="2026"/>
        </w:tabs>
        <w:rPr>
          <w:rFonts w:hint="cs"/>
          <w:rtl/>
        </w:rPr>
      </w:pPr>
      <w:r>
        <w:rPr>
          <w:noProof/>
          <w:rtl/>
          <w:lang w:bidi="ar-EG"/>
        </w:rPr>
        <w:lastRenderedPageBreak/>
        <w:pict w14:anchorId="732939BF">
          <v:group id="_x0000_s24838" style="position:absolute;left:0;text-align:left;margin-left:-18pt;margin-top:-45pt;width:501.85pt;height:159.5pt;z-index:116" coordorigin="1080,540" coordsize="10037,3190">
            <v:shape id="_x0000_s24839" type="#_x0000_t202" style="position:absolute;left:8640;top:720;width:2463;height:1260;mso-wrap-style:none" filled="f" stroked="f">
              <v:textbox style="mso-next-textbox:#_x0000_s24839">
                <w:txbxContent>
                  <w:p w14:paraId="431EBE95" w14:textId="77777777" w:rsidR="00FF6F31" w:rsidRDefault="00FF6F31" w:rsidP="00FF6F31">
                    <w:pPr>
                      <w:tabs>
                        <w:tab w:val="left" w:pos="3106"/>
                      </w:tabs>
                    </w:pPr>
                    <w:r>
                      <w:rPr>
                        <w:rFonts w:hint="cs"/>
                        <w:rtl/>
                        <w:lang w:bidi="ar-EG"/>
                      </w:rPr>
                      <w:pict w14:anchorId="325D8EED">
                        <v:shape id="_x0000_i1075" type="#_x0000_t75" style="width:108.6pt;height:50.4pt">
                          <v:imagedata r:id="rId8" o:title="artico_24_tns"/>
                        </v:shape>
                      </w:pict>
                    </w:r>
                  </w:p>
                </w:txbxContent>
              </v:textbox>
            </v:shape>
            <v:shape id="_x0000_s24840" type="#_x0000_t202" style="position:absolute;left:4680;top:1800;width:2959;height:1329;mso-wrap-style:none" filled="f" stroked="f">
              <v:textbox style="mso-next-textbox:#_x0000_s24840;mso-fit-shape-to-text:t">
                <w:txbxContent>
                  <w:p w14:paraId="57979CB0" w14:textId="77777777" w:rsidR="00FF6F31" w:rsidRDefault="00FF6F31" w:rsidP="00FF6F31">
                    <w:pPr>
                      <w:tabs>
                        <w:tab w:val="left" w:pos="3106"/>
                      </w:tabs>
                    </w:pPr>
                    <w:r>
                      <w:rPr>
                        <w:lang w:bidi="ar-EG"/>
                      </w:rPr>
                      <w:pict w14:anchorId="4A40E64D">
                        <v:shape id="_x0000_i1076" type="#_x0000_t75" style="width:133.8pt;height:59.4pt">
                          <v:imagedata r:id="rId9" o:title="280512_14_05_2012_brushes_tns"/>
                        </v:shape>
                      </w:pict>
                    </w:r>
                  </w:p>
                </w:txbxContent>
              </v:textbox>
            </v:shape>
            <v:shape id="_x0000_s24841" type="#_x0000_t176" style="position:absolute;left:4500;top:900;width:3195;height:680" fillcolor="#ffc" strokeweight="2.25pt">
              <v:fill rotate="t" type="gradient"/>
              <v:shadow color="#868686"/>
              <v:textbox style="mso-next-textbox:#_x0000_s24841">
                <w:txbxContent>
                  <w:p w14:paraId="3C416D0C" w14:textId="77777777" w:rsidR="00FF6F31" w:rsidRPr="00EA5D3A" w:rsidRDefault="00FF6F31" w:rsidP="00EA5D3A">
                    <w:pPr>
                      <w:jc w:val="center"/>
                      <w:rPr>
                        <w:rFonts w:hint="cs"/>
                        <w:b/>
                        <w:bCs/>
                        <w:color w:val="000080"/>
                        <w:sz w:val="38"/>
                        <w:szCs w:val="38"/>
                        <w:lang w:bidi="ar-EG"/>
                      </w:rPr>
                    </w:pPr>
                    <w:r w:rsidRPr="00EA5D3A">
                      <w:rPr>
                        <w:rFonts w:hint="cs"/>
                        <w:b/>
                        <w:bCs/>
                        <w:color w:val="000080"/>
                        <w:sz w:val="22"/>
                        <w:szCs w:val="22"/>
                        <w:rtl/>
                        <w:lang w:bidi="ar-EG"/>
                      </w:rPr>
                      <w:t>الموضوع:</w:t>
                    </w:r>
                    <w:r w:rsidRPr="00EA5D3A">
                      <w:rPr>
                        <w:rFonts w:hint="cs"/>
                        <w:b/>
                        <w:bCs/>
                        <w:color w:val="000080"/>
                        <w:sz w:val="26"/>
                        <w:szCs w:val="26"/>
                        <w:rtl/>
                        <w:lang w:bidi="ar-EG"/>
                      </w:rPr>
                      <w:t xml:space="preserve"> </w:t>
                    </w:r>
                    <w:r w:rsidR="008261C8" w:rsidRPr="00EA5D3A">
                      <w:rPr>
                        <w:rFonts w:hint="cs"/>
                        <w:b/>
                        <w:bCs/>
                        <w:color w:val="FF0000"/>
                        <w:sz w:val="22"/>
                        <w:szCs w:val="22"/>
                        <w:rtl/>
                        <w:lang w:bidi="ar-EG"/>
                      </w:rPr>
                      <w:t>القيم الفنية والجمالية للمنسوجات</w:t>
                    </w:r>
                  </w:p>
                </w:txbxContent>
              </v:textbox>
            </v:shape>
            <v:shape id="_x0000_s24842" type="#_x0000_t172" style="position:absolute;left:1083;top:540;width:2520;height:1260" wrapcoords="14529 2571 11700 2571 11186 5143 12086 6686 2186 7457 1543 7971 1800 10800 129 14914 -129 16714 -129 19543 514 21343 771 21343 2186 21343 2314 21343 3343 19286 8614 19029 21729 16200 22114 12343 22114 9257 21986 7971 21729 6429 15300 2571 14529 2571" adj="6924" fillcolor="blue" strokecolor="blue">
              <v:fill color2="navy" focus="100%" type="gradient"/>
              <v:shadow on="t" color="#99f" opacity="52429f" offset="3pt,3pt"/>
              <v:textpath style="font-family:&quot;Impact&quot;;font-weight:bold;v-text-kern:t" trim="t" fitpath="t" string="ورقة عمل"/>
            </v:shape>
            <v:shape id="_x0000_s24843" type="#_x0000_t176" style="position:absolute;left:1080;top:1980;width:3197;height:680" fillcolor="#ffc" strokeweight="2.25pt">
              <v:fill rotate="t" type="gradient"/>
              <v:shadow color="#868686"/>
              <v:textbox style="mso-next-textbox:#_x0000_s24843">
                <w:txbxContent>
                  <w:p w14:paraId="0AEB6814" w14:textId="77777777" w:rsidR="00FF6F31" w:rsidRPr="000C68EF" w:rsidRDefault="00FF6F31" w:rsidP="00FF6F31">
                    <w:pPr>
                      <w:rPr>
                        <w:rFonts w:hint="cs"/>
                        <w:b/>
                        <w:bCs/>
                        <w:color w:val="000080"/>
                        <w:sz w:val="28"/>
                        <w:szCs w:val="28"/>
                        <w:lang w:bidi="ar-EG"/>
                      </w:rPr>
                    </w:pPr>
                    <w:r w:rsidRPr="000C68EF">
                      <w:rPr>
                        <w:rFonts w:hint="cs"/>
                        <w:b/>
                        <w:bCs/>
                        <w:color w:val="000080"/>
                        <w:sz w:val="28"/>
                        <w:szCs w:val="28"/>
                        <w:rtl/>
                        <w:lang w:bidi="ar-EG"/>
                      </w:rPr>
                      <w:t xml:space="preserve">الصف: </w:t>
                    </w:r>
                    <w:r w:rsidRPr="001F73FF">
                      <w:rPr>
                        <w:rFonts w:hint="cs"/>
                        <w:b/>
                        <w:bCs/>
                        <w:color w:val="FF0000"/>
                        <w:sz w:val="28"/>
                        <w:szCs w:val="28"/>
                        <w:rtl/>
                        <w:lang w:bidi="ar-EG"/>
                      </w:rPr>
                      <w:t>الأول المتوسط</w:t>
                    </w:r>
                  </w:p>
                </w:txbxContent>
              </v:textbox>
            </v:shape>
            <v:shape id="_x0000_s24844" type="#_x0000_t176" style="position:absolute;left:1080;top:2880;width:3197;height:680" fillcolor="#ffc" strokeweight="2.25pt">
              <v:fill rotate="t" type="gradient"/>
              <v:shadow color="#868686"/>
              <v:textbox style="mso-next-textbox:#_x0000_s24844">
                <w:txbxContent>
                  <w:p w14:paraId="5D632294" w14:textId="77777777" w:rsidR="00FF6F31" w:rsidRPr="000C68EF" w:rsidRDefault="00FF6F31" w:rsidP="00FF6F31">
                    <w:pPr>
                      <w:rPr>
                        <w:rFonts w:hint="cs"/>
                        <w:b/>
                        <w:bCs/>
                        <w:color w:val="000080"/>
                        <w:sz w:val="28"/>
                        <w:szCs w:val="28"/>
                        <w:lang w:bidi="ar-EG"/>
                      </w:rPr>
                    </w:pPr>
                    <w:r w:rsidRPr="000C68EF">
                      <w:rPr>
                        <w:rFonts w:hint="cs"/>
                        <w:b/>
                        <w:bCs/>
                        <w:color w:val="000080"/>
                        <w:sz w:val="28"/>
                        <w:szCs w:val="28"/>
                        <w:rtl/>
                        <w:lang w:bidi="ar-EG"/>
                      </w:rPr>
                      <w:t>المادة:</w:t>
                    </w:r>
                    <w:r>
                      <w:rPr>
                        <w:rFonts w:hint="cs"/>
                        <w:b/>
                        <w:bCs/>
                        <w:color w:val="000080"/>
                        <w:sz w:val="28"/>
                        <w:szCs w:val="28"/>
                        <w:rtl/>
                        <w:lang w:bidi="ar-EG"/>
                      </w:rPr>
                      <w:t xml:space="preserve"> </w:t>
                    </w:r>
                    <w:r w:rsidRPr="003F429A">
                      <w:rPr>
                        <w:rFonts w:hint="cs"/>
                        <w:b/>
                        <w:bCs/>
                        <w:color w:val="FF0000"/>
                        <w:rtl/>
                        <w:lang w:bidi="ar-EG"/>
                      </w:rPr>
                      <w:t>التربية الفنية</w:t>
                    </w:r>
                    <w:r>
                      <w:rPr>
                        <w:rFonts w:hint="cs"/>
                        <w:b/>
                        <w:bCs/>
                        <w:color w:val="000080"/>
                        <w:sz w:val="28"/>
                        <w:szCs w:val="28"/>
                        <w:rtl/>
                        <w:lang w:bidi="ar-EG"/>
                      </w:rPr>
                      <w:t xml:space="preserve"> </w:t>
                    </w:r>
                    <w:r w:rsidRPr="006A38DA">
                      <w:rPr>
                        <w:rFonts w:hint="cs"/>
                        <w:b/>
                        <w:bCs/>
                        <w:color w:val="000080"/>
                        <w:rtl/>
                        <w:lang w:bidi="ar-EG"/>
                      </w:rPr>
                      <w:t>التاريخ:</w:t>
                    </w:r>
                    <w:r w:rsidRPr="000C68EF">
                      <w:rPr>
                        <w:rFonts w:hint="cs"/>
                        <w:b/>
                        <w:bCs/>
                        <w:color w:val="000080"/>
                        <w:sz w:val="28"/>
                        <w:szCs w:val="28"/>
                        <w:rtl/>
                        <w:lang w:bidi="ar-EG"/>
                      </w:rPr>
                      <w:t xml:space="preserve"> </w:t>
                    </w:r>
                  </w:p>
                </w:txbxContent>
              </v:textbox>
            </v:shape>
            <v:shape id="_x0000_s24845" type="#_x0000_t176" style="position:absolute;left:7920;top:1980;width:3197;height:680" fillcolor="#ffc" strokeweight="2.25pt">
              <v:fill rotate="t" type="gradient"/>
              <v:shadow color="#868686"/>
              <v:textbox style="mso-next-textbox:#_x0000_s24845">
                <w:txbxContent>
                  <w:p w14:paraId="708445F6" w14:textId="77777777" w:rsidR="00FF6F31" w:rsidRPr="000C68EF" w:rsidRDefault="00FF6F31" w:rsidP="00FF6F31">
                    <w:pPr>
                      <w:rPr>
                        <w:rFonts w:hint="cs"/>
                        <w:b/>
                        <w:bCs/>
                        <w:color w:val="000080"/>
                        <w:sz w:val="28"/>
                        <w:szCs w:val="28"/>
                        <w:lang w:bidi="ar-EG"/>
                      </w:rPr>
                    </w:pPr>
                    <w:r w:rsidRPr="000C68EF">
                      <w:rPr>
                        <w:rFonts w:hint="cs"/>
                        <w:b/>
                        <w:bCs/>
                        <w:color w:val="000080"/>
                        <w:sz w:val="28"/>
                        <w:szCs w:val="28"/>
                        <w:rtl/>
                        <w:lang w:bidi="ar-EG"/>
                      </w:rPr>
                      <w:t xml:space="preserve">اسم </w:t>
                    </w:r>
                    <w:r w:rsidR="00216380">
                      <w:rPr>
                        <w:rFonts w:hint="cs"/>
                        <w:b/>
                        <w:bCs/>
                        <w:color w:val="000080"/>
                        <w:sz w:val="28"/>
                        <w:szCs w:val="28"/>
                        <w:rtl/>
                        <w:lang w:bidi="ar-EG"/>
                      </w:rPr>
                      <w:t>الطالب</w:t>
                    </w:r>
                    <w:r w:rsidRPr="000C68EF">
                      <w:rPr>
                        <w:rFonts w:hint="cs"/>
                        <w:b/>
                        <w:bCs/>
                        <w:color w:val="000080"/>
                        <w:sz w:val="28"/>
                        <w:szCs w:val="28"/>
                        <w:rtl/>
                        <w:lang w:bidi="ar-EG"/>
                      </w:rPr>
                      <w:t>:</w:t>
                    </w:r>
                  </w:p>
                </w:txbxContent>
              </v:textbox>
            </v:shape>
            <v:shape id="_x0000_s24846" type="#_x0000_t202" style="position:absolute;left:9360;top:2700;width:1729;height:1030;mso-wrap-style:none" filled="f" stroked="f">
              <v:textbox style="mso-next-textbox:#_x0000_s24846;mso-fit-shape-to-text:t">
                <w:txbxContent>
                  <w:p w14:paraId="1282FE1D" w14:textId="77777777" w:rsidR="00FF6F31" w:rsidRDefault="00FF6F31" w:rsidP="00FF6F31">
                    <w:r>
                      <w:rPr>
                        <w:rFonts w:hint="cs"/>
                        <w:rtl/>
                        <w:lang w:bidi="ar-EG"/>
                      </w:rPr>
                      <w:pict w14:anchorId="36CFE766">
                        <v:shape id="_x0000_i1077" type="#_x0000_t75" style="width:1in;height:44.4pt">
                          <v:imagedata r:id="rId10" o:title="pencils_color_tns"/>
                        </v:shape>
                      </w:pict>
                    </w:r>
                  </w:p>
                </w:txbxContent>
              </v:textbox>
            </v:shape>
            <w10:wrap anchorx="page"/>
          </v:group>
        </w:pict>
      </w:r>
      <w:r w:rsidR="00BC5320">
        <w:rPr>
          <w:rFonts w:hint="cs"/>
          <w:noProof/>
          <w:rtl/>
        </w:rPr>
        <w:pict w14:anchorId="0F995A5D">
          <v:shape id="_x0000_s24101" type="#_x0000_t202" style="position:absolute;left:0;text-align:left;margin-left:-274.6pt;margin-top:-19.35pt;width:88.4pt;height:71.2pt;z-index:12;mso-wrap-style:none" filled="f" stroked="f">
            <v:textbox style="mso-fit-shape-to-text:t">
              <w:txbxContent>
                <w:p w14:paraId="14FD4F5B" w14:textId="77777777" w:rsidR="00BC5320" w:rsidRDefault="00BC5320" w:rsidP="00BC5320">
                  <w:r w:rsidRPr="004C06A5">
                    <w:pict w14:anchorId="60ECFC35">
                      <v:shape id="_x0000_i1078" type="#_x0000_t75" style="width:73.8pt;height:64.2pt">
                        <v:imagedata r:id="rId16" o:title="AdobeSuiteCS2_2808"/>
                      </v:shape>
                    </w:pict>
                  </w:r>
                </w:p>
              </w:txbxContent>
            </v:textbox>
            <w10:wrap anchorx="page"/>
          </v:shape>
        </w:pict>
      </w:r>
      <w:r w:rsidR="00BC5320">
        <w:rPr>
          <w:rFonts w:hint="cs"/>
          <w:noProof/>
          <w:rtl/>
        </w:rPr>
        <w:pict w14:anchorId="092C4C93">
          <v:shape id="_x0000_s24100" type="#_x0000_t172" style="position:absolute;left:0;text-align:left;margin-left:-256.25pt;margin-top:36.65pt;width:137.7pt;height:53.8pt;rotation:-1977872fd;z-index:-110" adj="0" fillcolor="#00b050" strokecolor="red">
            <v:fill color2="#c0c"/>
            <v:shadow on="t" color="#99f" opacity="52429f" offset="3pt,3pt"/>
            <v:textpath style="font-family:&quot;Impact&quot;;font-weight:bold;v-text-kern:t" trim="t" fitpath="t" string="ورقة عمل"/>
            <w10:wrap anchorx="page"/>
          </v:shape>
        </w:pict>
      </w:r>
      <w:r w:rsidR="00BC5320">
        <w:rPr>
          <w:rFonts w:hint="cs"/>
          <w:noProof/>
          <w:rtl/>
        </w:rPr>
        <w:pict w14:anchorId="03824C04">
          <v:shape id="_x0000_s24104" type="#_x0000_t202" style="position:absolute;left:0;text-align:left;margin-left:-195.2pt;margin-top:63.65pt;width:102.4pt;height:77.2pt;z-index:-108;mso-wrap-style:none" filled="f" stroked="f">
            <v:textbox style="mso-fit-shape-to-text:t">
              <w:txbxContent>
                <w:p w14:paraId="67C334D4" w14:textId="77777777" w:rsidR="00BC5320" w:rsidRDefault="00BC5320" w:rsidP="00BC5320">
                  <w:r w:rsidRPr="003F2C4E">
                    <w:pict w14:anchorId="7E947A61">
                      <v:shape id="_x0000_i1079" type="#_x0000_t75" style="width:88.2pt;height:70.2pt">
                        <v:imagedata r:id="rId17" o:title="Indesign"/>
                      </v:shape>
                    </w:pict>
                  </w:r>
                </w:p>
              </w:txbxContent>
            </v:textbox>
            <w10:wrap anchorx="page"/>
          </v:shape>
        </w:pict>
      </w:r>
    </w:p>
    <w:p w14:paraId="2DC2980E" w14:textId="77777777" w:rsidR="00592A05" w:rsidRDefault="00592A05" w:rsidP="00592A05">
      <w:pPr>
        <w:tabs>
          <w:tab w:val="left" w:pos="2026"/>
        </w:tabs>
        <w:rPr>
          <w:rFonts w:hint="cs"/>
          <w:rtl/>
        </w:rPr>
      </w:pPr>
    </w:p>
    <w:p w14:paraId="1D501FB0" w14:textId="77777777" w:rsidR="00592A05" w:rsidRDefault="00592A05" w:rsidP="00592A05">
      <w:pPr>
        <w:tabs>
          <w:tab w:val="left" w:pos="2026"/>
        </w:tabs>
        <w:rPr>
          <w:rFonts w:hint="cs"/>
          <w:rtl/>
        </w:rPr>
      </w:pPr>
    </w:p>
    <w:p w14:paraId="25DC6B2C" w14:textId="77777777" w:rsidR="00592A05" w:rsidRDefault="00592A05" w:rsidP="00592A05">
      <w:pPr>
        <w:tabs>
          <w:tab w:val="left" w:pos="2026"/>
        </w:tabs>
        <w:rPr>
          <w:rFonts w:hint="cs"/>
          <w:rtl/>
        </w:rPr>
      </w:pPr>
    </w:p>
    <w:p w14:paraId="14082E5C" w14:textId="77777777" w:rsidR="00592A05" w:rsidRDefault="00592A05" w:rsidP="00592A05">
      <w:pPr>
        <w:tabs>
          <w:tab w:val="left" w:pos="2026"/>
        </w:tabs>
        <w:rPr>
          <w:rFonts w:hint="cs"/>
          <w:rtl/>
        </w:rPr>
      </w:pPr>
    </w:p>
    <w:p w14:paraId="18E73BD1" w14:textId="77777777" w:rsidR="00592A05" w:rsidRDefault="00592A05" w:rsidP="00592A05">
      <w:pPr>
        <w:tabs>
          <w:tab w:val="left" w:pos="2026"/>
        </w:tabs>
        <w:rPr>
          <w:rFonts w:hint="cs"/>
          <w:rtl/>
        </w:rPr>
      </w:pPr>
    </w:p>
    <w:p w14:paraId="79EE83D5" w14:textId="77777777" w:rsidR="00592A05" w:rsidRDefault="00592A05" w:rsidP="00592A05">
      <w:pPr>
        <w:tabs>
          <w:tab w:val="left" w:pos="2026"/>
        </w:tabs>
        <w:rPr>
          <w:rFonts w:hint="cs"/>
          <w:rtl/>
        </w:rPr>
      </w:pPr>
    </w:p>
    <w:p w14:paraId="4E448A73" w14:textId="77777777" w:rsidR="00592A05" w:rsidRDefault="00592A05" w:rsidP="00592A05">
      <w:pPr>
        <w:tabs>
          <w:tab w:val="left" w:pos="2026"/>
        </w:tabs>
        <w:rPr>
          <w:rFonts w:hint="cs"/>
          <w:rtl/>
        </w:rPr>
      </w:pPr>
    </w:p>
    <w:p w14:paraId="36803239" w14:textId="77777777" w:rsidR="00592A05" w:rsidRDefault="00592A05" w:rsidP="00592A05">
      <w:pPr>
        <w:tabs>
          <w:tab w:val="left" w:pos="2026"/>
        </w:tabs>
        <w:rPr>
          <w:rFonts w:hint="cs"/>
          <w:rtl/>
        </w:rPr>
      </w:pPr>
    </w:p>
    <w:p w14:paraId="6F138361" w14:textId="77777777" w:rsidR="00592A05" w:rsidRDefault="00324DD4" w:rsidP="00592A05">
      <w:pPr>
        <w:tabs>
          <w:tab w:val="left" w:pos="2026"/>
        </w:tabs>
        <w:rPr>
          <w:rFonts w:hint="cs"/>
          <w:rtl/>
        </w:rPr>
      </w:pPr>
      <w:r>
        <w:rPr>
          <w:noProof/>
        </w:rPr>
        <w:pict w14:anchorId="38AAFA2A">
          <v:shape id="_x0000_s24654" type="#_x0000_t136" style="position:absolute;left:0;text-align:left;margin-left:123.3pt;margin-top:2.9pt;width:349.75pt;height:25.9pt;z-index:-28" wrapcoords="13025 0 5284 0 46 3703 -46 17897 834 19749 4403 20983 7833 20983 18633 19749 21646 17280 21693 2469 21415 1851 17289 0 13025 0" fillcolor="#ddd" strokecolor="red">
            <v:fill r:id="rId36" o:title="Granite" rotate="t" type="tile"/>
            <v:shadow color="#868686"/>
            <v:textpath style="font-family:&quot;Arial Black&quot;;font-size:18pt;font-weight:bold;font-style:italic;v-text-kern:t" trim="t" fitpath="t" string="اختر الكلمة المناسبة وضعها في الفراغ المناسب:"/>
            <w10:wrap type="tight"/>
          </v:shape>
        </w:pict>
      </w:r>
    </w:p>
    <w:p w14:paraId="5AA415CD" w14:textId="77777777" w:rsidR="00592A05" w:rsidRDefault="00F06CFE" w:rsidP="00592A05">
      <w:pPr>
        <w:tabs>
          <w:tab w:val="left" w:pos="2026"/>
        </w:tabs>
        <w:rPr>
          <w:rFonts w:hint="cs"/>
          <w:rtl/>
        </w:rPr>
      </w:pPr>
      <w:r>
        <w:rPr>
          <w:rFonts w:hint="cs"/>
          <w:noProof/>
          <w:rtl/>
        </w:rPr>
        <w:pict w14:anchorId="124BE664">
          <v:shape id="_x0000_s24270" type="#_x0000_t202" style="position:absolute;left:0;text-align:left;margin-left:-444.35pt;margin-top:4.55pt;width:126.45pt;height:158.25pt;z-index:16;mso-wrap-style:none" filled="f" stroked="f" strokecolor="#c0504d" strokeweight="1pt">
            <v:fill rotate="t"/>
            <v:stroke dashstyle="dash"/>
            <v:shadow color="#868686"/>
            <v:textbox style="mso-fit-shape-to-text:t">
              <w:txbxContent>
                <w:p w14:paraId="20B24247" w14:textId="77777777" w:rsidR="00F06CFE" w:rsidRDefault="00F06CFE">
                  <w:r w:rsidRPr="00F06CFE">
                    <w:pict w14:anchorId="2127E87B">
                      <v:shape id="_x0000_i1080" type="#_x0000_t75" style="width:112.2pt;height:151.2pt">
                        <v:imagedata r:id="rId37" o:title=""/>
                      </v:shape>
                    </w:pict>
                  </w:r>
                </w:p>
              </w:txbxContent>
            </v:textbox>
            <w10:wrap anchorx="page"/>
          </v:shape>
        </w:pict>
      </w:r>
    </w:p>
    <w:p w14:paraId="63E53329" w14:textId="77777777" w:rsidR="00592A05" w:rsidRDefault="00592A05" w:rsidP="00592A05">
      <w:pPr>
        <w:tabs>
          <w:tab w:val="left" w:pos="2026"/>
        </w:tabs>
        <w:rPr>
          <w:rFonts w:hint="cs"/>
          <w:rtl/>
          <w:lang w:bidi="ar-EG"/>
        </w:rPr>
      </w:pPr>
    </w:p>
    <w:p w14:paraId="6AE895FE" w14:textId="77777777" w:rsidR="00592A05" w:rsidRDefault="009314DD" w:rsidP="00592A05">
      <w:pPr>
        <w:tabs>
          <w:tab w:val="left" w:pos="2026"/>
        </w:tabs>
        <w:rPr>
          <w:rFonts w:hint="cs"/>
          <w:rtl/>
        </w:rPr>
      </w:pPr>
      <w:r>
        <w:rPr>
          <w:noProof/>
          <w:rtl/>
          <w:lang w:bidi="ar-EG"/>
        </w:rPr>
        <w:pict w14:anchorId="04D24899">
          <v:shapetype id="_x0000_t133" coordsize="21600,21600" o:spt="133" path="m21600,10800qy18019,21600l3581,21600qx,10800,3581,l18019,qx21600,10800xem18019,21600nfqx14438,10800,18019,e">
            <v:path o:extrusionok="f" gradientshapeok="t" o:connecttype="custom" o:connectlocs="10800,0;0,10800;10800,21600;14438,10800;21600,10800" o:connectangles="270,180,90,0,0" textboxrect="3581,0,14438,21600"/>
          </v:shapetype>
          <v:shape id="_x0000_s24462" type="#_x0000_t133" style="position:absolute;left:0;text-align:left;margin-left:109.2pt;margin-top:5.4pt;width:107pt;height:39pt;z-index:33" fillcolor="#fabf8f" stroked="f" strokecolor="#c0504d" strokeweight="1pt">
            <v:fill color2="yellow" rotate="t" focus="50%" type="gradient"/>
            <v:stroke dashstyle="dash"/>
            <v:shadow color="#868686"/>
            <v:textbox style="mso-next-textbox:#_x0000_s24462">
              <w:txbxContent>
                <w:p w14:paraId="7A0639AB" w14:textId="77777777" w:rsidR="00932E52" w:rsidRPr="009314DD" w:rsidRDefault="00682262" w:rsidP="00B15EF1">
                  <w:pPr>
                    <w:spacing w:before="80"/>
                    <w:ind w:left="-352"/>
                    <w:jc w:val="center"/>
                    <w:rPr>
                      <w:rFonts w:ascii="Microsoft Sans Serif" w:hAnsi="Microsoft Sans Serif" w:cs="Microsoft Sans Serif"/>
                      <w:b/>
                      <w:bCs/>
                      <w:sz w:val="36"/>
                      <w:szCs w:val="36"/>
                      <w:rtl/>
                      <w:lang w:bidi="ar-EG"/>
                    </w:rPr>
                  </w:pPr>
                  <w:r w:rsidRPr="009314DD">
                    <w:rPr>
                      <w:rFonts w:ascii="Microsoft Sans Serif" w:hAnsi="Microsoft Sans Serif" w:cs="Microsoft Sans Serif"/>
                      <w:b/>
                      <w:bCs/>
                      <w:sz w:val="36"/>
                      <w:szCs w:val="36"/>
                      <w:rtl/>
                      <w:lang w:bidi="ar-EG"/>
                    </w:rPr>
                    <w:t>خامة</w:t>
                  </w:r>
                </w:p>
                <w:p w14:paraId="5BDF3F25" w14:textId="77777777" w:rsidR="00932E52" w:rsidRDefault="00932E52" w:rsidP="00932E52"/>
              </w:txbxContent>
            </v:textbox>
            <w10:wrap anchorx="page"/>
          </v:shape>
        </w:pict>
      </w:r>
      <w:r>
        <w:rPr>
          <w:noProof/>
          <w:rtl/>
          <w:lang w:bidi="ar-EG"/>
        </w:rPr>
        <w:pict w14:anchorId="1237C6E3">
          <v:shape id="_x0000_s24461" type="#_x0000_t133" style="position:absolute;left:0;text-align:left;margin-left:226.25pt;margin-top:5.4pt;width:129.75pt;height:39pt;z-index:32" fillcolor="yellow" stroked="f" strokecolor="#c0504d" strokeweight="1pt">
            <v:fill color2="#fbd4b4" rotate="t" focus="-50%" type="gradient"/>
            <v:stroke dashstyle="dash"/>
            <v:shadow color="#868686"/>
            <v:textbox style="mso-next-textbox:#_x0000_s24461">
              <w:txbxContent>
                <w:p w14:paraId="7230A770" w14:textId="77777777" w:rsidR="00932E52" w:rsidRPr="009314DD" w:rsidRDefault="00682262" w:rsidP="00B15EF1">
                  <w:pPr>
                    <w:spacing w:before="80"/>
                    <w:ind w:left="-264"/>
                    <w:jc w:val="center"/>
                    <w:rPr>
                      <w:rFonts w:ascii="Microsoft Sans Serif" w:hAnsi="Microsoft Sans Serif" w:cs="Microsoft Sans Serif"/>
                      <w:b/>
                      <w:bCs/>
                      <w:sz w:val="36"/>
                      <w:szCs w:val="36"/>
                      <w:rtl/>
                      <w:lang w:bidi="ar-EG"/>
                    </w:rPr>
                  </w:pPr>
                  <w:r w:rsidRPr="009314DD">
                    <w:rPr>
                      <w:rFonts w:ascii="Microsoft Sans Serif" w:hAnsi="Microsoft Sans Serif" w:cs="Microsoft Sans Serif"/>
                      <w:b/>
                      <w:bCs/>
                      <w:sz w:val="36"/>
                      <w:szCs w:val="36"/>
                      <w:rtl/>
                    </w:rPr>
                    <w:t>السعودي</w:t>
                  </w:r>
                </w:p>
                <w:p w14:paraId="4F9461E8" w14:textId="77777777" w:rsidR="00932E52" w:rsidRDefault="00932E52" w:rsidP="00932E52"/>
              </w:txbxContent>
            </v:textbox>
            <w10:wrap anchorx="page"/>
          </v:shape>
        </w:pict>
      </w:r>
      <w:r>
        <w:rPr>
          <w:noProof/>
          <w:rtl/>
          <w:lang w:bidi="ar-EG"/>
        </w:rPr>
        <w:pict w14:anchorId="00D5B9E0">
          <v:shape id="_x0000_s24460" type="#_x0000_t133" style="position:absolute;left:0;text-align:left;margin-left:365.25pt;margin-top:5.4pt;width:111.8pt;height:39pt;z-index:31" fillcolor="yellow" stroked="f" strokecolor="#c0504d" strokeweight="1pt">
            <v:fill color2="#fbd4b4" rotate="t" focus="-50%" type="gradient"/>
            <v:stroke dashstyle="dash"/>
            <v:shadow color="#868686"/>
            <v:textbox style="mso-next-textbox:#_x0000_s24460">
              <w:txbxContent>
                <w:p w14:paraId="468FFDEC" w14:textId="77777777" w:rsidR="00932E52" w:rsidRPr="009314DD" w:rsidRDefault="00324DD4" w:rsidP="00B15EF1">
                  <w:pPr>
                    <w:spacing w:before="80"/>
                    <w:ind w:left="-298"/>
                    <w:jc w:val="center"/>
                    <w:rPr>
                      <w:rFonts w:ascii="Microsoft Sans Serif" w:hAnsi="Microsoft Sans Serif" w:cs="Microsoft Sans Serif"/>
                      <w:b/>
                      <w:bCs/>
                      <w:sz w:val="36"/>
                      <w:szCs w:val="36"/>
                      <w:rtl/>
                      <w:lang w:bidi="ar-EG"/>
                    </w:rPr>
                  </w:pPr>
                  <w:r w:rsidRPr="009314DD">
                    <w:rPr>
                      <w:rFonts w:ascii="Microsoft Sans Serif" w:hAnsi="Microsoft Sans Serif" w:cs="Microsoft Sans Serif"/>
                      <w:b/>
                      <w:bCs/>
                      <w:sz w:val="36"/>
                      <w:szCs w:val="36"/>
                      <w:rtl/>
                      <w:lang w:bidi="ar-EG"/>
                    </w:rPr>
                    <w:t>اليدوي</w:t>
                  </w:r>
                </w:p>
                <w:p w14:paraId="1D0D1BA1" w14:textId="77777777" w:rsidR="00932E52" w:rsidRDefault="00932E52" w:rsidP="00EA5D3A">
                  <w:pPr>
                    <w:ind w:left="-298"/>
                  </w:pPr>
                </w:p>
              </w:txbxContent>
            </v:textbox>
            <w10:wrap anchorx="page"/>
          </v:shape>
        </w:pict>
      </w:r>
    </w:p>
    <w:p w14:paraId="77CF12E7" w14:textId="77777777" w:rsidR="00592A05" w:rsidRDefault="00814EAB" w:rsidP="00592A05">
      <w:pPr>
        <w:tabs>
          <w:tab w:val="left" w:pos="2026"/>
        </w:tabs>
        <w:rPr>
          <w:rFonts w:hint="cs"/>
          <w:rtl/>
        </w:rPr>
      </w:pPr>
      <w:r>
        <w:rPr>
          <w:rFonts w:hint="cs"/>
          <w:noProof/>
          <w:rtl/>
        </w:rPr>
        <w:pict w14:anchorId="22487DD3">
          <v:shape id="_x0000_s24656" type="#_x0000_t202" style="position:absolute;left:0;text-align:left;margin-left:-29pt;margin-top:-.05pt;width:113.25pt;height:91.8pt;z-index:95;mso-wrap-style:none" filled="f" stroked="f" strokecolor="#c0504d" strokeweight="1pt">
            <v:fill rotate="t"/>
            <v:stroke dashstyle="dash"/>
            <v:shadow color="#868686"/>
            <v:textbox style="mso-next-textbox:#_x0000_s24656;mso-fit-shape-to-text:t">
              <w:txbxContent>
                <w:p w14:paraId="36C5B291" w14:textId="77777777" w:rsidR="00814EAB" w:rsidRDefault="005E534D">
                  <w:r w:rsidRPr="008131F3">
                    <w:rPr>
                      <w:noProof/>
                    </w:rPr>
                    <w:pict w14:anchorId="130E794C">
                      <v:shape id="Picture 4" o:spid="_x0000_i1081" type="#_x0000_t75" style="width:84.6pt;height:99pt;rotation:90;visibility:visible">
                        <v:imagedata r:id="rId38" o:title=""/>
                      </v:shape>
                    </w:pict>
                  </w:r>
                </w:p>
              </w:txbxContent>
            </v:textbox>
            <w10:wrap anchorx="page"/>
          </v:shape>
        </w:pict>
      </w:r>
    </w:p>
    <w:p w14:paraId="5E151BD5" w14:textId="77777777" w:rsidR="00592A05" w:rsidRDefault="00592A05" w:rsidP="00592A05">
      <w:pPr>
        <w:tabs>
          <w:tab w:val="left" w:pos="2026"/>
        </w:tabs>
        <w:rPr>
          <w:rFonts w:hint="cs"/>
          <w:rtl/>
        </w:rPr>
      </w:pPr>
    </w:p>
    <w:p w14:paraId="6AD99437" w14:textId="77777777" w:rsidR="00592A05" w:rsidRDefault="00592A05" w:rsidP="00592A05">
      <w:pPr>
        <w:tabs>
          <w:tab w:val="left" w:pos="2026"/>
        </w:tabs>
        <w:rPr>
          <w:rFonts w:hint="cs"/>
          <w:rtl/>
        </w:rPr>
      </w:pPr>
    </w:p>
    <w:p w14:paraId="3817FA04" w14:textId="77777777" w:rsidR="00592A05" w:rsidRDefault="005E534D" w:rsidP="00592A05">
      <w:pPr>
        <w:tabs>
          <w:tab w:val="left" w:pos="2026"/>
        </w:tabs>
        <w:rPr>
          <w:rFonts w:hint="cs"/>
          <w:rtl/>
        </w:rPr>
      </w:pPr>
      <w:r>
        <w:rPr>
          <w:noProof/>
          <w:rtl/>
          <w:lang w:bidi="ar-EG"/>
        </w:rPr>
        <w:pict w14:anchorId="520FCB03">
          <v:group id="_x0000_s24860" style="position:absolute;left:0;text-align:left;margin-left:90pt;margin-top:13.2pt;width:369pt;height:171pt;z-index:30" coordorigin="3240,6120" coordsize="7850,3420">
            <v:shape id="_x0000_s24458" type="#_x0000_t75" style="position:absolute;left:3240;top:6120;width:7850;height:3420" wrapcoords="-44 0 -44 21566 21600 21566 21600 0 -44 0">
              <v:imagedata r:id="rId39" o:title="at%20(389)"/>
            </v:shape>
            <v:rect id="_x0000_s24459" style="position:absolute;left:3960;top:6464;width:6660;height:2721" filled="f" stroked="f" strokecolor="#205867" strokeweight="1.5pt">
              <v:fill rotate="t"/>
              <v:shadow color="#868686"/>
              <v:textbox style="mso-next-textbox:#_x0000_s24459">
                <w:txbxContent>
                  <w:p w14:paraId="740E7900" w14:textId="77777777" w:rsidR="00C534A1" w:rsidRPr="003A0360" w:rsidRDefault="00324DD4" w:rsidP="005E534D">
                    <w:pPr>
                      <w:numPr>
                        <w:ilvl w:val="0"/>
                        <w:numId w:val="38"/>
                      </w:numPr>
                      <w:rPr>
                        <w:b/>
                        <w:bCs/>
                        <w:color w:val="0000FF"/>
                        <w:sz w:val="14"/>
                        <w:szCs w:val="14"/>
                        <w:lang w:bidi="ar-EG"/>
                      </w:rPr>
                    </w:pPr>
                    <w:r w:rsidRPr="003A0360">
                      <w:rPr>
                        <w:b/>
                        <w:bCs/>
                        <w:color w:val="0000FF"/>
                        <w:sz w:val="40"/>
                        <w:szCs w:val="40"/>
                        <w:rtl/>
                        <w:lang w:bidi="ar-EG"/>
                      </w:rPr>
                      <w:t>ندرة</w:t>
                    </w:r>
                    <w:r w:rsidR="003262BA" w:rsidRPr="003A0360">
                      <w:rPr>
                        <w:b/>
                        <w:bCs/>
                        <w:color w:val="0000FF"/>
                        <w:sz w:val="40"/>
                        <w:szCs w:val="40"/>
                        <w:rtl/>
                        <w:lang w:bidi="ar-EG"/>
                      </w:rPr>
                      <w:t xml:space="preserve"> </w:t>
                    </w:r>
                    <w:r w:rsidRPr="003A0360">
                      <w:rPr>
                        <w:b/>
                        <w:bCs/>
                        <w:color w:val="0000FF"/>
                        <w:sz w:val="40"/>
                        <w:szCs w:val="40"/>
                        <w:rtl/>
                        <w:lang w:bidi="ar-EG"/>
                      </w:rPr>
                      <w:t xml:space="preserve">صناعة النسيج </w:t>
                    </w:r>
                    <w:proofErr w:type="gramStart"/>
                    <w:r w:rsidRPr="003A0360">
                      <w:rPr>
                        <w:color w:val="0000FF"/>
                        <w:rtl/>
                        <w:lang w:bidi="ar-EG"/>
                      </w:rPr>
                      <w:t>......</w:t>
                    </w:r>
                    <w:r w:rsidR="00C534A1" w:rsidRPr="003A0360">
                      <w:rPr>
                        <w:color w:val="0000FF"/>
                        <w:rtl/>
                        <w:lang w:bidi="ar-EG"/>
                      </w:rPr>
                      <w:t>...........................</w:t>
                    </w:r>
                    <w:r w:rsidRPr="003A0360">
                      <w:rPr>
                        <w:color w:val="0000FF"/>
                        <w:rtl/>
                        <w:lang w:bidi="ar-EG"/>
                      </w:rPr>
                      <w:t>....</w:t>
                    </w:r>
                    <w:r w:rsidR="00C534A1" w:rsidRPr="003A0360">
                      <w:rPr>
                        <w:b/>
                        <w:bCs/>
                        <w:color w:val="0000FF"/>
                        <w:sz w:val="14"/>
                        <w:szCs w:val="14"/>
                        <w:rtl/>
                        <w:lang w:bidi="ar-EG"/>
                      </w:rPr>
                      <w:t xml:space="preserve">  </w:t>
                    </w:r>
                    <w:r w:rsidR="00C534A1" w:rsidRPr="003A0360">
                      <w:rPr>
                        <w:b/>
                        <w:bCs/>
                        <w:color w:val="0000FF"/>
                        <w:sz w:val="44"/>
                        <w:szCs w:val="44"/>
                        <w:rtl/>
                        <w:lang w:bidi="ar-EG"/>
                      </w:rPr>
                      <w:t>.</w:t>
                    </w:r>
                    <w:proofErr w:type="gramEnd"/>
                  </w:p>
                  <w:p w14:paraId="6A44D847" w14:textId="77777777" w:rsidR="00932E52" w:rsidRPr="003A0360" w:rsidRDefault="00324DD4" w:rsidP="005E534D">
                    <w:pPr>
                      <w:numPr>
                        <w:ilvl w:val="0"/>
                        <w:numId w:val="38"/>
                      </w:numPr>
                      <w:spacing w:before="240"/>
                      <w:rPr>
                        <w:b/>
                        <w:bCs/>
                        <w:color w:val="0000FF"/>
                        <w:sz w:val="36"/>
                        <w:szCs w:val="36"/>
                        <w:rtl/>
                      </w:rPr>
                    </w:pPr>
                    <w:r w:rsidRPr="003A0360">
                      <w:rPr>
                        <w:b/>
                        <w:bCs/>
                        <w:color w:val="0000FF"/>
                        <w:sz w:val="40"/>
                        <w:szCs w:val="40"/>
                        <w:rtl/>
                      </w:rPr>
                      <w:t>هناك العديد من الفنانين</w:t>
                    </w:r>
                    <w:r w:rsidR="00C534A1" w:rsidRPr="003A0360">
                      <w:rPr>
                        <w:b/>
                        <w:bCs/>
                        <w:color w:val="0000FF"/>
                        <w:sz w:val="40"/>
                        <w:szCs w:val="40"/>
                        <w:rtl/>
                        <w:lang w:bidi="ar-EG"/>
                      </w:rPr>
                      <w:t xml:space="preserve"> </w:t>
                    </w:r>
                    <w:r w:rsidRPr="003A0360">
                      <w:rPr>
                        <w:b/>
                        <w:bCs/>
                        <w:color w:val="0000FF"/>
                        <w:sz w:val="40"/>
                        <w:szCs w:val="40"/>
                        <w:rtl/>
                      </w:rPr>
                      <w:t>التشكيليين</w:t>
                    </w:r>
                    <w:r w:rsidR="00C534A1" w:rsidRPr="003A0360">
                      <w:rPr>
                        <w:b/>
                        <w:bCs/>
                        <w:color w:val="0000FF"/>
                        <w:sz w:val="40"/>
                        <w:szCs w:val="40"/>
                        <w:rtl/>
                        <w:lang w:bidi="ar-EG"/>
                      </w:rPr>
                      <w:t xml:space="preserve"> </w:t>
                    </w:r>
                    <w:r w:rsidR="003A0360">
                      <w:rPr>
                        <w:b/>
                        <w:bCs/>
                        <w:color w:val="0000FF"/>
                        <w:sz w:val="40"/>
                        <w:szCs w:val="40"/>
                        <w:rtl/>
                      </w:rPr>
                      <w:t>الذين وجدوا ف</w:t>
                    </w:r>
                    <w:r w:rsidR="003A0360">
                      <w:rPr>
                        <w:rFonts w:hint="cs"/>
                        <w:b/>
                        <w:bCs/>
                        <w:color w:val="0000FF"/>
                        <w:sz w:val="40"/>
                        <w:szCs w:val="40"/>
                        <w:rtl/>
                        <w:lang w:bidi="ar-EG"/>
                      </w:rPr>
                      <w:t>ي</w:t>
                    </w:r>
                    <w:r w:rsidRPr="003A0360">
                      <w:rPr>
                        <w:b/>
                        <w:bCs/>
                        <w:color w:val="0000FF"/>
                        <w:sz w:val="40"/>
                        <w:szCs w:val="40"/>
                        <w:rtl/>
                      </w:rPr>
                      <w:t xml:space="preserve"> النسيج</w:t>
                    </w:r>
                    <w:r w:rsidR="00C534A1" w:rsidRPr="003A0360">
                      <w:rPr>
                        <w:b/>
                        <w:bCs/>
                        <w:color w:val="0000FF"/>
                        <w:sz w:val="40"/>
                        <w:szCs w:val="40"/>
                        <w:rtl/>
                        <w:lang w:bidi="ar-EG"/>
                      </w:rPr>
                      <w:t xml:space="preserve"> </w:t>
                    </w:r>
                    <w:r w:rsidR="00C534A1" w:rsidRPr="003A0360">
                      <w:rPr>
                        <w:color w:val="0000FF"/>
                        <w:rtl/>
                        <w:lang w:bidi="ar-EG"/>
                      </w:rPr>
                      <w:t>.</w:t>
                    </w:r>
                    <w:r w:rsidR="00DB7D6D" w:rsidRPr="003A0360">
                      <w:rPr>
                        <w:color w:val="0000FF"/>
                        <w:rtl/>
                        <w:lang w:bidi="ar-EG"/>
                      </w:rPr>
                      <w:t>.</w:t>
                    </w:r>
                    <w:r w:rsidR="00C534A1" w:rsidRPr="003A0360">
                      <w:rPr>
                        <w:color w:val="0000FF"/>
                        <w:rtl/>
                        <w:lang w:bidi="ar-EG"/>
                      </w:rPr>
                      <w:t>.....</w:t>
                    </w:r>
                    <w:r w:rsidR="00B15EF1">
                      <w:rPr>
                        <w:rFonts w:hint="cs"/>
                        <w:color w:val="0000FF"/>
                        <w:rtl/>
                        <w:lang w:bidi="ar-EG"/>
                      </w:rPr>
                      <w:t>.......</w:t>
                    </w:r>
                    <w:r w:rsidR="00C534A1" w:rsidRPr="003A0360">
                      <w:rPr>
                        <w:color w:val="0000FF"/>
                        <w:rtl/>
                        <w:lang w:bidi="ar-EG"/>
                      </w:rPr>
                      <w:t>.</w:t>
                    </w:r>
                    <w:r w:rsidR="00DB7D6D" w:rsidRPr="003A0360">
                      <w:rPr>
                        <w:color w:val="0000FF"/>
                        <w:rtl/>
                        <w:lang w:bidi="ar-EG"/>
                      </w:rPr>
                      <w:t>....</w:t>
                    </w:r>
                    <w:r w:rsidR="00C534A1" w:rsidRPr="003A0360">
                      <w:rPr>
                        <w:color w:val="0000FF"/>
                        <w:rtl/>
                        <w:lang w:bidi="ar-EG"/>
                      </w:rPr>
                      <w:t>...</w:t>
                    </w:r>
                    <w:r w:rsidR="00C534A1" w:rsidRPr="003A0360">
                      <w:rPr>
                        <w:b/>
                        <w:bCs/>
                        <w:color w:val="0000FF"/>
                        <w:sz w:val="40"/>
                        <w:szCs w:val="40"/>
                        <w:rtl/>
                        <w:lang w:bidi="ar-EG"/>
                      </w:rPr>
                      <w:t xml:space="preserve"> </w:t>
                    </w:r>
                    <w:r w:rsidRPr="003A0360">
                      <w:rPr>
                        <w:b/>
                        <w:bCs/>
                        <w:color w:val="0000FF"/>
                        <w:sz w:val="40"/>
                        <w:szCs w:val="40"/>
                        <w:rtl/>
                      </w:rPr>
                      <w:t>جميلة ومن هؤلاء الفنان</w:t>
                    </w:r>
                    <w:r w:rsidR="00C534A1" w:rsidRPr="003A0360">
                      <w:rPr>
                        <w:b/>
                        <w:bCs/>
                        <w:color w:val="0000FF"/>
                        <w:sz w:val="40"/>
                        <w:szCs w:val="40"/>
                        <w:rtl/>
                      </w:rPr>
                      <w:t xml:space="preserve"> </w:t>
                    </w:r>
                    <w:r w:rsidR="00B15EF1" w:rsidRPr="00B15EF1">
                      <w:rPr>
                        <w:rFonts w:hint="cs"/>
                        <w:color w:val="0000FF"/>
                        <w:rtl/>
                        <w:lang w:bidi="ar-EG"/>
                      </w:rPr>
                      <w:t>.......</w:t>
                    </w:r>
                    <w:r w:rsidR="00B15EF1">
                      <w:rPr>
                        <w:rFonts w:hint="cs"/>
                        <w:color w:val="0000FF"/>
                        <w:rtl/>
                        <w:lang w:bidi="ar-EG"/>
                      </w:rPr>
                      <w:t>............</w:t>
                    </w:r>
                    <w:r w:rsidR="00B15EF1" w:rsidRPr="00B15EF1">
                      <w:rPr>
                        <w:rFonts w:hint="cs"/>
                        <w:color w:val="0000FF"/>
                        <w:rtl/>
                        <w:lang w:bidi="ar-EG"/>
                      </w:rPr>
                      <w:t>.......</w:t>
                    </w:r>
                    <w:r w:rsidR="00DB7D6D" w:rsidRPr="003A0360">
                      <w:rPr>
                        <w:b/>
                        <w:bCs/>
                        <w:color w:val="0000FF"/>
                        <w:sz w:val="40"/>
                        <w:szCs w:val="40"/>
                        <w:rtl/>
                        <w:lang w:bidi="ar-EG"/>
                      </w:rPr>
                      <w:t xml:space="preserve"> </w:t>
                    </w:r>
                    <w:r w:rsidR="00C534A1" w:rsidRPr="003A0360">
                      <w:rPr>
                        <w:b/>
                        <w:bCs/>
                        <w:color w:val="0000FF"/>
                        <w:sz w:val="40"/>
                        <w:szCs w:val="40"/>
                        <w:rtl/>
                      </w:rPr>
                      <w:t>فايز</w:t>
                    </w:r>
                    <w:r w:rsidR="00C534A1" w:rsidRPr="003A0360">
                      <w:rPr>
                        <w:b/>
                        <w:bCs/>
                        <w:color w:val="0000FF"/>
                        <w:sz w:val="40"/>
                        <w:szCs w:val="40"/>
                        <w:lang w:bidi="ar-EG"/>
                      </w:rPr>
                      <w:t xml:space="preserve"> </w:t>
                    </w:r>
                    <w:r w:rsidR="003A0360" w:rsidRPr="003A0360">
                      <w:rPr>
                        <w:b/>
                        <w:bCs/>
                        <w:color w:val="0000FF"/>
                        <w:sz w:val="40"/>
                        <w:szCs w:val="40"/>
                        <w:rtl/>
                      </w:rPr>
                      <w:t>الحارث</w:t>
                    </w:r>
                    <w:r w:rsidR="003A0360" w:rsidRPr="003A0360">
                      <w:rPr>
                        <w:b/>
                        <w:bCs/>
                        <w:color w:val="0000FF"/>
                        <w:sz w:val="40"/>
                        <w:szCs w:val="40"/>
                        <w:rtl/>
                        <w:lang w:bidi="ar-EG"/>
                      </w:rPr>
                      <w:t>ي</w:t>
                    </w:r>
                    <w:r w:rsidRPr="003A0360">
                      <w:rPr>
                        <w:b/>
                        <w:bCs/>
                        <w:color w:val="0000FF"/>
                        <w:sz w:val="40"/>
                        <w:szCs w:val="40"/>
                        <w:rtl/>
                      </w:rPr>
                      <w:t xml:space="preserve"> أبو هريس</w:t>
                    </w:r>
                    <w:r w:rsidR="00C534A1" w:rsidRPr="003A0360">
                      <w:rPr>
                        <w:b/>
                        <w:bCs/>
                        <w:color w:val="0000FF"/>
                        <w:sz w:val="40"/>
                        <w:szCs w:val="40"/>
                        <w:rtl/>
                        <w:lang w:bidi="ar-EG"/>
                      </w:rPr>
                      <w:t>.</w:t>
                    </w:r>
                  </w:p>
                </w:txbxContent>
              </v:textbox>
            </v:rect>
            <w10:wrap anchorx="page"/>
          </v:group>
        </w:pict>
      </w:r>
    </w:p>
    <w:p w14:paraId="0ADF44FF" w14:textId="77777777" w:rsidR="00592A05" w:rsidRDefault="00592A05" w:rsidP="00592A05">
      <w:pPr>
        <w:tabs>
          <w:tab w:val="left" w:pos="2026"/>
        </w:tabs>
        <w:rPr>
          <w:rFonts w:hint="cs"/>
          <w:rtl/>
        </w:rPr>
      </w:pPr>
    </w:p>
    <w:p w14:paraId="3266A070" w14:textId="77777777" w:rsidR="00592A05" w:rsidRDefault="00592A05" w:rsidP="00592A05">
      <w:pPr>
        <w:tabs>
          <w:tab w:val="left" w:pos="2026"/>
        </w:tabs>
        <w:rPr>
          <w:rFonts w:hint="cs"/>
          <w:rtl/>
        </w:rPr>
      </w:pPr>
    </w:p>
    <w:p w14:paraId="2625AC33" w14:textId="77777777" w:rsidR="00592A05" w:rsidRDefault="00592A05" w:rsidP="00592A05">
      <w:pPr>
        <w:tabs>
          <w:tab w:val="left" w:pos="2026"/>
        </w:tabs>
        <w:rPr>
          <w:rFonts w:hint="cs"/>
          <w:rtl/>
          <w:lang w:bidi="ar-EG"/>
        </w:rPr>
      </w:pPr>
    </w:p>
    <w:p w14:paraId="0E4BED42" w14:textId="77777777" w:rsidR="00592A05" w:rsidRDefault="00592A05" w:rsidP="00592A05">
      <w:pPr>
        <w:tabs>
          <w:tab w:val="left" w:pos="2026"/>
        </w:tabs>
        <w:rPr>
          <w:rFonts w:hint="cs"/>
          <w:rtl/>
        </w:rPr>
      </w:pPr>
    </w:p>
    <w:p w14:paraId="11D9B075" w14:textId="77777777" w:rsidR="00592A05" w:rsidRDefault="00592A05" w:rsidP="00592A05">
      <w:pPr>
        <w:tabs>
          <w:tab w:val="left" w:pos="2026"/>
        </w:tabs>
        <w:rPr>
          <w:rFonts w:hint="cs"/>
          <w:rtl/>
        </w:rPr>
      </w:pPr>
    </w:p>
    <w:p w14:paraId="675323CF" w14:textId="77777777" w:rsidR="00592A05" w:rsidRDefault="00592A05" w:rsidP="00592A05">
      <w:pPr>
        <w:tabs>
          <w:tab w:val="left" w:pos="2026"/>
        </w:tabs>
        <w:rPr>
          <w:rFonts w:hint="cs"/>
          <w:rtl/>
        </w:rPr>
      </w:pPr>
    </w:p>
    <w:p w14:paraId="7B91BBF3" w14:textId="77777777" w:rsidR="00592A05" w:rsidRDefault="00592A05" w:rsidP="00592A05">
      <w:pPr>
        <w:tabs>
          <w:tab w:val="left" w:pos="2026"/>
        </w:tabs>
        <w:rPr>
          <w:rFonts w:hint="cs"/>
          <w:rtl/>
        </w:rPr>
      </w:pPr>
    </w:p>
    <w:p w14:paraId="20E44DDE" w14:textId="77777777" w:rsidR="00592A05" w:rsidRDefault="00592A05" w:rsidP="00592A05">
      <w:pPr>
        <w:tabs>
          <w:tab w:val="left" w:pos="2026"/>
        </w:tabs>
        <w:rPr>
          <w:rFonts w:hint="cs"/>
          <w:rtl/>
        </w:rPr>
      </w:pPr>
    </w:p>
    <w:p w14:paraId="718C0966" w14:textId="77777777" w:rsidR="00592A05" w:rsidRDefault="00592A05" w:rsidP="00592A05">
      <w:pPr>
        <w:tabs>
          <w:tab w:val="left" w:pos="2026"/>
        </w:tabs>
        <w:rPr>
          <w:rFonts w:hint="cs"/>
          <w:rtl/>
        </w:rPr>
      </w:pPr>
    </w:p>
    <w:p w14:paraId="24518066" w14:textId="77777777" w:rsidR="00592A05" w:rsidRDefault="00592A05" w:rsidP="00592A05">
      <w:pPr>
        <w:tabs>
          <w:tab w:val="left" w:pos="2026"/>
        </w:tabs>
        <w:rPr>
          <w:rFonts w:hint="cs"/>
          <w:rtl/>
          <w:lang w:bidi="ar-EG"/>
        </w:rPr>
      </w:pPr>
    </w:p>
    <w:p w14:paraId="65B783B9" w14:textId="77777777" w:rsidR="00592A05" w:rsidRDefault="00592A05" w:rsidP="00592A05">
      <w:pPr>
        <w:tabs>
          <w:tab w:val="left" w:pos="2026"/>
        </w:tabs>
        <w:rPr>
          <w:rFonts w:hint="cs"/>
          <w:rtl/>
        </w:rPr>
      </w:pPr>
    </w:p>
    <w:p w14:paraId="4C4532AA" w14:textId="77777777" w:rsidR="00592A05" w:rsidRDefault="00592A05" w:rsidP="00592A05">
      <w:pPr>
        <w:tabs>
          <w:tab w:val="left" w:pos="2026"/>
        </w:tabs>
        <w:rPr>
          <w:rFonts w:hint="cs"/>
          <w:rtl/>
        </w:rPr>
      </w:pPr>
    </w:p>
    <w:p w14:paraId="15B57129" w14:textId="77777777" w:rsidR="00592A05" w:rsidRDefault="00C534A1" w:rsidP="00592A05">
      <w:pPr>
        <w:tabs>
          <w:tab w:val="left" w:pos="2026"/>
        </w:tabs>
        <w:rPr>
          <w:rFonts w:hint="cs"/>
          <w:rtl/>
        </w:rPr>
      </w:pPr>
      <w:r>
        <w:rPr>
          <w:noProof/>
        </w:rPr>
        <w:pict w14:anchorId="42EC22BF">
          <v:shape id="_x0000_s24465" type="#_x0000_t172" style="position:absolute;left:0;text-align:left;margin-left:-18pt;margin-top:13.05pt;width:151.9pt;height:83.65pt;z-index:-87" wrapcoords="20536 3471 15641 4436 15429 6364 17237 6557 10108 7907 8512 8293 8512 9643 3299 10029 0 11186 -106 14850 851 15814 532 17550 532 18514 638 18514 1277 18514 5746 16007 5746 15814 16705 12729 18408 10414 18301 9643 18833 9643 21706 6943 21706 5593 21494 4629 21068 3471 20536 3471" fillcolor="green" strokecolor="#c00000">
            <v:fill rotate="t"/>
            <v:shadow color="#868686"/>
            <v:textpath style="font-family:&quot;Arial Black&quot;;font-size:18pt;font-weight:bold;v-text-kern:t" trim="t" fitpath="t" string="من هما؟"/>
            <w10:wrap type="tight"/>
          </v:shape>
        </w:pict>
      </w:r>
      <w:r w:rsidR="005A07AD">
        <w:rPr>
          <w:rFonts w:hint="cs"/>
          <w:noProof/>
          <w:rtl/>
        </w:rPr>
        <w:pict w14:anchorId="77FDC3B6">
          <v:shape id="_x0000_s24274" type="#_x0000_t202" style="position:absolute;left:0;text-align:left;margin-left:-389.95pt;margin-top:9.25pt;width:139.5pt;height:241.2pt;z-index:17;mso-wrap-style:none" filled="f" stroked="f" strokecolor="#c0504d" strokeweight="1pt">
            <v:fill rotate="t"/>
            <v:stroke dashstyle="dash"/>
            <v:shadow color="#868686"/>
            <v:textbox style="mso-fit-shape-to-text:t">
              <w:txbxContent>
                <w:p w14:paraId="5EA3ACC6" w14:textId="77777777" w:rsidR="005A07AD" w:rsidRDefault="005A07AD">
                  <w:r w:rsidRPr="005A07AD">
                    <w:pict w14:anchorId="2D501E72">
                      <v:shape id="_x0000_i1082" type="#_x0000_t75" style="width:124.8pt;height:234pt">
                        <v:imagedata r:id="rId40" o:title=""/>
                      </v:shape>
                    </w:pict>
                  </w:r>
                </w:p>
              </w:txbxContent>
            </v:textbox>
            <w10:wrap anchorx="page"/>
          </v:shape>
        </w:pict>
      </w:r>
    </w:p>
    <w:p w14:paraId="6CC2FDB8" w14:textId="77777777" w:rsidR="00592A05" w:rsidRDefault="00592A05" w:rsidP="00592A05">
      <w:pPr>
        <w:tabs>
          <w:tab w:val="left" w:pos="2026"/>
        </w:tabs>
        <w:rPr>
          <w:rFonts w:hint="cs"/>
          <w:rtl/>
        </w:rPr>
      </w:pPr>
    </w:p>
    <w:p w14:paraId="0F8C7528" w14:textId="77777777" w:rsidR="00592A05" w:rsidRDefault="005E534D" w:rsidP="00592A05">
      <w:pPr>
        <w:tabs>
          <w:tab w:val="left" w:pos="2026"/>
        </w:tabs>
        <w:rPr>
          <w:rFonts w:hint="cs"/>
          <w:rtl/>
        </w:rPr>
      </w:pPr>
      <w:r>
        <w:rPr>
          <w:rFonts w:hint="cs"/>
          <w:noProof/>
          <w:rtl/>
        </w:rPr>
        <w:pict w14:anchorId="5D4A2483">
          <v:shape id="_x0000_s24466" type="#_x0000_t92" style="position:absolute;left:0;text-align:left;margin-left:-13.15pt;margin-top:6.5pt;width:328.5pt;height:243.75pt;z-index:35" adj="1845" fillcolor="#ccecff" strokecolor="#e94e2f" strokeweight="2.25pt">
            <v:fill r:id="rId13" o:title="Blue tissue paper" rotate="t" type="tile"/>
            <v:stroke dashstyle="dash"/>
            <v:shadow color="#868686"/>
            <v:textbox style="mso-next-textbox:#_x0000_s24466">
              <w:txbxContent>
                <w:p w14:paraId="4B98873D" w14:textId="77777777" w:rsidR="006E5A82" w:rsidRDefault="0091522A" w:rsidP="00C97C96">
                  <w:pPr>
                    <w:jc w:val="center"/>
                    <w:rPr>
                      <w:rFonts w:hint="cs"/>
                      <w:b/>
                      <w:bCs/>
                      <w:color w:val="800080"/>
                      <w:sz w:val="26"/>
                      <w:szCs w:val="26"/>
                      <w:rtl/>
                      <w:lang w:bidi="ar-EG"/>
                    </w:rPr>
                  </w:pPr>
                  <w:r w:rsidRPr="006E5A82">
                    <w:rPr>
                      <w:b/>
                      <w:bCs/>
                      <w:color w:val="800080"/>
                      <w:sz w:val="38"/>
                      <w:szCs w:val="38"/>
                      <w:rtl/>
                      <w:lang w:bidi="ar-EG"/>
                    </w:rPr>
                    <w:t xml:space="preserve">قاما </w:t>
                  </w:r>
                  <w:r w:rsidR="00C534A1" w:rsidRPr="006E5A82">
                    <w:rPr>
                      <w:rFonts w:hint="cs"/>
                      <w:b/>
                      <w:bCs/>
                      <w:color w:val="800080"/>
                      <w:sz w:val="38"/>
                      <w:szCs w:val="38"/>
                      <w:rtl/>
                      <w:lang w:bidi="ar-EG"/>
                    </w:rPr>
                    <w:t xml:space="preserve">باستخدام </w:t>
                  </w:r>
                  <w:r w:rsidR="00C97C96">
                    <w:rPr>
                      <w:b/>
                      <w:bCs/>
                      <w:color w:val="800080"/>
                      <w:sz w:val="38"/>
                      <w:szCs w:val="38"/>
                      <w:rtl/>
                      <w:lang w:bidi="ar-EG"/>
                    </w:rPr>
                    <w:t>الخيوط</w:t>
                  </w:r>
                  <w:r w:rsidR="00C97C96">
                    <w:rPr>
                      <w:rFonts w:hint="cs"/>
                      <w:b/>
                      <w:bCs/>
                      <w:color w:val="800080"/>
                      <w:sz w:val="38"/>
                      <w:szCs w:val="38"/>
                      <w:rtl/>
                      <w:lang w:bidi="ar-EG"/>
                    </w:rPr>
                    <w:t xml:space="preserve"> </w:t>
                  </w:r>
                  <w:r w:rsidRPr="006E5A82">
                    <w:rPr>
                      <w:b/>
                      <w:bCs/>
                      <w:color w:val="800080"/>
                      <w:sz w:val="38"/>
                      <w:szCs w:val="38"/>
                      <w:rtl/>
                      <w:lang w:bidi="ar-EG"/>
                    </w:rPr>
                    <w:t>والنسيج كأعمال فنية</w:t>
                  </w:r>
                  <w:r w:rsidR="00C534A1" w:rsidRPr="006E5A82">
                    <w:rPr>
                      <w:rFonts w:hint="cs"/>
                      <w:b/>
                      <w:bCs/>
                      <w:color w:val="800080"/>
                      <w:sz w:val="38"/>
                      <w:szCs w:val="38"/>
                      <w:rtl/>
                      <w:lang w:bidi="ar-EG"/>
                    </w:rPr>
                    <w:t xml:space="preserve"> </w:t>
                  </w:r>
                  <w:r w:rsidR="00C97C96">
                    <w:rPr>
                      <w:b/>
                      <w:bCs/>
                      <w:color w:val="800080"/>
                      <w:sz w:val="38"/>
                      <w:szCs w:val="38"/>
                      <w:rtl/>
                      <w:lang w:bidi="ar-EG"/>
                    </w:rPr>
                    <w:t>في</w:t>
                  </w:r>
                  <w:r w:rsidR="00C97C96">
                    <w:rPr>
                      <w:rFonts w:hint="cs"/>
                      <w:b/>
                      <w:bCs/>
                      <w:color w:val="800080"/>
                      <w:sz w:val="38"/>
                      <w:szCs w:val="38"/>
                      <w:rtl/>
                      <w:lang w:bidi="ar-EG"/>
                    </w:rPr>
                    <w:t xml:space="preserve"> </w:t>
                  </w:r>
                  <w:r w:rsidRPr="00C97C96">
                    <w:rPr>
                      <w:b/>
                      <w:bCs/>
                      <w:color w:val="800080"/>
                      <w:sz w:val="38"/>
                      <w:szCs w:val="38"/>
                      <w:rtl/>
                      <w:lang w:bidi="ar-EG"/>
                    </w:rPr>
                    <w:t>معرضهما</w:t>
                  </w:r>
                  <w:r w:rsidRPr="006E5A82">
                    <w:rPr>
                      <w:b/>
                      <w:bCs/>
                      <w:color w:val="800080"/>
                      <w:sz w:val="38"/>
                      <w:szCs w:val="38"/>
                      <w:rtl/>
                      <w:lang w:bidi="ar-EG"/>
                    </w:rPr>
                    <w:t xml:space="preserve"> "لغة الخيوط" الذي أقيم سنة 1416</w:t>
                  </w:r>
                  <w:r w:rsidR="00481AEC" w:rsidRPr="006E5A82">
                    <w:rPr>
                      <w:b/>
                      <w:bCs/>
                      <w:color w:val="800080"/>
                      <w:sz w:val="38"/>
                      <w:szCs w:val="38"/>
                      <w:rtl/>
                      <w:lang w:bidi="ar-EG"/>
                    </w:rPr>
                    <w:t>ه</w:t>
                  </w:r>
                  <w:r w:rsidR="00EA5D3A">
                    <w:rPr>
                      <w:rFonts w:hint="cs"/>
                      <w:b/>
                      <w:bCs/>
                      <w:color w:val="800080"/>
                      <w:sz w:val="38"/>
                      <w:szCs w:val="38"/>
                      <w:rtl/>
                      <w:lang w:bidi="ar-EG"/>
                    </w:rPr>
                    <w:t>ـ</w:t>
                  </w:r>
                  <w:r w:rsidRPr="006E5A82">
                    <w:rPr>
                      <w:b/>
                      <w:bCs/>
                      <w:color w:val="800080"/>
                      <w:sz w:val="38"/>
                      <w:szCs w:val="38"/>
                      <w:rtl/>
                      <w:lang w:bidi="ar-EG"/>
                    </w:rPr>
                    <w:t xml:space="preserve"> بجدة</w:t>
                  </w:r>
                  <w:r w:rsidR="006E5A82" w:rsidRPr="006E5A82">
                    <w:rPr>
                      <w:rFonts w:hint="cs"/>
                      <w:b/>
                      <w:bCs/>
                      <w:color w:val="800080"/>
                      <w:sz w:val="38"/>
                      <w:szCs w:val="38"/>
                      <w:rtl/>
                      <w:lang w:bidi="ar-EG"/>
                    </w:rPr>
                    <w:t>.</w:t>
                  </w:r>
                </w:p>
                <w:p w14:paraId="35891B22" w14:textId="77777777" w:rsidR="00B15EF1" w:rsidRPr="00C97C96" w:rsidRDefault="0091522A" w:rsidP="00C97C96">
                  <w:pPr>
                    <w:numPr>
                      <w:ilvl w:val="0"/>
                      <w:numId w:val="39"/>
                    </w:numPr>
                    <w:spacing w:before="240"/>
                    <w:jc w:val="center"/>
                    <w:rPr>
                      <w:rFonts w:hint="cs"/>
                      <w:b/>
                      <w:bCs/>
                      <w:color w:val="800080"/>
                      <w:sz w:val="36"/>
                      <w:szCs w:val="36"/>
                      <w:lang w:bidi="ar-EG"/>
                    </w:rPr>
                  </w:pPr>
                  <w:r w:rsidRPr="00C97C96">
                    <w:rPr>
                      <w:color w:val="800080"/>
                      <w:rtl/>
                      <w:lang w:bidi="ar-EG"/>
                    </w:rPr>
                    <w:t>...........</w:t>
                  </w:r>
                  <w:r w:rsidR="006E5A82" w:rsidRPr="00C97C96">
                    <w:rPr>
                      <w:color w:val="800080"/>
                      <w:rtl/>
                      <w:lang w:bidi="ar-EG"/>
                    </w:rPr>
                    <w:t>...............................</w:t>
                  </w:r>
                  <w:r w:rsidR="000B19EA" w:rsidRPr="00C97C96">
                    <w:rPr>
                      <w:rFonts w:hint="cs"/>
                      <w:b/>
                      <w:bCs/>
                      <w:color w:val="800080"/>
                      <w:rtl/>
                      <w:lang w:bidi="ar-EG"/>
                    </w:rPr>
                    <w:t xml:space="preserve"> </w:t>
                  </w:r>
                  <w:r w:rsidR="000B19EA" w:rsidRPr="00C97C96">
                    <w:rPr>
                      <w:rFonts w:hint="cs"/>
                      <w:b/>
                      <w:bCs/>
                      <w:color w:val="800080"/>
                      <w:sz w:val="36"/>
                      <w:szCs w:val="36"/>
                      <w:rtl/>
                      <w:lang w:bidi="ar-EG"/>
                    </w:rPr>
                    <w:t>.</w:t>
                  </w:r>
                </w:p>
                <w:p w14:paraId="67E2B75F" w14:textId="77777777" w:rsidR="000B19EA" w:rsidRPr="00C97C96" w:rsidRDefault="000B19EA" w:rsidP="000B19EA">
                  <w:pPr>
                    <w:numPr>
                      <w:ilvl w:val="0"/>
                      <w:numId w:val="39"/>
                    </w:numPr>
                    <w:jc w:val="center"/>
                    <w:rPr>
                      <w:rFonts w:hint="cs"/>
                      <w:b/>
                      <w:bCs/>
                      <w:color w:val="800080"/>
                      <w:sz w:val="36"/>
                      <w:szCs w:val="36"/>
                      <w:lang w:bidi="ar-EG"/>
                    </w:rPr>
                  </w:pPr>
                  <w:r w:rsidRPr="00C97C96">
                    <w:rPr>
                      <w:color w:val="800080"/>
                      <w:rtl/>
                      <w:lang w:bidi="ar-EG"/>
                    </w:rPr>
                    <w:t>...........</w:t>
                  </w:r>
                  <w:r w:rsidR="006E5A82" w:rsidRPr="00C97C96">
                    <w:rPr>
                      <w:color w:val="800080"/>
                      <w:rtl/>
                      <w:lang w:bidi="ar-EG"/>
                    </w:rPr>
                    <w:t>...............................</w:t>
                  </w:r>
                  <w:r w:rsidRPr="00C97C96">
                    <w:rPr>
                      <w:rFonts w:hint="cs"/>
                      <w:b/>
                      <w:bCs/>
                      <w:color w:val="800080"/>
                      <w:sz w:val="36"/>
                      <w:szCs w:val="36"/>
                      <w:rtl/>
                      <w:lang w:bidi="ar-EG"/>
                    </w:rPr>
                    <w:t xml:space="preserve"> .</w:t>
                  </w:r>
                </w:p>
              </w:txbxContent>
            </v:textbox>
            <w10:wrap anchorx="page"/>
          </v:shape>
        </w:pict>
      </w:r>
    </w:p>
    <w:p w14:paraId="1A773602" w14:textId="77777777" w:rsidR="00592A05" w:rsidRDefault="00592A05" w:rsidP="00592A05">
      <w:pPr>
        <w:tabs>
          <w:tab w:val="left" w:pos="2026"/>
        </w:tabs>
        <w:rPr>
          <w:rFonts w:hint="cs"/>
          <w:rtl/>
          <w:lang w:bidi="ar-EG"/>
        </w:rPr>
      </w:pPr>
    </w:p>
    <w:p w14:paraId="6A5FA039" w14:textId="77777777" w:rsidR="00D10592" w:rsidRDefault="00D10592" w:rsidP="00592A05">
      <w:pPr>
        <w:tabs>
          <w:tab w:val="left" w:pos="2026"/>
        </w:tabs>
        <w:rPr>
          <w:rFonts w:hint="cs"/>
          <w:rtl/>
        </w:rPr>
      </w:pPr>
    </w:p>
    <w:p w14:paraId="71929F11" w14:textId="77777777" w:rsidR="00D10592" w:rsidRDefault="00D10592" w:rsidP="00592A05">
      <w:pPr>
        <w:tabs>
          <w:tab w:val="left" w:pos="2026"/>
        </w:tabs>
        <w:rPr>
          <w:rFonts w:hint="cs"/>
          <w:rtl/>
        </w:rPr>
      </w:pPr>
    </w:p>
    <w:p w14:paraId="20ED52C1" w14:textId="77777777" w:rsidR="00592A05" w:rsidRDefault="00592A05" w:rsidP="00592A05">
      <w:pPr>
        <w:tabs>
          <w:tab w:val="left" w:pos="2026"/>
        </w:tabs>
        <w:rPr>
          <w:rFonts w:hint="cs"/>
          <w:rtl/>
        </w:rPr>
      </w:pPr>
    </w:p>
    <w:p w14:paraId="4B8C6817" w14:textId="77777777" w:rsidR="00592A05" w:rsidRDefault="00592A05" w:rsidP="00592A05">
      <w:pPr>
        <w:tabs>
          <w:tab w:val="left" w:pos="2026"/>
        </w:tabs>
        <w:rPr>
          <w:rFonts w:hint="cs"/>
          <w:rtl/>
        </w:rPr>
      </w:pPr>
    </w:p>
    <w:p w14:paraId="64821A1D" w14:textId="77777777" w:rsidR="00592A05" w:rsidRDefault="00814EAB" w:rsidP="00592A05">
      <w:pPr>
        <w:tabs>
          <w:tab w:val="left" w:pos="2026"/>
        </w:tabs>
        <w:rPr>
          <w:rFonts w:hint="cs"/>
          <w:rtl/>
        </w:rPr>
      </w:pPr>
      <w:r>
        <w:rPr>
          <w:rFonts w:hint="cs"/>
          <w:noProof/>
          <w:rtl/>
        </w:rPr>
        <w:pict w14:anchorId="00679820">
          <v:shape id="_x0000_s24655" type="#_x0000_t202" style="position:absolute;left:0;text-align:left;margin-left:-36pt;margin-top:11.45pt;width:114.75pt;height:107pt;z-index:94;mso-wrap-style:none" filled="f" stroked="f" strokecolor="#c0504d" strokeweight="1pt">
            <v:fill rotate="t"/>
            <v:stroke dashstyle="dash"/>
            <v:shadow color="#868686"/>
            <v:textbox style="mso-fit-shape-to-text:t">
              <w:txbxContent>
                <w:p w14:paraId="1E66100A" w14:textId="77777777" w:rsidR="003A6B93" w:rsidRDefault="00C97C96">
                  <w:r w:rsidRPr="008131F3">
                    <w:rPr>
                      <w:noProof/>
                    </w:rPr>
                    <w:pict w14:anchorId="75ACB9FA">
                      <v:shape id="_x0000_i1083" type="#_x0000_t75" style="width:99.6pt;height:100.2pt;rotation:90;visibility:visible">
                        <v:imagedata r:id="rId41" o:title=""/>
                      </v:shape>
                    </w:pict>
                  </w:r>
                </w:p>
              </w:txbxContent>
            </v:textbox>
            <w10:wrap anchorx="page"/>
          </v:shape>
        </w:pict>
      </w:r>
    </w:p>
    <w:p w14:paraId="6E30A99E" w14:textId="77777777" w:rsidR="00592A05" w:rsidRDefault="00592A05" w:rsidP="00592A05">
      <w:pPr>
        <w:tabs>
          <w:tab w:val="left" w:pos="2026"/>
        </w:tabs>
        <w:rPr>
          <w:rFonts w:hint="cs"/>
          <w:rtl/>
        </w:rPr>
      </w:pPr>
    </w:p>
    <w:p w14:paraId="5BE7FF7E" w14:textId="77777777" w:rsidR="00A65D0F" w:rsidRDefault="00A65D0F" w:rsidP="00592A05">
      <w:pPr>
        <w:tabs>
          <w:tab w:val="left" w:pos="2026"/>
        </w:tabs>
        <w:rPr>
          <w:rFonts w:hint="cs"/>
          <w:rtl/>
        </w:rPr>
      </w:pPr>
    </w:p>
    <w:p w14:paraId="6E417098" w14:textId="77777777" w:rsidR="00592A05" w:rsidRDefault="00592A05" w:rsidP="00592A05">
      <w:pPr>
        <w:tabs>
          <w:tab w:val="left" w:pos="2026"/>
        </w:tabs>
        <w:rPr>
          <w:rFonts w:hint="cs"/>
          <w:rtl/>
        </w:rPr>
      </w:pPr>
    </w:p>
    <w:p w14:paraId="5F895FAB" w14:textId="77777777" w:rsidR="00592A05" w:rsidRDefault="00592A05" w:rsidP="00592A05">
      <w:pPr>
        <w:tabs>
          <w:tab w:val="left" w:pos="2026"/>
        </w:tabs>
        <w:rPr>
          <w:rFonts w:hint="cs"/>
          <w:rtl/>
        </w:rPr>
      </w:pPr>
    </w:p>
    <w:p w14:paraId="3428050E" w14:textId="77777777" w:rsidR="00D10592" w:rsidRDefault="00D10592" w:rsidP="00592A05">
      <w:pPr>
        <w:tabs>
          <w:tab w:val="left" w:pos="2026"/>
        </w:tabs>
        <w:rPr>
          <w:rFonts w:hint="cs"/>
          <w:rtl/>
        </w:rPr>
      </w:pPr>
    </w:p>
    <w:p w14:paraId="7E56AD11" w14:textId="77777777" w:rsidR="00592A05" w:rsidRDefault="00592A05" w:rsidP="00592A05">
      <w:pPr>
        <w:tabs>
          <w:tab w:val="left" w:pos="2026"/>
        </w:tabs>
        <w:rPr>
          <w:rFonts w:hint="cs"/>
          <w:rtl/>
        </w:rPr>
      </w:pPr>
    </w:p>
    <w:p w14:paraId="5E3A7436" w14:textId="77777777" w:rsidR="00592A05" w:rsidRDefault="00592A05" w:rsidP="00592A05">
      <w:pPr>
        <w:tabs>
          <w:tab w:val="left" w:pos="2026"/>
        </w:tabs>
        <w:rPr>
          <w:rFonts w:hint="cs"/>
          <w:rtl/>
        </w:rPr>
      </w:pPr>
    </w:p>
    <w:p w14:paraId="03893262" w14:textId="77777777" w:rsidR="004A068C" w:rsidRDefault="004A068C" w:rsidP="00592A05">
      <w:pPr>
        <w:tabs>
          <w:tab w:val="left" w:pos="2026"/>
        </w:tabs>
        <w:rPr>
          <w:rFonts w:hint="cs"/>
          <w:rtl/>
        </w:rPr>
      </w:pPr>
    </w:p>
    <w:p w14:paraId="415E8942" w14:textId="77777777" w:rsidR="00592A05" w:rsidRDefault="00592A05" w:rsidP="00592A05">
      <w:pPr>
        <w:tabs>
          <w:tab w:val="left" w:pos="2026"/>
        </w:tabs>
        <w:rPr>
          <w:rFonts w:hint="cs"/>
          <w:rtl/>
          <w:lang w:bidi="ar-EG"/>
        </w:rPr>
      </w:pPr>
    </w:p>
    <w:p w14:paraId="62C47088" w14:textId="77777777" w:rsidR="00592A05" w:rsidRDefault="00592A05" w:rsidP="00592A05">
      <w:pPr>
        <w:tabs>
          <w:tab w:val="left" w:pos="2026"/>
        </w:tabs>
        <w:rPr>
          <w:rFonts w:hint="cs"/>
          <w:rtl/>
        </w:rPr>
      </w:pPr>
    </w:p>
    <w:p w14:paraId="251DFD28" w14:textId="77777777" w:rsidR="00592A05" w:rsidRDefault="00592A05" w:rsidP="00592A05">
      <w:pPr>
        <w:tabs>
          <w:tab w:val="left" w:pos="2026"/>
        </w:tabs>
        <w:rPr>
          <w:rFonts w:hint="cs"/>
          <w:rtl/>
        </w:rPr>
      </w:pPr>
    </w:p>
    <w:p w14:paraId="0A85A2A7" w14:textId="77777777" w:rsidR="00592A05" w:rsidRDefault="00BC5320" w:rsidP="00592A05">
      <w:pPr>
        <w:tabs>
          <w:tab w:val="left" w:pos="2026"/>
        </w:tabs>
        <w:rPr>
          <w:rFonts w:hint="cs"/>
          <w:rtl/>
        </w:rPr>
      </w:pPr>
      <w:r>
        <w:rPr>
          <w:rFonts w:hint="cs"/>
          <w:noProof/>
          <w:rtl/>
        </w:rPr>
        <w:pict w14:anchorId="2143B1A2">
          <v:shape id="_x0000_s24129" type="#_x0000_t202" style="position:absolute;left:0;text-align:left;margin-left:-274.6pt;margin-top:-19.35pt;width:88.4pt;height:71.2pt;z-index:14;mso-wrap-style:none" filled="f" stroked="f">
            <v:textbox style="mso-next-textbox:#_x0000_s24129;mso-fit-shape-to-text:t">
              <w:txbxContent>
                <w:p w14:paraId="62BCB8F9" w14:textId="77777777" w:rsidR="00BC5320" w:rsidRDefault="00BC5320" w:rsidP="00BC5320">
                  <w:r w:rsidRPr="004C06A5">
                    <w:pict w14:anchorId="7E679F5B">
                      <v:shape id="_x0000_i1084" type="#_x0000_t75" style="width:73.8pt;height:64.2pt">
                        <v:imagedata r:id="rId16" o:title="AdobeSuiteCS2_2808"/>
                      </v:shape>
                    </w:pict>
                  </w:r>
                </w:p>
              </w:txbxContent>
            </v:textbox>
            <w10:wrap anchorx="page"/>
          </v:shape>
        </w:pict>
      </w:r>
      <w:r>
        <w:rPr>
          <w:rFonts w:hint="cs"/>
          <w:noProof/>
          <w:rtl/>
        </w:rPr>
        <w:pict w14:anchorId="3D025B8F">
          <v:shape id="_x0000_s24132" type="#_x0000_t202" style="position:absolute;left:0;text-align:left;margin-left:-195.2pt;margin-top:63.65pt;width:102.4pt;height:77.2pt;z-index:-106;mso-wrap-style:none" filled="f" stroked="f">
            <v:textbox style="mso-next-textbox:#_x0000_s24132;mso-fit-shape-to-text:t">
              <w:txbxContent>
                <w:p w14:paraId="0BD3F9D9" w14:textId="77777777" w:rsidR="00BC5320" w:rsidRDefault="00BC5320" w:rsidP="00BC5320">
                  <w:r w:rsidRPr="003F2C4E">
                    <w:pict w14:anchorId="685969DB">
                      <v:shape id="_x0000_i1085" type="#_x0000_t75" style="width:88.2pt;height:70.2pt">
                        <v:imagedata r:id="rId17" o:title="Indesign"/>
                      </v:shape>
                    </w:pict>
                  </w:r>
                </w:p>
              </w:txbxContent>
            </v:textbox>
            <w10:wrap anchorx="page"/>
          </v:shape>
        </w:pict>
      </w:r>
    </w:p>
    <w:p w14:paraId="43BDA035" w14:textId="77777777" w:rsidR="00592A05" w:rsidRDefault="00FF6F31" w:rsidP="00592A05">
      <w:pPr>
        <w:tabs>
          <w:tab w:val="left" w:pos="2026"/>
        </w:tabs>
        <w:rPr>
          <w:rFonts w:hint="cs"/>
          <w:rtl/>
        </w:rPr>
      </w:pPr>
      <w:r>
        <w:rPr>
          <w:noProof/>
          <w:rtl/>
          <w:lang w:bidi="ar-EG"/>
        </w:rPr>
        <w:lastRenderedPageBreak/>
        <w:pict w14:anchorId="1E7F5EA8">
          <v:group id="_x0000_s24829" style="position:absolute;left:0;text-align:left;margin-left:-18pt;margin-top:-36pt;width:501.85pt;height:159.5pt;z-index:115" coordorigin="1080,540" coordsize="10037,3190">
            <v:shape id="_x0000_s24830" type="#_x0000_t202" style="position:absolute;left:8640;top:720;width:2463;height:1260;mso-wrap-style:none" filled="f" stroked="f">
              <v:textbox style="mso-next-textbox:#_x0000_s24830">
                <w:txbxContent>
                  <w:p w14:paraId="11B6E80A" w14:textId="77777777" w:rsidR="00FF6F31" w:rsidRDefault="00FF6F31" w:rsidP="00FF6F31">
                    <w:pPr>
                      <w:tabs>
                        <w:tab w:val="left" w:pos="3106"/>
                      </w:tabs>
                    </w:pPr>
                    <w:r>
                      <w:rPr>
                        <w:rFonts w:hint="cs"/>
                        <w:rtl/>
                        <w:lang w:bidi="ar-EG"/>
                      </w:rPr>
                      <w:pict w14:anchorId="493EE3E1">
                        <v:shape id="_x0000_i1086" type="#_x0000_t75" style="width:108.6pt;height:50.4pt">
                          <v:imagedata r:id="rId8" o:title="artico_24_tns"/>
                        </v:shape>
                      </w:pict>
                    </w:r>
                  </w:p>
                </w:txbxContent>
              </v:textbox>
            </v:shape>
            <v:shape id="_x0000_s24831" type="#_x0000_t202" style="position:absolute;left:4680;top:1800;width:2959;height:1329;mso-wrap-style:none" filled="f" stroked="f">
              <v:textbox style="mso-next-textbox:#_x0000_s24831;mso-fit-shape-to-text:t">
                <w:txbxContent>
                  <w:p w14:paraId="0005A230" w14:textId="77777777" w:rsidR="00FF6F31" w:rsidRDefault="00FF6F31" w:rsidP="00FF6F31">
                    <w:pPr>
                      <w:tabs>
                        <w:tab w:val="left" w:pos="3106"/>
                      </w:tabs>
                    </w:pPr>
                    <w:r>
                      <w:rPr>
                        <w:lang w:bidi="ar-EG"/>
                      </w:rPr>
                      <w:pict w14:anchorId="0CB9091B">
                        <v:shape id="_x0000_i1087" type="#_x0000_t75" style="width:133.8pt;height:59.4pt">
                          <v:imagedata r:id="rId9" o:title="280512_14_05_2012_brushes_tns"/>
                        </v:shape>
                      </w:pict>
                    </w:r>
                  </w:p>
                </w:txbxContent>
              </v:textbox>
            </v:shape>
            <v:shape id="_x0000_s24832" type="#_x0000_t176" style="position:absolute;left:4500;top:900;width:3195;height:680" fillcolor="#ffc" strokeweight="2.25pt">
              <v:fill rotate="t" type="gradient"/>
              <v:shadow color="#868686"/>
              <v:textbox style="mso-next-textbox:#_x0000_s24832">
                <w:txbxContent>
                  <w:p w14:paraId="084F27A1" w14:textId="77777777" w:rsidR="00FF6F31" w:rsidRPr="00EA5D3A" w:rsidRDefault="00FF6F31" w:rsidP="00EA5D3A">
                    <w:pPr>
                      <w:jc w:val="center"/>
                      <w:rPr>
                        <w:rFonts w:hint="cs"/>
                        <w:b/>
                        <w:bCs/>
                        <w:color w:val="000080"/>
                        <w:sz w:val="22"/>
                        <w:szCs w:val="22"/>
                        <w:lang w:bidi="ar-EG"/>
                      </w:rPr>
                    </w:pPr>
                    <w:r w:rsidRPr="00EA5D3A">
                      <w:rPr>
                        <w:rFonts w:hint="cs"/>
                        <w:b/>
                        <w:bCs/>
                        <w:color w:val="000080"/>
                        <w:sz w:val="22"/>
                        <w:szCs w:val="22"/>
                        <w:rtl/>
                        <w:lang w:bidi="ar-EG"/>
                      </w:rPr>
                      <w:t xml:space="preserve">الموضوع: </w:t>
                    </w:r>
                    <w:r w:rsidR="0099793E" w:rsidRPr="00EA5D3A">
                      <w:rPr>
                        <w:b/>
                        <w:bCs/>
                        <w:color w:val="FF0000"/>
                        <w:sz w:val="22"/>
                        <w:szCs w:val="22"/>
                        <w:rtl/>
                        <w:lang w:bidi="ar-EG"/>
                      </w:rPr>
                      <w:t>التشكيل المباشر بالأسلاك المعدنية</w:t>
                    </w:r>
                  </w:p>
                </w:txbxContent>
              </v:textbox>
            </v:shape>
            <v:shape id="_x0000_s24833" type="#_x0000_t172" style="position:absolute;left:1083;top:540;width:2520;height:1260" wrapcoords="14529 2571 11700 2571 11186 5143 12086 6686 2186 7457 1543 7971 1800 10800 129 14914 -129 16714 -129 19543 514 21343 771 21343 2186 21343 2314 21343 3343 19286 8614 19029 21729 16200 22114 12343 22114 9257 21986 7971 21729 6429 15300 2571 14529 2571" adj="6924" fillcolor="blue" strokecolor="blue">
              <v:fill color2="navy" focus="100%" type="gradient"/>
              <v:shadow on="t" color="#99f" opacity="52429f" offset="3pt,3pt"/>
              <v:textpath style="font-family:&quot;Impact&quot;;font-weight:bold;v-text-kern:t" trim="t" fitpath="t" string="ورقة عمل"/>
            </v:shape>
            <v:shape id="_x0000_s24834" type="#_x0000_t176" style="position:absolute;left:1080;top:1980;width:3197;height:680" fillcolor="#ffc" strokeweight="2.25pt">
              <v:fill rotate="t" type="gradient"/>
              <v:shadow color="#868686"/>
              <v:textbox style="mso-next-textbox:#_x0000_s24834">
                <w:txbxContent>
                  <w:p w14:paraId="32378C67" w14:textId="77777777" w:rsidR="00FF6F31" w:rsidRPr="000C68EF" w:rsidRDefault="00FF6F31" w:rsidP="00FF6F31">
                    <w:pPr>
                      <w:rPr>
                        <w:rFonts w:hint="cs"/>
                        <w:b/>
                        <w:bCs/>
                        <w:color w:val="000080"/>
                        <w:sz w:val="28"/>
                        <w:szCs w:val="28"/>
                        <w:lang w:bidi="ar-EG"/>
                      </w:rPr>
                    </w:pPr>
                    <w:r w:rsidRPr="000C68EF">
                      <w:rPr>
                        <w:rFonts w:hint="cs"/>
                        <w:b/>
                        <w:bCs/>
                        <w:color w:val="000080"/>
                        <w:sz w:val="28"/>
                        <w:szCs w:val="28"/>
                        <w:rtl/>
                        <w:lang w:bidi="ar-EG"/>
                      </w:rPr>
                      <w:t xml:space="preserve">الصف: </w:t>
                    </w:r>
                    <w:r w:rsidRPr="001F73FF">
                      <w:rPr>
                        <w:rFonts w:hint="cs"/>
                        <w:b/>
                        <w:bCs/>
                        <w:color w:val="FF0000"/>
                        <w:sz w:val="28"/>
                        <w:szCs w:val="28"/>
                        <w:rtl/>
                        <w:lang w:bidi="ar-EG"/>
                      </w:rPr>
                      <w:t>الأول المتوسط</w:t>
                    </w:r>
                  </w:p>
                </w:txbxContent>
              </v:textbox>
            </v:shape>
            <v:shape id="_x0000_s24835" type="#_x0000_t176" style="position:absolute;left:1080;top:2880;width:3197;height:680" fillcolor="#ffc" strokeweight="2.25pt">
              <v:fill rotate="t" type="gradient"/>
              <v:shadow color="#868686"/>
              <v:textbox style="mso-next-textbox:#_x0000_s24835">
                <w:txbxContent>
                  <w:p w14:paraId="4C2DF89F" w14:textId="77777777" w:rsidR="00FF6F31" w:rsidRPr="000C68EF" w:rsidRDefault="00FF6F31" w:rsidP="00FF6F31">
                    <w:pPr>
                      <w:rPr>
                        <w:rFonts w:hint="cs"/>
                        <w:b/>
                        <w:bCs/>
                        <w:color w:val="000080"/>
                        <w:sz w:val="28"/>
                        <w:szCs w:val="28"/>
                        <w:lang w:bidi="ar-EG"/>
                      </w:rPr>
                    </w:pPr>
                    <w:r w:rsidRPr="000C68EF">
                      <w:rPr>
                        <w:rFonts w:hint="cs"/>
                        <w:b/>
                        <w:bCs/>
                        <w:color w:val="000080"/>
                        <w:sz w:val="28"/>
                        <w:szCs w:val="28"/>
                        <w:rtl/>
                        <w:lang w:bidi="ar-EG"/>
                      </w:rPr>
                      <w:t>المادة:</w:t>
                    </w:r>
                    <w:r>
                      <w:rPr>
                        <w:rFonts w:hint="cs"/>
                        <w:b/>
                        <w:bCs/>
                        <w:color w:val="000080"/>
                        <w:sz w:val="28"/>
                        <w:szCs w:val="28"/>
                        <w:rtl/>
                        <w:lang w:bidi="ar-EG"/>
                      </w:rPr>
                      <w:t xml:space="preserve"> </w:t>
                    </w:r>
                    <w:r w:rsidRPr="003F429A">
                      <w:rPr>
                        <w:rFonts w:hint="cs"/>
                        <w:b/>
                        <w:bCs/>
                        <w:color w:val="FF0000"/>
                        <w:rtl/>
                        <w:lang w:bidi="ar-EG"/>
                      </w:rPr>
                      <w:t>التربية الفنية</w:t>
                    </w:r>
                    <w:r>
                      <w:rPr>
                        <w:rFonts w:hint="cs"/>
                        <w:b/>
                        <w:bCs/>
                        <w:color w:val="000080"/>
                        <w:sz w:val="28"/>
                        <w:szCs w:val="28"/>
                        <w:rtl/>
                        <w:lang w:bidi="ar-EG"/>
                      </w:rPr>
                      <w:t xml:space="preserve"> </w:t>
                    </w:r>
                    <w:r w:rsidRPr="006A38DA">
                      <w:rPr>
                        <w:rFonts w:hint="cs"/>
                        <w:b/>
                        <w:bCs/>
                        <w:color w:val="000080"/>
                        <w:rtl/>
                        <w:lang w:bidi="ar-EG"/>
                      </w:rPr>
                      <w:t>التاريخ:</w:t>
                    </w:r>
                    <w:r w:rsidRPr="000C68EF">
                      <w:rPr>
                        <w:rFonts w:hint="cs"/>
                        <w:b/>
                        <w:bCs/>
                        <w:color w:val="000080"/>
                        <w:sz w:val="28"/>
                        <w:szCs w:val="28"/>
                        <w:rtl/>
                        <w:lang w:bidi="ar-EG"/>
                      </w:rPr>
                      <w:t xml:space="preserve"> </w:t>
                    </w:r>
                  </w:p>
                </w:txbxContent>
              </v:textbox>
            </v:shape>
            <v:shape id="_x0000_s24836" type="#_x0000_t176" style="position:absolute;left:7920;top:1980;width:3197;height:680" fillcolor="#ffc" strokeweight="2.25pt">
              <v:fill rotate="t" type="gradient"/>
              <v:shadow color="#868686"/>
              <v:textbox style="mso-next-textbox:#_x0000_s24836">
                <w:txbxContent>
                  <w:p w14:paraId="10AFD81C" w14:textId="77777777" w:rsidR="00FF6F31" w:rsidRPr="000C68EF" w:rsidRDefault="00FF6F31" w:rsidP="00FF6F31">
                    <w:pPr>
                      <w:rPr>
                        <w:rFonts w:hint="cs"/>
                        <w:b/>
                        <w:bCs/>
                        <w:color w:val="000080"/>
                        <w:sz w:val="28"/>
                        <w:szCs w:val="28"/>
                        <w:lang w:bidi="ar-EG"/>
                      </w:rPr>
                    </w:pPr>
                    <w:r w:rsidRPr="000C68EF">
                      <w:rPr>
                        <w:rFonts w:hint="cs"/>
                        <w:b/>
                        <w:bCs/>
                        <w:color w:val="000080"/>
                        <w:sz w:val="28"/>
                        <w:szCs w:val="28"/>
                        <w:rtl/>
                        <w:lang w:bidi="ar-EG"/>
                      </w:rPr>
                      <w:t xml:space="preserve">اسم </w:t>
                    </w:r>
                    <w:r w:rsidR="00216380">
                      <w:rPr>
                        <w:rFonts w:hint="cs"/>
                        <w:b/>
                        <w:bCs/>
                        <w:color w:val="000080"/>
                        <w:sz w:val="28"/>
                        <w:szCs w:val="28"/>
                        <w:rtl/>
                        <w:lang w:bidi="ar-EG"/>
                      </w:rPr>
                      <w:t>الطالب</w:t>
                    </w:r>
                    <w:r w:rsidRPr="000C68EF">
                      <w:rPr>
                        <w:rFonts w:hint="cs"/>
                        <w:b/>
                        <w:bCs/>
                        <w:color w:val="000080"/>
                        <w:sz w:val="28"/>
                        <w:szCs w:val="28"/>
                        <w:rtl/>
                        <w:lang w:bidi="ar-EG"/>
                      </w:rPr>
                      <w:t>:</w:t>
                    </w:r>
                  </w:p>
                </w:txbxContent>
              </v:textbox>
            </v:shape>
            <v:shape id="_x0000_s24837" type="#_x0000_t202" style="position:absolute;left:9360;top:2700;width:1729;height:1030;mso-wrap-style:none" filled="f" stroked="f">
              <v:textbox style="mso-next-textbox:#_x0000_s24837;mso-fit-shape-to-text:t">
                <w:txbxContent>
                  <w:p w14:paraId="373DFC15" w14:textId="77777777" w:rsidR="00FF6F31" w:rsidRDefault="00FF6F31" w:rsidP="00FF6F31">
                    <w:r>
                      <w:rPr>
                        <w:rFonts w:hint="cs"/>
                        <w:rtl/>
                        <w:lang w:bidi="ar-EG"/>
                      </w:rPr>
                      <w:pict w14:anchorId="319F0689">
                        <v:shape id="_x0000_i1088" type="#_x0000_t75" style="width:1in;height:44.4pt">
                          <v:imagedata r:id="rId10" o:title="pencils_color_tns"/>
                        </v:shape>
                      </w:pict>
                    </w:r>
                  </w:p>
                </w:txbxContent>
              </v:textbox>
            </v:shape>
            <w10:wrap anchorx="page"/>
          </v:group>
        </w:pict>
      </w:r>
    </w:p>
    <w:p w14:paraId="5CB7EC4A" w14:textId="77777777" w:rsidR="00592A05" w:rsidRDefault="00592A05" w:rsidP="00592A05">
      <w:pPr>
        <w:tabs>
          <w:tab w:val="left" w:pos="2026"/>
        </w:tabs>
        <w:rPr>
          <w:rFonts w:hint="cs"/>
          <w:rtl/>
        </w:rPr>
      </w:pPr>
    </w:p>
    <w:p w14:paraId="16F0C753" w14:textId="77777777" w:rsidR="00592A05" w:rsidRDefault="00592A05" w:rsidP="00592A05">
      <w:pPr>
        <w:tabs>
          <w:tab w:val="left" w:pos="2026"/>
        </w:tabs>
        <w:rPr>
          <w:rFonts w:hint="cs"/>
          <w:rtl/>
        </w:rPr>
      </w:pPr>
    </w:p>
    <w:p w14:paraId="2E1B78F8" w14:textId="77777777" w:rsidR="00592A05" w:rsidRDefault="00592A05" w:rsidP="00592A05">
      <w:pPr>
        <w:tabs>
          <w:tab w:val="left" w:pos="2026"/>
        </w:tabs>
        <w:rPr>
          <w:rFonts w:hint="cs"/>
          <w:rtl/>
        </w:rPr>
      </w:pPr>
    </w:p>
    <w:p w14:paraId="6EFC9650" w14:textId="77777777" w:rsidR="00592A05" w:rsidRDefault="00592A05" w:rsidP="00592A05">
      <w:pPr>
        <w:tabs>
          <w:tab w:val="left" w:pos="2026"/>
        </w:tabs>
        <w:rPr>
          <w:rFonts w:hint="cs"/>
          <w:rtl/>
        </w:rPr>
      </w:pPr>
    </w:p>
    <w:p w14:paraId="6B1F5B31" w14:textId="77777777" w:rsidR="00592A05" w:rsidRDefault="00592A05" w:rsidP="00592A05">
      <w:pPr>
        <w:tabs>
          <w:tab w:val="left" w:pos="2026"/>
        </w:tabs>
        <w:rPr>
          <w:rFonts w:hint="cs"/>
          <w:rtl/>
        </w:rPr>
      </w:pPr>
    </w:p>
    <w:p w14:paraId="2CFA68CE" w14:textId="77777777" w:rsidR="00592A05" w:rsidRDefault="00592A05" w:rsidP="00592A05">
      <w:pPr>
        <w:tabs>
          <w:tab w:val="left" w:pos="2026"/>
        </w:tabs>
        <w:rPr>
          <w:rFonts w:hint="cs"/>
          <w:rtl/>
        </w:rPr>
      </w:pPr>
    </w:p>
    <w:p w14:paraId="1D936002" w14:textId="77777777" w:rsidR="00592A05" w:rsidRDefault="00592A05" w:rsidP="00592A05">
      <w:pPr>
        <w:tabs>
          <w:tab w:val="left" w:pos="2026"/>
        </w:tabs>
        <w:rPr>
          <w:rFonts w:hint="cs"/>
          <w:rtl/>
        </w:rPr>
      </w:pPr>
    </w:p>
    <w:p w14:paraId="39D6F6E8" w14:textId="77777777" w:rsidR="00592A05" w:rsidRDefault="00592A05" w:rsidP="00592A05">
      <w:pPr>
        <w:tabs>
          <w:tab w:val="left" w:pos="2026"/>
        </w:tabs>
        <w:rPr>
          <w:rFonts w:hint="cs"/>
          <w:rtl/>
        </w:rPr>
      </w:pPr>
    </w:p>
    <w:p w14:paraId="06CAF561" w14:textId="77777777" w:rsidR="00592A05" w:rsidRDefault="00220D5C" w:rsidP="00592A05">
      <w:pPr>
        <w:tabs>
          <w:tab w:val="left" w:pos="2026"/>
        </w:tabs>
        <w:rPr>
          <w:rFonts w:hint="cs"/>
          <w:rtl/>
        </w:rPr>
      </w:pPr>
      <w:r>
        <w:rPr>
          <w:noProof/>
        </w:rPr>
        <w:pict w14:anchorId="175F277A">
          <v:shape id="_x0000_s24659" type="#_x0000_t136" style="position:absolute;left:0;text-align:left;margin-left:45pt;margin-top:1.8pt;width:433pt;height:23.65pt;z-index:-23" wrapcoords="599 0 374 2025 0 8775 -37 18225 1423 21600 5091 22275 20402 22275 20776 21600 21338 14850 21338 3375 20814 1350 18568 0 599 0" fillcolor="#9bbb59" strokecolor="#002060">
            <v:shadow on="t" opacity="52429f"/>
            <v:textpath style="font-family:&quot;Arial Black&quot;;font-size:18pt;font-weight:bold;font-style:italic;v-text-kern:t" trim="t" fitpath="t" string="  ضع علامة صح أمام العبارة الصحيحة وعلامة خطأ أمام  العبارة الخاطئة:"/>
            <w10:wrap type="tight"/>
          </v:shape>
        </w:pict>
      </w:r>
    </w:p>
    <w:p w14:paraId="33344E93" w14:textId="77777777" w:rsidR="00592A05" w:rsidRDefault="00592A05" w:rsidP="00592A05">
      <w:pPr>
        <w:tabs>
          <w:tab w:val="left" w:pos="2026"/>
        </w:tabs>
        <w:rPr>
          <w:rFonts w:hint="cs"/>
          <w:rtl/>
        </w:rPr>
      </w:pPr>
    </w:p>
    <w:p w14:paraId="78B72A0D" w14:textId="77777777" w:rsidR="00592A05" w:rsidRDefault="005E534D" w:rsidP="00592A05">
      <w:pPr>
        <w:tabs>
          <w:tab w:val="left" w:pos="2026"/>
        </w:tabs>
        <w:rPr>
          <w:rFonts w:hint="cs"/>
          <w:rtl/>
        </w:rPr>
      </w:pPr>
      <w:r>
        <w:rPr>
          <w:noProof/>
          <w:rtl/>
        </w:rPr>
        <w:pict w14:anchorId="387A41FF">
          <v:group id="_x0000_s25029" style="position:absolute;left:0;text-align:left;margin-left:90pt;margin-top:1.2pt;width:333pt;height:224.25pt;z-index:120" coordorigin="3240,4500" coordsize="6660,4563">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24660" type="#_x0000_t98" style="position:absolute;left:3240;top:4500;width:6660;height:1620" fillcolor="#ff9" strokecolor="red" strokeweight="2pt">
              <v:fill color2="#b6dde8" rotate="t" focus="-50%" type="gradient"/>
              <v:shadow color="#868686"/>
              <v:textbox>
                <w:txbxContent>
                  <w:p w14:paraId="14B55A83" w14:textId="77777777" w:rsidR="00CC0697" w:rsidRPr="00220D5C" w:rsidRDefault="00B62B9F" w:rsidP="00EA5D3A">
                    <w:pPr>
                      <w:rPr>
                        <w:b/>
                        <w:bCs/>
                        <w:color w:val="7030A0"/>
                        <w:sz w:val="42"/>
                        <w:szCs w:val="42"/>
                        <w:lang w:bidi="ar-EG"/>
                      </w:rPr>
                    </w:pPr>
                    <w:r w:rsidRPr="00220D5C">
                      <w:rPr>
                        <w:b/>
                        <w:bCs/>
                        <w:color w:val="984806"/>
                        <w:sz w:val="42"/>
                        <w:szCs w:val="42"/>
                        <w:rtl/>
                        <w:lang w:bidi="ar-EG"/>
                      </w:rPr>
                      <w:t xml:space="preserve">هناك </w:t>
                    </w:r>
                    <w:r w:rsidRPr="005E534D">
                      <w:rPr>
                        <w:b/>
                        <w:bCs/>
                        <w:color w:val="984806"/>
                        <w:sz w:val="42"/>
                        <w:szCs w:val="42"/>
                        <w:rtl/>
                        <w:lang w:bidi="ar-EG"/>
                      </w:rPr>
                      <w:t>أنواع</w:t>
                    </w:r>
                    <w:r w:rsidRPr="00220D5C">
                      <w:rPr>
                        <w:b/>
                        <w:bCs/>
                        <w:color w:val="984806"/>
                        <w:sz w:val="42"/>
                        <w:szCs w:val="42"/>
                        <w:rtl/>
                        <w:lang w:bidi="ar-EG"/>
                      </w:rPr>
                      <w:t xml:space="preserve"> وأشكال مختلفة من المعادن</w:t>
                    </w:r>
                    <w:r w:rsidR="00220D5C" w:rsidRPr="00220D5C">
                      <w:rPr>
                        <w:b/>
                        <w:bCs/>
                        <w:color w:val="984806"/>
                        <w:sz w:val="42"/>
                        <w:szCs w:val="42"/>
                        <w:rtl/>
                        <w:lang w:bidi="ar-EG"/>
                      </w:rPr>
                      <w:t>.</w:t>
                    </w:r>
                    <w:r w:rsidR="005E534D">
                      <w:rPr>
                        <w:rFonts w:hint="cs"/>
                        <w:b/>
                        <w:bCs/>
                        <w:color w:val="7030A0"/>
                        <w:sz w:val="42"/>
                        <w:szCs w:val="42"/>
                        <w:rtl/>
                        <w:lang w:bidi="ar-EG"/>
                      </w:rPr>
                      <w:tab/>
                    </w:r>
                    <w:r w:rsidR="005E534D">
                      <w:rPr>
                        <w:rFonts w:hint="cs"/>
                        <w:b/>
                        <w:bCs/>
                        <w:color w:val="7030A0"/>
                        <w:sz w:val="42"/>
                        <w:szCs w:val="42"/>
                        <w:rtl/>
                        <w:lang w:bidi="ar-EG"/>
                      </w:rPr>
                      <w:tab/>
                    </w:r>
                    <w:r w:rsidR="005E534D">
                      <w:rPr>
                        <w:rFonts w:hint="cs"/>
                        <w:b/>
                        <w:bCs/>
                        <w:color w:val="7030A0"/>
                        <w:sz w:val="42"/>
                        <w:szCs w:val="42"/>
                        <w:rtl/>
                        <w:lang w:bidi="ar-EG"/>
                      </w:rPr>
                      <w:tab/>
                    </w:r>
                    <w:r w:rsidR="005E534D">
                      <w:rPr>
                        <w:rFonts w:hint="cs"/>
                        <w:b/>
                        <w:bCs/>
                        <w:color w:val="7030A0"/>
                        <w:sz w:val="42"/>
                        <w:szCs w:val="42"/>
                        <w:rtl/>
                        <w:lang w:bidi="ar-EG"/>
                      </w:rPr>
                      <w:tab/>
                    </w:r>
                    <w:r w:rsidR="005E534D">
                      <w:rPr>
                        <w:rFonts w:hint="cs"/>
                        <w:b/>
                        <w:bCs/>
                        <w:color w:val="7030A0"/>
                        <w:sz w:val="42"/>
                        <w:szCs w:val="42"/>
                        <w:rtl/>
                        <w:lang w:bidi="ar-EG"/>
                      </w:rPr>
                      <w:tab/>
                    </w:r>
                    <w:r w:rsidR="005E534D">
                      <w:rPr>
                        <w:rFonts w:hint="cs"/>
                        <w:b/>
                        <w:bCs/>
                        <w:color w:val="7030A0"/>
                        <w:sz w:val="42"/>
                        <w:szCs w:val="42"/>
                        <w:rtl/>
                        <w:lang w:bidi="ar-EG"/>
                      </w:rPr>
                      <w:tab/>
                    </w:r>
                    <w:r w:rsidR="00EA5D3A">
                      <w:rPr>
                        <w:rFonts w:hint="cs"/>
                        <w:b/>
                        <w:bCs/>
                        <w:color w:val="7030A0"/>
                        <w:sz w:val="42"/>
                        <w:szCs w:val="42"/>
                        <w:rtl/>
                        <w:lang w:bidi="ar-EG"/>
                      </w:rPr>
                      <w:tab/>
                    </w:r>
                    <w:r w:rsidR="00CC0697" w:rsidRPr="00220D5C">
                      <w:rPr>
                        <w:b/>
                        <w:bCs/>
                        <w:color w:val="7030A0"/>
                        <w:sz w:val="42"/>
                        <w:szCs w:val="42"/>
                        <w:rtl/>
                        <w:lang w:bidi="ar-EG"/>
                      </w:rPr>
                      <w:t>(</w:t>
                    </w:r>
                    <w:r w:rsidR="004E53B3" w:rsidRPr="005E534D">
                      <w:rPr>
                        <w:rFonts w:hint="cs"/>
                        <w:color w:val="984806"/>
                        <w:rtl/>
                        <w:lang w:bidi="ar-EG"/>
                      </w:rPr>
                      <w:t>................</w:t>
                    </w:r>
                    <w:r w:rsidR="00CC0697" w:rsidRPr="00220D5C">
                      <w:rPr>
                        <w:b/>
                        <w:bCs/>
                        <w:color w:val="7030A0"/>
                        <w:sz w:val="42"/>
                        <w:szCs w:val="42"/>
                        <w:rtl/>
                        <w:lang w:bidi="ar-EG"/>
                      </w:rPr>
                      <w:t>)</w:t>
                    </w:r>
                  </w:p>
                </w:txbxContent>
              </v:textbox>
            </v:shape>
            <v:shape id="_x0000_s24661" type="#_x0000_t98" style="position:absolute;left:3240;top:7443;width:6660;height:1620;rotation:-900;flip:y" adj="2893" fillcolor="#ff9" strokecolor="red" strokeweight="2pt">
              <v:fill color2="#b6dde8" rotate="t" focus="-50%" type="gradient"/>
              <v:shadow color="#868686"/>
              <v:textbox style="mso-next-textbox:#_x0000_s24661">
                <w:txbxContent>
                  <w:p w14:paraId="1EF00A38" w14:textId="77777777" w:rsidR="004E53B3" w:rsidRPr="00220D5C" w:rsidRDefault="00D951CA" w:rsidP="00EA5D3A">
                    <w:pPr>
                      <w:rPr>
                        <w:b/>
                        <w:bCs/>
                        <w:color w:val="7030A0"/>
                        <w:sz w:val="42"/>
                        <w:szCs w:val="42"/>
                        <w:lang w:bidi="ar-EG"/>
                      </w:rPr>
                    </w:pPr>
                    <w:r w:rsidRPr="00220D5C">
                      <w:rPr>
                        <w:b/>
                        <w:bCs/>
                        <w:color w:val="984806"/>
                        <w:sz w:val="42"/>
                        <w:szCs w:val="42"/>
                        <w:rtl/>
                        <w:lang w:bidi="ar-EG"/>
                      </w:rPr>
                      <w:t>أنتج الفنان المسلم العديد من الأعمال</w:t>
                    </w:r>
                    <w:r w:rsidR="00562CD2">
                      <w:rPr>
                        <w:rFonts w:hint="cs"/>
                        <w:b/>
                        <w:bCs/>
                        <w:color w:val="984806"/>
                        <w:sz w:val="42"/>
                        <w:szCs w:val="42"/>
                        <w:rtl/>
                        <w:lang w:bidi="ar-EG"/>
                      </w:rPr>
                      <w:t xml:space="preserve"> </w:t>
                    </w:r>
                    <w:r w:rsidRPr="00220D5C">
                      <w:rPr>
                        <w:b/>
                        <w:bCs/>
                        <w:color w:val="984806"/>
                        <w:sz w:val="42"/>
                        <w:szCs w:val="42"/>
                        <w:rtl/>
                        <w:lang w:bidi="ar-EG"/>
                      </w:rPr>
                      <w:t>الفنية كالمباخر</w:t>
                    </w:r>
                    <w:r w:rsidR="00220D5C" w:rsidRPr="00220D5C">
                      <w:rPr>
                        <w:rFonts w:hint="cs"/>
                        <w:b/>
                        <w:bCs/>
                        <w:color w:val="984806"/>
                        <w:sz w:val="42"/>
                        <w:szCs w:val="42"/>
                        <w:rtl/>
                        <w:lang w:bidi="ar-EG"/>
                      </w:rPr>
                      <w:t>.</w:t>
                    </w:r>
                    <w:r w:rsidR="00CC0697" w:rsidRPr="00220D5C">
                      <w:rPr>
                        <w:b/>
                        <w:bCs/>
                        <w:sz w:val="42"/>
                        <w:szCs w:val="42"/>
                        <w:rtl/>
                        <w:lang w:bidi="ar-EG"/>
                      </w:rPr>
                      <w:t xml:space="preserve"> </w:t>
                    </w:r>
                    <w:r w:rsidR="004E53B3">
                      <w:rPr>
                        <w:rFonts w:hint="cs"/>
                        <w:b/>
                        <w:bCs/>
                        <w:color w:val="7030A0"/>
                        <w:sz w:val="42"/>
                        <w:szCs w:val="42"/>
                        <w:rtl/>
                        <w:lang w:bidi="ar-EG"/>
                      </w:rPr>
                      <w:tab/>
                    </w:r>
                    <w:r w:rsidR="004E53B3">
                      <w:rPr>
                        <w:rFonts w:hint="cs"/>
                        <w:b/>
                        <w:bCs/>
                        <w:color w:val="7030A0"/>
                        <w:sz w:val="42"/>
                        <w:szCs w:val="42"/>
                        <w:rtl/>
                        <w:lang w:bidi="ar-EG"/>
                      </w:rPr>
                      <w:tab/>
                    </w:r>
                    <w:r w:rsidR="004E53B3">
                      <w:rPr>
                        <w:rFonts w:hint="cs"/>
                        <w:b/>
                        <w:bCs/>
                        <w:color w:val="7030A0"/>
                        <w:sz w:val="42"/>
                        <w:szCs w:val="42"/>
                        <w:rtl/>
                        <w:lang w:bidi="ar-EG"/>
                      </w:rPr>
                      <w:tab/>
                    </w:r>
                    <w:r w:rsidR="004E53B3">
                      <w:rPr>
                        <w:rFonts w:hint="cs"/>
                        <w:b/>
                        <w:bCs/>
                        <w:color w:val="7030A0"/>
                        <w:sz w:val="42"/>
                        <w:szCs w:val="42"/>
                        <w:rtl/>
                        <w:lang w:bidi="ar-EG"/>
                      </w:rPr>
                      <w:tab/>
                    </w:r>
                    <w:r w:rsidR="004E53B3">
                      <w:rPr>
                        <w:rFonts w:hint="cs"/>
                        <w:b/>
                        <w:bCs/>
                        <w:color w:val="7030A0"/>
                        <w:sz w:val="42"/>
                        <w:szCs w:val="42"/>
                        <w:rtl/>
                        <w:lang w:bidi="ar-EG"/>
                      </w:rPr>
                      <w:tab/>
                    </w:r>
                    <w:r w:rsidR="004E53B3" w:rsidRPr="00220D5C">
                      <w:rPr>
                        <w:b/>
                        <w:bCs/>
                        <w:color w:val="7030A0"/>
                        <w:sz w:val="42"/>
                        <w:szCs w:val="42"/>
                        <w:rtl/>
                        <w:lang w:bidi="ar-EG"/>
                      </w:rPr>
                      <w:t>(</w:t>
                    </w:r>
                    <w:r w:rsidR="004E53B3" w:rsidRPr="005E534D">
                      <w:rPr>
                        <w:rFonts w:hint="cs"/>
                        <w:color w:val="984806"/>
                        <w:rtl/>
                        <w:lang w:bidi="ar-EG"/>
                      </w:rPr>
                      <w:t>................</w:t>
                    </w:r>
                    <w:r w:rsidR="004E53B3" w:rsidRPr="00220D5C">
                      <w:rPr>
                        <w:b/>
                        <w:bCs/>
                        <w:color w:val="7030A0"/>
                        <w:sz w:val="42"/>
                        <w:szCs w:val="42"/>
                        <w:rtl/>
                        <w:lang w:bidi="ar-EG"/>
                      </w:rPr>
                      <w:t>)</w:t>
                    </w:r>
                  </w:p>
                  <w:p w14:paraId="79C4D889" w14:textId="77777777" w:rsidR="00CC0697" w:rsidRPr="00220D5C" w:rsidRDefault="00CC0697" w:rsidP="004E53B3">
                    <w:pPr>
                      <w:jc w:val="center"/>
                      <w:rPr>
                        <w:b/>
                        <w:bCs/>
                        <w:color w:val="7030A0"/>
                        <w:sz w:val="42"/>
                        <w:szCs w:val="42"/>
                        <w:lang w:bidi="ar-EG"/>
                      </w:rPr>
                    </w:pPr>
                  </w:p>
                </w:txbxContent>
              </v:textbox>
            </v:shape>
            <w10:wrap anchorx="page"/>
          </v:group>
        </w:pict>
      </w:r>
      <w:r w:rsidR="00562CD2">
        <w:rPr>
          <w:rFonts w:hint="cs"/>
          <w:noProof/>
          <w:rtl/>
        </w:rPr>
        <w:pict w14:anchorId="4542A2D6">
          <v:shape id="_x0000_s24664" type="#_x0000_t202" style="position:absolute;left:0;text-align:left;margin-left:-36pt;margin-top:10.2pt;width:113.65pt;height:101.6pt;z-index:100;mso-wrap-style:none" filled="f" stroked="f" strokecolor="#c0504d" strokeweight="1pt">
            <v:fill rotate="t"/>
            <v:stroke dashstyle="dash"/>
            <v:shadow color="#868686"/>
            <v:textbox style="mso-fit-shape-to-text:t">
              <w:txbxContent>
                <w:p w14:paraId="0E8F855C" w14:textId="77777777" w:rsidR="00950C6A" w:rsidRDefault="005E534D">
                  <w:r w:rsidRPr="008131F3">
                    <w:rPr>
                      <w:noProof/>
                    </w:rPr>
                    <w:pict w14:anchorId="3CCA7250">
                      <v:shape id="Picture 6" o:spid="_x0000_i1089" type="#_x0000_t75" style="width:94.2pt;height:99pt;rotation:90;visibility:visible">
                        <v:imagedata r:id="rId42" o:title=""/>
                      </v:shape>
                    </w:pict>
                  </w:r>
                </w:p>
              </w:txbxContent>
            </v:textbox>
            <w10:wrap anchorx="page"/>
          </v:shape>
        </w:pict>
      </w:r>
    </w:p>
    <w:p w14:paraId="25D52DF5" w14:textId="77777777" w:rsidR="00592A05" w:rsidRDefault="00592A05" w:rsidP="00592A05">
      <w:pPr>
        <w:tabs>
          <w:tab w:val="left" w:pos="2026"/>
        </w:tabs>
        <w:rPr>
          <w:rFonts w:hint="cs"/>
          <w:rtl/>
        </w:rPr>
      </w:pPr>
    </w:p>
    <w:p w14:paraId="7E50E5F1" w14:textId="77777777" w:rsidR="00592A05" w:rsidRDefault="00592A05" w:rsidP="00592A05">
      <w:pPr>
        <w:tabs>
          <w:tab w:val="left" w:pos="2026"/>
        </w:tabs>
        <w:rPr>
          <w:rFonts w:hint="cs"/>
          <w:rtl/>
          <w:lang w:bidi="ar-EG"/>
        </w:rPr>
      </w:pPr>
    </w:p>
    <w:p w14:paraId="00925BDF" w14:textId="77777777" w:rsidR="00592A05" w:rsidRDefault="00592A05" w:rsidP="00592A05">
      <w:pPr>
        <w:tabs>
          <w:tab w:val="left" w:pos="2026"/>
        </w:tabs>
        <w:rPr>
          <w:rFonts w:hint="cs"/>
          <w:rtl/>
        </w:rPr>
      </w:pPr>
    </w:p>
    <w:p w14:paraId="09DB1D4E" w14:textId="77777777" w:rsidR="00592A05" w:rsidRDefault="00592A05" w:rsidP="00592A05">
      <w:pPr>
        <w:tabs>
          <w:tab w:val="left" w:pos="2026"/>
        </w:tabs>
        <w:rPr>
          <w:rFonts w:hint="cs"/>
          <w:rtl/>
        </w:rPr>
      </w:pPr>
    </w:p>
    <w:p w14:paraId="36000205" w14:textId="77777777" w:rsidR="00FF46DD" w:rsidRDefault="00562CD2" w:rsidP="00592A05">
      <w:pPr>
        <w:tabs>
          <w:tab w:val="left" w:pos="2026"/>
        </w:tabs>
        <w:rPr>
          <w:rtl/>
        </w:rPr>
      </w:pPr>
      <w:r>
        <w:rPr>
          <w:noProof/>
          <w:rtl/>
          <w:lang w:bidi="ar-EG"/>
        </w:rPr>
        <w:pict w14:anchorId="286DC55C">
          <v:shape id="_x0000_s24468" type="#_x0000_t98" style="position:absolute;left:0;text-align:left;margin-left:90pt;margin-top:4.2pt;width:333pt;height:81pt;z-index:99" fillcolor="#ff9" strokecolor="red" strokeweight="2pt">
            <v:fill color2="#b6dde8" rotate="t" focus="-50%" type="gradient"/>
            <v:shadow color="#868686"/>
            <v:textbox>
              <w:txbxContent>
                <w:p w14:paraId="08EE13EF" w14:textId="77777777" w:rsidR="004E53B3" w:rsidRPr="00220D5C" w:rsidRDefault="00B00EE4" w:rsidP="00EA5D3A">
                  <w:pPr>
                    <w:rPr>
                      <w:b/>
                      <w:bCs/>
                      <w:color w:val="7030A0"/>
                      <w:sz w:val="42"/>
                      <w:szCs w:val="42"/>
                      <w:lang w:bidi="ar-EG"/>
                    </w:rPr>
                  </w:pPr>
                  <w:r>
                    <w:rPr>
                      <w:b/>
                      <w:bCs/>
                      <w:color w:val="984806"/>
                      <w:sz w:val="42"/>
                      <w:szCs w:val="42"/>
                      <w:rtl/>
                      <w:lang w:bidi="ar-EG"/>
                    </w:rPr>
                    <w:t>لا يعد العمل ال</w:t>
                  </w:r>
                  <w:r>
                    <w:rPr>
                      <w:rFonts w:hint="cs"/>
                      <w:b/>
                      <w:bCs/>
                      <w:color w:val="984806"/>
                      <w:sz w:val="42"/>
                      <w:szCs w:val="42"/>
                      <w:rtl/>
                      <w:lang w:bidi="ar-EG"/>
                    </w:rPr>
                    <w:t>فن</w:t>
                  </w:r>
                  <w:r w:rsidR="00CC0697" w:rsidRPr="00220D5C">
                    <w:rPr>
                      <w:b/>
                      <w:bCs/>
                      <w:color w:val="984806"/>
                      <w:sz w:val="42"/>
                      <w:szCs w:val="42"/>
                      <w:rtl/>
                      <w:lang w:bidi="ar-EG"/>
                    </w:rPr>
                    <w:t xml:space="preserve">ي </w:t>
                  </w:r>
                  <w:r w:rsidR="00D76547" w:rsidRPr="00220D5C">
                    <w:rPr>
                      <w:rFonts w:hint="cs"/>
                      <w:b/>
                      <w:bCs/>
                      <w:color w:val="984806"/>
                      <w:sz w:val="42"/>
                      <w:szCs w:val="42"/>
                      <w:rtl/>
                      <w:lang w:bidi="ar-EG"/>
                    </w:rPr>
                    <w:t>باستخدام</w:t>
                  </w:r>
                  <w:r w:rsidR="00CC0697" w:rsidRPr="00220D5C">
                    <w:rPr>
                      <w:b/>
                      <w:bCs/>
                      <w:color w:val="984806"/>
                      <w:sz w:val="42"/>
                      <w:szCs w:val="42"/>
                      <w:rtl/>
                      <w:lang w:bidi="ar-EG"/>
                    </w:rPr>
                    <w:t xml:space="preserve"> الأسلاك المعدنية ممتعاً وجميلاً</w:t>
                  </w:r>
                  <w:r w:rsidR="001C4C68" w:rsidRPr="001C4C68">
                    <w:rPr>
                      <w:rFonts w:hint="cs"/>
                      <w:b/>
                      <w:bCs/>
                      <w:color w:val="984806"/>
                      <w:sz w:val="42"/>
                      <w:szCs w:val="42"/>
                      <w:rtl/>
                      <w:lang w:bidi="ar-EG"/>
                    </w:rPr>
                    <w:t>.</w:t>
                  </w:r>
                  <w:r w:rsidR="00CC0697" w:rsidRPr="00220D5C">
                    <w:rPr>
                      <w:b/>
                      <w:bCs/>
                      <w:sz w:val="42"/>
                      <w:szCs w:val="42"/>
                      <w:rtl/>
                      <w:lang w:bidi="ar-EG"/>
                    </w:rPr>
                    <w:t xml:space="preserve"> </w:t>
                  </w:r>
                  <w:r w:rsidR="004E53B3">
                    <w:rPr>
                      <w:rFonts w:hint="cs"/>
                      <w:b/>
                      <w:bCs/>
                      <w:color w:val="7030A0"/>
                      <w:sz w:val="42"/>
                      <w:szCs w:val="42"/>
                      <w:rtl/>
                      <w:lang w:bidi="ar-EG"/>
                    </w:rPr>
                    <w:tab/>
                  </w:r>
                  <w:r w:rsidR="004E53B3">
                    <w:rPr>
                      <w:rFonts w:hint="cs"/>
                      <w:b/>
                      <w:bCs/>
                      <w:color w:val="7030A0"/>
                      <w:sz w:val="42"/>
                      <w:szCs w:val="42"/>
                      <w:rtl/>
                      <w:lang w:bidi="ar-EG"/>
                    </w:rPr>
                    <w:tab/>
                  </w:r>
                  <w:r w:rsidR="004E53B3">
                    <w:rPr>
                      <w:rFonts w:hint="cs"/>
                      <w:b/>
                      <w:bCs/>
                      <w:color w:val="7030A0"/>
                      <w:sz w:val="42"/>
                      <w:szCs w:val="42"/>
                      <w:rtl/>
                      <w:lang w:bidi="ar-EG"/>
                    </w:rPr>
                    <w:tab/>
                  </w:r>
                  <w:r w:rsidR="004E53B3">
                    <w:rPr>
                      <w:rFonts w:hint="cs"/>
                      <w:b/>
                      <w:bCs/>
                      <w:color w:val="7030A0"/>
                      <w:sz w:val="42"/>
                      <w:szCs w:val="42"/>
                      <w:rtl/>
                      <w:lang w:bidi="ar-EG"/>
                    </w:rPr>
                    <w:tab/>
                  </w:r>
                  <w:r w:rsidR="004E53B3" w:rsidRPr="00220D5C">
                    <w:rPr>
                      <w:b/>
                      <w:bCs/>
                      <w:color w:val="7030A0"/>
                      <w:sz w:val="42"/>
                      <w:szCs w:val="42"/>
                      <w:rtl/>
                      <w:lang w:bidi="ar-EG"/>
                    </w:rPr>
                    <w:t>(</w:t>
                  </w:r>
                  <w:r w:rsidR="004E53B3" w:rsidRPr="005E534D">
                    <w:rPr>
                      <w:rFonts w:hint="cs"/>
                      <w:color w:val="984806"/>
                      <w:rtl/>
                      <w:lang w:bidi="ar-EG"/>
                    </w:rPr>
                    <w:t>................</w:t>
                  </w:r>
                  <w:r w:rsidR="004E53B3" w:rsidRPr="00220D5C">
                    <w:rPr>
                      <w:b/>
                      <w:bCs/>
                      <w:color w:val="7030A0"/>
                      <w:sz w:val="42"/>
                      <w:szCs w:val="42"/>
                      <w:rtl/>
                      <w:lang w:bidi="ar-EG"/>
                    </w:rPr>
                    <w:t>)</w:t>
                  </w:r>
                </w:p>
                <w:p w14:paraId="307F5FD6" w14:textId="77777777" w:rsidR="00320953" w:rsidRPr="00220D5C" w:rsidRDefault="00320953" w:rsidP="004E53B3">
                  <w:pPr>
                    <w:jc w:val="center"/>
                    <w:rPr>
                      <w:b/>
                      <w:bCs/>
                      <w:color w:val="7030A0"/>
                      <w:sz w:val="42"/>
                      <w:szCs w:val="42"/>
                      <w:lang w:bidi="ar-EG"/>
                    </w:rPr>
                  </w:pPr>
                </w:p>
              </w:txbxContent>
            </v:textbox>
            <w10:wrap anchorx="page"/>
          </v:shape>
        </w:pict>
      </w:r>
    </w:p>
    <w:p w14:paraId="395A4023" w14:textId="77777777" w:rsidR="00FF46DD" w:rsidRPr="00FF46DD" w:rsidRDefault="00FF46DD" w:rsidP="00FF46DD">
      <w:pPr>
        <w:rPr>
          <w:rFonts w:hint="cs"/>
          <w:rtl/>
          <w:lang w:bidi="ar-EG"/>
        </w:rPr>
      </w:pPr>
    </w:p>
    <w:p w14:paraId="565B576E" w14:textId="77777777" w:rsidR="00FF46DD" w:rsidRPr="00FF46DD" w:rsidRDefault="00FF46DD" w:rsidP="00FF46DD">
      <w:pPr>
        <w:rPr>
          <w:rFonts w:hint="cs"/>
          <w:rtl/>
          <w:lang w:bidi="ar-EG"/>
        </w:rPr>
      </w:pPr>
    </w:p>
    <w:p w14:paraId="0935F334" w14:textId="77777777" w:rsidR="00FF46DD" w:rsidRPr="00FF46DD" w:rsidRDefault="00FF46DD" w:rsidP="00FF46DD">
      <w:pPr>
        <w:rPr>
          <w:rtl/>
        </w:rPr>
      </w:pPr>
    </w:p>
    <w:p w14:paraId="75BFB601" w14:textId="77777777" w:rsidR="00FF46DD" w:rsidRPr="00FF46DD" w:rsidRDefault="00FF46DD" w:rsidP="00FF46DD">
      <w:pPr>
        <w:rPr>
          <w:rtl/>
        </w:rPr>
      </w:pPr>
    </w:p>
    <w:p w14:paraId="56B63355" w14:textId="77777777" w:rsidR="00FF46DD" w:rsidRPr="00FF46DD" w:rsidRDefault="00FF46DD" w:rsidP="00FF46DD">
      <w:pPr>
        <w:rPr>
          <w:rtl/>
        </w:rPr>
      </w:pPr>
    </w:p>
    <w:p w14:paraId="26DC1E2B" w14:textId="77777777" w:rsidR="00FF46DD" w:rsidRDefault="00FF46DD" w:rsidP="00FF46DD">
      <w:pPr>
        <w:rPr>
          <w:rtl/>
        </w:rPr>
      </w:pPr>
    </w:p>
    <w:p w14:paraId="657E2CBD" w14:textId="77777777" w:rsidR="00FF46DD" w:rsidRDefault="00FF46DD" w:rsidP="00FF46DD">
      <w:pPr>
        <w:rPr>
          <w:rFonts w:hint="cs"/>
          <w:rtl/>
          <w:lang w:bidi="ar-EG"/>
        </w:rPr>
      </w:pPr>
    </w:p>
    <w:p w14:paraId="348735B0" w14:textId="77777777" w:rsidR="008B1641" w:rsidRDefault="008B1641" w:rsidP="00FF46DD">
      <w:pPr>
        <w:ind w:firstLine="720"/>
        <w:rPr>
          <w:rtl/>
          <w:lang w:bidi="ar-EG"/>
        </w:rPr>
      </w:pPr>
    </w:p>
    <w:p w14:paraId="42237169" w14:textId="77777777" w:rsidR="00D951CA" w:rsidRDefault="00D951CA" w:rsidP="008B1641">
      <w:pPr>
        <w:rPr>
          <w:lang w:bidi="ar-EG"/>
        </w:rPr>
      </w:pPr>
    </w:p>
    <w:p w14:paraId="64C2A621" w14:textId="77777777" w:rsidR="00D951CA" w:rsidRDefault="00D951CA" w:rsidP="008B1641">
      <w:pPr>
        <w:rPr>
          <w:lang w:bidi="ar-EG"/>
        </w:rPr>
      </w:pPr>
    </w:p>
    <w:p w14:paraId="1A6C29CA" w14:textId="77777777" w:rsidR="008B1641" w:rsidRPr="008B1641" w:rsidRDefault="00EA5D3A" w:rsidP="008B1641">
      <w:pPr>
        <w:rPr>
          <w:rtl/>
          <w:lang w:bidi="ar-EG"/>
        </w:rPr>
      </w:pPr>
      <w:r>
        <w:rPr>
          <w:noProof/>
        </w:rPr>
        <w:pict w14:anchorId="16391731">
          <v:shape id="_x0000_s24475" type="#_x0000_t156" style="position:absolute;left:0;text-align:left;margin-left:2in;margin-top:13.85pt;width:293pt;height:40.2pt;z-index:-85" wrapcoords="2652 1200 1160 1200 -55 4000 -55 8000 110 17600 6077 20400 14418 22400 15081 22400 15413 22400 15468 22400 15689 20400 18341 20400 21821 16800 21821 12000 21379 9600 20550 6400 11988 3600 3259 1200 2652 1200" fillcolor="red" stroked="f">
            <v:fill color2="green" focus="100%" type="gradient"/>
            <v:shadow on="t" color="silver" opacity="52429f" offset="3pt,3pt"/>
            <v:textpath style="font-family:&quot;Times New Roman&quot;;font-size:18pt;font-weight:bold;v-text-kern:t" trim="t" fitpath="t" xscale="f" string="ما المقصود بــ التعريفات الآتية؟"/>
            <w10:wrap type="tight"/>
          </v:shape>
        </w:pict>
      </w:r>
    </w:p>
    <w:p w14:paraId="428BF024" w14:textId="77777777" w:rsidR="008B1641" w:rsidRDefault="008B1641" w:rsidP="008B1641">
      <w:pPr>
        <w:rPr>
          <w:rFonts w:hint="cs"/>
          <w:rtl/>
          <w:lang w:bidi="ar-EG"/>
        </w:rPr>
      </w:pPr>
    </w:p>
    <w:p w14:paraId="0D88730B" w14:textId="77777777" w:rsidR="008B1641" w:rsidRDefault="008B1641" w:rsidP="008B1641">
      <w:pPr>
        <w:rPr>
          <w:rFonts w:hint="cs"/>
          <w:rtl/>
          <w:lang w:bidi="ar-EG"/>
        </w:rPr>
      </w:pPr>
    </w:p>
    <w:p w14:paraId="46B217EE" w14:textId="77777777" w:rsidR="00F2263A" w:rsidRDefault="00EA5D3A" w:rsidP="008B1641">
      <w:pPr>
        <w:rPr>
          <w:rtl/>
          <w:lang w:bidi="ar-EG"/>
        </w:rPr>
      </w:pPr>
      <w:r>
        <w:rPr>
          <w:noProof/>
          <w:rtl/>
          <w:lang w:bidi="ar-EG"/>
        </w:rPr>
        <w:pict w14:anchorId="273B7231">
          <v:group id="_x0000_s24862" style="position:absolute;left:0;text-align:left;margin-left:100.25pt;margin-top:12.65pt;width:377.75pt;height:261pt;z-index:96" coordorigin="3240,9900" coordsize="7555,5220">
            <v:shape id="_x0000_s24476" type="#_x0000_t106" style="position:absolute;left:3240;top:9900;width:5040;height:2520" adj="1084,4826" strokecolor="#7030a0" strokeweight="2.25pt">
              <v:fill r:id="rId20" o:title="White marble" color2="#fcf" type="tile"/>
              <v:stroke dashstyle="1 1"/>
              <v:shadow color="#868686"/>
              <v:textbox>
                <w:txbxContent>
                  <w:p w14:paraId="01981C69" w14:textId="77777777" w:rsidR="00AC00AB" w:rsidRPr="00D76547" w:rsidRDefault="00B04E06" w:rsidP="00892FC6">
                    <w:pPr>
                      <w:jc w:val="center"/>
                      <w:rPr>
                        <w:color w:val="C00000"/>
                        <w:sz w:val="32"/>
                        <w:szCs w:val="32"/>
                        <w:lang w:bidi="ar-EG"/>
                      </w:rPr>
                    </w:pPr>
                    <w:r w:rsidRPr="00D76547">
                      <w:rPr>
                        <w:rFonts w:hint="cs"/>
                        <w:b/>
                        <w:bCs/>
                        <w:color w:val="C00000"/>
                        <w:sz w:val="32"/>
                        <w:szCs w:val="32"/>
                        <w:rtl/>
                        <w:lang w:bidi="ar-EG"/>
                      </w:rPr>
                      <w:t>هو إزالة جزء من المعدن بحفر الزخارف والكتابات بشكل غائر فتظهر الرسوم والأشكال أعمق من السطح</w:t>
                    </w:r>
                    <w:r w:rsidR="00D76547">
                      <w:rPr>
                        <w:rFonts w:hint="cs"/>
                        <w:b/>
                        <w:bCs/>
                        <w:color w:val="C00000"/>
                        <w:sz w:val="32"/>
                        <w:szCs w:val="32"/>
                        <w:rtl/>
                        <w:lang w:bidi="ar-EG"/>
                      </w:rPr>
                      <w:t>.</w:t>
                    </w:r>
                  </w:p>
                </w:txbxContent>
              </v:textbox>
            </v:shape>
            <v:shape id="_x0000_s24481" type="#_x0000_t106" style="position:absolute;left:3240;top:12600;width:5040;height:2520" adj="1110,4843" strokecolor="#7030a0" strokeweight="2.25pt">
              <v:fill r:id="rId20" o:title="White marble" color2="#fcf" type="tile"/>
              <v:stroke dashstyle="1 1"/>
              <v:shadow color="#868686"/>
              <v:textbox inset=",1mm,,1mm">
                <w:txbxContent>
                  <w:p w14:paraId="137E2C99" w14:textId="77777777" w:rsidR="00591992" w:rsidRPr="00EA5D3A" w:rsidRDefault="00B04E06" w:rsidP="0048625A">
                    <w:pPr>
                      <w:jc w:val="center"/>
                      <w:rPr>
                        <w:rFonts w:hint="cs"/>
                        <w:b/>
                        <w:bCs/>
                        <w:color w:val="C00000"/>
                        <w:sz w:val="34"/>
                        <w:szCs w:val="34"/>
                        <w:rtl/>
                        <w:lang w:bidi="ar-EG"/>
                      </w:rPr>
                    </w:pPr>
                    <w:r w:rsidRPr="00EA5D3A">
                      <w:rPr>
                        <w:rFonts w:hint="cs"/>
                        <w:b/>
                        <w:bCs/>
                        <w:color w:val="C00000"/>
                        <w:sz w:val="34"/>
                        <w:szCs w:val="34"/>
                        <w:rtl/>
                        <w:lang w:bidi="ar-EG"/>
                      </w:rPr>
                      <w:t xml:space="preserve">هو الدق على المعادن </w:t>
                    </w:r>
                    <w:r w:rsidRPr="005E534D">
                      <w:rPr>
                        <w:rFonts w:hint="cs"/>
                        <w:b/>
                        <w:bCs/>
                        <w:color w:val="C00000"/>
                        <w:sz w:val="34"/>
                        <w:szCs w:val="34"/>
                        <w:rtl/>
                        <w:lang w:bidi="ar-EG"/>
                      </w:rPr>
                      <w:t>بواسطة</w:t>
                    </w:r>
                    <w:r w:rsidRPr="00EA5D3A">
                      <w:rPr>
                        <w:rFonts w:hint="cs"/>
                        <w:b/>
                        <w:bCs/>
                        <w:color w:val="C00000"/>
                        <w:sz w:val="34"/>
                        <w:szCs w:val="34"/>
                        <w:rtl/>
                        <w:lang w:bidi="ar-EG"/>
                      </w:rPr>
                      <w:t xml:space="preserve"> مطارق لإظهار الزخارف بشكل بارز عن السطح</w:t>
                    </w:r>
                    <w:r w:rsidR="00D76547" w:rsidRPr="00EA5D3A">
                      <w:rPr>
                        <w:rFonts w:hint="cs"/>
                        <w:b/>
                        <w:bCs/>
                        <w:color w:val="C00000"/>
                        <w:sz w:val="34"/>
                        <w:szCs w:val="34"/>
                        <w:rtl/>
                        <w:lang w:bidi="ar-EG"/>
                      </w:rPr>
                      <w:t>.</w:t>
                    </w:r>
                  </w:p>
                </w:txbxContent>
              </v:textbox>
            </v:shape>
            <v:shape id="_x0000_s24482" type="#_x0000_t115" style="position:absolute;left:8820;top:13320;width:1975;height:867" fillcolor="#f2dbdb" strokecolor="#7030a0" strokeweight="2pt">
              <v:fill color2="yellow" rotate="t" focus="50%" type="gradient"/>
              <v:shadow color="#868686"/>
              <v:textbox>
                <w:txbxContent>
                  <w:p w14:paraId="40D1AE3F" w14:textId="77777777" w:rsidR="00D76547" w:rsidRPr="005E534D" w:rsidRDefault="00D76547" w:rsidP="00D76547">
                    <w:pPr>
                      <w:jc w:val="center"/>
                      <w:rPr>
                        <w:color w:val="C00000"/>
                        <w:lang w:bidi="ar-EG"/>
                      </w:rPr>
                    </w:pPr>
                    <w:r w:rsidRPr="005E534D">
                      <w:rPr>
                        <w:color w:val="C00000"/>
                        <w:rtl/>
                        <w:lang w:bidi="ar-EG"/>
                      </w:rPr>
                      <w:t>...................</w:t>
                    </w:r>
                  </w:p>
                  <w:p w14:paraId="4716866C" w14:textId="77777777" w:rsidR="0048625A" w:rsidRPr="00B04E06" w:rsidRDefault="00B04E06" w:rsidP="0048625A">
                    <w:pPr>
                      <w:jc w:val="center"/>
                      <w:rPr>
                        <w:rFonts w:cs="Monotype Koufi" w:hint="cs"/>
                        <w:color w:val="C00000"/>
                        <w:sz w:val="36"/>
                        <w:szCs w:val="36"/>
                        <w:lang w:bidi="ar-EG"/>
                      </w:rPr>
                    </w:pPr>
                    <w:r w:rsidRPr="00B04E06">
                      <w:rPr>
                        <w:rFonts w:cs="Monotype Koufi" w:hint="cs"/>
                        <w:color w:val="C00000"/>
                        <w:sz w:val="36"/>
                        <w:szCs w:val="36"/>
                        <w:rtl/>
                        <w:lang w:bidi="ar-EG"/>
                      </w:rPr>
                      <w:t>.</w:t>
                    </w:r>
                  </w:p>
                </w:txbxContent>
              </v:textbox>
            </v:shape>
            <v:shape id="_x0000_s24657" type="#_x0000_t115" style="position:absolute;left:8820;top:10620;width:1975;height:867" fillcolor="#f2dbdb" strokecolor="#7030a0" strokeweight="2pt">
              <v:fill color2="yellow" rotate="t" focus="50%" type="gradient"/>
              <v:shadow color="#868686"/>
              <v:textbox>
                <w:txbxContent>
                  <w:p w14:paraId="1F4D5C1B" w14:textId="77777777" w:rsidR="00B04E06" w:rsidRPr="005E534D" w:rsidRDefault="00B04E06" w:rsidP="00B04E06">
                    <w:pPr>
                      <w:jc w:val="center"/>
                      <w:rPr>
                        <w:color w:val="C00000"/>
                        <w:lang w:bidi="ar-EG"/>
                      </w:rPr>
                    </w:pPr>
                    <w:r w:rsidRPr="005E534D">
                      <w:rPr>
                        <w:color w:val="C00000"/>
                        <w:rtl/>
                        <w:lang w:bidi="ar-EG"/>
                      </w:rPr>
                      <w:t>...................</w:t>
                    </w:r>
                  </w:p>
                </w:txbxContent>
              </v:textbox>
            </v:shape>
            <w10:wrap anchorx="page"/>
          </v:group>
        </w:pict>
      </w:r>
    </w:p>
    <w:p w14:paraId="394CE25F" w14:textId="77777777" w:rsidR="00F2263A" w:rsidRPr="00F2263A" w:rsidRDefault="00F2263A" w:rsidP="00F2263A">
      <w:pPr>
        <w:rPr>
          <w:rtl/>
          <w:lang w:bidi="ar-EG"/>
        </w:rPr>
      </w:pPr>
    </w:p>
    <w:p w14:paraId="55953957" w14:textId="77777777" w:rsidR="00F2263A" w:rsidRPr="00F2263A" w:rsidRDefault="00F2263A" w:rsidP="00F2263A">
      <w:pPr>
        <w:rPr>
          <w:rtl/>
          <w:lang w:bidi="ar-EG"/>
        </w:rPr>
      </w:pPr>
    </w:p>
    <w:p w14:paraId="58C5AED9" w14:textId="77777777" w:rsidR="00F2263A" w:rsidRPr="00F2263A" w:rsidRDefault="00F2263A" w:rsidP="00F2263A">
      <w:pPr>
        <w:rPr>
          <w:rtl/>
          <w:lang w:bidi="ar-EG"/>
        </w:rPr>
      </w:pPr>
    </w:p>
    <w:p w14:paraId="32D1986B" w14:textId="77777777" w:rsidR="00F2263A" w:rsidRPr="00F2263A" w:rsidRDefault="0081631D" w:rsidP="00F2263A">
      <w:pPr>
        <w:rPr>
          <w:rtl/>
          <w:lang w:bidi="ar-EG"/>
        </w:rPr>
      </w:pPr>
      <w:r>
        <w:rPr>
          <w:noProof/>
          <w:rtl/>
        </w:rPr>
        <w:pict w14:anchorId="2E988EE7">
          <v:shape id="_x0000_s24658" type="#_x0000_t202" style="position:absolute;left:0;text-align:left;margin-left:-9.3pt;margin-top:2.75pt;width:86.95pt;height:140.05pt;z-index:97;mso-wrap-style:none" filled="f" stroked="f" strokecolor="#c0504d" strokeweight="1pt">
            <v:fill rotate="t"/>
            <v:stroke dashstyle="dash"/>
            <v:shadow color="#868686"/>
            <v:textbox style="mso-fit-shape-to-text:t">
              <w:txbxContent>
                <w:p w14:paraId="4477BB6E" w14:textId="77777777" w:rsidR="002E58E6" w:rsidRDefault="0081631D">
                  <w:r w:rsidRPr="008131F3">
                    <w:rPr>
                      <w:noProof/>
                    </w:rPr>
                    <w:pict w14:anchorId="2A4CEF63">
                      <v:shape id="Picture 5" o:spid="_x0000_i1090" type="#_x0000_t75" style="width:132.6pt;height:72.6pt;rotation:90;visibility:visible">
                        <v:imagedata r:id="rId43" o:title=""/>
                      </v:shape>
                    </w:pict>
                  </w:r>
                </w:p>
              </w:txbxContent>
            </v:textbox>
            <w10:wrap anchorx="page"/>
          </v:shape>
        </w:pict>
      </w:r>
    </w:p>
    <w:p w14:paraId="2DD115B1" w14:textId="77777777" w:rsidR="00F2263A" w:rsidRPr="00F2263A" w:rsidRDefault="00F2263A" w:rsidP="00F2263A">
      <w:pPr>
        <w:rPr>
          <w:rtl/>
          <w:lang w:bidi="ar-EG"/>
        </w:rPr>
      </w:pPr>
    </w:p>
    <w:p w14:paraId="4939F274" w14:textId="77777777" w:rsidR="00F2263A" w:rsidRPr="00F2263A" w:rsidRDefault="00F2263A" w:rsidP="00F2263A">
      <w:pPr>
        <w:rPr>
          <w:rtl/>
          <w:lang w:bidi="ar-EG"/>
        </w:rPr>
      </w:pPr>
    </w:p>
    <w:p w14:paraId="4F172D19" w14:textId="77777777" w:rsidR="00F2263A" w:rsidRPr="00F2263A" w:rsidRDefault="00F2263A" w:rsidP="00F2263A">
      <w:pPr>
        <w:rPr>
          <w:rtl/>
          <w:lang w:bidi="ar-EG"/>
        </w:rPr>
      </w:pPr>
    </w:p>
    <w:p w14:paraId="4729F392" w14:textId="77777777" w:rsidR="00F2263A" w:rsidRPr="00F2263A" w:rsidRDefault="00F2263A" w:rsidP="00F2263A">
      <w:pPr>
        <w:rPr>
          <w:rtl/>
          <w:lang w:bidi="ar-EG"/>
        </w:rPr>
      </w:pPr>
    </w:p>
    <w:p w14:paraId="2F71F990" w14:textId="77777777" w:rsidR="00F2263A" w:rsidRPr="00F2263A" w:rsidRDefault="00F2263A" w:rsidP="00F2263A">
      <w:pPr>
        <w:rPr>
          <w:rtl/>
          <w:lang w:bidi="ar-EG"/>
        </w:rPr>
      </w:pPr>
    </w:p>
    <w:p w14:paraId="427FD4C4" w14:textId="77777777" w:rsidR="00F2263A" w:rsidRPr="00F2263A" w:rsidRDefault="00F2263A" w:rsidP="00F2263A">
      <w:pPr>
        <w:rPr>
          <w:rtl/>
          <w:lang w:bidi="ar-EG"/>
        </w:rPr>
      </w:pPr>
    </w:p>
    <w:p w14:paraId="3D1239AC" w14:textId="77777777" w:rsidR="00F2263A" w:rsidRPr="00F2263A" w:rsidRDefault="00F2263A" w:rsidP="00F2263A">
      <w:pPr>
        <w:rPr>
          <w:rFonts w:hint="cs"/>
          <w:rtl/>
          <w:lang w:bidi="ar-EG"/>
        </w:rPr>
      </w:pPr>
    </w:p>
    <w:p w14:paraId="7F3B467C" w14:textId="77777777" w:rsidR="00F2263A" w:rsidRPr="00F2263A" w:rsidRDefault="00F2263A" w:rsidP="00F2263A">
      <w:pPr>
        <w:rPr>
          <w:rtl/>
          <w:lang w:bidi="ar-EG"/>
        </w:rPr>
      </w:pPr>
    </w:p>
    <w:p w14:paraId="200BFC6F" w14:textId="77777777" w:rsidR="00F2263A" w:rsidRPr="00F2263A" w:rsidRDefault="00F2263A" w:rsidP="00F2263A">
      <w:pPr>
        <w:rPr>
          <w:rtl/>
          <w:lang w:bidi="ar-EG"/>
        </w:rPr>
      </w:pPr>
    </w:p>
    <w:p w14:paraId="06DFEBB2" w14:textId="77777777" w:rsidR="00F2263A" w:rsidRPr="00F2263A" w:rsidRDefault="00F2263A" w:rsidP="00F2263A">
      <w:pPr>
        <w:rPr>
          <w:rtl/>
          <w:lang w:bidi="ar-EG"/>
        </w:rPr>
      </w:pPr>
    </w:p>
    <w:p w14:paraId="5761B613" w14:textId="77777777" w:rsidR="00F2263A" w:rsidRDefault="00F2263A" w:rsidP="00F2263A">
      <w:pPr>
        <w:rPr>
          <w:rtl/>
          <w:lang w:bidi="ar-EG"/>
        </w:rPr>
      </w:pPr>
    </w:p>
    <w:p w14:paraId="5A92C966" w14:textId="77777777" w:rsidR="00F2263A" w:rsidRDefault="00F2263A" w:rsidP="00F2263A">
      <w:pPr>
        <w:rPr>
          <w:rFonts w:hint="cs"/>
          <w:rtl/>
          <w:lang w:bidi="ar-EG"/>
        </w:rPr>
      </w:pPr>
    </w:p>
    <w:p w14:paraId="4C45275E" w14:textId="77777777" w:rsidR="00D951CA" w:rsidRPr="00F2263A" w:rsidRDefault="00D951CA" w:rsidP="00F2263A">
      <w:pPr>
        <w:rPr>
          <w:rtl/>
          <w:lang w:bidi="ar-EG"/>
        </w:rPr>
      </w:pPr>
    </w:p>
    <w:p w14:paraId="14042EC6" w14:textId="77777777" w:rsidR="00592A05" w:rsidRDefault="00592A05" w:rsidP="00F2263A">
      <w:pPr>
        <w:tabs>
          <w:tab w:val="left" w:pos="1306"/>
        </w:tabs>
        <w:rPr>
          <w:rFonts w:hint="cs"/>
          <w:rtl/>
          <w:lang w:bidi="ar-EG"/>
        </w:rPr>
      </w:pPr>
    </w:p>
    <w:p w14:paraId="7F830B70" w14:textId="77777777" w:rsidR="00F2263A" w:rsidRDefault="00861425" w:rsidP="00F2263A">
      <w:pPr>
        <w:tabs>
          <w:tab w:val="left" w:pos="1306"/>
        </w:tabs>
        <w:rPr>
          <w:rFonts w:hint="cs"/>
          <w:rtl/>
          <w:lang w:bidi="ar-EG"/>
        </w:rPr>
      </w:pPr>
      <w:r>
        <w:rPr>
          <w:rFonts w:hint="cs"/>
          <w:noProof/>
          <w:rtl/>
        </w:rPr>
        <w:pict w14:anchorId="2DAF0A3D">
          <v:shape id="_x0000_s24496" type="#_x0000_t202" style="position:absolute;left:0;text-align:left;margin-left:-318.55pt;margin-top:-21pt;width:88.4pt;height:71.2pt;z-index:38;mso-wrap-style:none" filled="f" stroked="f">
            <v:textbox style="mso-fit-shape-to-text:t">
              <w:txbxContent>
                <w:p w14:paraId="05535CA9" w14:textId="77777777" w:rsidR="00861425" w:rsidRDefault="00861425" w:rsidP="00861425">
                  <w:r w:rsidRPr="004C06A5">
                    <w:pict w14:anchorId="06AC6F7A">
                      <v:shape id="_x0000_i1091" type="#_x0000_t75" style="width:73.8pt;height:64.2pt">
                        <v:imagedata r:id="rId16" o:title="AdobeSuiteCS2_2808"/>
                      </v:shape>
                    </w:pict>
                  </w:r>
                </w:p>
              </w:txbxContent>
            </v:textbox>
            <w10:wrap anchorx="page"/>
          </v:shape>
        </w:pict>
      </w:r>
      <w:r>
        <w:rPr>
          <w:rFonts w:hint="cs"/>
          <w:noProof/>
          <w:rtl/>
        </w:rPr>
        <w:pict w14:anchorId="2F28833A">
          <v:shape id="_x0000_s24495" type="#_x0000_t172" style="position:absolute;left:0;text-align:left;margin-left:-300.2pt;margin-top:35pt;width:137.7pt;height:53.8pt;rotation:-1977872fd;z-index:-84" adj="0" fillcolor="#00b050" strokecolor="red">
            <v:fill color2="#c0c"/>
            <v:shadow on="t" color="#99f" opacity="52429f" offset="3pt,3pt"/>
            <v:textpath style="font-family:&quot;Impact&quot;;font-weight:bold;v-text-kern:t" trim="t" fitpath="t" string="ورقة عمل"/>
            <w10:wrap anchorx="page"/>
          </v:shape>
        </w:pict>
      </w:r>
      <w:r>
        <w:rPr>
          <w:rFonts w:hint="cs"/>
          <w:noProof/>
          <w:rtl/>
        </w:rPr>
        <w:pict w14:anchorId="403F2355">
          <v:shape id="_x0000_s24499" type="#_x0000_t202" style="position:absolute;left:0;text-align:left;margin-left:-239.15pt;margin-top:62pt;width:102.4pt;height:77.2pt;z-index:-82;mso-wrap-style:none" filled="f" stroked="f">
            <v:textbox style="mso-fit-shape-to-text:t">
              <w:txbxContent>
                <w:p w14:paraId="5C719DC1" w14:textId="77777777" w:rsidR="00861425" w:rsidRDefault="00861425" w:rsidP="00861425">
                  <w:r w:rsidRPr="003F2C4E">
                    <w:pict w14:anchorId="203D4848">
                      <v:shape id="_x0000_i1092" type="#_x0000_t75" style="width:88.2pt;height:70.2pt">
                        <v:imagedata r:id="rId17" o:title="Indesign"/>
                      </v:shape>
                    </w:pict>
                  </w:r>
                </w:p>
              </w:txbxContent>
            </v:textbox>
            <w10:wrap anchorx="page"/>
          </v:shape>
        </w:pict>
      </w:r>
    </w:p>
    <w:p w14:paraId="615AB9A7" w14:textId="77777777" w:rsidR="00F2263A" w:rsidRDefault="00FF6F31" w:rsidP="00F2263A">
      <w:pPr>
        <w:tabs>
          <w:tab w:val="left" w:pos="1306"/>
        </w:tabs>
        <w:rPr>
          <w:rFonts w:hint="cs"/>
          <w:rtl/>
          <w:lang w:bidi="ar-EG"/>
        </w:rPr>
      </w:pPr>
      <w:r>
        <w:rPr>
          <w:noProof/>
          <w:rtl/>
          <w:lang w:bidi="ar-EG"/>
        </w:rPr>
        <w:lastRenderedPageBreak/>
        <w:pict w14:anchorId="513B56DC">
          <v:group id="_x0000_s24847" style="position:absolute;left:0;text-align:left;margin-left:-18pt;margin-top:-36pt;width:501.85pt;height:159.5pt;z-index:117" coordorigin="1080,540" coordsize="10037,3190">
            <v:shape id="_x0000_s24848" type="#_x0000_t202" style="position:absolute;left:8640;top:720;width:2463;height:1260;mso-wrap-style:none" filled="f" stroked="f">
              <v:textbox style="mso-next-textbox:#_x0000_s24848">
                <w:txbxContent>
                  <w:p w14:paraId="1A2F1EF4" w14:textId="77777777" w:rsidR="00FF6F31" w:rsidRDefault="00FF6F31" w:rsidP="00FF6F31">
                    <w:pPr>
                      <w:tabs>
                        <w:tab w:val="left" w:pos="3106"/>
                      </w:tabs>
                    </w:pPr>
                    <w:r>
                      <w:rPr>
                        <w:rFonts w:hint="cs"/>
                        <w:rtl/>
                        <w:lang w:bidi="ar-EG"/>
                      </w:rPr>
                      <w:pict w14:anchorId="6A0AA508">
                        <v:shape id="_x0000_i1093" type="#_x0000_t75" style="width:108.6pt;height:50.4pt">
                          <v:imagedata r:id="rId8" o:title="artico_24_tns"/>
                        </v:shape>
                      </w:pict>
                    </w:r>
                  </w:p>
                </w:txbxContent>
              </v:textbox>
            </v:shape>
            <v:shape id="_x0000_s24849" type="#_x0000_t202" style="position:absolute;left:4680;top:1800;width:2959;height:1329;mso-wrap-style:none" filled="f" stroked="f">
              <v:textbox style="mso-next-textbox:#_x0000_s24849;mso-fit-shape-to-text:t">
                <w:txbxContent>
                  <w:p w14:paraId="193C4DB8" w14:textId="77777777" w:rsidR="00FF6F31" w:rsidRDefault="00FF6F31" w:rsidP="00FF6F31">
                    <w:pPr>
                      <w:tabs>
                        <w:tab w:val="left" w:pos="3106"/>
                      </w:tabs>
                    </w:pPr>
                    <w:r>
                      <w:rPr>
                        <w:lang w:bidi="ar-EG"/>
                      </w:rPr>
                      <w:pict w14:anchorId="356A0A8F">
                        <v:shape id="_x0000_i1094" type="#_x0000_t75" style="width:133.8pt;height:59.4pt">
                          <v:imagedata r:id="rId9" o:title="280512_14_05_2012_brushes_tns"/>
                        </v:shape>
                      </w:pict>
                    </w:r>
                  </w:p>
                </w:txbxContent>
              </v:textbox>
            </v:shape>
            <v:shape id="_x0000_s24850" type="#_x0000_t176" style="position:absolute;left:4500;top:900;width:3195;height:680" fillcolor="#ffc" strokeweight="2.25pt">
              <v:fill rotate="t" type="gradient"/>
              <v:shadow color="#868686"/>
              <v:textbox style="mso-next-textbox:#_x0000_s24850">
                <w:txbxContent>
                  <w:p w14:paraId="03E73472" w14:textId="77777777" w:rsidR="00FF6F31" w:rsidRPr="00305EB9" w:rsidRDefault="00FF6F31" w:rsidP="0099793E">
                    <w:pPr>
                      <w:rPr>
                        <w:rFonts w:hint="cs"/>
                        <w:b/>
                        <w:bCs/>
                        <w:color w:val="000080"/>
                        <w:sz w:val="32"/>
                        <w:szCs w:val="32"/>
                        <w:lang w:bidi="ar-EG"/>
                      </w:rPr>
                    </w:pPr>
                    <w:r w:rsidRPr="000C68EF">
                      <w:rPr>
                        <w:rFonts w:hint="cs"/>
                        <w:b/>
                        <w:bCs/>
                        <w:color w:val="000080"/>
                        <w:sz w:val="28"/>
                        <w:szCs w:val="28"/>
                        <w:rtl/>
                        <w:lang w:bidi="ar-EG"/>
                      </w:rPr>
                      <w:t>الموضوع:</w:t>
                    </w:r>
                    <w:r>
                      <w:rPr>
                        <w:rFonts w:hint="cs"/>
                        <w:b/>
                        <w:bCs/>
                        <w:color w:val="000080"/>
                        <w:sz w:val="28"/>
                        <w:szCs w:val="28"/>
                        <w:rtl/>
                        <w:lang w:bidi="ar-EG"/>
                      </w:rPr>
                      <w:t xml:space="preserve"> </w:t>
                    </w:r>
                    <w:r w:rsidR="0099793E">
                      <w:rPr>
                        <w:rFonts w:hint="cs"/>
                        <w:b/>
                        <w:bCs/>
                        <w:color w:val="FF0000"/>
                        <w:sz w:val="28"/>
                        <w:szCs w:val="28"/>
                        <w:rtl/>
                        <w:lang w:bidi="ar-EG"/>
                      </w:rPr>
                      <w:t>مجسمات معدنية</w:t>
                    </w:r>
                  </w:p>
                </w:txbxContent>
              </v:textbox>
            </v:shape>
            <v:shape id="_x0000_s24851" type="#_x0000_t172" style="position:absolute;left:1083;top:540;width:2520;height:1260" wrapcoords="14529 2571 11700 2571 11186 5143 12086 6686 2186 7457 1543 7971 1800 10800 129 14914 -129 16714 -129 19543 514 21343 771 21343 2186 21343 2314 21343 3343 19286 8614 19029 21729 16200 22114 12343 22114 9257 21986 7971 21729 6429 15300 2571 14529 2571" adj="6924" fillcolor="blue" strokecolor="blue">
              <v:fill color2="navy" focus="100%" type="gradient"/>
              <v:shadow on="t" color="#99f" opacity="52429f" offset="3pt,3pt"/>
              <v:textpath style="font-family:&quot;Impact&quot;;font-weight:bold;v-text-kern:t" trim="t" fitpath="t" string="ورقة عمل"/>
            </v:shape>
            <v:shape id="_x0000_s24852" type="#_x0000_t176" style="position:absolute;left:1080;top:1980;width:3197;height:680" fillcolor="#ffc" strokeweight="2.25pt">
              <v:fill rotate="t" type="gradient"/>
              <v:shadow color="#868686"/>
              <v:textbox style="mso-next-textbox:#_x0000_s24852">
                <w:txbxContent>
                  <w:p w14:paraId="7C5E0E5E" w14:textId="77777777" w:rsidR="00FF6F31" w:rsidRPr="000C68EF" w:rsidRDefault="00FF6F31" w:rsidP="00FF6F31">
                    <w:pPr>
                      <w:rPr>
                        <w:rFonts w:hint="cs"/>
                        <w:b/>
                        <w:bCs/>
                        <w:color w:val="000080"/>
                        <w:sz w:val="28"/>
                        <w:szCs w:val="28"/>
                        <w:lang w:bidi="ar-EG"/>
                      </w:rPr>
                    </w:pPr>
                    <w:r w:rsidRPr="000C68EF">
                      <w:rPr>
                        <w:rFonts w:hint="cs"/>
                        <w:b/>
                        <w:bCs/>
                        <w:color w:val="000080"/>
                        <w:sz w:val="28"/>
                        <w:szCs w:val="28"/>
                        <w:rtl/>
                        <w:lang w:bidi="ar-EG"/>
                      </w:rPr>
                      <w:t xml:space="preserve">الصف: </w:t>
                    </w:r>
                    <w:r w:rsidRPr="001F73FF">
                      <w:rPr>
                        <w:rFonts w:hint="cs"/>
                        <w:b/>
                        <w:bCs/>
                        <w:color w:val="FF0000"/>
                        <w:sz w:val="28"/>
                        <w:szCs w:val="28"/>
                        <w:rtl/>
                        <w:lang w:bidi="ar-EG"/>
                      </w:rPr>
                      <w:t>الأول المتوسط</w:t>
                    </w:r>
                  </w:p>
                </w:txbxContent>
              </v:textbox>
            </v:shape>
            <v:shape id="_x0000_s24853" type="#_x0000_t176" style="position:absolute;left:1080;top:2880;width:3197;height:680" fillcolor="#ffc" strokeweight="2.25pt">
              <v:fill rotate="t" type="gradient"/>
              <v:shadow color="#868686"/>
              <v:textbox style="mso-next-textbox:#_x0000_s24853">
                <w:txbxContent>
                  <w:p w14:paraId="3E581B8B" w14:textId="77777777" w:rsidR="00FF6F31" w:rsidRPr="000C68EF" w:rsidRDefault="00FF6F31" w:rsidP="00FF6F31">
                    <w:pPr>
                      <w:rPr>
                        <w:rFonts w:hint="cs"/>
                        <w:b/>
                        <w:bCs/>
                        <w:color w:val="000080"/>
                        <w:sz w:val="28"/>
                        <w:szCs w:val="28"/>
                        <w:lang w:bidi="ar-EG"/>
                      </w:rPr>
                    </w:pPr>
                    <w:r w:rsidRPr="000C68EF">
                      <w:rPr>
                        <w:rFonts w:hint="cs"/>
                        <w:b/>
                        <w:bCs/>
                        <w:color w:val="000080"/>
                        <w:sz w:val="28"/>
                        <w:szCs w:val="28"/>
                        <w:rtl/>
                        <w:lang w:bidi="ar-EG"/>
                      </w:rPr>
                      <w:t>المادة:</w:t>
                    </w:r>
                    <w:r>
                      <w:rPr>
                        <w:rFonts w:hint="cs"/>
                        <w:b/>
                        <w:bCs/>
                        <w:color w:val="000080"/>
                        <w:sz w:val="28"/>
                        <w:szCs w:val="28"/>
                        <w:rtl/>
                        <w:lang w:bidi="ar-EG"/>
                      </w:rPr>
                      <w:t xml:space="preserve"> </w:t>
                    </w:r>
                    <w:r w:rsidRPr="003F429A">
                      <w:rPr>
                        <w:rFonts w:hint="cs"/>
                        <w:b/>
                        <w:bCs/>
                        <w:color w:val="FF0000"/>
                        <w:rtl/>
                        <w:lang w:bidi="ar-EG"/>
                      </w:rPr>
                      <w:t>التربية الفنية</w:t>
                    </w:r>
                    <w:r>
                      <w:rPr>
                        <w:rFonts w:hint="cs"/>
                        <w:b/>
                        <w:bCs/>
                        <w:color w:val="000080"/>
                        <w:sz w:val="28"/>
                        <w:szCs w:val="28"/>
                        <w:rtl/>
                        <w:lang w:bidi="ar-EG"/>
                      </w:rPr>
                      <w:t xml:space="preserve"> </w:t>
                    </w:r>
                    <w:r w:rsidRPr="006A38DA">
                      <w:rPr>
                        <w:rFonts w:hint="cs"/>
                        <w:b/>
                        <w:bCs/>
                        <w:color w:val="000080"/>
                        <w:rtl/>
                        <w:lang w:bidi="ar-EG"/>
                      </w:rPr>
                      <w:t>التاريخ:</w:t>
                    </w:r>
                    <w:r w:rsidRPr="000C68EF">
                      <w:rPr>
                        <w:rFonts w:hint="cs"/>
                        <w:b/>
                        <w:bCs/>
                        <w:color w:val="000080"/>
                        <w:sz w:val="28"/>
                        <w:szCs w:val="28"/>
                        <w:rtl/>
                        <w:lang w:bidi="ar-EG"/>
                      </w:rPr>
                      <w:t xml:space="preserve"> </w:t>
                    </w:r>
                  </w:p>
                </w:txbxContent>
              </v:textbox>
            </v:shape>
            <v:shape id="_x0000_s24854" type="#_x0000_t176" style="position:absolute;left:7920;top:1980;width:3197;height:680" fillcolor="#ffc" strokeweight="2.25pt">
              <v:fill rotate="t" type="gradient"/>
              <v:shadow color="#868686"/>
              <v:textbox style="mso-next-textbox:#_x0000_s24854">
                <w:txbxContent>
                  <w:p w14:paraId="35EC32E9" w14:textId="77777777" w:rsidR="00FF6F31" w:rsidRPr="000C68EF" w:rsidRDefault="00FF6F31" w:rsidP="00FF6F31">
                    <w:pPr>
                      <w:rPr>
                        <w:rFonts w:hint="cs"/>
                        <w:b/>
                        <w:bCs/>
                        <w:color w:val="000080"/>
                        <w:sz w:val="28"/>
                        <w:szCs w:val="28"/>
                        <w:lang w:bidi="ar-EG"/>
                      </w:rPr>
                    </w:pPr>
                    <w:r w:rsidRPr="000C68EF">
                      <w:rPr>
                        <w:rFonts w:hint="cs"/>
                        <w:b/>
                        <w:bCs/>
                        <w:color w:val="000080"/>
                        <w:sz w:val="28"/>
                        <w:szCs w:val="28"/>
                        <w:rtl/>
                        <w:lang w:bidi="ar-EG"/>
                      </w:rPr>
                      <w:t xml:space="preserve">اسم </w:t>
                    </w:r>
                    <w:r w:rsidR="00216380">
                      <w:rPr>
                        <w:rFonts w:hint="cs"/>
                        <w:b/>
                        <w:bCs/>
                        <w:color w:val="000080"/>
                        <w:sz w:val="28"/>
                        <w:szCs w:val="28"/>
                        <w:rtl/>
                        <w:lang w:bidi="ar-EG"/>
                      </w:rPr>
                      <w:t>الطالب</w:t>
                    </w:r>
                    <w:r w:rsidRPr="000C68EF">
                      <w:rPr>
                        <w:rFonts w:hint="cs"/>
                        <w:b/>
                        <w:bCs/>
                        <w:color w:val="000080"/>
                        <w:sz w:val="28"/>
                        <w:szCs w:val="28"/>
                        <w:rtl/>
                        <w:lang w:bidi="ar-EG"/>
                      </w:rPr>
                      <w:t>:</w:t>
                    </w:r>
                  </w:p>
                </w:txbxContent>
              </v:textbox>
            </v:shape>
            <v:shape id="_x0000_s24855" type="#_x0000_t202" style="position:absolute;left:9360;top:2700;width:1729;height:1030;mso-wrap-style:none" filled="f" stroked="f">
              <v:textbox style="mso-next-textbox:#_x0000_s24855;mso-fit-shape-to-text:t">
                <w:txbxContent>
                  <w:p w14:paraId="6DB5A1DC" w14:textId="77777777" w:rsidR="00FF6F31" w:rsidRDefault="00FF6F31" w:rsidP="00FF6F31">
                    <w:r>
                      <w:rPr>
                        <w:rFonts w:hint="cs"/>
                        <w:rtl/>
                        <w:lang w:bidi="ar-EG"/>
                      </w:rPr>
                      <w:pict w14:anchorId="4023E3F2">
                        <v:shape id="_x0000_i1095" type="#_x0000_t75" style="width:1in;height:44.4pt">
                          <v:imagedata r:id="rId10" o:title="pencils_color_tns"/>
                        </v:shape>
                      </w:pict>
                    </w:r>
                  </w:p>
                </w:txbxContent>
              </v:textbox>
            </v:shape>
            <w10:wrap anchorx="page"/>
          </v:group>
        </w:pict>
      </w:r>
    </w:p>
    <w:p w14:paraId="70912025" w14:textId="77777777" w:rsidR="00F2263A" w:rsidRDefault="00F2263A" w:rsidP="00F2263A">
      <w:pPr>
        <w:tabs>
          <w:tab w:val="left" w:pos="1306"/>
        </w:tabs>
        <w:rPr>
          <w:rFonts w:hint="cs"/>
          <w:rtl/>
          <w:lang w:bidi="ar-EG"/>
        </w:rPr>
      </w:pPr>
    </w:p>
    <w:p w14:paraId="0A8B1B8A" w14:textId="77777777" w:rsidR="00F2263A" w:rsidRDefault="00F2263A" w:rsidP="00F2263A">
      <w:pPr>
        <w:tabs>
          <w:tab w:val="left" w:pos="1306"/>
        </w:tabs>
        <w:rPr>
          <w:rFonts w:hint="cs"/>
          <w:rtl/>
          <w:lang w:bidi="ar-EG"/>
        </w:rPr>
      </w:pPr>
    </w:p>
    <w:p w14:paraId="15AC266C" w14:textId="77777777" w:rsidR="00F2263A" w:rsidRDefault="00F2263A" w:rsidP="00F2263A">
      <w:pPr>
        <w:tabs>
          <w:tab w:val="left" w:pos="1306"/>
        </w:tabs>
        <w:rPr>
          <w:rFonts w:hint="cs"/>
          <w:rtl/>
          <w:lang w:bidi="ar-EG"/>
        </w:rPr>
      </w:pPr>
    </w:p>
    <w:p w14:paraId="084AB3F0" w14:textId="77777777" w:rsidR="00F2263A" w:rsidRDefault="00F2263A" w:rsidP="00F2263A">
      <w:pPr>
        <w:tabs>
          <w:tab w:val="left" w:pos="1306"/>
        </w:tabs>
        <w:rPr>
          <w:rFonts w:hint="cs"/>
          <w:rtl/>
          <w:lang w:bidi="ar-EG"/>
        </w:rPr>
      </w:pPr>
    </w:p>
    <w:p w14:paraId="34E5A23B" w14:textId="77777777" w:rsidR="00F2263A" w:rsidRDefault="00F2263A" w:rsidP="00F2263A">
      <w:pPr>
        <w:tabs>
          <w:tab w:val="left" w:pos="1306"/>
        </w:tabs>
        <w:rPr>
          <w:rFonts w:hint="cs"/>
          <w:rtl/>
          <w:lang w:bidi="ar-EG"/>
        </w:rPr>
      </w:pPr>
    </w:p>
    <w:p w14:paraId="688D7312" w14:textId="77777777" w:rsidR="00F2263A" w:rsidRDefault="00F2263A" w:rsidP="00F2263A">
      <w:pPr>
        <w:tabs>
          <w:tab w:val="left" w:pos="1306"/>
        </w:tabs>
        <w:rPr>
          <w:rFonts w:hint="cs"/>
          <w:rtl/>
          <w:lang w:bidi="ar-EG"/>
        </w:rPr>
      </w:pPr>
    </w:p>
    <w:p w14:paraId="158457E0" w14:textId="77777777" w:rsidR="00F2263A" w:rsidRDefault="00F2263A" w:rsidP="00F2263A">
      <w:pPr>
        <w:tabs>
          <w:tab w:val="left" w:pos="1306"/>
        </w:tabs>
        <w:rPr>
          <w:rFonts w:hint="cs"/>
          <w:rtl/>
          <w:lang w:bidi="ar-EG"/>
        </w:rPr>
      </w:pPr>
    </w:p>
    <w:p w14:paraId="112BFA27" w14:textId="77777777" w:rsidR="00F2263A" w:rsidRDefault="006A36CF" w:rsidP="00F2263A">
      <w:pPr>
        <w:tabs>
          <w:tab w:val="left" w:pos="1306"/>
        </w:tabs>
        <w:rPr>
          <w:rFonts w:hint="cs"/>
          <w:rtl/>
          <w:lang w:bidi="ar-EG"/>
        </w:rPr>
      </w:pPr>
      <w:r>
        <w:rPr>
          <w:noProof/>
        </w:rPr>
        <w:pict w14:anchorId="6C800DBC">
          <v:group id="_x0000_s25030" style="position:absolute;left:0;text-align:left;margin-left:-32.75pt;margin-top:4.6pt;width:498.5pt;height:209.75pt;z-index:102" coordorigin="785,3740" coordsize="9970,4195">
            <v:shapetype id="_x0000_t175" coordsize="21600,21600" o:spt="175" adj="3086" path="m,qy10800@0,21600,m0@1qy10800,21600,21600@1e">
              <v:formulas>
                <v:f eqn="val #0"/>
                <v:f eqn="sum 21600 0 #0"/>
                <v:f eqn="prod @1 1 2"/>
                <v:f eqn="sum @2 10800 0"/>
              </v:formulas>
              <v:path textpathok="t" o:connecttype="custom" o:connectlocs="10800,@0;0,@2;10800,21600;21600,@2" o:connectangles="270,180,90,0"/>
              <v:textpath on="t" fitshape="t"/>
              <v:handles>
                <v:h position="center,#0" yrange="0,7200"/>
              </v:handles>
              <o:lock v:ext="edit" text="t" shapetype="t"/>
            </v:shapetype>
            <v:shape id="_x0000_s24514" type="#_x0000_t175" style="position:absolute;left:4380;top:3740;width:3998;height:720" adj="7200" fillcolor="black" strokecolor="#e94e2f">
              <v:shadow color="#868686"/>
              <v:textpath style="font-family:&quot;Times New Roman&quot;;font-size:18pt;font-weight:bold;v-text-kern:t" trim="t" fitpath="t" string="أكمل ما يلي:"/>
            </v:shape>
            <v:shape id="_x0000_s24515" type="#_x0000_t115" style="position:absolute;left:3697;top:4785;width:7058;height:3150" fillcolor="#b8cce4" strokecolor="#0070c0" strokeweight="1pt">
              <v:fill color2="yellow" rotate="t" focus="50%" type="gradient"/>
              <v:shadow color="#868686"/>
              <v:textbox>
                <w:txbxContent>
                  <w:p w14:paraId="203B3CE1" w14:textId="77777777" w:rsidR="005B57D5" w:rsidRPr="00D856C2" w:rsidRDefault="00D76547" w:rsidP="00892FC6">
                    <w:pPr>
                      <w:jc w:val="center"/>
                      <w:rPr>
                        <w:rFonts w:ascii="Microsoft Sans Serif" w:hAnsi="Microsoft Sans Serif" w:cs="Microsoft Sans Serif" w:hint="cs"/>
                        <w:b/>
                        <w:bCs/>
                        <w:color w:val="FF0000"/>
                        <w:sz w:val="36"/>
                        <w:szCs w:val="36"/>
                        <w:lang w:bidi="ar-EG"/>
                      </w:rPr>
                    </w:pPr>
                    <w:r w:rsidRPr="00D856C2">
                      <w:rPr>
                        <w:rFonts w:ascii="Microsoft Sans Serif" w:hAnsi="Microsoft Sans Serif" w:cs="Microsoft Sans Serif"/>
                        <w:b/>
                        <w:bCs/>
                        <w:color w:val="FF0000"/>
                        <w:sz w:val="42"/>
                        <w:szCs w:val="42"/>
                        <w:rtl/>
                        <w:lang w:bidi="ar-EG"/>
                      </w:rPr>
                      <w:t>تم بناء برج إيفل الشهير ف</w:t>
                    </w:r>
                    <w:r w:rsidRPr="00D856C2">
                      <w:rPr>
                        <w:rFonts w:ascii="Microsoft Sans Serif" w:hAnsi="Microsoft Sans Serif" w:cs="Microsoft Sans Serif" w:hint="cs"/>
                        <w:b/>
                        <w:bCs/>
                        <w:color w:val="FF0000"/>
                        <w:sz w:val="42"/>
                        <w:szCs w:val="42"/>
                        <w:rtl/>
                        <w:lang w:bidi="ar-EG"/>
                      </w:rPr>
                      <w:t>ي</w:t>
                    </w:r>
                    <w:r w:rsidR="003E0A52" w:rsidRPr="00D856C2">
                      <w:rPr>
                        <w:rFonts w:ascii="Microsoft Sans Serif" w:hAnsi="Microsoft Sans Serif" w:cs="Microsoft Sans Serif"/>
                        <w:b/>
                        <w:bCs/>
                        <w:color w:val="FF0000"/>
                        <w:sz w:val="42"/>
                        <w:szCs w:val="42"/>
                        <w:rtl/>
                        <w:lang w:bidi="ar-EG"/>
                      </w:rPr>
                      <w:t xml:space="preserve"> عام </w:t>
                    </w:r>
                    <w:r w:rsidR="003E0A52" w:rsidRPr="00D856C2">
                      <w:rPr>
                        <w:color w:val="FF0000"/>
                        <w:rtl/>
                        <w:lang w:bidi="ar-EG"/>
                      </w:rPr>
                      <w:t>.........</w:t>
                    </w:r>
                    <w:r w:rsidR="00FF4EFC">
                      <w:rPr>
                        <w:rFonts w:hint="cs"/>
                        <w:color w:val="FF0000"/>
                        <w:rtl/>
                        <w:lang w:bidi="ar-EG"/>
                      </w:rPr>
                      <w:t>....</w:t>
                    </w:r>
                    <w:r w:rsidR="00A36D37">
                      <w:rPr>
                        <w:rFonts w:hint="cs"/>
                        <w:color w:val="FF0000"/>
                        <w:rtl/>
                        <w:lang w:bidi="ar-EG"/>
                      </w:rPr>
                      <w:t>..</w:t>
                    </w:r>
                    <w:r w:rsidR="003E0A52" w:rsidRPr="00D856C2">
                      <w:rPr>
                        <w:color w:val="FF0000"/>
                        <w:rtl/>
                        <w:lang w:bidi="ar-EG"/>
                      </w:rPr>
                      <w:t>...</w:t>
                    </w:r>
                    <w:r w:rsidR="00FF4EFC">
                      <w:rPr>
                        <w:rFonts w:hint="cs"/>
                        <w:color w:val="FF0000"/>
                        <w:rtl/>
                        <w:lang w:bidi="ar-EG"/>
                      </w:rPr>
                      <w:t xml:space="preserve"> </w:t>
                    </w:r>
                    <w:r w:rsidR="00FC7236" w:rsidRPr="00D856C2">
                      <w:rPr>
                        <w:color w:val="FF0000"/>
                        <w:rtl/>
                        <w:lang w:bidi="ar-EG"/>
                      </w:rPr>
                      <w:t xml:space="preserve"> </w:t>
                    </w:r>
                    <w:r w:rsidR="00D856C2" w:rsidRPr="00D856C2">
                      <w:rPr>
                        <w:rFonts w:ascii="Microsoft Sans Serif" w:hAnsi="Microsoft Sans Serif" w:cs="Microsoft Sans Serif"/>
                        <w:b/>
                        <w:bCs/>
                        <w:color w:val="FF0000"/>
                        <w:sz w:val="42"/>
                        <w:szCs w:val="42"/>
                        <w:rtl/>
                        <w:lang w:bidi="ar-EG"/>
                      </w:rPr>
                      <w:t>م ف</w:t>
                    </w:r>
                    <w:r w:rsidR="00D856C2" w:rsidRPr="00D856C2">
                      <w:rPr>
                        <w:rFonts w:ascii="Microsoft Sans Serif" w:hAnsi="Microsoft Sans Serif" w:cs="Microsoft Sans Serif" w:hint="cs"/>
                        <w:b/>
                        <w:bCs/>
                        <w:color w:val="FF0000"/>
                        <w:sz w:val="42"/>
                        <w:szCs w:val="42"/>
                        <w:rtl/>
                        <w:lang w:bidi="ar-EG"/>
                      </w:rPr>
                      <w:t>ي</w:t>
                    </w:r>
                    <w:r w:rsidR="00FC7236" w:rsidRPr="00D856C2">
                      <w:rPr>
                        <w:rFonts w:ascii="Microsoft Sans Serif" w:hAnsi="Microsoft Sans Serif" w:cs="Microsoft Sans Serif"/>
                        <w:b/>
                        <w:bCs/>
                        <w:color w:val="FF0000"/>
                        <w:sz w:val="42"/>
                        <w:szCs w:val="42"/>
                        <w:rtl/>
                        <w:lang w:bidi="ar-EG"/>
                      </w:rPr>
                      <w:t xml:space="preserve"> العاصمة الفرنسية </w:t>
                    </w:r>
                    <w:r w:rsidR="00FC7236" w:rsidRPr="00D856C2">
                      <w:rPr>
                        <w:color w:val="FF0000"/>
                        <w:rtl/>
                        <w:lang w:bidi="ar-EG"/>
                      </w:rPr>
                      <w:t>.....</w:t>
                    </w:r>
                    <w:r w:rsidR="00A36D37">
                      <w:rPr>
                        <w:rFonts w:hint="cs"/>
                        <w:color w:val="FF0000"/>
                        <w:rtl/>
                        <w:lang w:bidi="ar-EG"/>
                      </w:rPr>
                      <w:t>....................</w:t>
                    </w:r>
                    <w:r w:rsidR="00FC7236" w:rsidRPr="00D856C2">
                      <w:rPr>
                        <w:color w:val="FF0000"/>
                        <w:rtl/>
                        <w:lang w:bidi="ar-EG"/>
                      </w:rPr>
                      <w:t>.</w:t>
                    </w:r>
                    <w:r w:rsidR="00A36D37">
                      <w:rPr>
                        <w:rFonts w:hint="cs"/>
                        <w:color w:val="FF0000"/>
                        <w:rtl/>
                        <w:lang w:bidi="ar-EG"/>
                      </w:rPr>
                      <w:t>...</w:t>
                    </w:r>
                    <w:r w:rsidR="00FC7236" w:rsidRPr="00D856C2">
                      <w:rPr>
                        <w:color w:val="FF0000"/>
                        <w:rtl/>
                        <w:lang w:bidi="ar-EG"/>
                      </w:rPr>
                      <w:t>......</w:t>
                    </w:r>
                    <w:r w:rsidR="00FC7236" w:rsidRPr="00D856C2">
                      <w:rPr>
                        <w:rFonts w:ascii="Microsoft Sans Serif" w:hAnsi="Microsoft Sans Serif" w:cs="Microsoft Sans Serif"/>
                        <w:b/>
                        <w:bCs/>
                        <w:color w:val="FF0000"/>
                        <w:sz w:val="42"/>
                        <w:szCs w:val="42"/>
                        <w:rtl/>
                        <w:lang w:bidi="ar-EG"/>
                      </w:rPr>
                      <w:t xml:space="preserve"> يبلغ إرتفاعه </w:t>
                    </w:r>
                    <w:r w:rsidR="00FC7236" w:rsidRPr="00D856C2">
                      <w:rPr>
                        <w:color w:val="FF0000"/>
                        <w:rtl/>
                        <w:lang w:bidi="ar-EG"/>
                      </w:rPr>
                      <w:t>.....</w:t>
                    </w:r>
                    <w:r w:rsidR="00A36D37">
                      <w:rPr>
                        <w:rFonts w:hint="cs"/>
                        <w:color w:val="FF0000"/>
                        <w:rtl/>
                        <w:lang w:bidi="ar-EG"/>
                      </w:rPr>
                      <w:t>......................</w:t>
                    </w:r>
                    <w:r w:rsidR="00FC7236" w:rsidRPr="00D856C2">
                      <w:rPr>
                        <w:color w:val="FF0000"/>
                        <w:rtl/>
                        <w:lang w:bidi="ar-EG"/>
                      </w:rPr>
                      <w:t>..</w:t>
                    </w:r>
                    <w:r w:rsidR="00EA5D3A">
                      <w:rPr>
                        <w:rFonts w:ascii="Microsoft Sans Serif" w:hAnsi="Microsoft Sans Serif" w:cs="Microsoft Sans Serif"/>
                        <w:b/>
                        <w:bCs/>
                        <w:color w:val="FF0000"/>
                        <w:sz w:val="42"/>
                        <w:szCs w:val="42"/>
                        <w:rtl/>
                        <w:lang w:bidi="ar-EG"/>
                      </w:rPr>
                      <w:t xml:space="preserve"> متر سمي بهذا الإسم</w:t>
                    </w:r>
                    <w:r w:rsidR="00EA5D3A">
                      <w:rPr>
                        <w:rFonts w:ascii="Microsoft Sans Serif" w:hAnsi="Microsoft Sans Serif" w:cs="Microsoft Sans Serif" w:hint="cs"/>
                        <w:b/>
                        <w:bCs/>
                        <w:color w:val="FF0000"/>
                        <w:sz w:val="42"/>
                        <w:szCs w:val="42"/>
                        <w:rtl/>
                        <w:lang w:bidi="ar-EG"/>
                      </w:rPr>
                      <w:t xml:space="preserve"> </w:t>
                    </w:r>
                    <w:r w:rsidR="00FC7236" w:rsidRPr="00D856C2">
                      <w:rPr>
                        <w:rFonts w:ascii="Microsoft Sans Serif" w:hAnsi="Microsoft Sans Serif" w:cs="Microsoft Sans Serif"/>
                        <w:b/>
                        <w:bCs/>
                        <w:color w:val="FF0000"/>
                        <w:sz w:val="42"/>
                        <w:szCs w:val="42"/>
                        <w:rtl/>
                        <w:lang w:bidi="ar-EG"/>
                      </w:rPr>
                      <w:t>نسبة إل</w:t>
                    </w:r>
                    <w:r w:rsidR="00EA5D3A">
                      <w:rPr>
                        <w:rFonts w:ascii="Microsoft Sans Serif" w:hAnsi="Microsoft Sans Serif" w:cs="Microsoft Sans Serif" w:hint="cs"/>
                        <w:b/>
                        <w:bCs/>
                        <w:color w:val="FF0000"/>
                        <w:sz w:val="42"/>
                        <w:szCs w:val="42"/>
                        <w:rtl/>
                        <w:lang w:bidi="ar-EG"/>
                      </w:rPr>
                      <w:t>ى</w:t>
                    </w:r>
                    <w:r w:rsidR="00FC7236" w:rsidRPr="00D856C2">
                      <w:rPr>
                        <w:rFonts w:ascii="Microsoft Sans Serif" w:hAnsi="Microsoft Sans Serif" w:cs="Microsoft Sans Serif"/>
                        <w:b/>
                        <w:bCs/>
                        <w:color w:val="FF0000"/>
                        <w:sz w:val="42"/>
                        <w:szCs w:val="42"/>
                        <w:rtl/>
                        <w:lang w:bidi="ar-EG"/>
                      </w:rPr>
                      <w:t xml:space="preserve"> مهندسه </w:t>
                    </w:r>
                    <w:proofErr w:type="gramStart"/>
                    <w:r w:rsidR="00FC7236" w:rsidRPr="00D856C2">
                      <w:rPr>
                        <w:color w:val="FF0000"/>
                        <w:rtl/>
                        <w:lang w:bidi="ar-EG"/>
                      </w:rPr>
                      <w:t>...........</w:t>
                    </w:r>
                    <w:r w:rsidR="00A36D37">
                      <w:rPr>
                        <w:rFonts w:hint="cs"/>
                        <w:color w:val="FF0000"/>
                        <w:rtl/>
                        <w:lang w:bidi="ar-EG"/>
                      </w:rPr>
                      <w:t>.........</w:t>
                    </w:r>
                    <w:r w:rsidR="00FC7236" w:rsidRPr="00D856C2">
                      <w:rPr>
                        <w:color w:val="FF0000"/>
                        <w:rtl/>
                        <w:lang w:bidi="ar-EG"/>
                      </w:rPr>
                      <w:t>.............................</w:t>
                    </w:r>
                    <w:r w:rsidR="00D856C2" w:rsidRPr="00D856C2">
                      <w:rPr>
                        <w:rFonts w:ascii="Microsoft Sans Serif" w:hAnsi="Microsoft Sans Serif" w:cs="Microsoft Sans Serif" w:hint="cs"/>
                        <w:b/>
                        <w:bCs/>
                        <w:color w:val="FF0000"/>
                        <w:sz w:val="36"/>
                        <w:szCs w:val="36"/>
                        <w:rtl/>
                        <w:lang w:bidi="ar-EG"/>
                      </w:rPr>
                      <w:t xml:space="preserve"> .</w:t>
                    </w:r>
                    <w:proofErr w:type="gramEnd"/>
                  </w:p>
                </w:txbxContent>
              </v:textbox>
            </v:shape>
            <v:shape id="_x0000_s24672" type="#_x0000_t202" style="position:absolute;left:785;top:4860;width:2134;height:1974;mso-wrap-style:none" filled="f" stroked="f" strokecolor="#c0504d" strokeweight="1pt">
              <v:fill rotate="t"/>
              <v:stroke dashstyle="dash"/>
              <v:shadow color="#868686"/>
              <v:textbox style="mso-fit-shape-to-text:t">
                <w:txbxContent>
                  <w:p w14:paraId="2F4E2BE0" w14:textId="77777777" w:rsidR="009353EA" w:rsidRDefault="006A36CF">
                    <w:r w:rsidRPr="009353EA">
                      <w:pict w14:anchorId="7BE2FB00">
                        <v:shape id="_x0000_i1097" type="#_x0000_t75" style="width:92.4pt;height:91.2pt">
                          <v:imagedata r:id="rId44" o:title="imagesCATNEVUW"/>
                        </v:shape>
                      </w:pict>
                    </w:r>
                  </w:p>
                </w:txbxContent>
              </v:textbox>
            </v:shape>
            <w10:wrap anchorx="page"/>
          </v:group>
        </w:pict>
      </w:r>
    </w:p>
    <w:p w14:paraId="5F287279" w14:textId="77777777" w:rsidR="00F2263A" w:rsidRDefault="00F2263A" w:rsidP="00F2263A">
      <w:pPr>
        <w:tabs>
          <w:tab w:val="left" w:pos="1306"/>
        </w:tabs>
        <w:rPr>
          <w:rFonts w:hint="cs"/>
          <w:rtl/>
          <w:lang w:bidi="ar-EG"/>
        </w:rPr>
      </w:pPr>
    </w:p>
    <w:p w14:paraId="2DBC70A9" w14:textId="77777777" w:rsidR="00F2263A" w:rsidRDefault="00F2263A" w:rsidP="00F2263A">
      <w:pPr>
        <w:tabs>
          <w:tab w:val="left" w:pos="1306"/>
        </w:tabs>
        <w:rPr>
          <w:rFonts w:hint="cs"/>
          <w:rtl/>
          <w:lang w:bidi="ar-EG"/>
        </w:rPr>
      </w:pPr>
    </w:p>
    <w:p w14:paraId="313AE208" w14:textId="77777777" w:rsidR="00F2263A" w:rsidRDefault="00F2263A" w:rsidP="00F2263A">
      <w:pPr>
        <w:tabs>
          <w:tab w:val="left" w:pos="1306"/>
        </w:tabs>
        <w:rPr>
          <w:rFonts w:hint="cs"/>
          <w:rtl/>
          <w:lang w:bidi="ar-EG"/>
        </w:rPr>
      </w:pPr>
    </w:p>
    <w:p w14:paraId="3AFE1031" w14:textId="77777777" w:rsidR="00F2263A" w:rsidRDefault="00F2263A" w:rsidP="00F2263A">
      <w:pPr>
        <w:tabs>
          <w:tab w:val="left" w:pos="1306"/>
        </w:tabs>
        <w:rPr>
          <w:rFonts w:hint="cs"/>
          <w:rtl/>
          <w:lang w:bidi="ar-EG"/>
        </w:rPr>
      </w:pPr>
    </w:p>
    <w:p w14:paraId="3FC005FC" w14:textId="77777777" w:rsidR="00F2263A" w:rsidRDefault="00F2263A" w:rsidP="00F2263A">
      <w:pPr>
        <w:tabs>
          <w:tab w:val="left" w:pos="1306"/>
        </w:tabs>
        <w:rPr>
          <w:rFonts w:hint="cs"/>
          <w:rtl/>
          <w:lang w:bidi="ar-EG"/>
        </w:rPr>
      </w:pPr>
    </w:p>
    <w:p w14:paraId="44B27AC0" w14:textId="77777777" w:rsidR="00F2263A" w:rsidRDefault="00F2263A" w:rsidP="00F2263A">
      <w:pPr>
        <w:tabs>
          <w:tab w:val="left" w:pos="1306"/>
        </w:tabs>
        <w:rPr>
          <w:rFonts w:hint="cs"/>
          <w:rtl/>
          <w:lang w:bidi="ar-EG"/>
        </w:rPr>
      </w:pPr>
    </w:p>
    <w:p w14:paraId="0E1BE84D" w14:textId="77777777" w:rsidR="00F2263A" w:rsidRDefault="00F2263A" w:rsidP="00F2263A">
      <w:pPr>
        <w:tabs>
          <w:tab w:val="left" w:pos="1306"/>
        </w:tabs>
        <w:rPr>
          <w:rFonts w:hint="cs"/>
          <w:rtl/>
          <w:lang w:bidi="ar-EG"/>
        </w:rPr>
      </w:pPr>
    </w:p>
    <w:p w14:paraId="5FAB8F90" w14:textId="77777777" w:rsidR="00F2263A" w:rsidRDefault="00F2263A" w:rsidP="00F2263A">
      <w:pPr>
        <w:tabs>
          <w:tab w:val="left" w:pos="1306"/>
        </w:tabs>
        <w:rPr>
          <w:rFonts w:hint="cs"/>
          <w:rtl/>
          <w:lang w:bidi="ar-EG"/>
        </w:rPr>
      </w:pPr>
    </w:p>
    <w:p w14:paraId="53AF6CFD" w14:textId="77777777" w:rsidR="00F2263A" w:rsidRDefault="00F2263A" w:rsidP="00F2263A">
      <w:pPr>
        <w:tabs>
          <w:tab w:val="left" w:pos="1306"/>
        </w:tabs>
        <w:rPr>
          <w:rFonts w:hint="cs"/>
          <w:rtl/>
          <w:lang w:bidi="ar-EG"/>
        </w:rPr>
      </w:pPr>
    </w:p>
    <w:p w14:paraId="0BF51269" w14:textId="77777777" w:rsidR="00F2263A" w:rsidRDefault="00F2263A" w:rsidP="00F2263A">
      <w:pPr>
        <w:tabs>
          <w:tab w:val="left" w:pos="1306"/>
        </w:tabs>
        <w:rPr>
          <w:rFonts w:hint="cs"/>
          <w:rtl/>
          <w:lang w:bidi="ar-EG"/>
        </w:rPr>
      </w:pPr>
    </w:p>
    <w:p w14:paraId="53CFFA38" w14:textId="77777777" w:rsidR="00F2263A" w:rsidRDefault="00F2263A" w:rsidP="00F2263A">
      <w:pPr>
        <w:tabs>
          <w:tab w:val="left" w:pos="1306"/>
        </w:tabs>
        <w:rPr>
          <w:rFonts w:hint="cs"/>
          <w:rtl/>
          <w:lang w:bidi="ar-EG"/>
        </w:rPr>
      </w:pPr>
    </w:p>
    <w:p w14:paraId="6CBF1966" w14:textId="77777777" w:rsidR="00F2263A" w:rsidRDefault="00F2263A" w:rsidP="00F2263A">
      <w:pPr>
        <w:tabs>
          <w:tab w:val="left" w:pos="1306"/>
        </w:tabs>
        <w:rPr>
          <w:rFonts w:hint="cs"/>
          <w:rtl/>
          <w:lang w:bidi="ar-EG"/>
        </w:rPr>
      </w:pPr>
    </w:p>
    <w:p w14:paraId="7A3E3CD6" w14:textId="77777777" w:rsidR="00F2263A" w:rsidRDefault="00F2263A" w:rsidP="00F2263A">
      <w:pPr>
        <w:tabs>
          <w:tab w:val="left" w:pos="1306"/>
        </w:tabs>
        <w:rPr>
          <w:rFonts w:hint="cs"/>
          <w:rtl/>
          <w:lang w:bidi="ar-EG"/>
        </w:rPr>
      </w:pPr>
    </w:p>
    <w:p w14:paraId="40B0D567" w14:textId="77777777" w:rsidR="00F2263A" w:rsidRDefault="00F2263A" w:rsidP="00F2263A">
      <w:pPr>
        <w:tabs>
          <w:tab w:val="left" w:pos="1306"/>
        </w:tabs>
        <w:rPr>
          <w:rFonts w:hint="cs"/>
          <w:rtl/>
          <w:lang w:bidi="ar-EG"/>
        </w:rPr>
      </w:pPr>
    </w:p>
    <w:p w14:paraId="5AF7AD67" w14:textId="77777777" w:rsidR="00F2263A" w:rsidRDefault="00F2263A" w:rsidP="00F2263A">
      <w:pPr>
        <w:tabs>
          <w:tab w:val="left" w:pos="1306"/>
        </w:tabs>
        <w:rPr>
          <w:rFonts w:hint="cs"/>
          <w:rtl/>
          <w:lang w:bidi="ar-EG"/>
        </w:rPr>
      </w:pPr>
    </w:p>
    <w:p w14:paraId="6AC43237" w14:textId="77777777" w:rsidR="00F2263A" w:rsidRDefault="00A36D37" w:rsidP="00F2263A">
      <w:pPr>
        <w:tabs>
          <w:tab w:val="left" w:pos="1306"/>
        </w:tabs>
        <w:rPr>
          <w:rFonts w:hint="cs"/>
          <w:rtl/>
          <w:lang w:bidi="ar-EG"/>
        </w:rPr>
      </w:pPr>
      <w:r>
        <w:rPr>
          <w:noProof/>
        </w:rPr>
        <w:pict w14:anchorId="079BE102">
          <v:shape id="_x0000_s24520" type="#_x0000_t136" style="position:absolute;left:0;text-align:left;margin-left:171pt;margin-top:10.85pt;width:291pt;height:41pt;z-index:-78" wrapcoords="11913 0 724 1571 390 3535 668 6284 -56 6676 -56 18851 8629 19636 9798 21207 10243 21207 20153 21207 20320 20029 20153 19244 21656 14531 21656 10996 21210 5105 17480 2356 12247 0 11913 0" fillcolor="#f06">
            <v:shadow color="#868686"/>
            <v:textpath style="font-family:&quot;Arial Black&quot;;font-size:18pt;v-text-kern:t" trim="t" fitpath="t" string="ضع علامة صح أمام الإجابة الصحيحة:"/>
            <w10:wrap type="tight"/>
          </v:shape>
        </w:pict>
      </w:r>
    </w:p>
    <w:p w14:paraId="03C7541B" w14:textId="77777777" w:rsidR="00F2263A" w:rsidRDefault="00F2263A" w:rsidP="00F2263A">
      <w:pPr>
        <w:tabs>
          <w:tab w:val="left" w:pos="1306"/>
        </w:tabs>
        <w:rPr>
          <w:rFonts w:hint="cs"/>
          <w:rtl/>
          <w:lang w:bidi="ar-EG"/>
        </w:rPr>
      </w:pPr>
    </w:p>
    <w:p w14:paraId="10F2477C" w14:textId="77777777" w:rsidR="00F2263A" w:rsidRDefault="00F2263A" w:rsidP="00F2263A">
      <w:pPr>
        <w:tabs>
          <w:tab w:val="left" w:pos="1306"/>
        </w:tabs>
        <w:rPr>
          <w:rFonts w:hint="cs"/>
          <w:rtl/>
          <w:lang w:bidi="ar-EG"/>
        </w:rPr>
      </w:pPr>
    </w:p>
    <w:p w14:paraId="39AD11F3" w14:textId="77777777" w:rsidR="00F2263A" w:rsidRDefault="00F2263A" w:rsidP="00F2263A">
      <w:pPr>
        <w:tabs>
          <w:tab w:val="left" w:pos="1306"/>
        </w:tabs>
        <w:rPr>
          <w:rFonts w:hint="cs"/>
          <w:rtl/>
          <w:lang w:bidi="ar-EG"/>
        </w:rPr>
      </w:pPr>
    </w:p>
    <w:p w14:paraId="3F967011" w14:textId="77777777" w:rsidR="00F2263A" w:rsidRDefault="00F2263A" w:rsidP="00F2263A">
      <w:pPr>
        <w:tabs>
          <w:tab w:val="left" w:pos="1306"/>
        </w:tabs>
        <w:rPr>
          <w:rFonts w:hint="cs"/>
          <w:rtl/>
          <w:lang w:bidi="ar-EG"/>
        </w:rPr>
      </w:pPr>
    </w:p>
    <w:p w14:paraId="09561F62" w14:textId="77777777" w:rsidR="00F2263A" w:rsidRDefault="006A36CF" w:rsidP="00F2263A">
      <w:pPr>
        <w:tabs>
          <w:tab w:val="left" w:pos="1306"/>
        </w:tabs>
        <w:rPr>
          <w:rFonts w:hint="cs"/>
          <w:rtl/>
          <w:lang w:bidi="ar-EG"/>
        </w:rPr>
      </w:pPr>
      <w:r>
        <w:rPr>
          <w:noProof/>
          <w:rtl/>
          <w:lang w:bidi="ar-EG"/>
        </w:rPr>
        <w:pict w14:anchorId="0213B903">
          <v:group id="_x0000_s24865" style="position:absolute;left:0;text-align:left;margin-left:-26.25pt;margin-top:10.65pt;width:488.25pt;height:258.95pt;z-index:101" coordorigin="720,9360" coordsize="10440,5380">
            <v:shape id="_x0000_s24665" type="#_x0000_t161" style="position:absolute;left:5220;top:9360;width:5442;height:757" wrapcoords="2202 4752 179 7776 179 11664 -119 11664 -60 17712 18803 19008 19517 19008 20767 18576 21660 15552 21660 8640 17732 6912 7438 4752 2202 4752" adj="5665" fillcolor="#974706" strokecolor="#76923c">
              <v:fill r:id="rId45" o:title="Plaid" color2="#00b050" type="pattern"/>
              <v:shadow color="#868686"/>
              <v:textpath style="font-family:&quot;Impact&quot;;font-size:18pt;font-weight:bold;font-style:italic;v-text-kern:t" trim="t" fitpath="t" xscale="f" string="من خصائص الأسلاك:"/>
            </v:shape>
            <v:group id="_x0000_s24864" style="position:absolute;left:2520;top:10440;width:8640;height:4300" coordorigin="2520,10440" coordsize="8640,4300">
              <v:oval id="_x0000_s24667" style="position:absolute;left:3960;top:13680;width:7200;height:1060" fillcolor="#f6c" strokecolor="#0f243e" strokeweight="1.5pt">
                <v:fill color2="yellow" rotate="t" focus="50%" type="gradient"/>
                <v:stroke dashstyle="dash"/>
                <v:shadow color="#868686"/>
                <v:textbox style="mso-next-textbox:#_x0000_s24667">
                  <w:txbxContent>
                    <w:p w14:paraId="360EAAA8" w14:textId="77777777" w:rsidR="000646E5" w:rsidRPr="000646E5" w:rsidRDefault="001C4807" w:rsidP="00892FC6">
                      <w:pPr>
                        <w:spacing w:before="120"/>
                        <w:jc w:val="center"/>
                        <w:rPr>
                          <w:rFonts w:hint="cs"/>
                          <w:b/>
                          <w:bCs/>
                          <w:i/>
                          <w:iCs/>
                          <w:color w:val="215868"/>
                          <w:sz w:val="36"/>
                          <w:szCs w:val="36"/>
                          <w:lang w:bidi="ar-EG"/>
                        </w:rPr>
                      </w:pPr>
                      <w:r>
                        <w:rPr>
                          <w:rFonts w:hint="cs"/>
                          <w:b/>
                          <w:bCs/>
                          <w:i/>
                          <w:iCs/>
                          <w:color w:val="215868"/>
                          <w:sz w:val="36"/>
                          <w:szCs w:val="36"/>
                          <w:rtl/>
                          <w:lang w:bidi="ar-EG"/>
                        </w:rPr>
                        <w:t>تشغل حيزاً من الفراغ</w:t>
                      </w:r>
                      <w:r w:rsidR="00A36D37">
                        <w:rPr>
                          <w:rFonts w:hint="cs"/>
                          <w:b/>
                          <w:bCs/>
                          <w:i/>
                          <w:iCs/>
                          <w:color w:val="215868"/>
                          <w:sz w:val="36"/>
                          <w:szCs w:val="36"/>
                          <w:rtl/>
                          <w:lang w:bidi="ar-EG"/>
                        </w:rPr>
                        <w:t>.</w:t>
                      </w:r>
                    </w:p>
                  </w:txbxContent>
                </v:textbox>
              </v:oval>
              <v:shape id="_x0000_s24522" type="#_x0000_t115" style="position:absolute;left:2700;top:12060;width:854;height:1000" fillcolor="#f2dbdb" strokecolor="#7030a0" strokeweight="1.75pt">
                <v:fill color2="yellow" rotate="t" focus="100%" type="gradient"/>
                <v:shadow color="#868686"/>
              </v:shape>
              <v:oval id="_x0000_s24666" style="position:absolute;left:3960;top:12060;width:7200;height:1060" fillcolor="#f6c" strokecolor="#0f243e" strokeweight="1.5pt">
                <v:fill color2="yellow" rotate="t" focus="50%" type="gradient"/>
                <v:stroke dashstyle="dash"/>
                <v:shadow color="#868686"/>
                <v:textbox style="mso-next-textbox:#_x0000_s24666">
                  <w:txbxContent>
                    <w:p w14:paraId="2FABCB6C" w14:textId="77777777" w:rsidR="00C02EAD" w:rsidRPr="00DA3D93" w:rsidRDefault="00C02EAD" w:rsidP="00892FC6">
                      <w:pPr>
                        <w:spacing w:before="120"/>
                        <w:jc w:val="center"/>
                        <w:rPr>
                          <w:rFonts w:hint="cs"/>
                          <w:b/>
                          <w:bCs/>
                          <w:i/>
                          <w:iCs/>
                          <w:color w:val="215868"/>
                          <w:sz w:val="36"/>
                          <w:szCs w:val="36"/>
                          <w:lang w:bidi="ar-EG"/>
                        </w:rPr>
                      </w:pPr>
                      <w:r w:rsidRPr="00DA3D93">
                        <w:rPr>
                          <w:rFonts w:hint="cs"/>
                          <w:b/>
                          <w:bCs/>
                          <w:i/>
                          <w:iCs/>
                          <w:color w:val="215868"/>
                          <w:sz w:val="36"/>
                          <w:szCs w:val="36"/>
                          <w:rtl/>
                          <w:lang w:bidi="ar-EG"/>
                        </w:rPr>
                        <w:t>باعثة على المرونة</w:t>
                      </w:r>
                      <w:r w:rsidRPr="00DA3D93">
                        <w:rPr>
                          <w:rFonts w:hint="cs"/>
                          <w:b/>
                          <w:bCs/>
                          <w:i/>
                          <w:iCs/>
                          <w:color w:val="215868"/>
                          <w:sz w:val="36"/>
                          <w:szCs w:val="36"/>
                          <w:rtl/>
                          <w:lang w:bidi="ar-EG"/>
                        </w:rPr>
                        <w:t xml:space="preserve"> والطلاقة التشكيلية</w:t>
                      </w:r>
                      <w:r w:rsidR="00A36D37">
                        <w:rPr>
                          <w:rFonts w:hint="cs"/>
                          <w:b/>
                          <w:bCs/>
                          <w:i/>
                          <w:iCs/>
                          <w:color w:val="215868"/>
                          <w:sz w:val="36"/>
                          <w:szCs w:val="36"/>
                          <w:rtl/>
                          <w:lang w:bidi="ar-EG"/>
                        </w:rPr>
                        <w:t>.</w:t>
                      </w:r>
                    </w:p>
                  </w:txbxContent>
                </v:textbox>
              </v:oval>
              <v:oval id="_x0000_s24668" style="position:absolute;left:3960;top:10440;width:7200;height:1060" fillcolor="#f6c" strokecolor="#0f243e" strokeweight="1.5pt">
                <v:fill color2="yellow" rotate="t" focus="50%" type="gradient"/>
                <v:stroke dashstyle="dash"/>
                <v:shadow color="#868686"/>
                <v:textbox style="mso-next-textbox:#_x0000_s24668">
                  <w:txbxContent>
                    <w:p w14:paraId="36C8719E" w14:textId="77777777" w:rsidR="000646E5" w:rsidRPr="000646E5" w:rsidRDefault="001C4807" w:rsidP="00892FC6">
                      <w:pPr>
                        <w:spacing w:before="120"/>
                        <w:jc w:val="center"/>
                        <w:rPr>
                          <w:rFonts w:hint="cs"/>
                          <w:b/>
                          <w:bCs/>
                          <w:i/>
                          <w:iCs/>
                          <w:color w:val="215868"/>
                          <w:sz w:val="36"/>
                          <w:szCs w:val="36"/>
                          <w:lang w:bidi="ar-EG"/>
                        </w:rPr>
                      </w:pPr>
                      <w:r>
                        <w:rPr>
                          <w:rFonts w:hint="cs"/>
                          <w:b/>
                          <w:bCs/>
                          <w:i/>
                          <w:iCs/>
                          <w:color w:val="215868"/>
                          <w:sz w:val="36"/>
                          <w:szCs w:val="36"/>
                          <w:rtl/>
                          <w:lang w:bidi="ar-EG"/>
                        </w:rPr>
                        <w:t xml:space="preserve">قابليتها </w:t>
                      </w:r>
                      <w:proofErr w:type="gramStart"/>
                      <w:r>
                        <w:rPr>
                          <w:rFonts w:hint="cs"/>
                          <w:b/>
                          <w:bCs/>
                          <w:i/>
                          <w:iCs/>
                          <w:color w:val="215868"/>
                          <w:sz w:val="36"/>
                          <w:szCs w:val="36"/>
                          <w:rtl/>
                          <w:lang w:bidi="ar-EG"/>
                        </w:rPr>
                        <w:t>للسحب</w:t>
                      </w:r>
                      <w:proofErr w:type="gramEnd"/>
                      <w:r>
                        <w:rPr>
                          <w:rFonts w:hint="cs"/>
                          <w:b/>
                          <w:bCs/>
                          <w:i/>
                          <w:iCs/>
                          <w:color w:val="215868"/>
                          <w:sz w:val="36"/>
                          <w:szCs w:val="36"/>
                          <w:rtl/>
                          <w:lang w:bidi="ar-EG"/>
                        </w:rPr>
                        <w:t xml:space="preserve"> والطرق</w:t>
                      </w:r>
                      <w:r>
                        <w:rPr>
                          <w:rFonts w:hint="cs"/>
                          <w:b/>
                          <w:bCs/>
                          <w:i/>
                          <w:iCs/>
                          <w:color w:val="215868"/>
                          <w:sz w:val="36"/>
                          <w:szCs w:val="36"/>
                          <w:rtl/>
                          <w:lang w:bidi="ar-EG"/>
                        </w:rPr>
                        <w:t xml:space="preserve"> والثني واللف</w:t>
                      </w:r>
                      <w:r w:rsidR="00A36D37">
                        <w:rPr>
                          <w:rFonts w:hint="cs"/>
                          <w:b/>
                          <w:bCs/>
                          <w:i/>
                          <w:iCs/>
                          <w:color w:val="215868"/>
                          <w:sz w:val="36"/>
                          <w:szCs w:val="36"/>
                          <w:rtl/>
                          <w:lang w:bidi="ar-EG"/>
                        </w:rPr>
                        <w:t>.</w:t>
                      </w:r>
                    </w:p>
                  </w:txbxContent>
                </v:textbox>
              </v:oval>
              <v:shape id="_x0000_s24669" type="#_x0000_t115" style="position:absolute;left:2700;top:10620;width:854;height:1000" fillcolor="#f2dbdb" strokecolor="#7030a0" strokeweight="1.75pt">
                <v:fill color2="yellow" rotate="t" focus="100%" type="gradient"/>
                <v:shadow color="#868686"/>
              </v:shape>
              <v:shape id="_x0000_s24670" type="#_x0000_t115" style="position:absolute;left:2520;top:13680;width:854;height:1000" fillcolor="#f2dbdb" strokecolor="#7030a0" strokeweight="1.75pt">
                <v:fill color2="yellow" rotate="t" focus="100%" type="gradient"/>
                <v:shadow color="#868686"/>
              </v:shape>
            </v:group>
            <v:shape id="_x0000_s24671" type="#_x0000_t202" style="position:absolute;left:720;top:9360;width:1866;height:2115;mso-wrap-style:none" filled="f" stroked="f" strokecolor="#c0504d" strokeweight="1pt">
              <v:fill rotate="t"/>
              <v:stroke dashstyle="dash"/>
              <v:shadow color="#868686"/>
              <v:textbox style="mso-next-textbox:#_x0000_s24671;mso-fit-shape-to-text:t">
                <w:txbxContent>
                  <w:p w14:paraId="4A9FD7EF" w14:textId="77777777" w:rsidR="00BD3125" w:rsidRDefault="006A36CF">
                    <w:r w:rsidRPr="008131F3">
                      <w:rPr>
                        <w:noProof/>
                      </w:rPr>
                      <w:pict w14:anchorId="4DC42CBB">
                        <v:shape id="Picture 7" o:spid="_x0000_i1098" type="#_x0000_t75" style="width:94.8pt;height:72.6pt;rotation:90;visibility:visible">
                          <v:imagedata r:id="rId46" o:title=""/>
                        </v:shape>
                      </w:pict>
                    </w:r>
                  </w:p>
                </w:txbxContent>
              </v:textbox>
            </v:shape>
            <w10:wrap anchorx="page"/>
          </v:group>
        </w:pict>
      </w:r>
    </w:p>
    <w:p w14:paraId="47FEB8F6" w14:textId="77777777" w:rsidR="00AD32CE" w:rsidRDefault="00AD32CE" w:rsidP="00F2263A">
      <w:pPr>
        <w:tabs>
          <w:tab w:val="left" w:pos="1306"/>
        </w:tabs>
        <w:rPr>
          <w:rFonts w:hint="cs"/>
          <w:rtl/>
          <w:lang w:bidi="ar-EG"/>
        </w:rPr>
      </w:pPr>
    </w:p>
    <w:p w14:paraId="120A7E5A" w14:textId="77777777" w:rsidR="00F2263A" w:rsidRDefault="00F2263A" w:rsidP="00F2263A">
      <w:pPr>
        <w:tabs>
          <w:tab w:val="left" w:pos="1306"/>
        </w:tabs>
        <w:rPr>
          <w:rFonts w:hint="cs"/>
          <w:rtl/>
          <w:lang w:bidi="ar-EG"/>
        </w:rPr>
      </w:pPr>
    </w:p>
    <w:p w14:paraId="379DF306" w14:textId="77777777" w:rsidR="00157B36" w:rsidRDefault="00157B36" w:rsidP="00F2263A">
      <w:pPr>
        <w:tabs>
          <w:tab w:val="left" w:pos="1306"/>
        </w:tabs>
        <w:rPr>
          <w:rFonts w:hint="cs"/>
          <w:rtl/>
          <w:lang w:bidi="ar-EG"/>
        </w:rPr>
      </w:pPr>
    </w:p>
    <w:p w14:paraId="41810D17" w14:textId="77777777" w:rsidR="00F2263A" w:rsidRDefault="00F2263A" w:rsidP="00F2263A">
      <w:pPr>
        <w:tabs>
          <w:tab w:val="left" w:pos="1306"/>
        </w:tabs>
        <w:rPr>
          <w:rFonts w:hint="cs"/>
          <w:rtl/>
          <w:lang w:bidi="ar-EG"/>
        </w:rPr>
      </w:pPr>
    </w:p>
    <w:p w14:paraId="0EDFF204" w14:textId="77777777" w:rsidR="00F2263A" w:rsidRDefault="00F2263A" w:rsidP="00F2263A">
      <w:pPr>
        <w:tabs>
          <w:tab w:val="left" w:pos="1306"/>
        </w:tabs>
        <w:rPr>
          <w:rFonts w:hint="cs"/>
          <w:rtl/>
          <w:lang w:bidi="ar-EG"/>
        </w:rPr>
      </w:pPr>
    </w:p>
    <w:p w14:paraId="405441F2" w14:textId="77777777" w:rsidR="00F2263A" w:rsidRDefault="00F2263A" w:rsidP="00F2263A">
      <w:pPr>
        <w:tabs>
          <w:tab w:val="left" w:pos="1306"/>
        </w:tabs>
        <w:rPr>
          <w:rFonts w:hint="cs"/>
          <w:rtl/>
          <w:lang w:bidi="ar-EG"/>
        </w:rPr>
      </w:pPr>
    </w:p>
    <w:p w14:paraId="7B72A71E" w14:textId="77777777" w:rsidR="00253DD4" w:rsidRDefault="00253DD4" w:rsidP="00F2263A">
      <w:pPr>
        <w:tabs>
          <w:tab w:val="left" w:pos="1306"/>
        </w:tabs>
        <w:rPr>
          <w:rFonts w:hint="cs"/>
          <w:rtl/>
          <w:lang w:bidi="ar-EG"/>
        </w:rPr>
      </w:pPr>
    </w:p>
    <w:p w14:paraId="788231AA" w14:textId="77777777" w:rsidR="00F2263A" w:rsidRDefault="00F2263A" w:rsidP="00F2263A">
      <w:pPr>
        <w:tabs>
          <w:tab w:val="left" w:pos="1306"/>
        </w:tabs>
        <w:rPr>
          <w:rFonts w:hint="cs"/>
          <w:rtl/>
          <w:lang w:bidi="ar-EG"/>
        </w:rPr>
      </w:pPr>
    </w:p>
    <w:p w14:paraId="35B84C0E" w14:textId="77777777" w:rsidR="00F2263A" w:rsidRDefault="00F2263A" w:rsidP="00F2263A">
      <w:pPr>
        <w:tabs>
          <w:tab w:val="left" w:pos="1306"/>
        </w:tabs>
        <w:rPr>
          <w:rFonts w:hint="cs"/>
          <w:rtl/>
          <w:lang w:bidi="ar-EG"/>
        </w:rPr>
      </w:pPr>
    </w:p>
    <w:p w14:paraId="7A4A9451" w14:textId="77777777" w:rsidR="00F2263A" w:rsidRDefault="00F2263A" w:rsidP="00F2263A">
      <w:pPr>
        <w:tabs>
          <w:tab w:val="left" w:pos="1306"/>
        </w:tabs>
        <w:rPr>
          <w:rFonts w:hint="cs"/>
          <w:rtl/>
          <w:lang w:bidi="ar-EG"/>
        </w:rPr>
      </w:pPr>
    </w:p>
    <w:p w14:paraId="1A28E276" w14:textId="77777777" w:rsidR="00F2263A" w:rsidRDefault="00F2263A" w:rsidP="00F2263A">
      <w:pPr>
        <w:tabs>
          <w:tab w:val="left" w:pos="1306"/>
        </w:tabs>
        <w:rPr>
          <w:rFonts w:hint="cs"/>
          <w:rtl/>
          <w:lang w:bidi="ar-EG"/>
        </w:rPr>
      </w:pPr>
    </w:p>
    <w:p w14:paraId="2D84863C" w14:textId="77777777" w:rsidR="00F2263A" w:rsidRDefault="00F2263A" w:rsidP="00F2263A">
      <w:pPr>
        <w:tabs>
          <w:tab w:val="left" w:pos="1306"/>
        </w:tabs>
        <w:rPr>
          <w:rFonts w:hint="cs"/>
          <w:rtl/>
          <w:lang w:bidi="ar-EG"/>
        </w:rPr>
      </w:pPr>
    </w:p>
    <w:p w14:paraId="501E7C92" w14:textId="77777777" w:rsidR="00F2263A" w:rsidRDefault="00F2263A" w:rsidP="00F2263A">
      <w:pPr>
        <w:tabs>
          <w:tab w:val="left" w:pos="1306"/>
        </w:tabs>
        <w:rPr>
          <w:rFonts w:hint="cs"/>
          <w:rtl/>
          <w:lang w:bidi="ar-EG"/>
        </w:rPr>
      </w:pPr>
    </w:p>
    <w:p w14:paraId="3C9DBF89" w14:textId="77777777" w:rsidR="00F2263A" w:rsidRDefault="00F2263A" w:rsidP="00F2263A">
      <w:pPr>
        <w:tabs>
          <w:tab w:val="left" w:pos="1306"/>
        </w:tabs>
        <w:rPr>
          <w:rFonts w:hint="cs"/>
          <w:rtl/>
          <w:lang w:bidi="ar-EG"/>
        </w:rPr>
      </w:pPr>
    </w:p>
    <w:p w14:paraId="0AC9C416" w14:textId="77777777" w:rsidR="00F2263A" w:rsidRDefault="00F2263A" w:rsidP="00F2263A">
      <w:pPr>
        <w:tabs>
          <w:tab w:val="left" w:pos="1306"/>
        </w:tabs>
        <w:rPr>
          <w:rFonts w:hint="cs"/>
          <w:rtl/>
          <w:lang w:bidi="ar-EG"/>
        </w:rPr>
      </w:pPr>
    </w:p>
    <w:p w14:paraId="7974473F" w14:textId="77777777" w:rsidR="00C02EAD" w:rsidRDefault="00C02EAD" w:rsidP="00F2263A">
      <w:pPr>
        <w:tabs>
          <w:tab w:val="left" w:pos="1306"/>
        </w:tabs>
        <w:rPr>
          <w:rFonts w:hint="cs"/>
          <w:rtl/>
          <w:lang w:bidi="ar-EG"/>
        </w:rPr>
      </w:pPr>
    </w:p>
    <w:p w14:paraId="7CDE321F" w14:textId="77777777" w:rsidR="00F2263A" w:rsidRPr="00F52751" w:rsidRDefault="00861425" w:rsidP="00F52751">
      <w:pPr>
        <w:tabs>
          <w:tab w:val="left" w:pos="1306"/>
        </w:tabs>
        <w:rPr>
          <w:lang w:bidi="ar-EG"/>
        </w:rPr>
      </w:pPr>
      <w:r>
        <w:rPr>
          <w:rFonts w:hint="cs"/>
          <w:noProof/>
          <w:rtl/>
        </w:rPr>
        <w:pict w14:anchorId="49AD4CCE">
          <v:shape id="_x0000_s24510" type="#_x0000_t202" style="position:absolute;left:0;text-align:left;margin-left:-318.55pt;margin-top:-21pt;width:88.4pt;height:71.2pt;z-index:41;mso-wrap-style:none" filled="f" stroked="f">
            <v:textbox style="mso-fit-shape-to-text:t">
              <w:txbxContent>
                <w:p w14:paraId="2E5EFFF7" w14:textId="77777777" w:rsidR="00861425" w:rsidRDefault="00861425" w:rsidP="00861425">
                  <w:r w:rsidRPr="004C06A5">
                    <w:pict w14:anchorId="3BEC8625">
                      <v:shape id="_x0000_i1096" type="#_x0000_t75" style="width:73.8pt;height:64.2pt">
                        <v:imagedata r:id="rId16" o:title="AdobeSuiteCS2_2808"/>
                      </v:shape>
                    </w:pict>
                  </w:r>
                </w:p>
              </w:txbxContent>
            </v:textbox>
            <w10:wrap anchorx="page"/>
          </v:shape>
        </w:pict>
      </w:r>
      <w:r>
        <w:rPr>
          <w:rFonts w:hint="cs"/>
          <w:noProof/>
          <w:rtl/>
        </w:rPr>
        <w:pict w14:anchorId="186854D4">
          <v:shape id="_x0000_s24509" type="#_x0000_t172" style="position:absolute;left:0;text-align:left;margin-left:-300.2pt;margin-top:35pt;width:137.7pt;height:53.8pt;rotation:-1977872fd;z-index:-81" adj="0" fillcolor="#00b050" strokecolor="red">
            <v:fill color2="#c0c"/>
            <v:shadow on="t" color="#99f" opacity="52429f" offset="3pt,3pt"/>
            <v:textpath style="font-family:&quot;Impact&quot;;font-weight:bold;v-text-kern:t" trim="t" fitpath="t" string="ورقة عمل"/>
            <w10:wrap anchorx="page"/>
          </v:shape>
        </w:pict>
      </w:r>
      <w:r>
        <w:rPr>
          <w:rFonts w:hint="cs"/>
          <w:noProof/>
          <w:rtl/>
        </w:rPr>
        <w:pict w14:anchorId="758B1943">
          <v:shape id="_x0000_s24513" type="#_x0000_t202" style="position:absolute;left:0;text-align:left;margin-left:-239.15pt;margin-top:62pt;width:102.4pt;height:77.2pt;z-index:-79;mso-wrap-style:none" filled="f" stroked="f">
            <v:textbox style="mso-fit-shape-to-text:t">
              <w:txbxContent>
                <w:p w14:paraId="1004BAFF" w14:textId="77777777" w:rsidR="00861425" w:rsidRDefault="00861425" w:rsidP="00861425">
                  <w:r w:rsidRPr="003F2C4E">
                    <w:pict w14:anchorId="79F4D3FA">
                      <v:shape id="_x0000_i1099" type="#_x0000_t75" style="width:88.2pt;height:70.2pt">
                        <v:imagedata r:id="rId17" o:title="Indesign"/>
                      </v:shape>
                    </w:pict>
                  </w:r>
                </w:p>
              </w:txbxContent>
            </v:textbox>
            <w10:wrap anchorx="page"/>
          </v:shape>
        </w:pict>
      </w:r>
      <w:r w:rsidR="00077994">
        <w:rPr>
          <w:noProof/>
        </w:rPr>
        <w:pict w14:anchorId="74550DC8">
          <v:oval id="_x0000_s24540" style="position:absolute;left:0;text-align:left;margin-left:-229.7pt;margin-top:122.65pt;width:34.55pt;height:35.15pt;z-index:47" fillcolor="#c6d9f1" strokecolor="#7030a0" strokeweight="3pt">
            <v:fill color2="yellow" rotate="t" focus="-50%" type="gradient"/>
            <v:shadow color="#868686"/>
            <w10:wrap anchorx="page"/>
          </v:oval>
        </w:pict>
      </w:r>
      <w:r w:rsidR="00077994">
        <w:rPr>
          <w:noProof/>
        </w:rPr>
        <w:pict w14:anchorId="7DFEA7F7">
          <v:shapetype id="_x0000_t122" coordsize="21600,21600" o:spt="122" path="m21597,19450v-225,-558,-750,-1073,-1650,-1545c18897,17605,17585,17347,16197,17260v-1500,87,-2700,345,-3787,645c11472,18377,10910,18892,10800,19450v-188,515,-750,1075,-1613,1460c8100,21210,6825,21425,5400,21597,3937,21425,2700,21210,1612,20910,675,20525,150,19965,,19450l,2147v150,558,675,1073,1612,1460c2700,3950,3937,4165,5400,4337,6825,4165,8100,3950,9187,3607v863,-387,1425,-902,1613,-1460c10910,1632,11472,1072,12410,600,13497,300,14697,85,16197,v1388,85,2700,300,3750,600c20847,1072,21372,1632,21597,2147xe">
            <v:stroke joinstyle="miter"/>
            <v:path o:connecttype="custom" o:connectlocs="10800,2147;0,10800;10800,19450;21600,10800" textboxrect="0,4337,21600,17260"/>
          </v:shapetype>
          <v:shape id="_x0000_s24532" type="#_x0000_t122" style="position:absolute;left:0;text-align:left;margin-left:-195.15pt;margin-top:116.95pt;width:68.15pt;height:43pt;z-index:44" fillcolor="#eeece1" strokecolor="#243f60" strokeweight="3pt">
            <v:fill color2="#fcf" rotate="t" focus="-50%" type="gradient"/>
            <v:shadow color="#868686"/>
            <v:textbox>
              <w:txbxContent>
                <w:p w14:paraId="5543DD24" w14:textId="77777777" w:rsidR="00D54B8D" w:rsidRPr="00D54B8D" w:rsidRDefault="00D54B8D" w:rsidP="00D54B8D">
                  <w:pPr>
                    <w:jc w:val="center"/>
                    <w:rPr>
                      <w:rFonts w:hint="cs"/>
                      <w:b/>
                      <w:bCs/>
                      <w:color w:val="FF0066"/>
                      <w:sz w:val="36"/>
                      <w:szCs w:val="36"/>
                      <w:lang w:bidi="ar-EG"/>
                    </w:rPr>
                  </w:pPr>
                  <w:r>
                    <w:rPr>
                      <w:rFonts w:hint="cs"/>
                      <w:b/>
                      <w:bCs/>
                      <w:color w:val="FF0066"/>
                      <w:sz w:val="36"/>
                      <w:szCs w:val="36"/>
                      <w:rtl/>
                      <w:lang w:bidi="ar-EG"/>
                    </w:rPr>
                    <w:t>الهادئة</w:t>
                  </w:r>
                </w:p>
              </w:txbxContent>
            </v:textbox>
            <w10:wrap anchorx="page"/>
          </v:shape>
        </w:pict>
      </w:r>
      <w:r w:rsidR="00077994">
        <w:rPr>
          <w:noProof/>
        </w:rPr>
        <w:pict w14:anchorId="2D7EA7BE">
          <v:oval id="_x0000_s24539" style="position:absolute;left:0;text-align:left;margin-left:-119.15pt;margin-top:124.8pt;width:34.55pt;height:35.15pt;z-index:46" fillcolor="#c6d9f1" strokecolor="#7030a0" strokeweight="3pt">
            <v:fill color2="yellow" rotate="t" focus="-50%" type="gradient"/>
            <v:shadow color="#868686"/>
            <w10:wrap anchorx="page"/>
          </v:oval>
        </w:pict>
      </w:r>
      <w:r w:rsidR="00051AB7">
        <w:rPr>
          <w:noProof/>
        </w:rPr>
        <w:pict w14:anchorId="6EF5E4FC">
          <v:shape id="_x0000_s24537" type="#_x0000_t75" style="position:absolute;left:0;text-align:left;margin-left:-402.2pt;margin-top:20.2pt;width:2in;height:277.6pt;z-index:45">
            <v:imagedata r:id="rId47" o:title="MCj02319390000[1]"/>
          </v:shape>
        </w:pict>
      </w:r>
    </w:p>
    <w:sectPr w:rsidR="00F2263A" w:rsidRPr="00F52751" w:rsidSect="004D0826">
      <w:footerReference w:type="default" r:id="rId48"/>
      <w:pgSz w:w="11906" w:h="16838"/>
      <w:pgMar w:top="1440" w:right="1800" w:bottom="719" w:left="1440" w:header="708" w:footer="1008" w:gutter="0"/>
      <w:pgBorders w:offsetFrom="page">
        <w:top w:val="weavingRibbon" w:sz="9" w:space="24" w:color="669900"/>
        <w:left w:val="weavingRibbon" w:sz="9" w:space="24" w:color="669900"/>
        <w:bottom w:val="weavingRibbon" w:sz="9" w:space="24" w:color="669900"/>
        <w:right w:val="weavingRibbon" w:sz="9" w:space="24" w:color="669900"/>
      </w:pgBorders>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DA13BF" w14:textId="77777777" w:rsidR="00777B81" w:rsidRDefault="00777B81">
      <w:r>
        <w:separator/>
      </w:r>
    </w:p>
  </w:endnote>
  <w:endnote w:type="continuationSeparator" w:id="0">
    <w:p w14:paraId="616AED9B" w14:textId="77777777" w:rsidR="00777B81" w:rsidRDefault="00777B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Microsoft Sans Serif">
    <w:panose1 w:val="020B0604020202020204"/>
    <w:charset w:val="00"/>
    <w:family w:val="swiss"/>
    <w:pitch w:val="variable"/>
    <w:sig w:usb0="E5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ndalus">
    <w:panose1 w:val="02020603050405020304"/>
    <w:charset w:val="00"/>
    <w:family w:val="roman"/>
    <w:pitch w:val="variable"/>
    <w:sig w:usb0="00002003" w:usb1="80000000" w:usb2="00000008" w:usb3="00000000" w:csb0="0000004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CS Hijon S_I normal.">
    <w:altName w:val="Arial"/>
    <w:charset w:val="B2"/>
    <w:family w:val="auto"/>
    <w:pitch w:val="variable"/>
    <w:sig w:usb0="00002001" w:usb1="00000000" w:usb2="00000000" w:usb3="00000000" w:csb0="00000040" w:csb1="00000000"/>
  </w:font>
  <w:font w:name="Traditional Arabic">
    <w:panose1 w:val="02020603050405020304"/>
    <w:charset w:val="00"/>
    <w:family w:val="roman"/>
    <w:pitch w:val="variable"/>
    <w:sig w:usb0="00002003" w:usb1="80000000" w:usb2="00000008" w:usb3="00000000" w:csb0="00000041" w:csb1="00000000"/>
  </w:font>
  <w:font w:name="Monotype Koufi">
    <w:panose1 w:val="00000000000000000000"/>
    <w:charset w:val="B2"/>
    <w:family w:val="auto"/>
    <w:pitch w:val="variable"/>
    <w:sig w:usb0="02942001" w:usb1="03D40006" w:usb2="02620000" w:usb3="00000000" w:csb0="00000040"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02063C" w14:textId="77777777" w:rsidR="000D3055" w:rsidRPr="0036502C" w:rsidRDefault="003010D5" w:rsidP="00BF7F33">
    <w:pPr>
      <w:pStyle w:val="a5"/>
      <w:jc w:val="center"/>
      <w:rPr>
        <w:rFonts w:hint="cs"/>
        <w:b/>
        <w:bCs/>
        <w:sz w:val="28"/>
        <w:szCs w:val="28"/>
        <w:rtl/>
        <w:lang w:bidi="ar-EG"/>
      </w:rPr>
    </w:pPr>
    <w:r w:rsidRPr="0036502C">
      <w:rPr>
        <w:sz w:val="28"/>
        <w:szCs w:val="28"/>
      </w:rPr>
      <w:pict w14:anchorId="2CD3EA93">
        <v:line id="_x0000_s1027" style="position:absolute;left:0;text-align:left;flip:x;z-index:1" from="9pt,-.7pt" to="423pt,-.7pt" strokeweight="2.25pt">
          <w10:wrap anchorx="page"/>
        </v:line>
      </w:pict>
    </w:r>
    <w:r w:rsidRPr="0036502C">
      <w:rPr>
        <w:rFonts w:hint="cs"/>
        <w:b/>
        <w:bCs/>
        <w:sz w:val="28"/>
        <w:szCs w:val="28"/>
        <w:rtl/>
      </w:rPr>
      <w:t xml:space="preserve">أوراق </w:t>
    </w:r>
    <w:r w:rsidR="00216F98">
      <w:rPr>
        <w:rFonts w:hint="cs"/>
        <w:b/>
        <w:bCs/>
        <w:sz w:val="28"/>
        <w:szCs w:val="28"/>
        <w:rtl/>
        <w:lang w:bidi="ar-EG"/>
      </w:rPr>
      <w:t>عمل</w:t>
    </w:r>
    <w:r w:rsidRPr="0036502C">
      <w:rPr>
        <w:rFonts w:hint="cs"/>
        <w:b/>
        <w:bCs/>
        <w:sz w:val="28"/>
        <w:szCs w:val="28"/>
        <w:rtl/>
        <w:lang w:bidi="ar-EG"/>
      </w:rPr>
      <w:t xml:space="preserve"> </w:t>
    </w:r>
    <w:r w:rsidR="0036502C" w:rsidRPr="0036502C">
      <w:rPr>
        <w:rFonts w:hint="cs"/>
        <w:b/>
        <w:bCs/>
        <w:sz w:val="28"/>
        <w:szCs w:val="28"/>
        <w:rtl/>
      </w:rPr>
      <w:t>(</w:t>
    </w:r>
    <w:r w:rsidR="00DE3078">
      <w:rPr>
        <w:rFonts w:hint="cs"/>
        <w:b/>
        <w:bCs/>
        <w:sz w:val="28"/>
        <w:szCs w:val="28"/>
        <w:rtl/>
        <w:lang w:bidi="ar-EG"/>
      </w:rPr>
      <w:t>ال</w:t>
    </w:r>
    <w:r w:rsidR="007D0FDA">
      <w:rPr>
        <w:rFonts w:hint="cs"/>
        <w:b/>
        <w:bCs/>
        <w:sz w:val="28"/>
        <w:szCs w:val="28"/>
        <w:rtl/>
        <w:lang w:bidi="ar-EG"/>
      </w:rPr>
      <w:t xml:space="preserve">تربية </w:t>
    </w:r>
    <w:r w:rsidR="00DE3078">
      <w:rPr>
        <w:rFonts w:hint="cs"/>
        <w:b/>
        <w:bCs/>
        <w:sz w:val="28"/>
        <w:szCs w:val="28"/>
        <w:rtl/>
        <w:lang w:bidi="ar-EG"/>
      </w:rPr>
      <w:t>ال</w:t>
    </w:r>
    <w:r w:rsidR="007D0FDA">
      <w:rPr>
        <w:rFonts w:hint="cs"/>
        <w:b/>
        <w:bCs/>
        <w:sz w:val="28"/>
        <w:szCs w:val="28"/>
        <w:rtl/>
        <w:lang w:bidi="ar-EG"/>
      </w:rPr>
      <w:t>فنية</w:t>
    </w:r>
    <w:r w:rsidR="00216F98">
      <w:rPr>
        <w:rFonts w:hint="cs"/>
        <w:b/>
        <w:bCs/>
        <w:sz w:val="28"/>
        <w:szCs w:val="28"/>
        <w:rtl/>
      </w:rPr>
      <w:t xml:space="preserve"> للصف </w:t>
    </w:r>
    <w:r w:rsidR="00C35F77">
      <w:rPr>
        <w:rFonts w:hint="cs"/>
        <w:b/>
        <w:bCs/>
        <w:sz w:val="28"/>
        <w:szCs w:val="28"/>
        <w:rtl/>
        <w:lang w:bidi="ar-EG"/>
      </w:rPr>
      <w:t>الأول</w:t>
    </w:r>
    <w:r w:rsidR="007D0FDA">
      <w:rPr>
        <w:rFonts w:hint="cs"/>
        <w:b/>
        <w:bCs/>
        <w:sz w:val="28"/>
        <w:szCs w:val="28"/>
        <w:rtl/>
      </w:rPr>
      <w:t xml:space="preserve"> المتوسط</w:t>
    </w:r>
    <w:r w:rsidRPr="0036502C">
      <w:rPr>
        <w:rFonts w:hint="cs"/>
        <w:b/>
        <w:bCs/>
        <w:sz w:val="28"/>
        <w:szCs w:val="28"/>
        <w:rtl/>
      </w:rPr>
      <w:t>)</w:t>
    </w:r>
    <w:r w:rsidR="00B15EF1">
      <w:rPr>
        <w:rFonts w:hint="cs"/>
        <w:b/>
        <w:bCs/>
        <w:sz w:val="28"/>
        <w:szCs w:val="28"/>
        <w:rtl/>
        <w:lang w:bidi="ar-EG"/>
      </w:rPr>
      <w:t xml:space="preserve"> </w:t>
    </w:r>
    <w:r w:rsidR="003F013D" w:rsidRPr="0036502C">
      <w:rPr>
        <w:rFonts w:hint="cs"/>
        <w:b/>
        <w:bCs/>
        <w:sz w:val="28"/>
        <w:szCs w:val="28"/>
        <w:rtl/>
        <w:lang w:bidi="ar-EG"/>
      </w:rPr>
      <w:t>إعداد</w:t>
    </w:r>
    <w:r w:rsidR="00534FDC" w:rsidRPr="0036502C">
      <w:rPr>
        <w:rFonts w:hint="cs"/>
        <w:b/>
        <w:bCs/>
        <w:sz w:val="28"/>
        <w:szCs w:val="28"/>
        <w:rtl/>
      </w:rPr>
      <w:t>:</w:t>
    </w:r>
    <w:r w:rsidR="00B15EF1">
      <w:rPr>
        <w:rFonts w:hint="cs"/>
        <w:b/>
        <w:bCs/>
        <w:sz w:val="28"/>
        <w:szCs w:val="28"/>
        <w:rtl/>
      </w:rPr>
      <w:t xml:space="preserve"> </w:t>
    </w:r>
    <w:r w:rsidR="009D36D8">
      <w:rPr>
        <w:rFonts w:hint="cs"/>
        <w:b/>
        <w:bCs/>
        <w:sz w:val="28"/>
        <w:szCs w:val="28"/>
        <w:rtl/>
        <w:lang w:bidi="ar-EG"/>
      </w:rPr>
      <w:t>الأ</w:t>
    </w:r>
    <w:r w:rsidR="00BE1CDC">
      <w:rPr>
        <w:rFonts w:hint="cs"/>
        <w:b/>
        <w:bCs/>
        <w:sz w:val="28"/>
        <w:szCs w:val="28"/>
        <w:rtl/>
        <w:lang w:bidi="ar-EG"/>
      </w:rPr>
      <w:t>ستاذ بندر الحازمي</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CAAAD0" w14:textId="77777777" w:rsidR="00777B81" w:rsidRDefault="00777B81">
      <w:r>
        <w:separator/>
      </w:r>
    </w:p>
  </w:footnote>
  <w:footnote w:type="continuationSeparator" w:id="0">
    <w:p w14:paraId="56348F31" w14:textId="77777777" w:rsidR="00777B81" w:rsidRDefault="00777B8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1" type="#_x0000_t75" style="width:78pt;height:72.6pt" o:bullet="t">
        <v:imagedata r:id="rId1" o:title="imagesCAHOX8KU"/>
      </v:shape>
    </w:pict>
  </w:numPicBullet>
  <w:numPicBullet w:numPicBulletId="1">
    <w:pict>
      <v:shape w14:anchorId="7048724A" id="_x0000_i1042" type="#_x0000_t75" style="width:9pt;height:9pt" o:bullet="t">
        <v:imagedata r:id="rId2" o:title="BD14868_"/>
      </v:shape>
    </w:pict>
  </w:numPicBullet>
  <w:numPicBullet w:numPicBulletId="2">
    <w:pict>
      <v:shape id="_x0000_i1043" type="#_x0000_t75" style="width:11.4pt;height:11.4pt" o:bullet="t">
        <v:imagedata r:id="rId3" o:title="BD14791_"/>
      </v:shape>
    </w:pict>
  </w:numPicBullet>
  <w:numPicBullet w:numPicBulletId="3">
    <w:pict>
      <v:shape id="_x0000_i1044" type="#_x0000_t75" style="width:9pt;height:9pt" o:bullet="t">
        <v:imagedata r:id="rId4" o:title="BD21423_"/>
      </v:shape>
    </w:pict>
  </w:numPicBullet>
  <w:numPicBullet w:numPicBulletId="4">
    <w:pict>
      <v:shape id="_x0000_i1045" type="#_x0000_t75" style="width:11.4pt;height:11.4pt" o:bullet="t">
        <v:imagedata r:id="rId5" o:title="BD10263_"/>
      </v:shape>
    </w:pict>
  </w:numPicBullet>
  <w:numPicBullet w:numPicBulletId="5">
    <w:pict>
      <v:shape w14:anchorId="265568CF" id="_x0000_i1046" type="#_x0000_t75" style="width:11.4pt;height:11.4pt" o:bullet="t">
        <v:imagedata r:id="rId6" o:title="BD10298_"/>
      </v:shape>
    </w:pict>
  </w:numPicBullet>
  <w:numPicBullet w:numPicBulletId="6">
    <w:pict>
      <v:shape id="_x0000_i1047" type="#_x0000_t75" style="width:9pt;height:9pt" o:bullet="t">
        <v:imagedata r:id="rId7" o:title="BD10299_"/>
      </v:shape>
    </w:pict>
  </w:numPicBullet>
  <w:numPicBullet w:numPicBulletId="7">
    <w:pict>
      <v:shape id="_x0000_i1048" type="#_x0000_t75" style="width:11.4pt;height:11.4pt" o:bullet="t">
        <v:imagedata r:id="rId8" o:title="BD14579_"/>
      </v:shape>
    </w:pict>
  </w:numPicBullet>
  <w:abstractNum w:abstractNumId="0" w15:restartNumberingAfterBreak="0">
    <w:nsid w:val="014C66E0"/>
    <w:multiLevelType w:val="hybridMultilevel"/>
    <w:tmpl w:val="A3EACB3E"/>
    <w:lvl w:ilvl="0" w:tplc="83946AAC">
      <w:start w:val="1"/>
      <w:numFmt w:val="decimal"/>
      <w:lvlText w:val="%1-"/>
      <w:lvlJc w:val="left"/>
      <w:pPr>
        <w:tabs>
          <w:tab w:val="num" w:pos="750"/>
        </w:tabs>
        <w:ind w:left="750" w:hanging="390"/>
      </w:pPr>
      <w:rPr>
        <w:rFonts w:ascii="Microsoft Sans Serif" w:hAnsi="Microsoft Sans Serif" w:cs="Microsoft Sans Serif" w:hint="default"/>
        <w:color w:val="00808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2565BC8"/>
    <w:multiLevelType w:val="hybridMultilevel"/>
    <w:tmpl w:val="9BA6D742"/>
    <w:lvl w:ilvl="0" w:tplc="A3209EF2">
      <w:start w:val="1"/>
      <w:numFmt w:val="arabicAbjad"/>
      <w:lvlText w:val="%1-"/>
      <w:lvlJc w:val="center"/>
      <w:pPr>
        <w:tabs>
          <w:tab w:val="num" w:pos="1440"/>
        </w:tabs>
        <w:ind w:left="1440" w:hanging="360"/>
      </w:pPr>
      <w:rPr>
        <w:rFonts w:ascii="Tahoma" w:hAnsi="Tahoma" w:cs="Andalus" w:hint="default"/>
        <w:color w:val="990033"/>
        <w:sz w:val="36"/>
        <w:szCs w:val="36"/>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4BE0D15"/>
    <w:multiLevelType w:val="hybridMultilevel"/>
    <w:tmpl w:val="58FE7BFE"/>
    <w:lvl w:ilvl="0" w:tplc="3B9C3466">
      <w:start w:val="1"/>
      <w:numFmt w:val="decimal"/>
      <w:lvlText w:val="%1)"/>
      <w:lvlJc w:val="left"/>
      <w:pPr>
        <w:tabs>
          <w:tab w:val="num" w:pos="720"/>
        </w:tabs>
        <w:ind w:left="720" w:hanging="360"/>
      </w:pPr>
      <w:rPr>
        <w:rFonts w:ascii="Tahoma" w:hAnsi="Tahoma" w:cs="Tahoma" w:hint="default"/>
        <w:b/>
        <w:bCs/>
        <w:color w:val="0099FF"/>
        <w:sz w:val="32"/>
        <w:szCs w:val="3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59C6B8D"/>
    <w:multiLevelType w:val="hybridMultilevel"/>
    <w:tmpl w:val="B7526722"/>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1396E0D"/>
    <w:multiLevelType w:val="hybridMultilevel"/>
    <w:tmpl w:val="56CA13B2"/>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9284B99"/>
    <w:multiLevelType w:val="hybridMultilevel"/>
    <w:tmpl w:val="D08050D2"/>
    <w:lvl w:ilvl="0" w:tplc="83D4DEB4">
      <w:start w:val="1"/>
      <w:numFmt w:val="bullet"/>
      <w:lvlText w:val=""/>
      <w:lvlJc w:val="left"/>
      <w:pPr>
        <w:tabs>
          <w:tab w:val="num" w:pos="720"/>
        </w:tabs>
        <w:ind w:left="720" w:hanging="360"/>
      </w:pPr>
      <w:rPr>
        <w:rFonts w:ascii="Symbol" w:hAnsi="Symbol" w:hint="default"/>
        <w:color w:val="FF0000"/>
        <w:sz w:val="32"/>
        <w:szCs w:val="3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F9B3BB6"/>
    <w:multiLevelType w:val="hybridMultilevel"/>
    <w:tmpl w:val="CBEEE2A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218D4E43"/>
    <w:multiLevelType w:val="multilevel"/>
    <w:tmpl w:val="A42E0B4A"/>
    <w:lvl w:ilvl="0">
      <w:start w:val="1"/>
      <w:numFmt w:val="decimal"/>
      <w:lvlText w:val="%1."/>
      <w:lvlJc w:val="left"/>
      <w:pPr>
        <w:tabs>
          <w:tab w:val="num" w:pos="720"/>
        </w:tabs>
        <w:ind w:left="720" w:hanging="360"/>
      </w:pPr>
      <w:rPr>
        <w:color w:val="FF000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15:restartNumberingAfterBreak="0">
    <w:nsid w:val="23873518"/>
    <w:multiLevelType w:val="hybridMultilevel"/>
    <w:tmpl w:val="55F04796"/>
    <w:lvl w:ilvl="0" w:tplc="C0343D40">
      <w:start w:val="1"/>
      <w:numFmt w:val="decimal"/>
      <w:lvlText w:val="%1)"/>
      <w:lvlJc w:val="left"/>
      <w:pPr>
        <w:tabs>
          <w:tab w:val="num" w:pos="720"/>
        </w:tabs>
        <w:ind w:left="720" w:hanging="360"/>
      </w:pPr>
      <w:rPr>
        <w:rFonts w:ascii="Tahoma" w:hAnsi="Tahoma" w:cs="Tahoma" w:hint="default"/>
        <w:b/>
        <w:bCs/>
        <w:color w:val="80800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27940DF6"/>
    <w:multiLevelType w:val="hybridMultilevel"/>
    <w:tmpl w:val="D5523774"/>
    <w:lvl w:ilvl="0" w:tplc="D2828460">
      <w:start w:val="1"/>
      <w:numFmt w:val="decimal"/>
      <w:lvlText w:val="%1)"/>
      <w:lvlJc w:val="left"/>
      <w:pPr>
        <w:tabs>
          <w:tab w:val="num" w:pos="720"/>
        </w:tabs>
        <w:ind w:left="720" w:hanging="360"/>
      </w:pPr>
      <w:rPr>
        <w:rFonts w:ascii="Tahoma" w:hAnsi="Tahoma" w:cs="Tahoma" w:hint="default"/>
        <w:b/>
        <w:bCs/>
        <w:color w:val="00800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2B255EFB"/>
    <w:multiLevelType w:val="hybridMultilevel"/>
    <w:tmpl w:val="F856A61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DDC1316"/>
    <w:multiLevelType w:val="hybridMultilevel"/>
    <w:tmpl w:val="520276B4"/>
    <w:lvl w:ilvl="0" w:tplc="4B321AC4">
      <w:start w:val="1"/>
      <w:numFmt w:val="bullet"/>
      <w:lvlText w:val=""/>
      <w:lvlJc w:val="left"/>
      <w:pPr>
        <w:tabs>
          <w:tab w:val="num" w:pos="1440"/>
        </w:tabs>
        <w:ind w:left="1440" w:hanging="360"/>
      </w:pPr>
      <w:rPr>
        <w:rFonts w:ascii="Wingdings" w:hAnsi="Wingdings" w:hint="default"/>
        <w:color w:val="CC3300"/>
        <w:sz w:val="36"/>
        <w:szCs w:val="3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ED424F0"/>
    <w:multiLevelType w:val="hybridMultilevel"/>
    <w:tmpl w:val="2648E1E4"/>
    <w:lvl w:ilvl="0" w:tplc="6E8A4394">
      <w:start w:val="1"/>
      <w:numFmt w:val="decimal"/>
      <w:lvlText w:val="%1."/>
      <w:lvlJc w:val="left"/>
      <w:pPr>
        <w:tabs>
          <w:tab w:val="num" w:pos="720"/>
        </w:tabs>
        <w:ind w:left="720" w:hanging="360"/>
      </w:pPr>
      <w:rPr>
        <w:rFonts w:cs="Andalus"/>
        <w:color w:val="80008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334E7F19"/>
    <w:multiLevelType w:val="hybridMultilevel"/>
    <w:tmpl w:val="1048F6EA"/>
    <w:lvl w:ilvl="0" w:tplc="09B81784">
      <w:start w:val="1"/>
      <w:numFmt w:val="decimal"/>
      <w:lvlText w:val="%1-"/>
      <w:lvlJc w:val="left"/>
      <w:pPr>
        <w:tabs>
          <w:tab w:val="num" w:pos="360"/>
        </w:tabs>
        <w:ind w:left="360" w:hanging="360"/>
      </w:pPr>
      <w:rPr>
        <w:rFonts w:ascii="Microsoft Sans Serif" w:hAnsi="Microsoft Sans Serif" w:cs="Microsoft Sans Serif" w:hint="default"/>
        <w:color w:val="CC99FF"/>
        <w:sz w:val="28"/>
        <w:szCs w:val="28"/>
      </w:rPr>
    </w:lvl>
    <w:lvl w:ilvl="1" w:tplc="04090019" w:tentative="1">
      <w:start w:val="1"/>
      <w:numFmt w:val="lowerLetter"/>
      <w:lvlText w:val="%2."/>
      <w:lvlJc w:val="left"/>
      <w:pPr>
        <w:tabs>
          <w:tab w:val="num" w:pos="180"/>
        </w:tabs>
        <w:ind w:left="180" w:hanging="360"/>
      </w:pPr>
    </w:lvl>
    <w:lvl w:ilvl="2" w:tplc="0409001B" w:tentative="1">
      <w:start w:val="1"/>
      <w:numFmt w:val="lowerRoman"/>
      <w:lvlText w:val="%3."/>
      <w:lvlJc w:val="right"/>
      <w:pPr>
        <w:tabs>
          <w:tab w:val="num" w:pos="900"/>
        </w:tabs>
        <w:ind w:left="900" w:hanging="180"/>
      </w:pPr>
    </w:lvl>
    <w:lvl w:ilvl="3" w:tplc="0409000F" w:tentative="1">
      <w:start w:val="1"/>
      <w:numFmt w:val="decimal"/>
      <w:lvlText w:val="%4."/>
      <w:lvlJc w:val="left"/>
      <w:pPr>
        <w:tabs>
          <w:tab w:val="num" w:pos="1620"/>
        </w:tabs>
        <w:ind w:left="1620" w:hanging="360"/>
      </w:pPr>
    </w:lvl>
    <w:lvl w:ilvl="4" w:tplc="04090019" w:tentative="1">
      <w:start w:val="1"/>
      <w:numFmt w:val="lowerLetter"/>
      <w:lvlText w:val="%5."/>
      <w:lvlJc w:val="left"/>
      <w:pPr>
        <w:tabs>
          <w:tab w:val="num" w:pos="2340"/>
        </w:tabs>
        <w:ind w:left="2340" w:hanging="360"/>
      </w:pPr>
    </w:lvl>
    <w:lvl w:ilvl="5" w:tplc="0409001B" w:tentative="1">
      <w:start w:val="1"/>
      <w:numFmt w:val="lowerRoman"/>
      <w:lvlText w:val="%6."/>
      <w:lvlJc w:val="right"/>
      <w:pPr>
        <w:tabs>
          <w:tab w:val="num" w:pos="3060"/>
        </w:tabs>
        <w:ind w:left="3060" w:hanging="180"/>
      </w:pPr>
    </w:lvl>
    <w:lvl w:ilvl="6" w:tplc="0409000F" w:tentative="1">
      <w:start w:val="1"/>
      <w:numFmt w:val="decimal"/>
      <w:lvlText w:val="%7."/>
      <w:lvlJc w:val="left"/>
      <w:pPr>
        <w:tabs>
          <w:tab w:val="num" w:pos="3780"/>
        </w:tabs>
        <w:ind w:left="3780" w:hanging="360"/>
      </w:pPr>
    </w:lvl>
    <w:lvl w:ilvl="7" w:tplc="04090019" w:tentative="1">
      <w:start w:val="1"/>
      <w:numFmt w:val="lowerLetter"/>
      <w:lvlText w:val="%8."/>
      <w:lvlJc w:val="left"/>
      <w:pPr>
        <w:tabs>
          <w:tab w:val="num" w:pos="4500"/>
        </w:tabs>
        <w:ind w:left="4500" w:hanging="360"/>
      </w:pPr>
    </w:lvl>
    <w:lvl w:ilvl="8" w:tplc="0409001B" w:tentative="1">
      <w:start w:val="1"/>
      <w:numFmt w:val="lowerRoman"/>
      <w:lvlText w:val="%9."/>
      <w:lvlJc w:val="right"/>
      <w:pPr>
        <w:tabs>
          <w:tab w:val="num" w:pos="5220"/>
        </w:tabs>
        <w:ind w:left="5220" w:hanging="180"/>
      </w:pPr>
    </w:lvl>
  </w:abstractNum>
  <w:abstractNum w:abstractNumId="14" w15:restartNumberingAfterBreak="0">
    <w:nsid w:val="35762307"/>
    <w:multiLevelType w:val="hybridMultilevel"/>
    <w:tmpl w:val="AB569E26"/>
    <w:lvl w:ilvl="0" w:tplc="9364F7C4">
      <w:start w:val="1"/>
      <w:numFmt w:val="bullet"/>
      <w:lvlText w:val="o"/>
      <w:lvlJc w:val="left"/>
      <w:pPr>
        <w:tabs>
          <w:tab w:val="num" w:pos="720"/>
        </w:tabs>
        <w:ind w:left="720" w:hanging="360"/>
      </w:pPr>
      <w:rPr>
        <w:rFonts w:ascii="Courier New" w:hAnsi="Courier New" w:cs="Courier New" w:hint="default"/>
        <w:color w:val="990033"/>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8F26019"/>
    <w:multiLevelType w:val="hybridMultilevel"/>
    <w:tmpl w:val="A8542416"/>
    <w:lvl w:ilvl="0" w:tplc="E9FAE3CA">
      <w:start w:val="1"/>
      <w:numFmt w:val="decimal"/>
      <w:lvlText w:val="%1)"/>
      <w:lvlJc w:val="left"/>
      <w:pPr>
        <w:tabs>
          <w:tab w:val="num" w:pos="720"/>
        </w:tabs>
        <w:ind w:left="720" w:hanging="360"/>
      </w:pPr>
      <w:rPr>
        <w:rFonts w:ascii="Tahoma" w:hAnsi="Tahoma" w:cs="Tahoma" w:hint="default"/>
        <w:b/>
        <w:bCs/>
        <w:color w:val="FF990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3DF50E9A"/>
    <w:multiLevelType w:val="hybridMultilevel"/>
    <w:tmpl w:val="D21655D6"/>
    <w:lvl w:ilvl="0" w:tplc="62E8F6D2">
      <w:start w:val="1"/>
      <w:numFmt w:val="arabicAbjad"/>
      <w:lvlText w:val="%1-"/>
      <w:lvlJc w:val="center"/>
      <w:pPr>
        <w:tabs>
          <w:tab w:val="num" w:pos="1440"/>
        </w:tabs>
        <w:ind w:left="1440" w:hanging="360"/>
      </w:pPr>
      <w:rPr>
        <w:rFonts w:ascii="Tahoma" w:hAnsi="Tahoma" w:cs="Andalus" w:hint="default"/>
        <w:color w:val="993366"/>
        <w:sz w:val="36"/>
        <w:szCs w:val="36"/>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3EE6456D"/>
    <w:multiLevelType w:val="hybridMultilevel"/>
    <w:tmpl w:val="64A6A238"/>
    <w:lvl w:ilvl="0" w:tplc="24260FBE">
      <w:start w:val="1"/>
      <w:numFmt w:val="arabicAbjad"/>
      <w:lvlText w:val="%1-"/>
      <w:lvlJc w:val="center"/>
      <w:pPr>
        <w:tabs>
          <w:tab w:val="num" w:pos="1440"/>
        </w:tabs>
        <w:ind w:left="1440" w:hanging="360"/>
      </w:pPr>
      <w:rPr>
        <w:rFonts w:ascii="Tahoma" w:hAnsi="Tahoma" w:cs="Andalus" w:hint="default"/>
        <w:color w:val="FF0000"/>
        <w:sz w:val="36"/>
        <w:szCs w:val="36"/>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40E837D3"/>
    <w:multiLevelType w:val="multilevel"/>
    <w:tmpl w:val="F8D25978"/>
    <w:lvl w:ilvl="0">
      <w:start w:val="1"/>
      <w:numFmt w:val="decimal"/>
      <w:lvlText w:val="%1."/>
      <w:lvlJc w:val="left"/>
      <w:pPr>
        <w:tabs>
          <w:tab w:val="num" w:pos="720"/>
        </w:tabs>
        <w:ind w:left="720" w:hanging="360"/>
      </w:pPr>
      <w:rPr>
        <w:color w:val="FF000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15:restartNumberingAfterBreak="0">
    <w:nsid w:val="417319B6"/>
    <w:multiLevelType w:val="hybridMultilevel"/>
    <w:tmpl w:val="A8A8CB02"/>
    <w:lvl w:ilvl="0" w:tplc="8FDC8FB6">
      <w:start w:val="1"/>
      <w:numFmt w:val="bullet"/>
      <w:lvlText w:val=""/>
      <w:lvlJc w:val="left"/>
      <w:pPr>
        <w:tabs>
          <w:tab w:val="num" w:pos="1440"/>
        </w:tabs>
        <w:ind w:left="1440" w:hanging="360"/>
      </w:pPr>
      <w:rPr>
        <w:rFonts w:ascii="Wingdings" w:hAnsi="Wingdings" w:hint="default"/>
        <w:color w:val="008000"/>
        <w:sz w:val="36"/>
        <w:szCs w:val="3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1BB75A9"/>
    <w:multiLevelType w:val="hybridMultilevel"/>
    <w:tmpl w:val="5832E7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4984CAC"/>
    <w:multiLevelType w:val="hybridMultilevel"/>
    <w:tmpl w:val="C95679FC"/>
    <w:lvl w:ilvl="0" w:tplc="3992190A">
      <w:start w:val="1"/>
      <w:numFmt w:val="decimal"/>
      <w:lvlText w:val="%1."/>
      <w:lvlJc w:val="left"/>
      <w:pPr>
        <w:tabs>
          <w:tab w:val="num" w:pos="720"/>
        </w:tabs>
        <w:ind w:left="720" w:hanging="360"/>
      </w:pPr>
      <w:rPr>
        <w:color w:val="FFCCCC"/>
        <w:lang w:bidi="ar-SA"/>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45447820"/>
    <w:multiLevelType w:val="hybridMultilevel"/>
    <w:tmpl w:val="57720FB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4FC907BE"/>
    <w:multiLevelType w:val="hybridMultilevel"/>
    <w:tmpl w:val="17543E76"/>
    <w:lvl w:ilvl="0" w:tplc="955EA4C4">
      <w:start w:val="1"/>
      <w:numFmt w:val="decimal"/>
      <w:lvlText w:val="%1)"/>
      <w:lvlJc w:val="left"/>
      <w:pPr>
        <w:tabs>
          <w:tab w:val="num" w:pos="720"/>
        </w:tabs>
        <w:ind w:left="720" w:hanging="360"/>
      </w:pPr>
      <w:rPr>
        <w:rFonts w:ascii="Times New Roman" w:hAnsi="Times New Roman" w:cs="Times New Roman" w:hint="default"/>
        <w:color w:val="FF000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51D80D9A"/>
    <w:multiLevelType w:val="hybridMultilevel"/>
    <w:tmpl w:val="E76833C6"/>
    <w:lvl w:ilvl="0" w:tplc="83D4DEB4">
      <w:start w:val="1"/>
      <w:numFmt w:val="bullet"/>
      <w:lvlText w:val=""/>
      <w:lvlJc w:val="left"/>
      <w:pPr>
        <w:tabs>
          <w:tab w:val="num" w:pos="720"/>
        </w:tabs>
        <w:ind w:left="720" w:hanging="360"/>
      </w:pPr>
      <w:rPr>
        <w:rFonts w:ascii="Symbol" w:hAnsi="Symbol" w:hint="default"/>
        <w:color w:val="FF0000"/>
        <w:sz w:val="32"/>
        <w:szCs w:val="3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3D85536"/>
    <w:multiLevelType w:val="hybridMultilevel"/>
    <w:tmpl w:val="7E40DCC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52A63ED"/>
    <w:multiLevelType w:val="hybridMultilevel"/>
    <w:tmpl w:val="10921A06"/>
    <w:lvl w:ilvl="0" w:tplc="D45A0D6A">
      <w:start w:val="1"/>
      <w:numFmt w:val="decimal"/>
      <w:lvlText w:val="%1."/>
      <w:lvlJc w:val="left"/>
      <w:pPr>
        <w:tabs>
          <w:tab w:val="num" w:pos="720"/>
        </w:tabs>
        <w:ind w:left="720" w:hanging="360"/>
      </w:pPr>
      <w:rPr>
        <w:color w:val="0000FF"/>
        <w:sz w:val="36"/>
        <w:szCs w:val="36"/>
        <w:lang w:bidi="ar-EG"/>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562C2DD5"/>
    <w:multiLevelType w:val="hybridMultilevel"/>
    <w:tmpl w:val="F91EBC9C"/>
    <w:lvl w:ilvl="0" w:tplc="83D4DEB4">
      <w:start w:val="1"/>
      <w:numFmt w:val="bullet"/>
      <w:lvlText w:val=""/>
      <w:lvlJc w:val="left"/>
      <w:pPr>
        <w:tabs>
          <w:tab w:val="num" w:pos="720"/>
        </w:tabs>
        <w:ind w:left="720" w:hanging="360"/>
      </w:pPr>
      <w:rPr>
        <w:rFonts w:ascii="Symbol" w:hAnsi="Symbol" w:hint="default"/>
        <w:color w:val="FF0000"/>
        <w:sz w:val="32"/>
        <w:szCs w:val="3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65D7D9A"/>
    <w:multiLevelType w:val="hybridMultilevel"/>
    <w:tmpl w:val="7EC4B8F8"/>
    <w:lvl w:ilvl="0" w:tplc="83D4DEB4">
      <w:start w:val="1"/>
      <w:numFmt w:val="bullet"/>
      <w:lvlText w:val=""/>
      <w:lvlJc w:val="left"/>
      <w:pPr>
        <w:tabs>
          <w:tab w:val="num" w:pos="720"/>
        </w:tabs>
        <w:ind w:left="720" w:hanging="360"/>
      </w:pPr>
      <w:rPr>
        <w:rFonts w:ascii="Symbol" w:hAnsi="Symbol" w:hint="default"/>
        <w:color w:val="FF0000"/>
        <w:sz w:val="32"/>
        <w:szCs w:val="3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6681D78"/>
    <w:multiLevelType w:val="hybridMultilevel"/>
    <w:tmpl w:val="99F24210"/>
    <w:lvl w:ilvl="0" w:tplc="83D4DEB4">
      <w:start w:val="1"/>
      <w:numFmt w:val="bullet"/>
      <w:lvlText w:val=""/>
      <w:lvlJc w:val="left"/>
      <w:pPr>
        <w:tabs>
          <w:tab w:val="num" w:pos="720"/>
        </w:tabs>
        <w:ind w:left="720" w:hanging="360"/>
      </w:pPr>
      <w:rPr>
        <w:rFonts w:ascii="Symbol" w:hAnsi="Symbol" w:hint="default"/>
        <w:color w:val="FF0000"/>
        <w:sz w:val="32"/>
        <w:szCs w:val="3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5D0F62B1"/>
    <w:multiLevelType w:val="hybridMultilevel"/>
    <w:tmpl w:val="F508DAC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5DDD4323"/>
    <w:multiLevelType w:val="hybridMultilevel"/>
    <w:tmpl w:val="0A9A32CA"/>
    <w:lvl w:ilvl="0" w:tplc="D870F982">
      <w:start w:val="1"/>
      <w:numFmt w:val="bullet"/>
      <w:lvlText w:val="o"/>
      <w:lvlJc w:val="left"/>
      <w:pPr>
        <w:tabs>
          <w:tab w:val="num" w:pos="720"/>
        </w:tabs>
        <w:ind w:left="720" w:hanging="360"/>
      </w:pPr>
      <w:rPr>
        <w:rFonts w:ascii="Courier New" w:hAnsi="Courier New" w:cs="Courier New" w:hint="default"/>
        <w:color w:val="66330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62F6418A"/>
    <w:multiLevelType w:val="hybridMultilevel"/>
    <w:tmpl w:val="83B8985A"/>
    <w:lvl w:ilvl="0" w:tplc="24448EA8">
      <w:start w:val="1"/>
      <w:numFmt w:val="decimal"/>
      <w:lvlText w:val="%1."/>
      <w:lvlJc w:val="left"/>
      <w:pPr>
        <w:tabs>
          <w:tab w:val="num" w:pos="720"/>
        </w:tabs>
        <w:ind w:left="720" w:hanging="360"/>
      </w:pPr>
      <w:rPr>
        <w:color w:val="0000FF"/>
        <w:sz w:val="36"/>
        <w:szCs w:val="36"/>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7088695C"/>
    <w:multiLevelType w:val="hybridMultilevel"/>
    <w:tmpl w:val="5B16CA6A"/>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5725763"/>
    <w:multiLevelType w:val="hybridMultilevel"/>
    <w:tmpl w:val="905C97E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5" w15:restartNumberingAfterBreak="0">
    <w:nsid w:val="75A1710D"/>
    <w:multiLevelType w:val="hybridMultilevel"/>
    <w:tmpl w:val="93909542"/>
    <w:lvl w:ilvl="0" w:tplc="9B3604AE">
      <w:start w:val="1"/>
      <w:numFmt w:val="arabicAbjad"/>
      <w:lvlText w:val="%1-"/>
      <w:lvlJc w:val="center"/>
      <w:pPr>
        <w:tabs>
          <w:tab w:val="num" w:pos="1440"/>
        </w:tabs>
        <w:ind w:left="1440" w:hanging="360"/>
      </w:pPr>
      <w:rPr>
        <w:rFonts w:ascii="Tahoma" w:hAnsi="Tahoma" w:cs="Andalus" w:hint="default"/>
        <w:color w:val="808000"/>
        <w:sz w:val="36"/>
        <w:szCs w:val="36"/>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15:restartNumberingAfterBreak="0">
    <w:nsid w:val="793F3DFC"/>
    <w:multiLevelType w:val="hybridMultilevel"/>
    <w:tmpl w:val="BFE65600"/>
    <w:lvl w:ilvl="0" w:tplc="A3F22254">
      <w:start w:val="1"/>
      <w:numFmt w:val="arabicAbjad"/>
      <w:lvlText w:val="%1-"/>
      <w:lvlJc w:val="center"/>
      <w:pPr>
        <w:tabs>
          <w:tab w:val="num" w:pos="1440"/>
        </w:tabs>
        <w:ind w:left="1440" w:hanging="360"/>
      </w:pPr>
      <w:rPr>
        <w:rFonts w:ascii="Tahoma" w:hAnsi="Tahoma" w:cs="Andalus" w:hint="default"/>
        <w:color w:val="CC0099"/>
        <w:sz w:val="36"/>
        <w:szCs w:val="36"/>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7CBC14E6"/>
    <w:multiLevelType w:val="hybridMultilevel"/>
    <w:tmpl w:val="C2E696B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7FC21845"/>
    <w:multiLevelType w:val="hybridMultilevel"/>
    <w:tmpl w:val="8DFA4A6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507669828">
    <w:abstractNumId w:val="21"/>
  </w:num>
  <w:num w:numId="2" w16cid:durableId="2073891950">
    <w:abstractNumId w:val="14"/>
  </w:num>
  <w:num w:numId="3" w16cid:durableId="1873960635">
    <w:abstractNumId w:val="17"/>
  </w:num>
  <w:num w:numId="4" w16cid:durableId="1935816312">
    <w:abstractNumId w:val="4"/>
  </w:num>
  <w:num w:numId="5" w16cid:durableId="1393962789">
    <w:abstractNumId w:val="8"/>
  </w:num>
  <w:num w:numId="6" w16cid:durableId="1249003471">
    <w:abstractNumId w:val="12"/>
  </w:num>
  <w:num w:numId="7" w16cid:durableId="387536051">
    <w:abstractNumId w:val="29"/>
  </w:num>
  <w:num w:numId="8" w16cid:durableId="664281811">
    <w:abstractNumId w:val="24"/>
  </w:num>
  <w:num w:numId="9" w16cid:durableId="817845792">
    <w:abstractNumId w:val="28"/>
  </w:num>
  <w:num w:numId="10" w16cid:durableId="1176502977">
    <w:abstractNumId w:val="27"/>
  </w:num>
  <w:num w:numId="11" w16cid:durableId="1474133892">
    <w:abstractNumId w:val="5"/>
  </w:num>
  <w:num w:numId="12" w16cid:durableId="1008948563">
    <w:abstractNumId w:val="1"/>
  </w:num>
  <w:num w:numId="13" w16cid:durableId="636378556">
    <w:abstractNumId w:val="34"/>
  </w:num>
  <w:num w:numId="14" w16cid:durableId="1377504038">
    <w:abstractNumId w:val="36"/>
  </w:num>
  <w:num w:numId="15" w16cid:durableId="1529952871">
    <w:abstractNumId w:val="15"/>
  </w:num>
  <w:num w:numId="16" w16cid:durableId="1079908371">
    <w:abstractNumId w:val="9"/>
  </w:num>
  <w:num w:numId="17" w16cid:durableId="1279142408">
    <w:abstractNumId w:val="19"/>
  </w:num>
  <w:num w:numId="18" w16cid:durableId="486748100">
    <w:abstractNumId w:val="16"/>
  </w:num>
  <w:num w:numId="19" w16cid:durableId="610817036">
    <w:abstractNumId w:val="35"/>
  </w:num>
  <w:num w:numId="20" w16cid:durableId="348987666">
    <w:abstractNumId w:val="2"/>
  </w:num>
  <w:num w:numId="21" w16cid:durableId="1516461879">
    <w:abstractNumId w:val="31"/>
  </w:num>
  <w:num w:numId="22" w16cid:durableId="429005783">
    <w:abstractNumId w:val="11"/>
  </w:num>
  <w:num w:numId="23" w16cid:durableId="1328481576">
    <w:abstractNumId w:val="3"/>
  </w:num>
  <w:num w:numId="24" w16cid:durableId="1922518901">
    <w:abstractNumId w:val="0"/>
  </w:num>
  <w:num w:numId="25" w16cid:durableId="159278258">
    <w:abstractNumId w:val="13"/>
  </w:num>
  <w:num w:numId="26" w16cid:durableId="1472092257">
    <w:abstractNumId w:val="20"/>
  </w:num>
  <w:num w:numId="27" w16cid:durableId="1526403153">
    <w:abstractNumId w:val="33"/>
  </w:num>
  <w:num w:numId="28" w16cid:durableId="500703718">
    <w:abstractNumId w:val="38"/>
  </w:num>
  <w:num w:numId="29" w16cid:durableId="831675846">
    <w:abstractNumId w:val="10"/>
  </w:num>
  <w:num w:numId="30" w16cid:durableId="1331829258">
    <w:abstractNumId w:val="23"/>
  </w:num>
  <w:num w:numId="31" w16cid:durableId="827791664">
    <w:abstractNumId w:val="18"/>
  </w:num>
  <w:num w:numId="32" w16cid:durableId="192304009">
    <w:abstractNumId w:val="7"/>
  </w:num>
  <w:num w:numId="33" w16cid:durableId="1924073287">
    <w:abstractNumId w:val="25"/>
  </w:num>
  <w:num w:numId="34" w16cid:durableId="1372152888">
    <w:abstractNumId w:val="6"/>
  </w:num>
  <w:num w:numId="35" w16cid:durableId="1986808833">
    <w:abstractNumId w:val="22"/>
  </w:num>
  <w:num w:numId="36" w16cid:durableId="2053573075">
    <w:abstractNumId w:val="37"/>
  </w:num>
  <w:num w:numId="37" w16cid:durableId="274944201">
    <w:abstractNumId w:val="30"/>
  </w:num>
  <w:num w:numId="38" w16cid:durableId="2093769684">
    <w:abstractNumId w:val="32"/>
  </w:num>
  <w:num w:numId="39" w16cid:durableId="386614478">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US" w:vendorID="64" w:dllVersion="131078" w:nlCheck="1" w:checkStyle="1"/>
  <w:activeWritingStyle w:appName="MSWord" w:lang="ar-EG" w:vendorID="64" w:dllVersion="0" w:nlCheck="1" w:checkStyle="0"/>
  <w:activeWritingStyle w:appName="MSWord" w:lang="ar-SA"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characterSpacingControl w:val="doNotCompress"/>
  <w:hdrShapeDefaults>
    <o:shapedefaults v:ext="edit" spidmax="25031" fillcolor="#fde9d9" strokecolor="#df4dae">
      <v:fill color="#fde9d9" color2="#d6e3bc" rotate="t" type="gradient"/>
      <v:stroke dashstyle="dash" color="#df4dae" weight="1pt"/>
      <v:shadow color="#868686"/>
      <o:colormru v:ext="edit" colors="#b8cce4,#e5fda3,#f39,#ace6f2,#c90,#ccf,#ff7c80,#ffb9bb"/>
    </o:shapedefaults>
    <o:shapelayout v:ext="edit">
      <o:idmap v:ext="edit" data="1"/>
    </o:shapelayout>
  </w:hdrShapeDefault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51768"/>
    <w:rsid w:val="0000048D"/>
    <w:rsid w:val="0000094A"/>
    <w:rsid w:val="000010B0"/>
    <w:rsid w:val="0000141C"/>
    <w:rsid w:val="000018ED"/>
    <w:rsid w:val="00001F58"/>
    <w:rsid w:val="000022F3"/>
    <w:rsid w:val="000023A4"/>
    <w:rsid w:val="00002661"/>
    <w:rsid w:val="000027F0"/>
    <w:rsid w:val="0000336E"/>
    <w:rsid w:val="00003748"/>
    <w:rsid w:val="00003C33"/>
    <w:rsid w:val="00003CA8"/>
    <w:rsid w:val="00004067"/>
    <w:rsid w:val="00004216"/>
    <w:rsid w:val="0000426D"/>
    <w:rsid w:val="0000433A"/>
    <w:rsid w:val="000048CE"/>
    <w:rsid w:val="00004E21"/>
    <w:rsid w:val="000051D6"/>
    <w:rsid w:val="0000556F"/>
    <w:rsid w:val="000064C9"/>
    <w:rsid w:val="00006C29"/>
    <w:rsid w:val="00006CB6"/>
    <w:rsid w:val="0000704D"/>
    <w:rsid w:val="00007259"/>
    <w:rsid w:val="0000749A"/>
    <w:rsid w:val="000101B2"/>
    <w:rsid w:val="0001026A"/>
    <w:rsid w:val="0001097D"/>
    <w:rsid w:val="00010FE4"/>
    <w:rsid w:val="00010FF9"/>
    <w:rsid w:val="00011534"/>
    <w:rsid w:val="000119B2"/>
    <w:rsid w:val="00011DAB"/>
    <w:rsid w:val="000124FD"/>
    <w:rsid w:val="00012823"/>
    <w:rsid w:val="00012E55"/>
    <w:rsid w:val="000132D2"/>
    <w:rsid w:val="00013396"/>
    <w:rsid w:val="00013581"/>
    <w:rsid w:val="00013659"/>
    <w:rsid w:val="0001425E"/>
    <w:rsid w:val="00014451"/>
    <w:rsid w:val="00014593"/>
    <w:rsid w:val="00015293"/>
    <w:rsid w:val="00015F7A"/>
    <w:rsid w:val="0001655F"/>
    <w:rsid w:val="0001664E"/>
    <w:rsid w:val="00016740"/>
    <w:rsid w:val="0001700A"/>
    <w:rsid w:val="000171BE"/>
    <w:rsid w:val="00017488"/>
    <w:rsid w:val="000175C9"/>
    <w:rsid w:val="00017BEC"/>
    <w:rsid w:val="00017DF0"/>
    <w:rsid w:val="000203AA"/>
    <w:rsid w:val="00020860"/>
    <w:rsid w:val="0002090D"/>
    <w:rsid w:val="00020D3C"/>
    <w:rsid w:val="0002110A"/>
    <w:rsid w:val="00021D73"/>
    <w:rsid w:val="00022ABD"/>
    <w:rsid w:val="00022F15"/>
    <w:rsid w:val="000230E7"/>
    <w:rsid w:val="00023642"/>
    <w:rsid w:val="000239D5"/>
    <w:rsid w:val="00023D16"/>
    <w:rsid w:val="00023D6D"/>
    <w:rsid w:val="00023DD6"/>
    <w:rsid w:val="0002428C"/>
    <w:rsid w:val="00024307"/>
    <w:rsid w:val="00025146"/>
    <w:rsid w:val="000262DE"/>
    <w:rsid w:val="0002672A"/>
    <w:rsid w:val="000269DB"/>
    <w:rsid w:val="0002727F"/>
    <w:rsid w:val="000272A1"/>
    <w:rsid w:val="00027D07"/>
    <w:rsid w:val="00030376"/>
    <w:rsid w:val="00030726"/>
    <w:rsid w:val="00030C3F"/>
    <w:rsid w:val="000314A4"/>
    <w:rsid w:val="0003170C"/>
    <w:rsid w:val="00031993"/>
    <w:rsid w:val="00031C5D"/>
    <w:rsid w:val="00031D5B"/>
    <w:rsid w:val="00031EE7"/>
    <w:rsid w:val="0003251C"/>
    <w:rsid w:val="0003268F"/>
    <w:rsid w:val="000327E8"/>
    <w:rsid w:val="00032A48"/>
    <w:rsid w:val="00033B18"/>
    <w:rsid w:val="00033BB7"/>
    <w:rsid w:val="00034436"/>
    <w:rsid w:val="00034449"/>
    <w:rsid w:val="00034701"/>
    <w:rsid w:val="000348AB"/>
    <w:rsid w:val="00034B24"/>
    <w:rsid w:val="00034CC7"/>
    <w:rsid w:val="00035004"/>
    <w:rsid w:val="00035073"/>
    <w:rsid w:val="00035504"/>
    <w:rsid w:val="00035B0F"/>
    <w:rsid w:val="000360A7"/>
    <w:rsid w:val="00036185"/>
    <w:rsid w:val="0003661E"/>
    <w:rsid w:val="0003666F"/>
    <w:rsid w:val="00037097"/>
    <w:rsid w:val="000370FF"/>
    <w:rsid w:val="00037217"/>
    <w:rsid w:val="000376E2"/>
    <w:rsid w:val="00037867"/>
    <w:rsid w:val="00037E79"/>
    <w:rsid w:val="00040185"/>
    <w:rsid w:val="0004092D"/>
    <w:rsid w:val="00040E0B"/>
    <w:rsid w:val="00040F50"/>
    <w:rsid w:val="0004105B"/>
    <w:rsid w:val="00041701"/>
    <w:rsid w:val="00041E67"/>
    <w:rsid w:val="00041F6E"/>
    <w:rsid w:val="000423C5"/>
    <w:rsid w:val="000429F9"/>
    <w:rsid w:val="00042A42"/>
    <w:rsid w:val="00042D5D"/>
    <w:rsid w:val="00042DAA"/>
    <w:rsid w:val="00042ED3"/>
    <w:rsid w:val="00043508"/>
    <w:rsid w:val="0004367C"/>
    <w:rsid w:val="00043A97"/>
    <w:rsid w:val="000444AE"/>
    <w:rsid w:val="00044AED"/>
    <w:rsid w:val="00044B30"/>
    <w:rsid w:val="00044CBF"/>
    <w:rsid w:val="00045196"/>
    <w:rsid w:val="000456FD"/>
    <w:rsid w:val="00045A91"/>
    <w:rsid w:val="00045B7E"/>
    <w:rsid w:val="00045CB0"/>
    <w:rsid w:val="00045E55"/>
    <w:rsid w:val="00046C1E"/>
    <w:rsid w:val="00047301"/>
    <w:rsid w:val="00047488"/>
    <w:rsid w:val="000475D3"/>
    <w:rsid w:val="00047B83"/>
    <w:rsid w:val="00047FAB"/>
    <w:rsid w:val="00050540"/>
    <w:rsid w:val="00050752"/>
    <w:rsid w:val="00050BCB"/>
    <w:rsid w:val="00050C37"/>
    <w:rsid w:val="00050C54"/>
    <w:rsid w:val="000511A8"/>
    <w:rsid w:val="00051A71"/>
    <w:rsid w:val="00051AB7"/>
    <w:rsid w:val="00051ABC"/>
    <w:rsid w:val="00051B27"/>
    <w:rsid w:val="00051F04"/>
    <w:rsid w:val="000520C6"/>
    <w:rsid w:val="00052512"/>
    <w:rsid w:val="000525E0"/>
    <w:rsid w:val="000529FE"/>
    <w:rsid w:val="00052E88"/>
    <w:rsid w:val="000531CA"/>
    <w:rsid w:val="00053221"/>
    <w:rsid w:val="0005349A"/>
    <w:rsid w:val="00053927"/>
    <w:rsid w:val="000545B4"/>
    <w:rsid w:val="0005481F"/>
    <w:rsid w:val="00054D5A"/>
    <w:rsid w:val="0005504A"/>
    <w:rsid w:val="000550AC"/>
    <w:rsid w:val="000552E8"/>
    <w:rsid w:val="000554E0"/>
    <w:rsid w:val="00055587"/>
    <w:rsid w:val="00055AC0"/>
    <w:rsid w:val="00055DDD"/>
    <w:rsid w:val="00056508"/>
    <w:rsid w:val="00056548"/>
    <w:rsid w:val="00057073"/>
    <w:rsid w:val="00057134"/>
    <w:rsid w:val="0005713F"/>
    <w:rsid w:val="00057AF2"/>
    <w:rsid w:val="00057DFE"/>
    <w:rsid w:val="0006072D"/>
    <w:rsid w:val="000608BD"/>
    <w:rsid w:val="00060AB6"/>
    <w:rsid w:val="00060B95"/>
    <w:rsid w:val="00060D65"/>
    <w:rsid w:val="00061382"/>
    <w:rsid w:val="00061942"/>
    <w:rsid w:val="00061CFA"/>
    <w:rsid w:val="000620B5"/>
    <w:rsid w:val="00062432"/>
    <w:rsid w:val="000626CC"/>
    <w:rsid w:val="0006286D"/>
    <w:rsid w:val="00062CC2"/>
    <w:rsid w:val="00062FF8"/>
    <w:rsid w:val="000631AD"/>
    <w:rsid w:val="00063212"/>
    <w:rsid w:val="00063C92"/>
    <w:rsid w:val="00063CB4"/>
    <w:rsid w:val="000646E5"/>
    <w:rsid w:val="000648A0"/>
    <w:rsid w:val="0006499C"/>
    <w:rsid w:val="000649EE"/>
    <w:rsid w:val="00064D19"/>
    <w:rsid w:val="00064F57"/>
    <w:rsid w:val="00065337"/>
    <w:rsid w:val="000655BC"/>
    <w:rsid w:val="00065744"/>
    <w:rsid w:val="00065850"/>
    <w:rsid w:val="00065F9B"/>
    <w:rsid w:val="00066079"/>
    <w:rsid w:val="00066569"/>
    <w:rsid w:val="000666B8"/>
    <w:rsid w:val="00067BB7"/>
    <w:rsid w:val="00067CF9"/>
    <w:rsid w:val="00070386"/>
    <w:rsid w:val="00070545"/>
    <w:rsid w:val="00070767"/>
    <w:rsid w:val="00070A33"/>
    <w:rsid w:val="000713C1"/>
    <w:rsid w:val="000717B0"/>
    <w:rsid w:val="00071BD9"/>
    <w:rsid w:val="00071C03"/>
    <w:rsid w:val="0007234A"/>
    <w:rsid w:val="00072585"/>
    <w:rsid w:val="00072869"/>
    <w:rsid w:val="00072973"/>
    <w:rsid w:val="00072B7E"/>
    <w:rsid w:val="00072BD8"/>
    <w:rsid w:val="00072FED"/>
    <w:rsid w:val="00073032"/>
    <w:rsid w:val="000730C5"/>
    <w:rsid w:val="000732ED"/>
    <w:rsid w:val="0007367A"/>
    <w:rsid w:val="000737BC"/>
    <w:rsid w:val="00074209"/>
    <w:rsid w:val="000746CB"/>
    <w:rsid w:val="00074727"/>
    <w:rsid w:val="0007492A"/>
    <w:rsid w:val="00074DB2"/>
    <w:rsid w:val="000752C1"/>
    <w:rsid w:val="0007563C"/>
    <w:rsid w:val="0007579C"/>
    <w:rsid w:val="0007598F"/>
    <w:rsid w:val="00076386"/>
    <w:rsid w:val="00076522"/>
    <w:rsid w:val="00076780"/>
    <w:rsid w:val="00076D50"/>
    <w:rsid w:val="00076D70"/>
    <w:rsid w:val="00077180"/>
    <w:rsid w:val="00077994"/>
    <w:rsid w:val="00080384"/>
    <w:rsid w:val="000807FF"/>
    <w:rsid w:val="0008085F"/>
    <w:rsid w:val="000808A3"/>
    <w:rsid w:val="000808AC"/>
    <w:rsid w:val="0008092F"/>
    <w:rsid w:val="0008096A"/>
    <w:rsid w:val="00080A7D"/>
    <w:rsid w:val="00080AC6"/>
    <w:rsid w:val="00080B5C"/>
    <w:rsid w:val="0008129E"/>
    <w:rsid w:val="000815AC"/>
    <w:rsid w:val="0008177F"/>
    <w:rsid w:val="00081DDB"/>
    <w:rsid w:val="00082655"/>
    <w:rsid w:val="00082793"/>
    <w:rsid w:val="000827A2"/>
    <w:rsid w:val="00082868"/>
    <w:rsid w:val="00082A8E"/>
    <w:rsid w:val="00082CE7"/>
    <w:rsid w:val="00082F80"/>
    <w:rsid w:val="00082FDF"/>
    <w:rsid w:val="000842F1"/>
    <w:rsid w:val="00084858"/>
    <w:rsid w:val="00084AAE"/>
    <w:rsid w:val="00084C19"/>
    <w:rsid w:val="000850FF"/>
    <w:rsid w:val="0008556E"/>
    <w:rsid w:val="000855B6"/>
    <w:rsid w:val="000859D9"/>
    <w:rsid w:val="00085F09"/>
    <w:rsid w:val="000861C3"/>
    <w:rsid w:val="0008622C"/>
    <w:rsid w:val="00086BB0"/>
    <w:rsid w:val="00086C3A"/>
    <w:rsid w:val="00086E7C"/>
    <w:rsid w:val="000871AB"/>
    <w:rsid w:val="00087FD7"/>
    <w:rsid w:val="0009039D"/>
    <w:rsid w:val="00090C58"/>
    <w:rsid w:val="00090C92"/>
    <w:rsid w:val="0009103C"/>
    <w:rsid w:val="00091837"/>
    <w:rsid w:val="00091908"/>
    <w:rsid w:val="00092E48"/>
    <w:rsid w:val="000930D6"/>
    <w:rsid w:val="000931AF"/>
    <w:rsid w:val="00093575"/>
    <w:rsid w:val="00093711"/>
    <w:rsid w:val="00093713"/>
    <w:rsid w:val="00093810"/>
    <w:rsid w:val="00093906"/>
    <w:rsid w:val="000940AF"/>
    <w:rsid w:val="00094164"/>
    <w:rsid w:val="000941E0"/>
    <w:rsid w:val="000943BA"/>
    <w:rsid w:val="000944FD"/>
    <w:rsid w:val="00094982"/>
    <w:rsid w:val="00094E5C"/>
    <w:rsid w:val="000950BF"/>
    <w:rsid w:val="000951F6"/>
    <w:rsid w:val="00095799"/>
    <w:rsid w:val="000957C3"/>
    <w:rsid w:val="000959AC"/>
    <w:rsid w:val="00095DF1"/>
    <w:rsid w:val="00095E3E"/>
    <w:rsid w:val="00095FB3"/>
    <w:rsid w:val="0009619F"/>
    <w:rsid w:val="0009655B"/>
    <w:rsid w:val="000969BC"/>
    <w:rsid w:val="00097160"/>
    <w:rsid w:val="00097436"/>
    <w:rsid w:val="00097950"/>
    <w:rsid w:val="00097972"/>
    <w:rsid w:val="00097C0E"/>
    <w:rsid w:val="000A0533"/>
    <w:rsid w:val="000A075B"/>
    <w:rsid w:val="000A07C0"/>
    <w:rsid w:val="000A1226"/>
    <w:rsid w:val="000A1456"/>
    <w:rsid w:val="000A175C"/>
    <w:rsid w:val="000A1C7F"/>
    <w:rsid w:val="000A204F"/>
    <w:rsid w:val="000A240C"/>
    <w:rsid w:val="000A27A5"/>
    <w:rsid w:val="000A2C93"/>
    <w:rsid w:val="000A2FED"/>
    <w:rsid w:val="000A3669"/>
    <w:rsid w:val="000A374B"/>
    <w:rsid w:val="000A3B41"/>
    <w:rsid w:val="000A3CE7"/>
    <w:rsid w:val="000A4362"/>
    <w:rsid w:val="000A439E"/>
    <w:rsid w:val="000A441B"/>
    <w:rsid w:val="000A4431"/>
    <w:rsid w:val="000A528A"/>
    <w:rsid w:val="000A5600"/>
    <w:rsid w:val="000A5849"/>
    <w:rsid w:val="000A58D7"/>
    <w:rsid w:val="000A58ED"/>
    <w:rsid w:val="000A68F9"/>
    <w:rsid w:val="000A6BF2"/>
    <w:rsid w:val="000A76AB"/>
    <w:rsid w:val="000A7FF2"/>
    <w:rsid w:val="000B0AEA"/>
    <w:rsid w:val="000B0B3E"/>
    <w:rsid w:val="000B0D55"/>
    <w:rsid w:val="000B0EFD"/>
    <w:rsid w:val="000B0F3D"/>
    <w:rsid w:val="000B18FA"/>
    <w:rsid w:val="000B198E"/>
    <w:rsid w:val="000B19EA"/>
    <w:rsid w:val="000B1DF9"/>
    <w:rsid w:val="000B1E21"/>
    <w:rsid w:val="000B1E49"/>
    <w:rsid w:val="000B20B2"/>
    <w:rsid w:val="000B2135"/>
    <w:rsid w:val="000B2416"/>
    <w:rsid w:val="000B3794"/>
    <w:rsid w:val="000B3CEB"/>
    <w:rsid w:val="000B422B"/>
    <w:rsid w:val="000B4515"/>
    <w:rsid w:val="000B4744"/>
    <w:rsid w:val="000B50EC"/>
    <w:rsid w:val="000B51C5"/>
    <w:rsid w:val="000B5406"/>
    <w:rsid w:val="000B59EC"/>
    <w:rsid w:val="000B5A19"/>
    <w:rsid w:val="000B5B3A"/>
    <w:rsid w:val="000B5DDF"/>
    <w:rsid w:val="000B5F47"/>
    <w:rsid w:val="000B6032"/>
    <w:rsid w:val="000B6298"/>
    <w:rsid w:val="000B69E7"/>
    <w:rsid w:val="000B6B9F"/>
    <w:rsid w:val="000B6BF3"/>
    <w:rsid w:val="000B7350"/>
    <w:rsid w:val="000B76A4"/>
    <w:rsid w:val="000B78E6"/>
    <w:rsid w:val="000B7D79"/>
    <w:rsid w:val="000B7DBD"/>
    <w:rsid w:val="000B7E50"/>
    <w:rsid w:val="000C051F"/>
    <w:rsid w:val="000C17F2"/>
    <w:rsid w:val="000C2303"/>
    <w:rsid w:val="000C2A73"/>
    <w:rsid w:val="000C30B5"/>
    <w:rsid w:val="000C3200"/>
    <w:rsid w:val="000C3335"/>
    <w:rsid w:val="000C37E1"/>
    <w:rsid w:val="000C3A1C"/>
    <w:rsid w:val="000C3C6F"/>
    <w:rsid w:val="000C41C2"/>
    <w:rsid w:val="000C43EC"/>
    <w:rsid w:val="000C461A"/>
    <w:rsid w:val="000C468A"/>
    <w:rsid w:val="000C46C4"/>
    <w:rsid w:val="000C46EB"/>
    <w:rsid w:val="000C4B09"/>
    <w:rsid w:val="000C4B0D"/>
    <w:rsid w:val="000C504F"/>
    <w:rsid w:val="000C54B4"/>
    <w:rsid w:val="000C56EF"/>
    <w:rsid w:val="000C5877"/>
    <w:rsid w:val="000C5EDF"/>
    <w:rsid w:val="000C5F44"/>
    <w:rsid w:val="000C614A"/>
    <w:rsid w:val="000C637C"/>
    <w:rsid w:val="000C6648"/>
    <w:rsid w:val="000C68EF"/>
    <w:rsid w:val="000C7395"/>
    <w:rsid w:val="000C73A5"/>
    <w:rsid w:val="000C7914"/>
    <w:rsid w:val="000D001B"/>
    <w:rsid w:val="000D05FA"/>
    <w:rsid w:val="000D083F"/>
    <w:rsid w:val="000D09EF"/>
    <w:rsid w:val="000D0A6A"/>
    <w:rsid w:val="000D14F5"/>
    <w:rsid w:val="000D19F8"/>
    <w:rsid w:val="000D1FE9"/>
    <w:rsid w:val="000D2232"/>
    <w:rsid w:val="000D2663"/>
    <w:rsid w:val="000D3055"/>
    <w:rsid w:val="000D30FC"/>
    <w:rsid w:val="000D3563"/>
    <w:rsid w:val="000D41B8"/>
    <w:rsid w:val="000D41ED"/>
    <w:rsid w:val="000D4762"/>
    <w:rsid w:val="000D49FB"/>
    <w:rsid w:val="000D510E"/>
    <w:rsid w:val="000D534F"/>
    <w:rsid w:val="000D5376"/>
    <w:rsid w:val="000D5448"/>
    <w:rsid w:val="000D5465"/>
    <w:rsid w:val="000D58C4"/>
    <w:rsid w:val="000D610E"/>
    <w:rsid w:val="000D645E"/>
    <w:rsid w:val="000D6E4F"/>
    <w:rsid w:val="000D6E5D"/>
    <w:rsid w:val="000D7D1D"/>
    <w:rsid w:val="000D7EB1"/>
    <w:rsid w:val="000E085E"/>
    <w:rsid w:val="000E0AC5"/>
    <w:rsid w:val="000E0D3B"/>
    <w:rsid w:val="000E1094"/>
    <w:rsid w:val="000E12A5"/>
    <w:rsid w:val="000E15A1"/>
    <w:rsid w:val="000E1709"/>
    <w:rsid w:val="000E18D3"/>
    <w:rsid w:val="000E1AAF"/>
    <w:rsid w:val="000E1BAE"/>
    <w:rsid w:val="000E201D"/>
    <w:rsid w:val="000E209C"/>
    <w:rsid w:val="000E20A1"/>
    <w:rsid w:val="000E212F"/>
    <w:rsid w:val="000E279E"/>
    <w:rsid w:val="000E27C3"/>
    <w:rsid w:val="000E2E73"/>
    <w:rsid w:val="000E2FC4"/>
    <w:rsid w:val="000E37D7"/>
    <w:rsid w:val="000E39EF"/>
    <w:rsid w:val="000E3C8B"/>
    <w:rsid w:val="000E419C"/>
    <w:rsid w:val="000E471D"/>
    <w:rsid w:val="000E49FF"/>
    <w:rsid w:val="000E4B58"/>
    <w:rsid w:val="000E53A0"/>
    <w:rsid w:val="000E6006"/>
    <w:rsid w:val="000E6754"/>
    <w:rsid w:val="000E67A3"/>
    <w:rsid w:val="000E67CB"/>
    <w:rsid w:val="000E69A5"/>
    <w:rsid w:val="000E6D58"/>
    <w:rsid w:val="000E6DE6"/>
    <w:rsid w:val="000E7147"/>
    <w:rsid w:val="000E7426"/>
    <w:rsid w:val="000E76A0"/>
    <w:rsid w:val="000E7744"/>
    <w:rsid w:val="000E78CE"/>
    <w:rsid w:val="000E7F97"/>
    <w:rsid w:val="000F030B"/>
    <w:rsid w:val="000F0415"/>
    <w:rsid w:val="000F083D"/>
    <w:rsid w:val="000F0A02"/>
    <w:rsid w:val="000F0CC8"/>
    <w:rsid w:val="000F133A"/>
    <w:rsid w:val="000F1538"/>
    <w:rsid w:val="000F1EA4"/>
    <w:rsid w:val="000F2063"/>
    <w:rsid w:val="000F2260"/>
    <w:rsid w:val="000F2456"/>
    <w:rsid w:val="000F25B3"/>
    <w:rsid w:val="000F277F"/>
    <w:rsid w:val="000F2927"/>
    <w:rsid w:val="000F2983"/>
    <w:rsid w:val="000F29A5"/>
    <w:rsid w:val="000F3398"/>
    <w:rsid w:val="000F339F"/>
    <w:rsid w:val="000F3458"/>
    <w:rsid w:val="000F359B"/>
    <w:rsid w:val="000F3E00"/>
    <w:rsid w:val="000F3FB8"/>
    <w:rsid w:val="000F4263"/>
    <w:rsid w:val="000F426E"/>
    <w:rsid w:val="000F5407"/>
    <w:rsid w:val="000F588D"/>
    <w:rsid w:val="000F58F3"/>
    <w:rsid w:val="000F5A1B"/>
    <w:rsid w:val="000F615F"/>
    <w:rsid w:val="000F62FB"/>
    <w:rsid w:val="000F71FA"/>
    <w:rsid w:val="000F73BB"/>
    <w:rsid w:val="000F776C"/>
    <w:rsid w:val="000F778D"/>
    <w:rsid w:val="000F7C87"/>
    <w:rsid w:val="0010026F"/>
    <w:rsid w:val="00100B36"/>
    <w:rsid w:val="00100C83"/>
    <w:rsid w:val="001011B5"/>
    <w:rsid w:val="00101551"/>
    <w:rsid w:val="00101CDD"/>
    <w:rsid w:val="00101E44"/>
    <w:rsid w:val="00101EAE"/>
    <w:rsid w:val="00101FB8"/>
    <w:rsid w:val="00102899"/>
    <w:rsid w:val="00102B20"/>
    <w:rsid w:val="00102C78"/>
    <w:rsid w:val="001033FC"/>
    <w:rsid w:val="001039C9"/>
    <w:rsid w:val="00103A1C"/>
    <w:rsid w:val="00104192"/>
    <w:rsid w:val="00104219"/>
    <w:rsid w:val="00104FAE"/>
    <w:rsid w:val="001053F2"/>
    <w:rsid w:val="00105B23"/>
    <w:rsid w:val="00106245"/>
    <w:rsid w:val="00106490"/>
    <w:rsid w:val="00106582"/>
    <w:rsid w:val="00106893"/>
    <w:rsid w:val="0010689F"/>
    <w:rsid w:val="00106977"/>
    <w:rsid w:val="00106A08"/>
    <w:rsid w:val="00106A9F"/>
    <w:rsid w:val="001078A9"/>
    <w:rsid w:val="00107DC8"/>
    <w:rsid w:val="001100D9"/>
    <w:rsid w:val="0011062C"/>
    <w:rsid w:val="00110A4C"/>
    <w:rsid w:val="00111A3A"/>
    <w:rsid w:val="00111A75"/>
    <w:rsid w:val="00111ED2"/>
    <w:rsid w:val="00112000"/>
    <w:rsid w:val="00112075"/>
    <w:rsid w:val="0011218B"/>
    <w:rsid w:val="001122A8"/>
    <w:rsid w:val="00112F4F"/>
    <w:rsid w:val="0011380B"/>
    <w:rsid w:val="00113D61"/>
    <w:rsid w:val="0011464F"/>
    <w:rsid w:val="00114650"/>
    <w:rsid w:val="001146A5"/>
    <w:rsid w:val="00114A6E"/>
    <w:rsid w:val="00114B8B"/>
    <w:rsid w:val="00114E6F"/>
    <w:rsid w:val="001152F0"/>
    <w:rsid w:val="001154A1"/>
    <w:rsid w:val="0011558A"/>
    <w:rsid w:val="00115850"/>
    <w:rsid w:val="00115925"/>
    <w:rsid w:val="001159AF"/>
    <w:rsid w:val="001159F9"/>
    <w:rsid w:val="00115E4C"/>
    <w:rsid w:val="001161F0"/>
    <w:rsid w:val="00116577"/>
    <w:rsid w:val="00117BC6"/>
    <w:rsid w:val="0012053F"/>
    <w:rsid w:val="001206CA"/>
    <w:rsid w:val="0012128E"/>
    <w:rsid w:val="001212BD"/>
    <w:rsid w:val="0012156B"/>
    <w:rsid w:val="0012215A"/>
    <w:rsid w:val="00122206"/>
    <w:rsid w:val="00122253"/>
    <w:rsid w:val="001224DB"/>
    <w:rsid w:val="001227F9"/>
    <w:rsid w:val="00122988"/>
    <w:rsid w:val="00122E9C"/>
    <w:rsid w:val="00123245"/>
    <w:rsid w:val="0012363F"/>
    <w:rsid w:val="00123D06"/>
    <w:rsid w:val="00123EF3"/>
    <w:rsid w:val="00124DEB"/>
    <w:rsid w:val="00124E34"/>
    <w:rsid w:val="00125DD8"/>
    <w:rsid w:val="00126918"/>
    <w:rsid w:val="001269CB"/>
    <w:rsid w:val="00126F1B"/>
    <w:rsid w:val="00127970"/>
    <w:rsid w:val="001279FF"/>
    <w:rsid w:val="00127AD9"/>
    <w:rsid w:val="001300C2"/>
    <w:rsid w:val="001302B9"/>
    <w:rsid w:val="00131213"/>
    <w:rsid w:val="0013141C"/>
    <w:rsid w:val="001314C0"/>
    <w:rsid w:val="00131EC8"/>
    <w:rsid w:val="00131F98"/>
    <w:rsid w:val="001320DF"/>
    <w:rsid w:val="0013237E"/>
    <w:rsid w:val="001324D4"/>
    <w:rsid w:val="0013251C"/>
    <w:rsid w:val="0013266B"/>
    <w:rsid w:val="00132878"/>
    <w:rsid w:val="0013347B"/>
    <w:rsid w:val="001334B5"/>
    <w:rsid w:val="00133532"/>
    <w:rsid w:val="00133926"/>
    <w:rsid w:val="00133A64"/>
    <w:rsid w:val="00133DCA"/>
    <w:rsid w:val="00133FB7"/>
    <w:rsid w:val="0013458F"/>
    <w:rsid w:val="001346CA"/>
    <w:rsid w:val="001351A9"/>
    <w:rsid w:val="00135842"/>
    <w:rsid w:val="001360F3"/>
    <w:rsid w:val="001362F2"/>
    <w:rsid w:val="001366BF"/>
    <w:rsid w:val="00136A6F"/>
    <w:rsid w:val="00136F6D"/>
    <w:rsid w:val="00137137"/>
    <w:rsid w:val="0013722C"/>
    <w:rsid w:val="00137284"/>
    <w:rsid w:val="001378B4"/>
    <w:rsid w:val="00140862"/>
    <w:rsid w:val="0014087C"/>
    <w:rsid w:val="00140C2D"/>
    <w:rsid w:val="00140D08"/>
    <w:rsid w:val="00141233"/>
    <w:rsid w:val="00141279"/>
    <w:rsid w:val="001412B4"/>
    <w:rsid w:val="00141647"/>
    <w:rsid w:val="00141873"/>
    <w:rsid w:val="00141893"/>
    <w:rsid w:val="00141C3D"/>
    <w:rsid w:val="00141C89"/>
    <w:rsid w:val="00141ED2"/>
    <w:rsid w:val="001425BC"/>
    <w:rsid w:val="0014270B"/>
    <w:rsid w:val="00142728"/>
    <w:rsid w:val="00144391"/>
    <w:rsid w:val="001443B0"/>
    <w:rsid w:val="0014510C"/>
    <w:rsid w:val="0014597E"/>
    <w:rsid w:val="00145A40"/>
    <w:rsid w:val="00145D20"/>
    <w:rsid w:val="00145D2F"/>
    <w:rsid w:val="00147987"/>
    <w:rsid w:val="00147B8F"/>
    <w:rsid w:val="00147CAB"/>
    <w:rsid w:val="00147F6E"/>
    <w:rsid w:val="001500C7"/>
    <w:rsid w:val="001501AE"/>
    <w:rsid w:val="0015032D"/>
    <w:rsid w:val="001503F5"/>
    <w:rsid w:val="001505CB"/>
    <w:rsid w:val="00150D78"/>
    <w:rsid w:val="00151378"/>
    <w:rsid w:val="00151858"/>
    <w:rsid w:val="0015188D"/>
    <w:rsid w:val="00151C44"/>
    <w:rsid w:val="00151D55"/>
    <w:rsid w:val="00152112"/>
    <w:rsid w:val="00152722"/>
    <w:rsid w:val="00153010"/>
    <w:rsid w:val="00153995"/>
    <w:rsid w:val="00153BBB"/>
    <w:rsid w:val="001542F7"/>
    <w:rsid w:val="001545CE"/>
    <w:rsid w:val="00154685"/>
    <w:rsid w:val="00155158"/>
    <w:rsid w:val="00155241"/>
    <w:rsid w:val="001553CF"/>
    <w:rsid w:val="001559B9"/>
    <w:rsid w:val="00155BC1"/>
    <w:rsid w:val="0015641E"/>
    <w:rsid w:val="00156AC5"/>
    <w:rsid w:val="00156FB0"/>
    <w:rsid w:val="00157799"/>
    <w:rsid w:val="00157B36"/>
    <w:rsid w:val="001601FA"/>
    <w:rsid w:val="001605D1"/>
    <w:rsid w:val="00160792"/>
    <w:rsid w:val="00160BEF"/>
    <w:rsid w:val="00160E49"/>
    <w:rsid w:val="00161457"/>
    <w:rsid w:val="001614F8"/>
    <w:rsid w:val="00161671"/>
    <w:rsid w:val="001616E0"/>
    <w:rsid w:val="001619A1"/>
    <w:rsid w:val="00161B5C"/>
    <w:rsid w:val="00161F7B"/>
    <w:rsid w:val="001621CE"/>
    <w:rsid w:val="00162356"/>
    <w:rsid w:val="00162521"/>
    <w:rsid w:val="0016272B"/>
    <w:rsid w:val="001628C1"/>
    <w:rsid w:val="00162CD3"/>
    <w:rsid w:val="0016315C"/>
    <w:rsid w:val="001631B4"/>
    <w:rsid w:val="00163A2D"/>
    <w:rsid w:val="00163AE0"/>
    <w:rsid w:val="00163C72"/>
    <w:rsid w:val="0016418B"/>
    <w:rsid w:val="001643F0"/>
    <w:rsid w:val="00164492"/>
    <w:rsid w:val="00164A2E"/>
    <w:rsid w:val="00164EB2"/>
    <w:rsid w:val="0016569F"/>
    <w:rsid w:val="00165E94"/>
    <w:rsid w:val="001661A1"/>
    <w:rsid w:val="0016655C"/>
    <w:rsid w:val="00166893"/>
    <w:rsid w:val="00166B14"/>
    <w:rsid w:val="0016722A"/>
    <w:rsid w:val="00167CE2"/>
    <w:rsid w:val="0017044C"/>
    <w:rsid w:val="001705A3"/>
    <w:rsid w:val="001705D5"/>
    <w:rsid w:val="001707AF"/>
    <w:rsid w:val="00170D58"/>
    <w:rsid w:val="00170DFB"/>
    <w:rsid w:val="001711C8"/>
    <w:rsid w:val="00171265"/>
    <w:rsid w:val="001713DB"/>
    <w:rsid w:val="00171655"/>
    <w:rsid w:val="0017270E"/>
    <w:rsid w:val="00172909"/>
    <w:rsid w:val="00172AE0"/>
    <w:rsid w:val="00172E0F"/>
    <w:rsid w:val="00172F89"/>
    <w:rsid w:val="0017348E"/>
    <w:rsid w:val="001753E9"/>
    <w:rsid w:val="0017568E"/>
    <w:rsid w:val="001758CA"/>
    <w:rsid w:val="00175CC3"/>
    <w:rsid w:val="00176406"/>
    <w:rsid w:val="00176A51"/>
    <w:rsid w:val="00176B02"/>
    <w:rsid w:val="00177383"/>
    <w:rsid w:val="0017774C"/>
    <w:rsid w:val="00177F06"/>
    <w:rsid w:val="001800CA"/>
    <w:rsid w:val="00180406"/>
    <w:rsid w:val="00180D67"/>
    <w:rsid w:val="00181278"/>
    <w:rsid w:val="00181443"/>
    <w:rsid w:val="0018145C"/>
    <w:rsid w:val="0018148D"/>
    <w:rsid w:val="00181549"/>
    <w:rsid w:val="001818F3"/>
    <w:rsid w:val="00181B56"/>
    <w:rsid w:val="00181B74"/>
    <w:rsid w:val="00181D0B"/>
    <w:rsid w:val="00182196"/>
    <w:rsid w:val="001823E9"/>
    <w:rsid w:val="001828FB"/>
    <w:rsid w:val="00182C6D"/>
    <w:rsid w:val="00183028"/>
    <w:rsid w:val="00183408"/>
    <w:rsid w:val="00183ACD"/>
    <w:rsid w:val="00183DCA"/>
    <w:rsid w:val="00183EE4"/>
    <w:rsid w:val="0018402A"/>
    <w:rsid w:val="00184500"/>
    <w:rsid w:val="00184A1D"/>
    <w:rsid w:val="00184A2A"/>
    <w:rsid w:val="00184A74"/>
    <w:rsid w:val="00184B5C"/>
    <w:rsid w:val="00184CE0"/>
    <w:rsid w:val="00184DDD"/>
    <w:rsid w:val="00185075"/>
    <w:rsid w:val="00185184"/>
    <w:rsid w:val="001853D5"/>
    <w:rsid w:val="0018541D"/>
    <w:rsid w:val="0018586E"/>
    <w:rsid w:val="00185A02"/>
    <w:rsid w:val="00186278"/>
    <w:rsid w:val="001864D4"/>
    <w:rsid w:val="00186C5C"/>
    <w:rsid w:val="0018748D"/>
    <w:rsid w:val="001878E7"/>
    <w:rsid w:val="001905DF"/>
    <w:rsid w:val="00190920"/>
    <w:rsid w:val="001911C5"/>
    <w:rsid w:val="001916A0"/>
    <w:rsid w:val="001916DF"/>
    <w:rsid w:val="00191D4E"/>
    <w:rsid w:val="00191FB2"/>
    <w:rsid w:val="00193400"/>
    <w:rsid w:val="00193DED"/>
    <w:rsid w:val="00194208"/>
    <w:rsid w:val="0019429D"/>
    <w:rsid w:val="0019498C"/>
    <w:rsid w:val="001949CC"/>
    <w:rsid w:val="00195027"/>
    <w:rsid w:val="00195BAE"/>
    <w:rsid w:val="001966C9"/>
    <w:rsid w:val="001968D6"/>
    <w:rsid w:val="00196B3B"/>
    <w:rsid w:val="0019714B"/>
    <w:rsid w:val="0019723E"/>
    <w:rsid w:val="001977F8"/>
    <w:rsid w:val="00197EFC"/>
    <w:rsid w:val="001A0238"/>
    <w:rsid w:val="001A0351"/>
    <w:rsid w:val="001A0389"/>
    <w:rsid w:val="001A1A16"/>
    <w:rsid w:val="001A1D43"/>
    <w:rsid w:val="001A1E61"/>
    <w:rsid w:val="001A2039"/>
    <w:rsid w:val="001A2E75"/>
    <w:rsid w:val="001A357D"/>
    <w:rsid w:val="001A382E"/>
    <w:rsid w:val="001A40BF"/>
    <w:rsid w:val="001A455B"/>
    <w:rsid w:val="001A4682"/>
    <w:rsid w:val="001A46FC"/>
    <w:rsid w:val="001A4A16"/>
    <w:rsid w:val="001A4B43"/>
    <w:rsid w:val="001A4C15"/>
    <w:rsid w:val="001A5133"/>
    <w:rsid w:val="001A513B"/>
    <w:rsid w:val="001A5D19"/>
    <w:rsid w:val="001A6835"/>
    <w:rsid w:val="001A68AB"/>
    <w:rsid w:val="001A6BDA"/>
    <w:rsid w:val="001A737C"/>
    <w:rsid w:val="001A752F"/>
    <w:rsid w:val="001A75A8"/>
    <w:rsid w:val="001A7716"/>
    <w:rsid w:val="001A7A38"/>
    <w:rsid w:val="001A7D5C"/>
    <w:rsid w:val="001B0027"/>
    <w:rsid w:val="001B0912"/>
    <w:rsid w:val="001B0BDE"/>
    <w:rsid w:val="001B1347"/>
    <w:rsid w:val="001B1414"/>
    <w:rsid w:val="001B16F1"/>
    <w:rsid w:val="001B175B"/>
    <w:rsid w:val="001B1BAA"/>
    <w:rsid w:val="001B1E20"/>
    <w:rsid w:val="001B1E94"/>
    <w:rsid w:val="001B2138"/>
    <w:rsid w:val="001B2A1B"/>
    <w:rsid w:val="001B2C40"/>
    <w:rsid w:val="001B2EAA"/>
    <w:rsid w:val="001B3287"/>
    <w:rsid w:val="001B3561"/>
    <w:rsid w:val="001B372A"/>
    <w:rsid w:val="001B3917"/>
    <w:rsid w:val="001B397C"/>
    <w:rsid w:val="001B3A87"/>
    <w:rsid w:val="001B3EBB"/>
    <w:rsid w:val="001B3F9A"/>
    <w:rsid w:val="001B430C"/>
    <w:rsid w:val="001B4F49"/>
    <w:rsid w:val="001B5139"/>
    <w:rsid w:val="001B556A"/>
    <w:rsid w:val="001B6179"/>
    <w:rsid w:val="001B64FF"/>
    <w:rsid w:val="001B67CE"/>
    <w:rsid w:val="001B6890"/>
    <w:rsid w:val="001B6BDC"/>
    <w:rsid w:val="001B6C37"/>
    <w:rsid w:val="001B6DD4"/>
    <w:rsid w:val="001B6E4E"/>
    <w:rsid w:val="001B6EF7"/>
    <w:rsid w:val="001B70D7"/>
    <w:rsid w:val="001B75B9"/>
    <w:rsid w:val="001B7BC9"/>
    <w:rsid w:val="001B7CFF"/>
    <w:rsid w:val="001B7F45"/>
    <w:rsid w:val="001C03E4"/>
    <w:rsid w:val="001C063D"/>
    <w:rsid w:val="001C0657"/>
    <w:rsid w:val="001C070B"/>
    <w:rsid w:val="001C0F50"/>
    <w:rsid w:val="001C114C"/>
    <w:rsid w:val="001C2288"/>
    <w:rsid w:val="001C25E8"/>
    <w:rsid w:val="001C2678"/>
    <w:rsid w:val="001C2775"/>
    <w:rsid w:val="001C2A37"/>
    <w:rsid w:val="001C2AD9"/>
    <w:rsid w:val="001C2EF2"/>
    <w:rsid w:val="001C3387"/>
    <w:rsid w:val="001C365B"/>
    <w:rsid w:val="001C3ABE"/>
    <w:rsid w:val="001C3B2C"/>
    <w:rsid w:val="001C451A"/>
    <w:rsid w:val="001C45D7"/>
    <w:rsid w:val="001C4781"/>
    <w:rsid w:val="001C47B6"/>
    <w:rsid w:val="001C4807"/>
    <w:rsid w:val="001C4BDC"/>
    <w:rsid w:val="001C4C11"/>
    <w:rsid w:val="001C4C68"/>
    <w:rsid w:val="001C4E0D"/>
    <w:rsid w:val="001C5729"/>
    <w:rsid w:val="001C586B"/>
    <w:rsid w:val="001C59A9"/>
    <w:rsid w:val="001C5A05"/>
    <w:rsid w:val="001C5AE3"/>
    <w:rsid w:val="001C5C40"/>
    <w:rsid w:val="001C5DF5"/>
    <w:rsid w:val="001C68E6"/>
    <w:rsid w:val="001C6E77"/>
    <w:rsid w:val="001C72AD"/>
    <w:rsid w:val="001C72CA"/>
    <w:rsid w:val="001C7D75"/>
    <w:rsid w:val="001C7F5C"/>
    <w:rsid w:val="001D012C"/>
    <w:rsid w:val="001D0254"/>
    <w:rsid w:val="001D04C7"/>
    <w:rsid w:val="001D0AD7"/>
    <w:rsid w:val="001D0D06"/>
    <w:rsid w:val="001D0D7D"/>
    <w:rsid w:val="001D0EF5"/>
    <w:rsid w:val="001D1305"/>
    <w:rsid w:val="001D153B"/>
    <w:rsid w:val="001D1AA1"/>
    <w:rsid w:val="001D1CAB"/>
    <w:rsid w:val="001D1E8D"/>
    <w:rsid w:val="001D229F"/>
    <w:rsid w:val="001D258A"/>
    <w:rsid w:val="001D2713"/>
    <w:rsid w:val="001D2CBB"/>
    <w:rsid w:val="001D3120"/>
    <w:rsid w:val="001D35A8"/>
    <w:rsid w:val="001D35C4"/>
    <w:rsid w:val="001D3BC4"/>
    <w:rsid w:val="001D44EA"/>
    <w:rsid w:val="001D492D"/>
    <w:rsid w:val="001D495B"/>
    <w:rsid w:val="001D535A"/>
    <w:rsid w:val="001D5435"/>
    <w:rsid w:val="001D54EF"/>
    <w:rsid w:val="001D6DDE"/>
    <w:rsid w:val="001D7666"/>
    <w:rsid w:val="001D7E42"/>
    <w:rsid w:val="001E00E0"/>
    <w:rsid w:val="001E01C3"/>
    <w:rsid w:val="001E0B8D"/>
    <w:rsid w:val="001E0C9F"/>
    <w:rsid w:val="001E112B"/>
    <w:rsid w:val="001E132F"/>
    <w:rsid w:val="001E13E2"/>
    <w:rsid w:val="001E192A"/>
    <w:rsid w:val="001E1DB4"/>
    <w:rsid w:val="001E1EB6"/>
    <w:rsid w:val="001E20B4"/>
    <w:rsid w:val="001E230A"/>
    <w:rsid w:val="001E230D"/>
    <w:rsid w:val="001E243D"/>
    <w:rsid w:val="001E2524"/>
    <w:rsid w:val="001E25CC"/>
    <w:rsid w:val="001E2E9B"/>
    <w:rsid w:val="001E353A"/>
    <w:rsid w:val="001E37C7"/>
    <w:rsid w:val="001E3941"/>
    <w:rsid w:val="001E3AAE"/>
    <w:rsid w:val="001E47CB"/>
    <w:rsid w:val="001E4990"/>
    <w:rsid w:val="001E4D6D"/>
    <w:rsid w:val="001E5505"/>
    <w:rsid w:val="001E5533"/>
    <w:rsid w:val="001E5676"/>
    <w:rsid w:val="001E6158"/>
    <w:rsid w:val="001E6B2D"/>
    <w:rsid w:val="001E7175"/>
    <w:rsid w:val="001E72E6"/>
    <w:rsid w:val="001E743C"/>
    <w:rsid w:val="001E783C"/>
    <w:rsid w:val="001E7BF7"/>
    <w:rsid w:val="001E7CE9"/>
    <w:rsid w:val="001E7F90"/>
    <w:rsid w:val="001F0160"/>
    <w:rsid w:val="001F06B1"/>
    <w:rsid w:val="001F0E09"/>
    <w:rsid w:val="001F0FF7"/>
    <w:rsid w:val="001F1A1E"/>
    <w:rsid w:val="001F1DDA"/>
    <w:rsid w:val="001F21E5"/>
    <w:rsid w:val="001F24BC"/>
    <w:rsid w:val="001F295D"/>
    <w:rsid w:val="001F2AA4"/>
    <w:rsid w:val="001F2FA4"/>
    <w:rsid w:val="001F33E1"/>
    <w:rsid w:val="001F342D"/>
    <w:rsid w:val="001F394A"/>
    <w:rsid w:val="001F3A05"/>
    <w:rsid w:val="001F3EE9"/>
    <w:rsid w:val="001F4329"/>
    <w:rsid w:val="001F43D1"/>
    <w:rsid w:val="001F453A"/>
    <w:rsid w:val="001F540B"/>
    <w:rsid w:val="001F5A1D"/>
    <w:rsid w:val="001F5C68"/>
    <w:rsid w:val="001F6031"/>
    <w:rsid w:val="001F603E"/>
    <w:rsid w:val="001F6099"/>
    <w:rsid w:val="001F6171"/>
    <w:rsid w:val="001F61C7"/>
    <w:rsid w:val="001F64CE"/>
    <w:rsid w:val="001F6665"/>
    <w:rsid w:val="001F6A35"/>
    <w:rsid w:val="001F7342"/>
    <w:rsid w:val="001F7344"/>
    <w:rsid w:val="001F73D4"/>
    <w:rsid w:val="001F73FF"/>
    <w:rsid w:val="001F776D"/>
    <w:rsid w:val="001F7B54"/>
    <w:rsid w:val="001F7D0F"/>
    <w:rsid w:val="0020011B"/>
    <w:rsid w:val="00200187"/>
    <w:rsid w:val="00200359"/>
    <w:rsid w:val="0020063C"/>
    <w:rsid w:val="00200838"/>
    <w:rsid w:val="00200CAD"/>
    <w:rsid w:val="00200F2B"/>
    <w:rsid w:val="00201194"/>
    <w:rsid w:val="002013B1"/>
    <w:rsid w:val="00201CD4"/>
    <w:rsid w:val="00201E99"/>
    <w:rsid w:val="002028C7"/>
    <w:rsid w:val="00202938"/>
    <w:rsid w:val="002036A6"/>
    <w:rsid w:val="002038BF"/>
    <w:rsid w:val="002038D2"/>
    <w:rsid w:val="00203A12"/>
    <w:rsid w:val="00203D49"/>
    <w:rsid w:val="00203DBC"/>
    <w:rsid w:val="002042D1"/>
    <w:rsid w:val="0020436D"/>
    <w:rsid w:val="00204810"/>
    <w:rsid w:val="00204FB3"/>
    <w:rsid w:val="0020569C"/>
    <w:rsid w:val="00205769"/>
    <w:rsid w:val="00205B92"/>
    <w:rsid w:val="00205C14"/>
    <w:rsid w:val="0020634D"/>
    <w:rsid w:val="00206479"/>
    <w:rsid w:val="00206661"/>
    <w:rsid w:val="0020671C"/>
    <w:rsid w:val="002069A8"/>
    <w:rsid w:val="00206C22"/>
    <w:rsid w:val="00206C5D"/>
    <w:rsid w:val="002075A8"/>
    <w:rsid w:val="002076E5"/>
    <w:rsid w:val="00207BE8"/>
    <w:rsid w:val="00207DD3"/>
    <w:rsid w:val="002101C5"/>
    <w:rsid w:val="00210307"/>
    <w:rsid w:val="00210B75"/>
    <w:rsid w:val="002112BF"/>
    <w:rsid w:val="00211652"/>
    <w:rsid w:val="00211E6D"/>
    <w:rsid w:val="00212353"/>
    <w:rsid w:val="002123B7"/>
    <w:rsid w:val="0021262A"/>
    <w:rsid w:val="002126E4"/>
    <w:rsid w:val="00212B7E"/>
    <w:rsid w:val="00212C92"/>
    <w:rsid w:val="00213829"/>
    <w:rsid w:val="00214095"/>
    <w:rsid w:val="002142C5"/>
    <w:rsid w:val="002144DB"/>
    <w:rsid w:val="00214511"/>
    <w:rsid w:val="0021457A"/>
    <w:rsid w:val="00214583"/>
    <w:rsid w:val="002145FD"/>
    <w:rsid w:val="00215241"/>
    <w:rsid w:val="00216380"/>
    <w:rsid w:val="002165B5"/>
    <w:rsid w:val="00216B85"/>
    <w:rsid w:val="00216F5A"/>
    <w:rsid w:val="00216F98"/>
    <w:rsid w:val="00217295"/>
    <w:rsid w:val="00217905"/>
    <w:rsid w:val="00217A0C"/>
    <w:rsid w:val="00220548"/>
    <w:rsid w:val="0022078D"/>
    <w:rsid w:val="00220866"/>
    <w:rsid w:val="00220B0F"/>
    <w:rsid w:val="00220C8B"/>
    <w:rsid w:val="00220D5C"/>
    <w:rsid w:val="00220E2E"/>
    <w:rsid w:val="00221DF1"/>
    <w:rsid w:val="00221ED3"/>
    <w:rsid w:val="00222A5F"/>
    <w:rsid w:val="00222B03"/>
    <w:rsid w:val="002231A1"/>
    <w:rsid w:val="00223513"/>
    <w:rsid w:val="00223A2F"/>
    <w:rsid w:val="00224102"/>
    <w:rsid w:val="002245A4"/>
    <w:rsid w:val="0022460F"/>
    <w:rsid w:val="00224699"/>
    <w:rsid w:val="002250A3"/>
    <w:rsid w:val="00225867"/>
    <w:rsid w:val="0022588C"/>
    <w:rsid w:val="00225984"/>
    <w:rsid w:val="00225C2A"/>
    <w:rsid w:val="00225C75"/>
    <w:rsid w:val="00226450"/>
    <w:rsid w:val="00226583"/>
    <w:rsid w:val="002268D3"/>
    <w:rsid w:val="00226E25"/>
    <w:rsid w:val="002272FC"/>
    <w:rsid w:val="00227F08"/>
    <w:rsid w:val="0023057B"/>
    <w:rsid w:val="00230C06"/>
    <w:rsid w:val="002312AC"/>
    <w:rsid w:val="002313F9"/>
    <w:rsid w:val="002314F8"/>
    <w:rsid w:val="00231E73"/>
    <w:rsid w:val="002322AF"/>
    <w:rsid w:val="0023247E"/>
    <w:rsid w:val="00232511"/>
    <w:rsid w:val="002329E2"/>
    <w:rsid w:val="00232D25"/>
    <w:rsid w:val="00232E66"/>
    <w:rsid w:val="002331FA"/>
    <w:rsid w:val="0023323E"/>
    <w:rsid w:val="00233711"/>
    <w:rsid w:val="00233759"/>
    <w:rsid w:val="002338BB"/>
    <w:rsid w:val="00233CBD"/>
    <w:rsid w:val="0023414E"/>
    <w:rsid w:val="002342E4"/>
    <w:rsid w:val="0023430C"/>
    <w:rsid w:val="00234409"/>
    <w:rsid w:val="002344A8"/>
    <w:rsid w:val="002356B0"/>
    <w:rsid w:val="00235791"/>
    <w:rsid w:val="00235AE8"/>
    <w:rsid w:val="0023608E"/>
    <w:rsid w:val="0023630E"/>
    <w:rsid w:val="00236C20"/>
    <w:rsid w:val="00236DD0"/>
    <w:rsid w:val="0023718C"/>
    <w:rsid w:val="00237786"/>
    <w:rsid w:val="002377A0"/>
    <w:rsid w:val="00237CDB"/>
    <w:rsid w:val="00237DD0"/>
    <w:rsid w:val="0024038D"/>
    <w:rsid w:val="00240500"/>
    <w:rsid w:val="0024090F"/>
    <w:rsid w:val="00240D77"/>
    <w:rsid w:val="00241128"/>
    <w:rsid w:val="0024128F"/>
    <w:rsid w:val="0024158C"/>
    <w:rsid w:val="00241908"/>
    <w:rsid w:val="002424D4"/>
    <w:rsid w:val="0024269E"/>
    <w:rsid w:val="002428C4"/>
    <w:rsid w:val="002428D2"/>
    <w:rsid w:val="0024297F"/>
    <w:rsid w:val="002429A8"/>
    <w:rsid w:val="00243565"/>
    <w:rsid w:val="0024402B"/>
    <w:rsid w:val="0024417B"/>
    <w:rsid w:val="00244431"/>
    <w:rsid w:val="002450ED"/>
    <w:rsid w:val="0024510A"/>
    <w:rsid w:val="0024519D"/>
    <w:rsid w:val="002455BE"/>
    <w:rsid w:val="00245F6B"/>
    <w:rsid w:val="0024650E"/>
    <w:rsid w:val="00246521"/>
    <w:rsid w:val="00246666"/>
    <w:rsid w:val="002469F5"/>
    <w:rsid w:val="00246C5A"/>
    <w:rsid w:val="00247946"/>
    <w:rsid w:val="00247BB2"/>
    <w:rsid w:val="00250262"/>
    <w:rsid w:val="002502BC"/>
    <w:rsid w:val="00250429"/>
    <w:rsid w:val="002504EB"/>
    <w:rsid w:val="002507BD"/>
    <w:rsid w:val="00250EA7"/>
    <w:rsid w:val="00251B7B"/>
    <w:rsid w:val="002521F9"/>
    <w:rsid w:val="0025286C"/>
    <w:rsid w:val="00253289"/>
    <w:rsid w:val="00253AD7"/>
    <w:rsid w:val="00253C82"/>
    <w:rsid w:val="00253DCB"/>
    <w:rsid w:val="00253DD4"/>
    <w:rsid w:val="00253F3C"/>
    <w:rsid w:val="00254156"/>
    <w:rsid w:val="0025435F"/>
    <w:rsid w:val="0025551A"/>
    <w:rsid w:val="00255612"/>
    <w:rsid w:val="00255F57"/>
    <w:rsid w:val="002562BF"/>
    <w:rsid w:val="00256398"/>
    <w:rsid w:val="00256A17"/>
    <w:rsid w:val="00257210"/>
    <w:rsid w:val="00257369"/>
    <w:rsid w:val="002574C7"/>
    <w:rsid w:val="00257AFB"/>
    <w:rsid w:val="00257C67"/>
    <w:rsid w:val="00257E20"/>
    <w:rsid w:val="00260003"/>
    <w:rsid w:val="002601BB"/>
    <w:rsid w:val="002603EE"/>
    <w:rsid w:val="002607C8"/>
    <w:rsid w:val="0026087E"/>
    <w:rsid w:val="00260AE1"/>
    <w:rsid w:val="002613CA"/>
    <w:rsid w:val="00261452"/>
    <w:rsid w:val="002614D5"/>
    <w:rsid w:val="0026165B"/>
    <w:rsid w:val="002617E4"/>
    <w:rsid w:val="00261800"/>
    <w:rsid w:val="002626F6"/>
    <w:rsid w:val="00262CD6"/>
    <w:rsid w:val="00262E76"/>
    <w:rsid w:val="00263E09"/>
    <w:rsid w:val="00264483"/>
    <w:rsid w:val="002647F7"/>
    <w:rsid w:val="00264AEC"/>
    <w:rsid w:val="00264F5B"/>
    <w:rsid w:val="00264F61"/>
    <w:rsid w:val="00264FE4"/>
    <w:rsid w:val="00265171"/>
    <w:rsid w:val="0026521F"/>
    <w:rsid w:val="002653E2"/>
    <w:rsid w:val="0026569F"/>
    <w:rsid w:val="0026578D"/>
    <w:rsid w:val="00265BC4"/>
    <w:rsid w:val="00265D2D"/>
    <w:rsid w:val="002665A2"/>
    <w:rsid w:val="00266679"/>
    <w:rsid w:val="00267274"/>
    <w:rsid w:val="0026755F"/>
    <w:rsid w:val="00267953"/>
    <w:rsid w:val="00267B6A"/>
    <w:rsid w:val="00267E03"/>
    <w:rsid w:val="0027035D"/>
    <w:rsid w:val="002703BE"/>
    <w:rsid w:val="00270754"/>
    <w:rsid w:val="002708C4"/>
    <w:rsid w:val="00270AC9"/>
    <w:rsid w:val="00270C3D"/>
    <w:rsid w:val="0027125E"/>
    <w:rsid w:val="00271D0F"/>
    <w:rsid w:val="00272502"/>
    <w:rsid w:val="00272780"/>
    <w:rsid w:val="00272AB5"/>
    <w:rsid w:val="00272D7E"/>
    <w:rsid w:val="00272E6E"/>
    <w:rsid w:val="00272EF4"/>
    <w:rsid w:val="00273431"/>
    <w:rsid w:val="00273CAD"/>
    <w:rsid w:val="00273FBC"/>
    <w:rsid w:val="002740A7"/>
    <w:rsid w:val="002747F2"/>
    <w:rsid w:val="0027491A"/>
    <w:rsid w:val="002752F9"/>
    <w:rsid w:val="002754FD"/>
    <w:rsid w:val="002755D7"/>
    <w:rsid w:val="00275765"/>
    <w:rsid w:val="00275872"/>
    <w:rsid w:val="0027606B"/>
    <w:rsid w:val="00276B2B"/>
    <w:rsid w:val="00276BFC"/>
    <w:rsid w:val="00277766"/>
    <w:rsid w:val="00277ED9"/>
    <w:rsid w:val="00280207"/>
    <w:rsid w:val="002806F8"/>
    <w:rsid w:val="00280954"/>
    <w:rsid w:val="00280AE6"/>
    <w:rsid w:val="00280CB3"/>
    <w:rsid w:val="0028197C"/>
    <w:rsid w:val="00281AAA"/>
    <w:rsid w:val="00281D16"/>
    <w:rsid w:val="002823A9"/>
    <w:rsid w:val="00282644"/>
    <w:rsid w:val="00282A84"/>
    <w:rsid w:val="00282F96"/>
    <w:rsid w:val="00283001"/>
    <w:rsid w:val="0028327F"/>
    <w:rsid w:val="002834DA"/>
    <w:rsid w:val="002837CF"/>
    <w:rsid w:val="00284409"/>
    <w:rsid w:val="0028441F"/>
    <w:rsid w:val="0028469A"/>
    <w:rsid w:val="002847FA"/>
    <w:rsid w:val="00284D77"/>
    <w:rsid w:val="0028562C"/>
    <w:rsid w:val="0028599F"/>
    <w:rsid w:val="0028609D"/>
    <w:rsid w:val="002861C6"/>
    <w:rsid w:val="00286336"/>
    <w:rsid w:val="0028662D"/>
    <w:rsid w:val="00286987"/>
    <w:rsid w:val="002873E1"/>
    <w:rsid w:val="00287543"/>
    <w:rsid w:val="00287C0A"/>
    <w:rsid w:val="002904CC"/>
    <w:rsid w:val="00290F8B"/>
    <w:rsid w:val="002914E9"/>
    <w:rsid w:val="00291A21"/>
    <w:rsid w:val="002921D7"/>
    <w:rsid w:val="00292630"/>
    <w:rsid w:val="00292712"/>
    <w:rsid w:val="0029280A"/>
    <w:rsid w:val="00292DC4"/>
    <w:rsid w:val="002933AA"/>
    <w:rsid w:val="00293550"/>
    <w:rsid w:val="00293AE1"/>
    <w:rsid w:val="00294479"/>
    <w:rsid w:val="00294AE8"/>
    <w:rsid w:val="00295246"/>
    <w:rsid w:val="00295A5E"/>
    <w:rsid w:val="00295AB7"/>
    <w:rsid w:val="00295C87"/>
    <w:rsid w:val="00295D2E"/>
    <w:rsid w:val="00296177"/>
    <w:rsid w:val="00296565"/>
    <w:rsid w:val="00296AEB"/>
    <w:rsid w:val="00296D0D"/>
    <w:rsid w:val="002978BC"/>
    <w:rsid w:val="002A1330"/>
    <w:rsid w:val="002A1678"/>
    <w:rsid w:val="002A2661"/>
    <w:rsid w:val="002A2C94"/>
    <w:rsid w:val="002A2D48"/>
    <w:rsid w:val="002A2F68"/>
    <w:rsid w:val="002A3029"/>
    <w:rsid w:val="002A310B"/>
    <w:rsid w:val="002A3A9C"/>
    <w:rsid w:val="002A3D81"/>
    <w:rsid w:val="002A3EF9"/>
    <w:rsid w:val="002A41AF"/>
    <w:rsid w:val="002A430E"/>
    <w:rsid w:val="002A4313"/>
    <w:rsid w:val="002A491B"/>
    <w:rsid w:val="002A4CEF"/>
    <w:rsid w:val="002A6000"/>
    <w:rsid w:val="002A62B8"/>
    <w:rsid w:val="002A6472"/>
    <w:rsid w:val="002A65CA"/>
    <w:rsid w:val="002A69F4"/>
    <w:rsid w:val="002A6C67"/>
    <w:rsid w:val="002A7771"/>
    <w:rsid w:val="002A7FE5"/>
    <w:rsid w:val="002B08BA"/>
    <w:rsid w:val="002B0938"/>
    <w:rsid w:val="002B0A31"/>
    <w:rsid w:val="002B0DA0"/>
    <w:rsid w:val="002B0F99"/>
    <w:rsid w:val="002B1017"/>
    <w:rsid w:val="002B174A"/>
    <w:rsid w:val="002B269E"/>
    <w:rsid w:val="002B2A18"/>
    <w:rsid w:val="002B2AD0"/>
    <w:rsid w:val="002B2EC3"/>
    <w:rsid w:val="002B31E6"/>
    <w:rsid w:val="002B33B1"/>
    <w:rsid w:val="002B3643"/>
    <w:rsid w:val="002B3B7A"/>
    <w:rsid w:val="002B3B7C"/>
    <w:rsid w:val="002B48C8"/>
    <w:rsid w:val="002B4B04"/>
    <w:rsid w:val="002B4D99"/>
    <w:rsid w:val="002B5004"/>
    <w:rsid w:val="002B539E"/>
    <w:rsid w:val="002B5409"/>
    <w:rsid w:val="002B5E36"/>
    <w:rsid w:val="002B6843"/>
    <w:rsid w:val="002B6A45"/>
    <w:rsid w:val="002B7329"/>
    <w:rsid w:val="002B763A"/>
    <w:rsid w:val="002B7F56"/>
    <w:rsid w:val="002C012C"/>
    <w:rsid w:val="002C053C"/>
    <w:rsid w:val="002C06AC"/>
    <w:rsid w:val="002C1425"/>
    <w:rsid w:val="002C16E7"/>
    <w:rsid w:val="002C1BCD"/>
    <w:rsid w:val="002C1E43"/>
    <w:rsid w:val="002C202E"/>
    <w:rsid w:val="002C20BE"/>
    <w:rsid w:val="002C2577"/>
    <w:rsid w:val="002C268F"/>
    <w:rsid w:val="002C27C5"/>
    <w:rsid w:val="002C2932"/>
    <w:rsid w:val="002C306B"/>
    <w:rsid w:val="002C36E0"/>
    <w:rsid w:val="002C3BC7"/>
    <w:rsid w:val="002C4064"/>
    <w:rsid w:val="002C4457"/>
    <w:rsid w:val="002C47DC"/>
    <w:rsid w:val="002C487B"/>
    <w:rsid w:val="002C48E1"/>
    <w:rsid w:val="002C4E8C"/>
    <w:rsid w:val="002C56EA"/>
    <w:rsid w:val="002C5AA5"/>
    <w:rsid w:val="002C616B"/>
    <w:rsid w:val="002C6255"/>
    <w:rsid w:val="002C68D5"/>
    <w:rsid w:val="002C6F37"/>
    <w:rsid w:val="002C71EC"/>
    <w:rsid w:val="002C74DD"/>
    <w:rsid w:val="002C79D6"/>
    <w:rsid w:val="002C7BFB"/>
    <w:rsid w:val="002C7DD1"/>
    <w:rsid w:val="002C7DDB"/>
    <w:rsid w:val="002D01FE"/>
    <w:rsid w:val="002D064A"/>
    <w:rsid w:val="002D06D7"/>
    <w:rsid w:val="002D0BD6"/>
    <w:rsid w:val="002D1063"/>
    <w:rsid w:val="002D1430"/>
    <w:rsid w:val="002D1757"/>
    <w:rsid w:val="002D1ABF"/>
    <w:rsid w:val="002D209C"/>
    <w:rsid w:val="002D2217"/>
    <w:rsid w:val="002D2296"/>
    <w:rsid w:val="002D2381"/>
    <w:rsid w:val="002D28F7"/>
    <w:rsid w:val="002D2AF2"/>
    <w:rsid w:val="002D3166"/>
    <w:rsid w:val="002D32E6"/>
    <w:rsid w:val="002D32FE"/>
    <w:rsid w:val="002D366A"/>
    <w:rsid w:val="002D3B92"/>
    <w:rsid w:val="002D3C89"/>
    <w:rsid w:val="002D3DDA"/>
    <w:rsid w:val="002D3DDC"/>
    <w:rsid w:val="002D3E5F"/>
    <w:rsid w:val="002D418E"/>
    <w:rsid w:val="002D486F"/>
    <w:rsid w:val="002D49C1"/>
    <w:rsid w:val="002D5819"/>
    <w:rsid w:val="002D591F"/>
    <w:rsid w:val="002D642C"/>
    <w:rsid w:val="002D6A93"/>
    <w:rsid w:val="002D6BE5"/>
    <w:rsid w:val="002D6D53"/>
    <w:rsid w:val="002D70DD"/>
    <w:rsid w:val="002D717F"/>
    <w:rsid w:val="002D7423"/>
    <w:rsid w:val="002D7723"/>
    <w:rsid w:val="002D7C0F"/>
    <w:rsid w:val="002E00A2"/>
    <w:rsid w:val="002E07C0"/>
    <w:rsid w:val="002E082F"/>
    <w:rsid w:val="002E0B75"/>
    <w:rsid w:val="002E0BBC"/>
    <w:rsid w:val="002E0E97"/>
    <w:rsid w:val="002E15DE"/>
    <w:rsid w:val="002E1856"/>
    <w:rsid w:val="002E1A21"/>
    <w:rsid w:val="002E1A47"/>
    <w:rsid w:val="002E1D57"/>
    <w:rsid w:val="002E1DF3"/>
    <w:rsid w:val="002E27BA"/>
    <w:rsid w:val="002E2BAE"/>
    <w:rsid w:val="002E2D1B"/>
    <w:rsid w:val="002E2E08"/>
    <w:rsid w:val="002E3012"/>
    <w:rsid w:val="002E317F"/>
    <w:rsid w:val="002E331D"/>
    <w:rsid w:val="002E35B5"/>
    <w:rsid w:val="002E3F4C"/>
    <w:rsid w:val="002E40AC"/>
    <w:rsid w:val="002E4151"/>
    <w:rsid w:val="002E4A3B"/>
    <w:rsid w:val="002E4B4E"/>
    <w:rsid w:val="002E4BF9"/>
    <w:rsid w:val="002E500E"/>
    <w:rsid w:val="002E5289"/>
    <w:rsid w:val="002E544D"/>
    <w:rsid w:val="002E58E6"/>
    <w:rsid w:val="002E5AAA"/>
    <w:rsid w:val="002E5D63"/>
    <w:rsid w:val="002E6007"/>
    <w:rsid w:val="002E61CF"/>
    <w:rsid w:val="002E634E"/>
    <w:rsid w:val="002E648E"/>
    <w:rsid w:val="002E6549"/>
    <w:rsid w:val="002E68B2"/>
    <w:rsid w:val="002E69B8"/>
    <w:rsid w:val="002E78E5"/>
    <w:rsid w:val="002E7911"/>
    <w:rsid w:val="002F064D"/>
    <w:rsid w:val="002F0CD8"/>
    <w:rsid w:val="002F0DF8"/>
    <w:rsid w:val="002F194C"/>
    <w:rsid w:val="002F1BD0"/>
    <w:rsid w:val="002F1D28"/>
    <w:rsid w:val="002F274E"/>
    <w:rsid w:val="002F2AA8"/>
    <w:rsid w:val="002F2CFC"/>
    <w:rsid w:val="002F2ED4"/>
    <w:rsid w:val="002F37FE"/>
    <w:rsid w:val="002F389D"/>
    <w:rsid w:val="002F3954"/>
    <w:rsid w:val="002F3EDB"/>
    <w:rsid w:val="002F4259"/>
    <w:rsid w:val="002F42DB"/>
    <w:rsid w:val="002F4511"/>
    <w:rsid w:val="002F5029"/>
    <w:rsid w:val="002F53EC"/>
    <w:rsid w:val="002F5629"/>
    <w:rsid w:val="002F575B"/>
    <w:rsid w:val="002F5928"/>
    <w:rsid w:val="002F5C87"/>
    <w:rsid w:val="002F64F4"/>
    <w:rsid w:val="002F6575"/>
    <w:rsid w:val="002F7146"/>
    <w:rsid w:val="002F74AC"/>
    <w:rsid w:val="002F7ABF"/>
    <w:rsid w:val="002F7B50"/>
    <w:rsid w:val="002F7C02"/>
    <w:rsid w:val="0030027F"/>
    <w:rsid w:val="003002C3"/>
    <w:rsid w:val="003010D5"/>
    <w:rsid w:val="00301487"/>
    <w:rsid w:val="0030169A"/>
    <w:rsid w:val="00301893"/>
    <w:rsid w:val="00301A0C"/>
    <w:rsid w:val="00301A9F"/>
    <w:rsid w:val="00301AA7"/>
    <w:rsid w:val="00302048"/>
    <w:rsid w:val="0030243B"/>
    <w:rsid w:val="003024E3"/>
    <w:rsid w:val="003025C0"/>
    <w:rsid w:val="00302A58"/>
    <w:rsid w:val="00302B3D"/>
    <w:rsid w:val="00302D08"/>
    <w:rsid w:val="003030D2"/>
    <w:rsid w:val="00303118"/>
    <w:rsid w:val="00303758"/>
    <w:rsid w:val="003037AF"/>
    <w:rsid w:val="00304022"/>
    <w:rsid w:val="0030411A"/>
    <w:rsid w:val="003045A7"/>
    <w:rsid w:val="00304E20"/>
    <w:rsid w:val="0030573C"/>
    <w:rsid w:val="00305948"/>
    <w:rsid w:val="00305956"/>
    <w:rsid w:val="00305C9D"/>
    <w:rsid w:val="00305EB9"/>
    <w:rsid w:val="00306329"/>
    <w:rsid w:val="003069FD"/>
    <w:rsid w:val="00306B4D"/>
    <w:rsid w:val="00306BD2"/>
    <w:rsid w:val="00306D07"/>
    <w:rsid w:val="00307A54"/>
    <w:rsid w:val="00307CBD"/>
    <w:rsid w:val="00310619"/>
    <w:rsid w:val="00310654"/>
    <w:rsid w:val="00310D55"/>
    <w:rsid w:val="00310F96"/>
    <w:rsid w:val="00311018"/>
    <w:rsid w:val="0031111B"/>
    <w:rsid w:val="00311564"/>
    <w:rsid w:val="003119B4"/>
    <w:rsid w:val="00311CC9"/>
    <w:rsid w:val="00311EB4"/>
    <w:rsid w:val="0031240B"/>
    <w:rsid w:val="0031248C"/>
    <w:rsid w:val="0031290E"/>
    <w:rsid w:val="00312B2D"/>
    <w:rsid w:val="00312FAD"/>
    <w:rsid w:val="00312FC0"/>
    <w:rsid w:val="00313BF6"/>
    <w:rsid w:val="0031451E"/>
    <w:rsid w:val="00314963"/>
    <w:rsid w:val="00314A11"/>
    <w:rsid w:val="00314BD2"/>
    <w:rsid w:val="00314E20"/>
    <w:rsid w:val="00314E87"/>
    <w:rsid w:val="003151DE"/>
    <w:rsid w:val="003159AA"/>
    <w:rsid w:val="0031695A"/>
    <w:rsid w:val="00316984"/>
    <w:rsid w:val="00316F0E"/>
    <w:rsid w:val="00316FBA"/>
    <w:rsid w:val="0031782E"/>
    <w:rsid w:val="00317958"/>
    <w:rsid w:val="0031798A"/>
    <w:rsid w:val="00317C56"/>
    <w:rsid w:val="00317F19"/>
    <w:rsid w:val="003201F8"/>
    <w:rsid w:val="00320698"/>
    <w:rsid w:val="00320953"/>
    <w:rsid w:val="00320E6E"/>
    <w:rsid w:val="0032189E"/>
    <w:rsid w:val="00322504"/>
    <w:rsid w:val="00322DC3"/>
    <w:rsid w:val="00322F24"/>
    <w:rsid w:val="00324255"/>
    <w:rsid w:val="003242B5"/>
    <w:rsid w:val="003245F6"/>
    <w:rsid w:val="00324DD4"/>
    <w:rsid w:val="0032507C"/>
    <w:rsid w:val="0032559A"/>
    <w:rsid w:val="003262BA"/>
    <w:rsid w:val="00326BD9"/>
    <w:rsid w:val="00326E19"/>
    <w:rsid w:val="003273A8"/>
    <w:rsid w:val="0032747E"/>
    <w:rsid w:val="00327BF4"/>
    <w:rsid w:val="00327EB2"/>
    <w:rsid w:val="00330032"/>
    <w:rsid w:val="0033078E"/>
    <w:rsid w:val="00330A4D"/>
    <w:rsid w:val="0033113C"/>
    <w:rsid w:val="00331601"/>
    <w:rsid w:val="003319D2"/>
    <w:rsid w:val="00331B37"/>
    <w:rsid w:val="00331F58"/>
    <w:rsid w:val="00332747"/>
    <w:rsid w:val="003329BB"/>
    <w:rsid w:val="003329E5"/>
    <w:rsid w:val="00332D2A"/>
    <w:rsid w:val="0033340D"/>
    <w:rsid w:val="003337C3"/>
    <w:rsid w:val="00333954"/>
    <w:rsid w:val="00333C4B"/>
    <w:rsid w:val="00333D3F"/>
    <w:rsid w:val="00334017"/>
    <w:rsid w:val="00334108"/>
    <w:rsid w:val="003349AA"/>
    <w:rsid w:val="00334DA7"/>
    <w:rsid w:val="00334F86"/>
    <w:rsid w:val="00335390"/>
    <w:rsid w:val="003357C0"/>
    <w:rsid w:val="00335AAB"/>
    <w:rsid w:val="00335C7A"/>
    <w:rsid w:val="00335D92"/>
    <w:rsid w:val="00335F31"/>
    <w:rsid w:val="00335FA0"/>
    <w:rsid w:val="00336578"/>
    <w:rsid w:val="00336A84"/>
    <w:rsid w:val="00337126"/>
    <w:rsid w:val="0033736D"/>
    <w:rsid w:val="00337B3F"/>
    <w:rsid w:val="00337D84"/>
    <w:rsid w:val="003400BA"/>
    <w:rsid w:val="00340152"/>
    <w:rsid w:val="0034036B"/>
    <w:rsid w:val="0034097F"/>
    <w:rsid w:val="00340B78"/>
    <w:rsid w:val="00340F83"/>
    <w:rsid w:val="00341096"/>
    <w:rsid w:val="00341AF6"/>
    <w:rsid w:val="003424BD"/>
    <w:rsid w:val="003430CE"/>
    <w:rsid w:val="00343268"/>
    <w:rsid w:val="003433E6"/>
    <w:rsid w:val="00343566"/>
    <w:rsid w:val="00344153"/>
    <w:rsid w:val="003442E5"/>
    <w:rsid w:val="003444C4"/>
    <w:rsid w:val="00344591"/>
    <w:rsid w:val="0034473A"/>
    <w:rsid w:val="00344862"/>
    <w:rsid w:val="00345326"/>
    <w:rsid w:val="003453A3"/>
    <w:rsid w:val="00345B85"/>
    <w:rsid w:val="003467D1"/>
    <w:rsid w:val="00346C37"/>
    <w:rsid w:val="00346EB2"/>
    <w:rsid w:val="0034711B"/>
    <w:rsid w:val="0034713F"/>
    <w:rsid w:val="0034739B"/>
    <w:rsid w:val="00347A74"/>
    <w:rsid w:val="00347BB8"/>
    <w:rsid w:val="00347E7D"/>
    <w:rsid w:val="00347F0D"/>
    <w:rsid w:val="0035017B"/>
    <w:rsid w:val="00350304"/>
    <w:rsid w:val="003506A4"/>
    <w:rsid w:val="003509B1"/>
    <w:rsid w:val="003511E0"/>
    <w:rsid w:val="003512B5"/>
    <w:rsid w:val="00351800"/>
    <w:rsid w:val="00351B76"/>
    <w:rsid w:val="00351BEC"/>
    <w:rsid w:val="00351D07"/>
    <w:rsid w:val="00351D70"/>
    <w:rsid w:val="00352156"/>
    <w:rsid w:val="00352644"/>
    <w:rsid w:val="00352BD3"/>
    <w:rsid w:val="00352D20"/>
    <w:rsid w:val="003531EF"/>
    <w:rsid w:val="00353547"/>
    <w:rsid w:val="003535DA"/>
    <w:rsid w:val="0035399C"/>
    <w:rsid w:val="00353B4E"/>
    <w:rsid w:val="00353BAF"/>
    <w:rsid w:val="00353D2E"/>
    <w:rsid w:val="00353E5C"/>
    <w:rsid w:val="00354647"/>
    <w:rsid w:val="00354689"/>
    <w:rsid w:val="0035478C"/>
    <w:rsid w:val="00354A3E"/>
    <w:rsid w:val="00354B18"/>
    <w:rsid w:val="00354BFF"/>
    <w:rsid w:val="00354E0A"/>
    <w:rsid w:val="003550E6"/>
    <w:rsid w:val="003557A0"/>
    <w:rsid w:val="00355992"/>
    <w:rsid w:val="00355CB6"/>
    <w:rsid w:val="00355E76"/>
    <w:rsid w:val="00356379"/>
    <w:rsid w:val="00356542"/>
    <w:rsid w:val="00356583"/>
    <w:rsid w:val="00356755"/>
    <w:rsid w:val="00356944"/>
    <w:rsid w:val="00356C67"/>
    <w:rsid w:val="00356D09"/>
    <w:rsid w:val="003572D1"/>
    <w:rsid w:val="003573C8"/>
    <w:rsid w:val="00357485"/>
    <w:rsid w:val="003576E5"/>
    <w:rsid w:val="00357738"/>
    <w:rsid w:val="00357B66"/>
    <w:rsid w:val="00360201"/>
    <w:rsid w:val="0036069A"/>
    <w:rsid w:val="003608F0"/>
    <w:rsid w:val="00360BDC"/>
    <w:rsid w:val="00361107"/>
    <w:rsid w:val="00361184"/>
    <w:rsid w:val="00361667"/>
    <w:rsid w:val="00361C6D"/>
    <w:rsid w:val="00362742"/>
    <w:rsid w:val="003627AA"/>
    <w:rsid w:val="00362B97"/>
    <w:rsid w:val="00362C39"/>
    <w:rsid w:val="00362F4E"/>
    <w:rsid w:val="00363868"/>
    <w:rsid w:val="00363C55"/>
    <w:rsid w:val="00363C8D"/>
    <w:rsid w:val="00364096"/>
    <w:rsid w:val="003640ED"/>
    <w:rsid w:val="0036410E"/>
    <w:rsid w:val="0036461F"/>
    <w:rsid w:val="00364697"/>
    <w:rsid w:val="00364755"/>
    <w:rsid w:val="003648B8"/>
    <w:rsid w:val="00364F9F"/>
    <w:rsid w:val="0036502C"/>
    <w:rsid w:val="003653C1"/>
    <w:rsid w:val="003655F0"/>
    <w:rsid w:val="0036583C"/>
    <w:rsid w:val="00365A67"/>
    <w:rsid w:val="00365AA9"/>
    <w:rsid w:val="0036607D"/>
    <w:rsid w:val="0036650B"/>
    <w:rsid w:val="00366530"/>
    <w:rsid w:val="003669E9"/>
    <w:rsid w:val="00366A2E"/>
    <w:rsid w:val="00366C88"/>
    <w:rsid w:val="003671C6"/>
    <w:rsid w:val="0036771F"/>
    <w:rsid w:val="00367728"/>
    <w:rsid w:val="00367792"/>
    <w:rsid w:val="00367BA0"/>
    <w:rsid w:val="00367ED6"/>
    <w:rsid w:val="0037017E"/>
    <w:rsid w:val="0037044D"/>
    <w:rsid w:val="0037049E"/>
    <w:rsid w:val="00370736"/>
    <w:rsid w:val="00370A01"/>
    <w:rsid w:val="00370D68"/>
    <w:rsid w:val="00370FF7"/>
    <w:rsid w:val="0037107F"/>
    <w:rsid w:val="00371427"/>
    <w:rsid w:val="00371E6E"/>
    <w:rsid w:val="0037214C"/>
    <w:rsid w:val="00372826"/>
    <w:rsid w:val="00372DCC"/>
    <w:rsid w:val="00372F3C"/>
    <w:rsid w:val="0037313F"/>
    <w:rsid w:val="00373B2C"/>
    <w:rsid w:val="00373BBB"/>
    <w:rsid w:val="00373D27"/>
    <w:rsid w:val="00374126"/>
    <w:rsid w:val="003742E3"/>
    <w:rsid w:val="003743E9"/>
    <w:rsid w:val="00375030"/>
    <w:rsid w:val="003760F9"/>
    <w:rsid w:val="003767B1"/>
    <w:rsid w:val="00376BBA"/>
    <w:rsid w:val="00376C4F"/>
    <w:rsid w:val="003771C7"/>
    <w:rsid w:val="00377497"/>
    <w:rsid w:val="00377669"/>
    <w:rsid w:val="00377B43"/>
    <w:rsid w:val="00377DF3"/>
    <w:rsid w:val="003800EB"/>
    <w:rsid w:val="003802A8"/>
    <w:rsid w:val="003805E6"/>
    <w:rsid w:val="00380888"/>
    <w:rsid w:val="00381562"/>
    <w:rsid w:val="0038187A"/>
    <w:rsid w:val="00381B2C"/>
    <w:rsid w:val="00381D0C"/>
    <w:rsid w:val="0038203A"/>
    <w:rsid w:val="003820B2"/>
    <w:rsid w:val="00382121"/>
    <w:rsid w:val="00382513"/>
    <w:rsid w:val="0038252F"/>
    <w:rsid w:val="003827DD"/>
    <w:rsid w:val="00382E59"/>
    <w:rsid w:val="0038336D"/>
    <w:rsid w:val="003833C6"/>
    <w:rsid w:val="003836A3"/>
    <w:rsid w:val="00384604"/>
    <w:rsid w:val="00384ADD"/>
    <w:rsid w:val="00384BC5"/>
    <w:rsid w:val="00385350"/>
    <w:rsid w:val="003854BB"/>
    <w:rsid w:val="00385851"/>
    <w:rsid w:val="00385B2E"/>
    <w:rsid w:val="003861C5"/>
    <w:rsid w:val="00386452"/>
    <w:rsid w:val="00386A6A"/>
    <w:rsid w:val="00386B20"/>
    <w:rsid w:val="003874FA"/>
    <w:rsid w:val="00387C23"/>
    <w:rsid w:val="00387DA6"/>
    <w:rsid w:val="00387FC0"/>
    <w:rsid w:val="0039002B"/>
    <w:rsid w:val="0039009C"/>
    <w:rsid w:val="003900DA"/>
    <w:rsid w:val="00390329"/>
    <w:rsid w:val="00390827"/>
    <w:rsid w:val="0039087D"/>
    <w:rsid w:val="00390A92"/>
    <w:rsid w:val="00390B20"/>
    <w:rsid w:val="0039195E"/>
    <w:rsid w:val="0039202F"/>
    <w:rsid w:val="00392303"/>
    <w:rsid w:val="00392358"/>
    <w:rsid w:val="00392916"/>
    <w:rsid w:val="003929A1"/>
    <w:rsid w:val="00392E13"/>
    <w:rsid w:val="00393183"/>
    <w:rsid w:val="003935B8"/>
    <w:rsid w:val="003942C2"/>
    <w:rsid w:val="00394645"/>
    <w:rsid w:val="00394BFB"/>
    <w:rsid w:val="00394E67"/>
    <w:rsid w:val="00394EE6"/>
    <w:rsid w:val="003952CC"/>
    <w:rsid w:val="00395731"/>
    <w:rsid w:val="00396281"/>
    <w:rsid w:val="00396C98"/>
    <w:rsid w:val="00396EF9"/>
    <w:rsid w:val="0039767F"/>
    <w:rsid w:val="0039788C"/>
    <w:rsid w:val="00397B1F"/>
    <w:rsid w:val="00397BD9"/>
    <w:rsid w:val="00397CA9"/>
    <w:rsid w:val="003A00AC"/>
    <w:rsid w:val="003A0360"/>
    <w:rsid w:val="003A08A6"/>
    <w:rsid w:val="003A08A9"/>
    <w:rsid w:val="003A08F0"/>
    <w:rsid w:val="003A0B33"/>
    <w:rsid w:val="003A10C7"/>
    <w:rsid w:val="003A1288"/>
    <w:rsid w:val="003A140E"/>
    <w:rsid w:val="003A1504"/>
    <w:rsid w:val="003A241B"/>
    <w:rsid w:val="003A28F3"/>
    <w:rsid w:val="003A2D6A"/>
    <w:rsid w:val="003A2DBA"/>
    <w:rsid w:val="003A3CEA"/>
    <w:rsid w:val="003A3E09"/>
    <w:rsid w:val="003A448C"/>
    <w:rsid w:val="003A476D"/>
    <w:rsid w:val="003A4A4D"/>
    <w:rsid w:val="003A4D58"/>
    <w:rsid w:val="003A4D7F"/>
    <w:rsid w:val="003A5F19"/>
    <w:rsid w:val="003A67D4"/>
    <w:rsid w:val="003A6B93"/>
    <w:rsid w:val="003A7116"/>
    <w:rsid w:val="003A7273"/>
    <w:rsid w:val="003A7635"/>
    <w:rsid w:val="003A7CA1"/>
    <w:rsid w:val="003A7CFD"/>
    <w:rsid w:val="003B0091"/>
    <w:rsid w:val="003B0253"/>
    <w:rsid w:val="003B071B"/>
    <w:rsid w:val="003B0D82"/>
    <w:rsid w:val="003B1195"/>
    <w:rsid w:val="003B122C"/>
    <w:rsid w:val="003B18BF"/>
    <w:rsid w:val="003B1A60"/>
    <w:rsid w:val="003B1A6E"/>
    <w:rsid w:val="003B1DE1"/>
    <w:rsid w:val="003B1E0E"/>
    <w:rsid w:val="003B2319"/>
    <w:rsid w:val="003B23C4"/>
    <w:rsid w:val="003B27C1"/>
    <w:rsid w:val="003B2B7A"/>
    <w:rsid w:val="003B2BCB"/>
    <w:rsid w:val="003B345C"/>
    <w:rsid w:val="003B34B0"/>
    <w:rsid w:val="003B3776"/>
    <w:rsid w:val="003B39FE"/>
    <w:rsid w:val="003B3AB5"/>
    <w:rsid w:val="003B4412"/>
    <w:rsid w:val="003B47B3"/>
    <w:rsid w:val="003B49CD"/>
    <w:rsid w:val="003B4A60"/>
    <w:rsid w:val="003B4B2F"/>
    <w:rsid w:val="003B4B42"/>
    <w:rsid w:val="003B58EA"/>
    <w:rsid w:val="003B5D06"/>
    <w:rsid w:val="003B5F5C"/>
    <w:rsid w:val="003B6514"/>
    <w:rsid w:val="003B6914"/>
    <w:rsid w:val="003B6C0F"/>
    <w:rsid w:val="003B734D"/>
    <w:rsid w:val="003B753F"/>
    <w:rsid w:val="003B7926"/>
    <w:rsid w:val="003B79B7"/>
    <w:rsid w:val="003B7B5D"/>
    <w:rsid w:val="003B7F26"/>
    <w:rsid w:val="003C06C7"/>
    <w:rsid w:val="003C190D"/>
    <w:rsid w:val="003C1FE6"/>
    <w:rsid w:val="003C24FD"/>
    <w:rsid w:val="003C2604"/>
    <w:rsid w:val="003C2C71"/>
    <w:rsid w:val="003C31C0"/>
    <w:rsid w:val="003C3304"/>
    <w:rsid w:val="003C38E9"/>
    <w:rsid w:val="003C39B1"/>
    <w:rsid w:val="003C3CE7"/>
    <w:rsid w:val="003C40F1"/>
    <w:rsid w:val="003C495C"/>
    <w:rsid w:val="003C4BF8"/>
    <w:rsid w:val="003C4CF3"/>
    <w:rsid w:val="003C5B39"/>
    <w:rsid w:val="003C5F52"/>
    <w:rsid w:val="003C6346"/>
    <w:rsid w:val="003C64A7"/>
    <w:rsid w:val="003C64AE"/>
    <w:rsid w:val="003C6A53"/>
    <w:rsid w:val="003C6B73"/>
    <w:rsid w:val="003C6C63"/>
    <w:rsid w:val="003C6D3B"/>
    <w:rsid w:val="003C6DB5"/>
    <w:rsid w:val="003C6ED3"/>
    <w:rsid w:val="003C731C"/>
    <w:rsid w:val="003C73B2"/>
    <w:rsid w:val="003C73BD"/>
    <w:rsid w:val="003C742B"/>
    <w:rsid w:val="003C7520"/>
    <w:rsid w:val="003C7608"/>
    <w:rsid w:val="003C7FCB"/>
    <w:rsid w:val="003D0D52"/>
    <w:rsid w:val="003D0DB9"/>
    <w:rsid w:val="003D0E99"/>
    <w:rsid w:val="003D126D"/>
    <w:rsid w:val="003D1CE7"/>
    <w:rsid w:val="003D1FC8"/>
    <w:rsid w:val="003D2447"/>
    <w:rsid w:val="003D25DE"/>
    <w:rsid w:val="003D2721"/>
    <w:rsid w:val="003D2DAC"/>
    <w:rsid w:val="003D3C1B"/>
    <w:rsid w:val="003D3F7E"/>
    <w:rsid w:val="003D465B"/>
    <w:rsid w:val="003D4787"/>
    <w:rsid w:val="003D48FE"/>
    <w:rsid w:val="003D4A07"/>
    <w:rsid w:val="003D4ED9"/>
    <w:rsid w:val="003D4F5E"/>
    <w:rsid w:val="003D512A"/>
    <w:rsid w:val="003D5132"/>
    <w:rsid w:val="003D53EF"/>
    <w:rsid w:val="003D5795"/>
    <w:rsid w:val="003D5844"/>
    <w:rsid w:val="003D5E72"/>
    <w:rsid w:val="003D6BA1"/>
    <w:rsid w:val="003D73E3"/>
    <w:rsid w:val="003D7AD0"/>
    <w:rsid w:val="003D7C2F"/>
    <w:rsid w:val="003E00FC"/>
    <w:rsid w:val="003E0679"/>
    <w:rsid w:val="003E0A52"/>
    <w:rsid w:val="003E0BB6"/>
    <w:rsid w:val="003E0C6F"/>
    <w:rsid w:val="003E1301"/>
    <w:rsid w:val="003E1497"/>
    <w:rsid w:val="003E14BD"/>
    <w:rsid w:val="003E1A3F"/>
    <w:rsid w:val="003E1FF2"/>
    <w:rsid w:val="003E2060"/>
    <w:rsid w:val="003E230B"/>
    <w:rsid w:val="003E23E6"/>
    <w:rsid w:val="003E2584"/>
    <w:rsid w:val="003E304F"/>
    <w:rsid w:val="003E3939"/>
    <w:rsid w:val="003E3C7D"/>
    <w:rsid w:val="003E3D4F"/>
    <w:rsid w:val="003E3D88"/>
    <w:rsid w:val="003E437E"/>
    <w:rsid w:val="003E4581"/>
    <w:rsid w:val="003E4584"/>
    <w:rsid w:val="003E4873"/>
    <w:rsid w:val="003E4972"/>
    <w:rsid w:val="003E4EA1"/>
    <w:rsid w:val="003E55BE"/>
    <w:rsid w:val="003E560D"/>
    <w:rsid w:val="003E5819"/>
    <w:rsid w:val="003E5C1F"/>
    <w:rsid w:val="003E5C43"/>
    <w:rsid w:val="003E63B0"/>
    <w:rsid w:val="003E681B"/>
    <w:rsid w:val="003E6DE2"/>
    <w:rsid w:val="003E769D"/>
    <w:rsid w:val="003E7A88"/>
    <w:rsid w:val="003F013D"/>
    <w:rsid w:val="003F0476"/>
    <w:rsid w:val="003F09C9"/>
    <w:rsid w:val="003F0CC0"/>
    <w:rsid w:val="003F0FF8"/>
    <w:rsid w:val="003F14BC"/>
    <w:rsid w:val="003F1E0A"/>
    <w:rsid w:val="003F1EE4"/>
    <w:rsid w:val="003F21C3"/>
    <w:rsid w:val="003F222F"/>
    <w:rsid w:val="003F22DB"/>
    <w:rsid w:val="003F25F7"/>
    <w:rsid w:val="003F2809"/>
    <w:rsid w:val="003F2C53"/>
    <w:rsid w:val="003F2C5B"/>
    <w:rsid w:val="003F37D3"/>
    <w:rsid w:val="003F380F"/>
    <w:rsid w:val="003F39D5"/>
    <w:rsid w:val="003F4295"/>
    <w:rsid w:val="003F429A"/>
    <w:rsid w:val="003F440F"/>
    <w:rsid w:val="003F507B"/>
    <w:rsid w:val="003F539A"/>
    <w:rsid w:val="003F5847"/>
    <w:rsid w:val="003F5949"/>
    <w:rsid w:val="003F5A78"/>
    <w:rsid w:val="003F5AAD"/>
    <w:rsid w:val="003F5C2B"/>
    <w:rsid w:val="003F5E88"/>
    <w:rsid w:val="003F60AC"/>
    <w:rsid w:val="003F6405"/>
    <w:rsid w:val="003F67FF"/>
    <w:rsid w:val="003F68D0"/>
    <w:rsid w:val="003F6F9B"/>
    <w:rsid w:val="003F7537"/>
    <w:rsid w:val="003F7D2F"/>
    <w:rsid w:val="003F7E8E"/>
    <w:rsid w:val="00400529"/>
    <w:rsid w:val="0040054C"/>
    <w:rsid w:val="004006D7"/>
    <w:rsid w:val="00400D17"/>
    <w:rsid w:val="00400DC6"/>
    <w:rsid w:val="004011BA"/>
    <w:rsid w:val="00401317"/>
    <w:rsid w:val="00401325"/>
    <w:rsid w:val="00401CFD"/>
    <w:rsid w:val="00401F78"/>
    <w:rsid w:val="00402029"/>
    <w:rsid w:val="00402212"/>
    <w:rsid w:val="00402735"/>
    <w:rsid w:val="00402CD9"/>
    <w:rsid w:val="00402D6A"/>
    <w:rsid w:val="00402DF8"/>
    <w:rsid w:val="00402F63"/>
    <w:rsid w:val="004034D9"/>
    <w:rsid w:val="00403D85"/>
    <w:rsid w:val="00403D94"/>
    <w:rsid w:val="004042B9"/>
    <w:rsid w:val="00404773"/>
    <w:rsid w:val="00404A9F"/>
    <w:rsid w:val="00404C66"/>
    <w:rsid w:val="00404F94"/>
    <w:rsid w:val="00405193"/>
    <w:rsid w:val="004058E4"/>
    <w:rsid w:val="00405B20"/>
    <w:rsid w:val="00405B54"/>
    <w:rsid w:val="00405B68"/>
    <w:rsid w:val="004063E3"/>
    <w:rsid w:val="004065EF"/>
    <w:rsid w:val="0040742B"/>
    <w:rsid w:val="00407685"/>
    <w:rsid w:val="00407A57"/>
    <w:rsid w:val="00410ADA"/>
    <w:rsid w:val="00410B1A"/>
    <w:rsid w:val="00410B54"/>
    <w:rsid w:val="00410B95"/>
    <w:rsid w:val="004111D5"/>
    <w:rsid w:val="00411252"/>
    <w:rsid w:val="00411514"/>
    <w:rsid w:val="00411861"/>
    <w:rsid w:val="00413791"/>
    <w:rsid w:val="004138DB"/>
    <w:rsid w:val="00413C9A"/>
    <w:rsid w:val="0041405C"/>
    <w:rsid w:val="004142E7"/>
    <w:rsid w:val="0041451E"/>
    <w:rsid w:val="00414635"/>
    <w:rsid w:val="004146B2"/>
    <w:rsid w:val="00414750"/>
    <w:rsid w:val="00414F94"/>
    <w:rsid w:val="00415855"/>
    <w:rsid w:val="00415B91"/>
    <w:rsid w:val="00415CA8"/>
    <w:rsid w:val="004161BE"/>
    <w:rsid w:val="0041628B"/>
    <w:rsid w:val="00416534"/>
    <w:rsid w:val="00416618"/>
    <w:rsid w:val="0041684B"/>
    <w:rsid w:val="00416DB8"/>
    <w:rsid w:val="004170F6"/>
    <w:rsid w:val="004175DA"/>
    <w:rsid w:val="00417C61"/>
    <w:rsid w:val="00417DD5"/>
    <w:rsid w:val="00420589"/>
    <w:rsid w:val="004205F7"/>
    <w:rsid w:val="00420938"/>
    <w:rsid w:val="00420991"/>
    <w:rsid w:val="00420B36"/>
    <w:rsid w:val="00420C6E"/>
    <w:rsid w:val="00420CFF"/>
    <w:rsid w:val="00420DF7"/>
    <w:rsid w:val="004218EE"/>
    <w:rsid w:val="00421E33"/>
    <w:rsid w:val="00422092"/>
    <w:rsid w:val="00422D55"/>
    <w:rsid w:val="004233D0"/>
    <w:rsid w:val="0042340A"/>
    <w:rsid w:val="00423B20"/>
    <w:rsid w:val="00423B62"/>
    <w:rsid w:val="00423FFB"/>
    <w:rsid w:val="00424052"/>
    <w:rsid w:val="0042408D"/>
    <w:rsid w:val="00424740"/>
    <w:rsid w:val="0042481E"/>
    <w:rsid w:val="0042483D"/>
    <w:rsid w:val="00424981"/>
    <w:rsid w:val="004249C6"/>
    <w:rsid w:val="004261EB"/>
    <w:rsid w:val="0042665D"/>
    <w:rsid w:val="00426726"/>
    <w:rsid w:val="00426A73"/>
    <w:rsid w:val="00427131"/>
    <w:rsid w:val="004272CF"/>
    <w:rsid w:val="0042785D"/>
    <w:rsid w:val="00427CE7"/>
    <w:rsid w:val="00427DC7"/>
    <w:rsid w:val="00427FD2"/>
    <w:rsid w:val="0043014B"/>
    <w:rsid w:val="00430152"/>
    <w:rsid w:val="004304B1"/>
    <w:rsid w:val="00430600"/>
    <w:rsid w:val="00430827"/>
    <w:rsid w:val="00430996"/>
    <w:rsid w:val="00430D11"/>
    <w:rsid w:val="0043107D"/>
    <w:rsid w:val="004315EB"/>
    <w:rsid w:val="00431869"/>
    <w:rsid w:val="00431A80"/>
    <w:rsid w:val="00432B1C"/>
    <w:rsid w:val="00432EBD"/>
    <w:rsid w:val="00432F15"/>
    <w:rsid w:val="00433254"/>
    <w:rsid w:val="004332EC"/>
    <w:rsid w:val="00433A42"/>
    <w:rsid w:val="004342B1"/>
    <w:rsid w:val="00434BAA"/>
    <w:rsid w:val="00435C62"/>
    <w:rsid w:val="00436454"/>
    <w:rsid w:val="004372CB"/>
    <w:rsid w:val="00437563"/>
    <w:rsid w:val="0043782B"/>
    <w:rsid w:val="00437EF4"/>
    <w:rsid w:val="0044081E"/>
    <w:rsid w:val="00440844"/>
    <w:rsid w:val="00440A7B"/>
    <w:rsid w:val="00440AF4"/>
    <w:rsid w:val="00440B44"/>
    <w:rsid w:val="00440CA2"/>
    <w:rsid w:val="00440F7E"/>
    <w:rsid w:val="004416FF"/>
    <w:rsid w:val="004417F6"/>
    <w:rsid w:val="0044199E"/>
    <w:rsid w:val="004421C7"/>
    <w:rsid w:val="004423F5"/>
    <w:rsid w:val="00442B29"/>
    <w:rsid w:val="00443649"/>
    <w:rsid w:val="0044389D"/>
    <w:rsid w:val="00443DAC"/>
    <w:rsid w:val="004443B0"/>
    <w:rsid w:val="00444674"/>
    <w:rsid w:val="0044489F"/>
    <w:rsid w:val="00444BDE"/>
    <w:rsid w:val="00444ED5"/>
    <w:rsid w:val="00445699"/>
    <w:rsid w:val="0044576C"/>
    <w:rsid w:val="00445A46"/>
    <w:rsid w:val="00445E20"/>
    <w:rsid w:val="0044616D"/>
    <w:rsid w:val="00446B31"/>
    <w:rsid w:val="00447039"/>
    <w:rsid w:val="0044734A"/>
    <w:rsid w:val="0044736E"/>
    <w:rsid w:val="00447584"/>
    <w:rsid w:val="004476AB"/>
    <w:rsid w:val="00447F81"/>
    <w:rsid w:val="00450241"/>
    <w:rsid w:val="00450970"/>
    <w:rsid w:val="00450BAE"/>
    <w:rsid w:val="00451068"/>
    <w:rsid w:val="00451380"/>
    <w:rsid w:val="0045153C"/>
    <w:rsid w:val="00451567"/>
    <w:rsid w:val="00451CCF"/>
    <w:rsid w:val="0045209F"/>
    <w:rsid w:val="0045389A"/>
    <w:rsid w:val="00453AC6"/>
    <w:rsid w:val="004540B7"/>
    <w:rsid w:val="0045451B"/>
    <w:rsid w:val="004556E2"/>
    <w:rsid w:val="00455FD2"/>
    <w:rsid w:val="00455FE0"/>
    <w:rsid w:val="004560A4"/>
    <w:rsid w:val="00456530"/>
    <w:rsid w:val="00457582"/>
    <w:rsid w:val="00460098"/>
    <w:rsid w:val="004605AF"/>
    <w:rsid w:val="00460F98"/>
    <w:rsid w:val="004610D9"/>
    <w:rsid w:val="004612E5"/>
    <w:rsid w:val="00461F24"/>
    <w:rsid w:val="00462321"/>
    <w:rsid w:val="0046265D"/>
    <w:rsid w:val="004629B2"/>
    <w:rsid w:val="00462CEC"/>
    <w:rsid w:val="004633C1"/>
    <w:rsid w:val="00463980"/>
    <w:rsid w:val="0046398C"/>
    <w:rsid w:val="00464747"/>
    <w:rsid w:val="00465A59"/>
    <w:rsid w:val="0046610E"/>
    <w:rsid w:val="00466BD0"/>
    <w:rsid w:val="004670E2"/>
    <w:rsid w:val="00467763"/>
    <w:rsid w:val="00470063"/>
    <w:rsid w:val="004703FF"/>
    <w:rsid w:val="00470592"/>
    <w:rsid w:val="004705A5"/>
    <w:rsid w:val="004719BD"/>
    <w:rsid w:val="00471A05"/>
    <w:rsid w:val="00471C6C"/>
    <w:rsid w:val="00471C79"/>
    <w:rsid w:val="00471EFE"/>
    <w:rsid w:val="00472049"/>
    <w:rsid w:val="00472481"/>
    <w:rsid w:val="0047255B"/>
    <w:rsid w:val="00472BE9"/>
    <w:rsid w:val="00473D17"/>
    <w:rsid w:val="004740F9"/>
    <w:rsid w:val="00474C51"/>
    <w:rsid w:val="00475568"/>
    <w:rsid w:val="00475BF2"/>
    <w:rsid w:val="00475C85"/>
    <w:rsid w:val="004766A5"/>
    <w:rsid w:val="00476FC9"/>
    <w:rsid w:val="00477230"/>
    <w:rsid w:val="00477281"/>
    <w:rsid w:val="004775EF"/>
    <w:rsid w:val="004778E2"/>
    <w:rsid w:val="00477905"/>
    <w:rsid w:val="00477E5E"/>
    <w:rsid w:val="00480284"/>
    <w:rsid w:val="0048034D"/>
    <w:rsid w:val="0048093B"/>
    <w:rsid w:val="00480B4F"/>
    <w:rsid w:val="00481128"/>
    <w:rsid w:val="0048162B"/>
    <w:rsid w:val="00481935"/>
    <w:rsid w:val="004819F5"/>
    <w:rsid w:val="00481AC8"/>
    <w:rsid w:val="00481AEC"/>
    <w:rsid w:val="00481B24"/>
    <w:rsid w:val="00481F52"/>
    <w:rsid w:val="004829FC"/>
    <w:rsid w:val="00482F2A"/>
    <w:rsid w:val="004832EF"/>
    <w:rsid w:val="0048370C"/>
    <w:rsid w:val="004838A2"/>
    <w:rsid w:val="00483D97"/>
    <w:rsid w:val="0048410F"/>
    <w:rsid w:val="004848F2"/>
    <w:rsid w:val="00485146"/>
    <w:rsid w:val="0048569F"/>
    <w:rsid w:val="00485B05"/>
    <w:rsid w:val="00485EBD"/>
    <w:rsid w:val="0048625A"/>
    <w:rsid w:val="0048656F"/>
    <w:rsid w:val="004866DD"/>
    <w:rsid w:val="00486B05"/>
    <w:rsid w:val="00486D01"/>
    <w:rsid w:val="00487C82"/>
    <w:rsid w:val="004905F4"/>
    <w:rsid w:val="004908AE"/>
    <w:rsid w:val="00490F3F"/>
    <w:rsid w:val="00491303"/>
    <w:rsid w:val="00491B4D"/>
    <w:rsid w:val="0049231D"/>
    <w:rsid w:val="004926FB"/>
    <w:rsid w:val="004928B1"/>
    <w:rsid w:val="00492AB0"/>
    <w:rsid w:val="00492B7B"/>
    <w:rsid w:val="00492C3E"/>
    <w:rsid w:val="00493313"/>
    <w:rsid w:val="0049388B"/>
    <w:rsid w:val="00493FA3"/>
    <w:rsid w:val="0049465D"/>
    <w:rsid w:val="00494711"/>
    <w:rsid w:val="0049473E"/>
    <w:rsid w:val="00494BC7"/>
    <w:rsid w:val="00495093"/>
    <w:rsid w:val="0049599B"/>
    <w:rsid w:val="00495A1C"/>
    <w:rsid w:val="00495A52"/>
    <w:rsid w:val="00495AFB"/>
    <w:rsid w:val="00496018"/>
    <w:rsid w:val="004960A9"/>
    <w:rsid w:val="00496D27"/>
    <w:rsid w:val="00497008"/>
    <w:rsid w:val="00497024"/>
    <w:rsid w:val="004975E3"/>
    <w:rsid w:val="004976B3"/>
    <w:rsid w:val="004978B3"/>
    <w:rsid w:val="00497D60"/>
    <w:rsid w:val="004A02D6"/>
    <w:rsid w:val="004A030E"/>
    <w:rsid w:val="004A0345"/>
    <w:rsid w:val="004A04B9"/>
    <w:rsid w:val="004A068C"/>
    <w:rsid w:val="004A08F0"/>
    <w:rsid w:val="004A0991"/>
    <w:rsid w:val="004A1A35"/>
    <w:rsid w:val="004A20EE"/>
    <w:rsid w:val="004A23A4"/>
    <w:rsid w:val="004A2A0D"/>
    <w:rsid w:val="004A2A6D"/>
    <w:rsid w:val="004A2BC7"/>
    <w:rsid w:val="004A2C63"/>
    <w:rsid w:val="004A3200"/>
    <w:rsid w:val="004A3248"/>
    <w:rsid w:val="004A32E3"/>
    <w:rsid w:val="004A4003"/>
    <w:rsid w:val="004A4784"/>
    <w:rsid w:val="004A4825"/>
    <w:rsid w:val="004A4B7C"/>
    <w:rsid w:val="004A4D05"/>
    <w:rsid w:val="004A4F0D"/>
    <w:rsid w:val="004A4F50"/>
    <w:rsid w:val="004A51E4"/>
    <w:rsid w:val="004A5873"/>
    <w:rsid w:val="004A612C"/>
    <w:rsid w:val="004A62DE"/>
    <w:rsid w:val="004A6902"/>
    <w:rsid w:val="004A6AD7"/>
    <w:rsid w:val="004A6F66"/>
    <w:rsid w:val="004A723E"/>
    <w:rsid w:val="004A743F"/>
    <w:rsid w:val="004A7561"/>
    <w:rsid w:val="004A7E56"/>
    <w:rsid w:val="004B0190"/>
    <w:rsid w:val="004B0454"/>
    <w:rsid w:val="004B0600"/>
    <w:rsid w:val="004B06B6"/>
    <w:rsid w:val="004B0A5B"/>
    <w:rsid w:val="004B14D1"/>
    <w:rsid w:val="004B1622"/>
    <w:rsid w:val="004B1CBF"/>
    <w:rsid w:val="004B21E8"/>
    <w:rsid w:val="004B2635"/>
    <w:rsid w:val="004B27D3"/>
    <w:rsid w:val="004B297F"/>
    <w:rsid w:val="004B29EF"/>
    <w:rsid w:val="004B30F3"/>
    <w:rsid w:val="004B36B8"/>
    <w:rsid w:val="004B385A"/>
    <w:rsid w:val="004B3D5E"/>
    <w:rsid w:val="004B4A2B"/>
    <w:rsid w:val="004B4CE8"/>
    <w:rsid w:val="004B5145"/>
    <w:rsid w:val="004B547F"/>
    <w:rsid w:val="004B5B24"/>
    <w:rsid w:val="004B5BE9"/>
    <w:rsid w:val="004B66A5"/>
    <w:rsid w:val="004B67D5"/>
    <w:rsid w:val="004B67EB"/>
    <w:rsid w:val="004B67FB"/>
    <w:rsid w:val="004B6AB8"/>
    <w:rsid w:val="004B6E49"/>
    <w:rsid w:val="004B741C"/>
    <w:rsid w:val="004B7CE5"/>
    <w:rsid w:val="004C04D0"/>
    <w:rsid w:val="004C0C1C"/>
    <w:rsid w:val="004C0D1D"/>
    <w:rsid w:val="004C10E9"/>
    <w:rsid w:val="004C145B"/>
    <w:rsid w:val="004C14F4"/>
    <w:rsid w:val="004C1B00"/>
    <w:rsid w:val="004C1CDA"/>
    <w:rsid w:val="004C1D3E"/>
    <w:rsid w:val="004C1E56"/>
    <w:rsid w:val="004C205C"/>
    <w:rsid w:val="004C22B2"/>
    <w:rsid w:val="004C281E"/>
    <w:rsid w:val="004C28A8"/>
    <w:rsid w:val="004C2E5C"/>
    <w:rsid w:val="004C2F68"/>
    <w:rsid w:val="004C30F6"/>
    <w:rsid w:val="004C348F"/>
    <w:rsid w:val="004C3E4A"/>
    <w:rsid w:val="004C4650"/>
    <w:rsid w:val="004C4BA3"/>
    <w:rsid w:val="004C4CAB"/>
    <w:rsid w:val="004C4E2A"/>
    <w:rsid w:val="004C50EE"/>
    <w:rsid w:val="004C5160"/>
    <w:rsid w:val="004C5185"/>
    <w:rsid w:val="004C563D"/>
    <w:rsid w:val="004C58FC"/>
    <w:rsid w:val="004C5A60"/>
    <w:rsid w:val="004C5C0E"/>
    <w:rsid w:val="004C6466"/>
    <w:rsid w:val="004C649C"/>
    <w:rsid w:val="004C68C8"/>
    <w:rsid w:val="004C6927"/>
    <w:rsid w:val="004C6AAB"/>
    <w:rsid w:val="004C702F"/>
    <w:rsid w:val="004C7343"/>
    <w:rsid w:val="004C771A"/>
    <w:rsid w:val="004C7744"/>
    <w:rsid w:val="004C790E"/>
    <w:rsid w:val="004C7D51"/>
    <w:rsid w:val="004D04C5"/>
    <w:rsid w:val="004D052E"/>
    <w:rsid w:val="004D0573"/>
    <w:rsid w:val="004D0666"/>
    <w:rsid w:val="004D0737"/>
    <w:rsid w:val="004D0826"/>
    <w:rsid w:val="004D0B0A"/>
    <w:rsid w:val="004D1114"/>
    <w:rsid w:val="004D1157"/>
    <w:rsid w:val="004D1241"/>
    <w:rsid w:val="004D1C86"/>
    <w:rsid w:val="004D1DC6"/>
    <w:rsid w:val="004D2190"/>
    <w:rsid w:val="004D226A"/>
    <w:rsid w:val="004D274B"/>
    <w:rsid w:val="004D2D7A"/>
    <w:rsid w:val="004D2EFB"/>
    <w:rsid w:val="004D3483"/>
    <w:rsid w:val="004D35B5"/>
    <w:rsid w:val="004D3B5B"/>
    <w:rsid w:val="004D3C9B"/>
    <w:rsid w:val="004D3DE3"/>
    <w:rsid w:val="004D4950"/>
    <w:rsid w:val="004D5376"/>
    <w:rsid w:val="004D5488"/>
    <w:rsid w:val="004D5CF2"/>
    <w:rsid w:val="004D5D17"/>
    <w:rsid w:val="004D5DF3"/>
    <w:rsid w:val="004D6006"/>
    <w:rsid w:val="004D6223"/>
    <w:rsid w:val="004D65F0"/>
    <w:rsid w:val="004D723B"/>
    <w:rsid w:val="004D7DA7"/>
    <w:rsid w:val="004E007E"/>
    <w:rsid w:val="004E06ED"/>
    <w:rsid w:val="004E07ED"/>
    <w:rsid w:val="004E0CA8"/>
    <w:rsid w:val="004E0CE9"/>
    <w:rsid w:val="004E119F"/>
    <w:rsid w:val="004E1213"/>
    <w:rsid w:val="004E1A20"/>
    <w:rsid w:val="004E1C73"/>
    <w:rsid w:val="004E1DA3"/>
    <w:rsid w:val="004E2660"/>
    <w:rsid w:val="004E2721"/>
    <w:rsid w:val="004E2A70"/>
    <w:rsid w:val="004E2D18"/>
    <w:rsid w:val="004E3173"/>
    <w:rsid w:val="004E3529"/>
    <w:rsid w:val="004E35EB"/>
    <w:rsid w:val="004E3A0A"/>
    <w:rsid w:val="004E3AE9"/>
    <w:rsid w:val="004E3B13"/>
    <w:rsid w:val="004E3BD5"/>
    <w:rsid w:val="004E467F"/>
    <w:rsid w:val="004E4744"/>
    <w:rsid w:val="004E4CC3"/>
    <w:rsid w:val="004E4E34"/>
    <w:rsid w:val="004E53B3"/>
    <w:rsid w:val="004E53E4"/>
    <w:rsid w:val="004E56BD"/>
    <w:rsid w:val="004E5734"/>
    <w:rsid w:val="004E5B54"/>
    <w:rsid w:val="004E5D08"/>
    <w:rsid w:val="004E6373"/>
    <w:rsid w:val="004E63FF"/>
    <w:rsid w:val="004E641C"/>
    <w:rsid w:val="004E6549"/>
    <w:rsid w:val="004E6BDD"/>
    <w:rsid w:val="004E6E0C"/>
    <w:rsid w:val="004E713C"/>
    <w:rsid w:val="004E732F"/>
    <w:rsid w:val="004E759C"/>
    <w:rsid w:val="004E7811"/>
    <w:rsid w:val="004E7B5D"/>
    <w:rsid w:val="004E7F04"/>
    <w:rsid w:val="004F0120"/>
    <w:rsid w:val="004F01C5"/>
    <w:rsid w:val="004F075A"/>
    <w:rsid w:val="004F075E"/>
    <w:rsid w:val="004F098B"/>
    <w:rsid w:val="004F0EE0"/>
    <w:rsid w:val="004F119A"/>
    <w:rsid w:val="004F125A"/>
    <w:rsid w:val="004F1435"/>
    <w:rsid w:val="004F1BF9"/>
    <w:rsid w:val="004F21AE"/>
    <w:rsid w:val="004F2259"/>
    <w:rsid w:val="004F288B"/>
    <w:rsid w:val="004F2E92"/>
    <w:rsid w:val="004F2E93"/>
    <w:rsid w:val="004F317C"/>
    <w:rsid w:val="004F3B48"/>
    <w:rsid w:val="004F3DD7"/>
    <w:rsid w:val="004F46F8"/>
    <w:rsid w:val="004F549E"/>
    <w:rsid w:val="004F55C9"/>
    <w:rsid w:val="004F5803"/>
    <w:rsid w:val="004F5ED0"/>
    <w:rsid w:val="004F621B"/>
    <w:rsid w:val="004F67FE"/>
    <w:rsid w:val="004F6A6A"/>
    <w:rsid w:val="004F6C29"/>
    <w:rsid w:val="004F73F6"/>
    <w:rsid w:val="004F7473"/>
    <w:rsid w:val="004F74BE"/>
    <w:rsid w:val="004F74C0"/>
    <w:rsid w:val="004F773E"/>
    <w:rsid w:val="004F77B7"/>
    <w:rsid w:val="004F7875"/>
    <w:rsid w:val="004F7CA6"/>
    <w:rsid w:val="0050092C"/>
    <w:rsid w:val="00500E78"/>
    <w:rsid w:val="00501179"/>
    <w:rsid w:val="00501923"/>
    <w:rsid w:val="00501A98"/>
    <w:rsid w:val="00501BE2"/>
    <w:rsid w:val="00502212"/>
    <w:rsid w:val="00502285"/>
    <w:rsid w:val="0050245F"/>
    <w:rsid w:val="00502672"/>
    <w:rsid w:val="0050277A"/>
    <w:rsid w:val="0050282D"/>
    <w:rsid w:val="00502832"/>
    <w:rsid w:val="00502CE8"/>
    <w:rsid w:val="00502F82"/>
    <w:rsid w:val="005030DE"/>
    <w:rsid w:val="005031BE"/>
    <w:rsid w:val="00503295"/>
    <w:rsid w:val="0050341C"/>
    <w:rsid w:val="005034D3"/>
    <w:rsid w:val="005034DB"/>
    <w:rsid w:val="00503BD6"/>
    <w:rsid w:val="00503E12"/>
    <w:rsid w:val="005042F1"/>
    <w:rsid w:val="005043FE"/>
    <w:rsid w:val="00504491"/>
    <w:rsid w:val="0050465C"/>
    <w:rsid w:val="0050519B"/>
    <w:rsid w:val="0050525C"/>
    <w:rsid w:val="005056E1"/>
    <w:rsid w:val="00505BD1"/>
    <w:rsid w:val="0050659E"/>
    <w:rsid w:val="00506BCD"/>
    <w:rsid w:val="00507310"/>
    <w:rsid w:val="00507E03"/>
    <w:rsid w:val="00510112"/>
    <w:rsid w:val="005108D4"/>
    <w:rsid w:val="00510972"/>
    <w:rsid w:val="00510C65"/>
    <w:rsid w:val="00511BE7"/>
    <w:rsid w:val="00512116"/>
    <w:rsid w:val="0051225D"/>
    <w:rsid w:val="005124B9"/>
    <w:rsid w:val="005126E2"/>
    <w:rsid w:val="00512F20"/>
    <w:rsid w:val="00512F87"/>
    <w:rsid w:val="00513115"/>
    <w:rsid w:val="00513199"/>
    <w:rsid w:val="0051394A"/>
    <w:rsid w:val="00514222"/>
    <w:rsid w:val="0051488D"/>
    <w:rsid w:val="005148EA"/>
    <w:rsid w:val="005149FA"/>
    <w:rsid w:val="00514DB3"/>
    <w:rsid w:val="00514EEE"/>
    <w:rsid w:val="00515111"/>
    <w:rsid w:val="0051528D"/>
    <w:rsid w:val="005155F7"/>
    <w:rsid w:val="0051566C"/>
    <w:rsid w:val="00515FD2"/>
    <w:rsid w:val="00515FDF"/>
    <w:rsid w:val="00516084"/>
    <w:rsid w:val="005166DE"/>
    <w:rsid w:val="005167AF"/>
    <w:rsid w:val="005169DA"/>
    <w:rsid w:val="005175BE"/>
    <w:rsid w:val="005178A3"/>
    <w:rsid w:val="005178AC"/>
    <w:rsid w:val="00517CE4"/>
    <w:rsid w:val="0052008C"/>
    <w:rsid w:val="0052021B"/>
    <w:rsid w:val="00520274"/>
    <w:rsid w:val="0052058A"/>
    <w:rsid w:val="005208F0"/>
    <w:rsid w:val="005209E1"/>
    <w:rsid w:val="00520C92"/>
    <w:rsid w:val="00520DC4"/>
    <w:rsid w:val="00520DE2"/>
    <w:rsid w:val="0052142F"/>
    <w:rsid w:val="00521A78"/>
    <w:rsid w:val="0052254A"/>
    <w:rsid w:val="00522657"/>
    <w:rsid w:val="005228D3"/>
    <w:rsid w:val="00522AAB"/>
    <w:rsid w:val="00522F51"/>
    <w:rsid w:val="00523040"/>
    <w:rsid w:val="00523139"/>
    <w:rsid w:val="005233DD"/>
    <w:rsid w:val="00523771"/>
    <w:rsid w:val="0052428C"/>
    <w:rsid w:val="00524D4A"/>
    <w:rsid w:val="00525145"/>
    <w:rsid w:val="005252D2"/>
    <w:rsid w:val="00525D3C"/>
    <w:rsid w:val="00525FE9"/>
    <w:rsid w:val="00526124"/>
    <w:rsid w:val="0052619C"/>
    <w:rsid w:val="00526293"/>
    <w:rsid w:val="005263FA"/>
    <w:rsid w:val="005266E7"/>
    <w:rsid w:val="0052678F"/>
    <w:rsid w:val="00526DD3"/>
    <w:rsid w:val="00526E5E"/>
    <w:rsid w:val="0052702E"/>
    <w:rsid w:val="005270FD"/>
    <w:rsid w:val="00527173"/>
    <w:rsid w:val="005276E5"/>
    <w:rsid w:val="00527AC0"/>
    <w:rsid w:val="00527C48"/>
    <w:rsid w:val="00527D84"/>
    <w:rsid w:val="00530166"/>
    <w:rsid w:val="00530552"/>
    <w:rsid w:val="00530767"/>
    <w:rsid w:val="005310B7"/>
    <w:rsid w:val="00531108"/>
    <w:rsid w:val="0053168C"/>
    <w:rsid w:val="0053191C"/>
    <w:rsid w:val="005323ED"/>
    <w:rsid w:val="0053253F"/>
    <w:rsid w:val="00532679"/>
    <w:rsid w:val="00532773"/>
    <w:rsid w:val="0053298C"/>
    <w:rsid w:val="005329C8"/>
    <w:rsid w:val="00532AF9"/>
    <w:rsid w:val="00533821"/>
    <w:rsid w:val="00533C57"/>
    <w:rsid w:val="00533E26"/>
    <w:rsid w:val="0053483F"/>
    <w:rsid w:val="00534A9A"/>
    <w:rsid w:val="00534D65"/>
    <w:rsid w:val="00534FDC"/>
    <w:rsid w:val="00535303"/>
    <w:rsid w:val="005354C1"/>
    <w:rsid w:val="005358EB"/>
    <w:rsid w:val="00535920"/>
    <w:rsid w:val="00535944"/>
    <w:rsid w:val="00535A31"/>
    <w:rsid w:val="00535BB7"/>
    <w:rsid w:val="00535C81"/>
    <w:rsid w:val="005361E1"/>
    <w:rsid w:val="005364D0"/>
    <w:rsid w:val="005365CE"/>
    <w:rsid w:val="00536992"/>
    <w:rsid w:val="00536A7A"/>
    <w:rsid w:val="00536CA8"/>
    <w:rsid w:val="00536D17"/>
    <w:rsid w:val="00536F03"/>
    <w:rsid w:val="0053721D"/>
    <w:rsid w:val="00537538"/>
    <w:rsid w:val="005379ED"/>
    <w:rsid w:val="00537B1C"/>
    <w:rsid w:val="0054019C"/>
    <w:rsid w:val="005401B8"/>
    <w:rsid w:val="005401BD"/>
    <w:rsid w:val="0054069F"/>
    <w:rsid w:val="005406DB"/>
    <w:rsid w:val="005407D5"/>
    <w:rsid w:val="00540C04"/>
    <w:rsid w:val="00540E38"/>
    <w:rsid w:val="005417CC"/>
    <w:rsid w:val="00541B82"/>
    <w:rsid w:val="00541CEA"/>
    <w:rsid w:val="00542016"/>
    <w:rsid w:val="00542182"/>
    <w:rsid w:val="00542197"/>
    <w:rsid w:val="00542839"/>
    <w:rsid w:val="00542A93"/>
    <w:rsid w:val="00542BC7"/>
    <w:rsid w:val="00543195"/>
    <w:rsid w:val="0054322E"/>
    <w:rsid w:val="005436CA"/>
    <w:rsid w:val="00543B41"/>
    <w:rsid w:val="00543B61"/>
    <w:rsid w:val="00543E0C"/>
    <w:rsid w:val="005444EB"/>
    <w:rsid w:val="005446AA"/>
    <w:rsid w:val="00544A52"/>
    <w:rsid w:val="00544B77"/>
    <w:rsid w:val="00544FB1"/>
    <w:rsid w:val="005453AB"/>
    <w:rsid w:val="005455AC"/>
    <w:rsid w:val="00546076"/>
    <w:rsid w:val="00546705"/>
    <w:rsid w:val="005469F9"/>
    <w:rsid w:val="00546DBB"/>
    <w:rsid w:val="00546EEB"/>
    <w:rsid w:val="00547CE1"/>
    <w:rsid w:val="0055035B"/>
    <w:rsid w:val="00550B88"/>
    <w:rsid w:val="00550EF8"/>
    <w:rsid w:val="005517B9"/>
    <w:rsid w:val="005518F6"/>
    <w:rsid w:val="005519DD"/>
    <w:rsid w:val="00551B34"/>
    <w:rsid w:val="005521E8"/>
    <w:rsid w:val="005521EB"/>
    <w:rsid w:val="00552A23"/>
    <w:rsid w:val="00553073"/>
    <w:rsid w:val="00553A25"/>
    <w:rsid w:val="00553B0B"/>
    <w:rsid w:val="005546A3"/>
    <w:rsid w:val="00554DA9"/>
    <w:rsid w:val="00554FDE"/>
    <w:rsid w:val="0055509C"/>
    <w:rsid w:val="0055557B"/>
    <w:rsid w:val="005555BA"/>
    <w:rsid w:val="00555630"/>
    <w:rsid w:val="00555C26"/>
    <w:rsid w:val="005562A8"/>
    <w:rsid w:val="005565A9"/>
    <w:rsid w:val="00556A73"/>
    <w:rsid w:val="00557773"/>
    <w:rsid w:val="00557887"/>
    <w:rsid w:val="00557E10"/>
    <w:rsid w:val="0056033B"/>
    <w:rsid w:val="0056036A"/>
    <w:rsid w:val="00560AD7"/>
    <w:rsid w:val="00560B4A"/>
    <w:rsid w:val="00560B70"/>
    <w:rsid w:val="00560C34"/>
    <w:rsid w:val="005616CF"/>
    <w:rsid w:val="005616F2"/>
    <w:rsid w:val="00561754"/>
    <w:rsid w:val="005622B1"/>
    <w:rsid w:val="0056276D"/>
    <w:rsid w:val="00562A17"/>
    <w:rsid w:val="00562C93"/>
    <w:rsid w:val="00562CD2"/>
    <w:rsid w:val="00563240"/>
    <w:rsid w:val="00563DBC"/>
    <w:rsid w:val="00563FF7"/>
    <w:rsid w:val="005640E0"/>
    <w:rsid w:val="00564349"/>
    <w:rsid w:val="00564526"/>
    <w:rsid w:val="00564543"/>
    <w:rsid w:val="00564843"/>
    <w:rsid w:val="00564C83"/>
    <w:rsid w:val="00565071"/>
    <w:rsid w:val="00565173"/>
    <w:rsid w:val="00566386"/>
    <w:rsid w:val="00567733"/>
    <w:rsid w:val="00567E5B"/>
    <w:rsid w:val="005705E2"/>
    <w:rsid w:val="005705F7"/>
    <w:rsid w:val="00570740"/>
    <w:rsid w:val="00570C7E"/>
    <w:rsid w:val="0057159E"/>
    <w:rsid w:val="00571821"/>
    <w:rsid w:val="00571F4C"/>
    <w:rsid w:val="0057203C"/>
    <w:rsid w:val="00572366"/>
    <w:rsid w:val="0057294E"/>
    <w:rsid w:val="00572A39"/>
    <w:rsid w:val="00572D57"/>
    <w:rsid w:val="00572E29"/>
    <w:rsid w:val="005734AB"/>
    <w:rsid w:val="00573A8D"/>
    <w:rsid w:val="00574165"/>
    <w:rsid w:val="00574BCC"/>
    <w:rsid w:val="005750C4"/>
    <w:rsid w:val="00575755"/>
    <w:rsid w:val="0057577C"/>
    <w:rsid w:val="005759AC"/>
    <w:rsid w:val="005759AF"/>
    <w:rsid w:val="00575A73"/>
    <w:rsid w:val="005766EC"/>
    <w:rsid w:val="00576F18"/>
    <w:rsid w:val="00577AA3"/>
    <w:rsid w:val="00577BB9"/>
    <w:rsid w:val="00581601"/>
    <w:rsid w:val="00581685"/>
    <w:rsid w:val="0058171B"/>
    <w:rsid w:val="00581812"/>
    <w:rsid w:val="00581E9A"/>
    <w:rsid w:val="00582389"/>
    <w:rsid w:val="00582E0A"/>
    <w:rsid w:val="0058304A"/>
    <w:rsid w:val="005832C6"/>
    <w:rsid w:val="00583854"/>
    <w:rsid w:val="0058395D"/>
    <w:rsid w:val="00583A09"/>
    <w:rsid w:val="00583A31"/>
    <w:rsid w:val="00583CFA"/>
    <w:rsid w:val="00583E9C"/>
    <w:rsid w:val="00583F01"/>
    <w:rsid w:val="005841FC"/>
    <w:rsid w:val="0058423B"/>
    <w:rsid w:val="005845CD"/>
    <w:rsid w:val="0058475B"/>
    <w:rsid w:val="00584AA7"/>
    <w:rsid w:val="00584C84"/>
    <w:rsid w:val="00584DC1"/>
    <w:rsid w:val="00584ECC"/>
    <w:rsid w:val="00585087"/>
    <w:rsid w:val="00585425"/>
    <w:rsid w:val="00585915"/>
    <w:rsid w:val="00585DEC"/>
    <w:rsid w:val="00586134"/>
    <w:rsid w:val="005868D3"/>
    <w:rsid w:val="00586B03"/>
    <w:rsid w:val="00587102"/>
    <w:rsid w:val="00587194"/>
    <w:rsid w:val="00587B25"/>
    <w:rsid w:val="00590049"/>
    <w:rsid w:val="0059032A"/>
    <w:rsid w:val="0059120A"/>
    <w:rsid w:val="00591342"/>
    <w:rsid w:val="00591992"/>
    <w:rsid w:val="00591B2F"/>
    <w:rsid w:val="00591FE1"/>
    <w:rsid w:val="005921B5"/>
    <w:rsid w:val="00592587"/>
    <w:rsid w:val="0059267A"/>
    <w:rsid w:val="0059275F"/>
    <w:rsid w:val="00592874"/>
    <w:rsid w:val="005928C6"/>
    <w:rsid w:val="005929CD"/>
    <w:rsid w:val="00592A05"/>
    <w:rsid w:val="00592C7C"/>
    <w:rsid w:val="00592CD8"/>
    <w:rsid w:val="00592E35"/>
    <w:rsid w:val="00592E6B"/>
    <w:rsid w:val="00592FD8"/>
    <w:rsid w:val="00593237"/>
    <w:rsid w:val="00593466"/>
    <w:rsid w:val="00593DC1"/>
    <w:rsid w:val="00593E56"/>
    <w:rsid w:val="00593F13"/>
    <w:rsid w:val="0059418B"/>
    <w:rsid w:val="005943EA"/>
    <w:rsid w:val="005945F4"/>
    <w:rsid w:val="005947A1"/>
    <w:rsid w:val="00594925"/>
    <w:rsid w:val="0059493E"/>
    <w:rsid w:val="00594A4E"/>
    <w:rsid w:val="00594A8B"/>
    <w:rsid w:val="00594D94"/>
    <w:rsid w:val="00594EF2"/>
    <w:rsid w:val="00595282"/>
    <w:rsid w:val="0059566D"/>
    <w:rsid w:val="00595B86"/>
    <w:rsid w:val="00595D03"/>
    <w:rsid w:val="00595D87"/>
    <w:rsid w:val="0059662E"/>
    <w:rsid w:val="00596641"/>
    <w:rsid w:val="005967F9"/>
    <w:rsid w:val="00596873"/>
    <w:rsid w:val="00596F6F"/>
    <w:rsid w:val="00597339"/>
    <w:rsid w:val="00597632"/>
    <w:rsid w:val="00597705"/>
    <w:rsid w:val="00597A70"/>
    <w:rsid w:val="00597BA6"/>
    <w:rsid w:val="00597BD1"/>
    <w:rsid w:val="00597EAD"/>
    <w:rsid w:val="00597F7B"/>
    <w:rsid w:val="005A07AD"/>
    <w:rsid w:val="005A0CB5"/>
    <w:rsid w:val="005A0FBF"/>
    <w:rsid w:val="005A1128"/>
    <w:rsid w:val="005A14C1"/>
    <w:rsid w:val="005A1589"/>
    <w:rsid w:val="005A15EE"/>
    <w:rsid w:val="005A1619"/>
    <w:rsid w:val="005A1B76"/>
    <w:rsid w:val="005A23DE"/>
    <w:rsid w:val="005A2463"/>
    <w:rsid w:val="005A28E2"/>
    <w:rsid w:val="005A2B18"/>
    <w:rsid w:val="005A2EC9"/>
    <w:rsid w:val="005A315F"/>
    <w:rsid w:val="005A35A6"/>
    <w:rsid w:val="005A37E3"/>
    <w:rsid w:val="005A3E3B"/>
    <w:rsid w:val="005A4798"/>
    <w:rsid w:val="005A4C42"/>
    <w:rsid w:val="005A505E"/>
    <w:rsid w:val="005A545E"/>
    <w:rsid w:val="005A55CF"/>
    <w:rsid w:val="005A5B31"/>
    <w:rsid w:val="005A6241"/>
    <w:rsid w:val="005A63A0"/>
    <w:rsid w:val="005A6909"/>
    <w:rsid w:val="005A6D63"/>
    <w:rsid w:val="005A7148"/>
    <w:rsid w:val="005A77D2"/>
    <w:rsid w:val="005A7BF7"/>
    <w:rsid w:val="005A7C6D"/>
    <w:rsid w:val="005A7D40"/>
    <w:rsid w:val="005A7D41"/>
    <w:rsid w:val="005A7D64"/>
    <w:rsid w:val="005B0249"/>
    <w:rsid w:val="005B0A0F"/>
    <w:rsid w:val="005B0F25"/>
    <w:rsid w:val="005B14DE"/>
    <w:rsid w:val="005B1E34"/>
    <w:rsid w:val="005B1F24"/>
    <w:rsid w:val="005B22C7"/>
    <w:rsid w:val="005B252C"/>
    <w:rsid w:val="005B2B89"/>
    <w:rsid w:val="005B3B15"/>
    <w:rsid w:val="005B3E61"/>
    <w:rsid w:val="005B4725"/>
    <w:rsid w:val="005B4901"/>
    <w:rsid w:val="005B4C1E"/>
    <w:rsid w:val="005B4D1A"/>
    <w:rsid w:val="005B4DE3"/>
    <w:rsid w:val="005B5584"/>
    <w:rsid w:val="005B57D5"/>
    <w:rsid w:val="005B5931"/>
    <w:rsid w:val="005B5A5A"/>
    <w:rsid w:val="005B5E53"/>
    <w:rsid w:val="005B5F6A"/>
    <w:rsid w:val="005B61EE"/>
    <w:rsid w:val="005B6606"/>
    <w:rsid w:val="005B749E"/>
    <w:rsid w:val="005B769F"/>
    <w:rsid w:val="005B76D5"/>
    <w:rsid w:val="005B7928"/>
    <w:rsid w:val="005B7E5E"/>
    <w:rsid w:val="005B7EB6"/>
    <w:rsid w:val="005C0000"/>
    <w:rsid w:val="005C0051"/>
    <w:rsid w:val="005C068B"/>
    <w:rsid w:val="005C0B05"/>
    <w:rsid w:val="005C0CB3"/>
    <w:rsid w:val="005C15CD"/>
    <w:rsid w:val="005C17C2"/>
    <w:rsid w:val="005C18BF"/>
    <w:rsid w:val="005C19A9"/>
    <w:rsid w:val="005C2270"/>
    <w:rsid w:val="005C274A"/>
    <w:rsid w:val="005C2878"/>
    <w:rsid w:val="005C3295"/>
    <w:rsid w:val="005C33E1"/>
    <w:rsid w:val="005C3623"/>
    <w:rsid w:val="005C3637"/>
    <w:rsid w:val="005C382D"/>
    <w:rsid w:val="005C3DA2"/>
    <w:rsid w:val="005C3E60"/>
    <w:rsid w:val="005C3FCE"/>
    <w:rsid w:val="005C419B"/>
    <w:rsid w:val="005C42A8"/>
    <w:rsid w:val="005C4560"/>
    <w:rsid w:val="005C4C4A"/>
    <w:rsid w:val="005C50FC"/>
    <w:rsid w:val="005C55DB"/>
    <w:rsid w:val="005C5614"/>
    <w:rsid w:val="005C5633"/>
    <w:rsid w:val="005C5A83"/>
    <w:rsid w:val="005C5AA4"/>
    <w:rsid w:val="005C5C69"/>
    <w:rsid w:val="005C69F3"/>
    <w:rsid w:val="005C6A8B"/>
    <w:rsid w:val="005C6ACC"/>
    <w:rsid w:val="005C6B4E"/>
    <w:rsid w:val="005C6FB9"/>
    <w:rsid w:val="005C70DA"/>
    <w:rsid w:val="005C71FE"/>
    <w:rsid w:val="005C73EB"/>
    <w:rsid w:val="005C74B0"/>
    <w:rsid w:val="005C7B24"/>
    <w:rsid w:val="005C7B86"/>
    <w:rsid w:val="005C7D43"/>
    <w:rsid w:val="005D0290"/>
    <w:rsid w:val="005D0AF7"/>
    <w:rsid w:val="005D1383"/>
    <w:rsid w:val="005D13C7"/>
    <w:rsid w:val="005D1434"/>
    <w:rsid w:val="005D1952"/>
    <w:rsid w:val="005D1B7C"/>
    <w:rsid w:val="005D24B3"/>
    <w:rsid w:val="005D2C05"/>
    <w:rsid w:val="005D3353"/>
    <w:rsid w:val="005D3748"/>
    <w:rsid w:val="005D3BAD"/>
    <w:rsid w:val="005D40B7"/>
    <w:rsid w:val="005D446E"/>
    <w:rsid w:val="005D4646"/>
    <w:rsid w:val="005D500D"/>
    <w:rsid w:val="005D53EC"/>
    <w:rsid w:val="005D5403"/>
    <w:rsid w:val="005D55D6"/>
    <w:rsid w:val="005D5A35"/>
    <w:rsid w:val="005D5F07"/>
    <w:rsid w:val="005D62FC"/>
    <w:rsid w:val="005D6570"/>
    <w:rsid w:val="005D669F"/>
    <w:rsid w:val="005D6FDC"/>
    <w:rsid w:val="005D78F9"/>
    <w:rsid w:val="005D7AF8"/>
    <w:rsid w:val="005E02FB"/>
    <w:rsid w:val="005E05F3"/>
    <w:rsid w:val="005E08CB"/>
    <w:rsid w:val="005E0D3F"/>
    <w:rsid w:val="005E152B"/>
    <w:rsid w:val="005E1AF2"/>
    <w:rsid w:val="005E1B6F"/>
    <w:rsid w:val="005E2960"/>
    <w:rsid w:val="005E2C0A"/>
    <w:rsid w:val="005E2E68"/>
    <w:rsid w:val="005E35A5"/>
    <w:rsid w:val="005E3801"/>
    <w:rsid w:val="005E3BBB"/>
    <w:rsid w:val="005E441C"/>
    <w:rsid w:val="005E4775"/>
    <w:rsid w:val="005E48D2"/>
    <w:rsid w:val="005E534D"/>
    <w:rsid w:val="005E5ECA"/>
    <w:rsid w:val="005E6AFE"/>
    <w:rsid w:val="005E7015"/>
    <w:rsid w:val="005E7521"/>
    <w:rsid w:val="005E76A4"/>
    <w:rsid w:val="005E791A"/>
    <w:rsid w:val="005E7A3A"/>
    <w:rsid w:val="005E7F54"/>
    <w:rsid w:val="005F0069"/>
    <w:rsid w:val="005F0585"/>
    <w:rsid w:val="005F064A"/>
    <w:rsid w:val="005F1035"/>
    <w:rsid w:val="005F11EF"/>
    <w:rsid w:val="005F1792"/>
    <w:rsid w:val="005F1920"/>
    <w:rsid w:val="005F19ED"/>
    <w:rsid w:val="005F1D9A"/>
    <w:rsid w:val="005F2490"/>
    <w:rsid w:val="005F2543"/>
    <w:rsid w:val="005F2574"/>
    <w:rsid w:val="005F2984"/>
    <w:rsid w:val="005F2BFD"/>
    <w:rsid w:val="005F2E39"/>
    <w:rsid w:val="005F3401"/>
    <w:rsid w:val="005F406A"/>
    <w:rsid w:val="005F4439"/>
    <w:rsid w:val="005F453F"/>
    <w:rsid w:val="005F4A75"/>
    <w:rsid w:val="005F4EF4"/>
    <w:rsid w:val="005F532B"/>
    <w:rsid w:val="005F5518"/>
    <w:rsid w:val="005F589E"/>
    <w:rsid w:val="005F610A"/>
    <w:rsid w:val="005F630B"/>
    <w:rsid w:val="005F6603"/>
    <w:rsid w:val="005F6C8C"/>
    <w:rsid w:val="005F6F38"/>
    <w:rsid w:val="005F6F9C"/>
    <w:rsid w:val="005F7139"/>
    <w:rsid w:val="005F7140"/>
    <w:rsid w:val="005F7A9D"/>
    <w:rsid w:val="005F7E10"/>
    <w:rsid w:val="005F7F01"/>
    <w:rsid w:val="00600509"/>
    <w:rsid w:val="00600951"/>
    <w:rsid w:val="006013E5"/>
    <w:rsid w:val="00601910"/>
    <w:rsid w:val="00601986"/>
    <w:rsid w:val="00602073"/>
    <w:rsid w:val="00602459"/>
    <w:rsid w:val="00602C06"/>
    <w:rsid w:val="00602DC1"/>
    <w:rsid w:val="00603106"/>
    <w:rsid w:val="00603DD1"/>
    <w:rsid w:val="00603E95"/>
    <w:rsid w:val="00604610"/>
    <w:rsid w:val="0060462E"/>
    <w:rsid w:val="00604830"/>
    <w:rsid w:val="00604936"/>
    <w:rsid w:val="00604A7D"/>
    <w:rsid w:val="00604D52"/>
    <w:rsid w:val="00604F84"/>
    <w:rsid w:val="00606064"/>
    <w:rsid w:val="00606178"/>
    <w:rsid w:val="00606830"/>
    <w:rsid w:val="0060686F"/>
    <w:rsid w:val="00606909"/>
    <w:rsid w:val="00606A61"/>
    <w:rsid w:val="00606C2D"/>
    <w:rsid w:val="00606E54"/>
    <w:rsid w:val="00607177"/>
    <w:rsid w:val="0060790E"/>
    <w:rsid w:val="006079F5"/>
    <w:rsid w:val="0061099B"/>
    <w:rsid w:val="0061164B"/>
    <w:rsid w:val="0061167C"/>
    <w:rsid w:val="00611BBF"/>
    <w:rsid w:val="00612145"/>
    <w:rsid w:val="00612168"/>
    <w:rsid w:val="0061217F"/>
    <w:rsid w:val="006125BE"/>
    <w:rsid w:val="006128A7"/>
    <w:rsid w:val="00612B00"/>
    <w:rsid w:val="00612C9F"/>
    <w:rsid w:val="00612EC6"/>
    <w:rsid w:val="00613242"/>
    <w:rsid w:val="006133B7"/>
    <w:rsid w:val="006135C9"/>
    <w:rsid w:val="006136E3"/>
    <w:rsid w:val="00613869"/>
    <w:rsid w:val="00613B06"/>
    <w:rsid w:val="00613EBB"/>
    <w:rsid w:val="00614192"/>
    <w:rsid w:val="00614203"/>
    <w:rsid w:val="006142C5"/>
    <w:rsid w:val="006144FC"/>
    <w:rsid w:val="00614835"/>
    <w:rsid w:val="00614E34"/>
    <w:rsid w:val="006150B8"/>
    <w:rsid w:val="00615151"/>
    <w:rsid w:val="00615424"/>
    <w:rsid w:val="006155CD"/>
    <w:rsid w:val="0061564D"/>
    <w:rsid w:val="0061568E"/>
    <w:rsid w:val="0061582F"/>
    <w:rsid w:val="00615F17"/>
    <w:rsid w:val="00615F1E"/>
    <w:rsid w:val="00615FE0"/>
    <w:rsid w:val="0061621A"/>
    <w:rsid w:val="006165A8"/>
    <w:rsid w:val="00616622"/>
    <w:rsid w:val="006167A5"/>
    <w:rsid w:val="00616B63"/>
    <w:rsid w:val="00616EAA"/>
    <w:rsid w:val="00617023"/>
    <w:rsid w:val="006177F6"/>
    <w:rsid w:val="006178FE"/>
    <w:rsid w:val="00617979"/>
    <w:rsid w:val="00617A84"/>
    <w:rsid w:val="00617C8E"/>
    <w:rsid w:val="006205F8"/>
    <w:rsid w:val="00620B31"/>
    <w:rsid w:val="00620FDF"/>
    <w:rsid w:val="006210D8"/>
    <w:rsid w:val="006211B7"/>
    <w:rsid w:val="006214BD"/>
    <w:rsid w:val="00621735"/>
    <w:rsid w:val="00621F0D"/>
    <w:rsid w:val="00621F43"/>
    <w:rsid w:val="00622248"/>
    <w:rsid w:val="00622566"/>
    <w:rsid w:val="00622B60"/>
    <w:rsid w:val="00622D2C"/>
    <w:rsid w:val="006230BB"/>
    <w:rsid w:val="00623306"/>
    <w:rsid w:val="006235C2"/>
    <w:rsid w:val="006239AB"/>
    <w:rsid w:val="00623A05"/>
    <w:rsid w:val="00623D32"/>
    <w:rsid w:val="0062422B"/>
    <w:rsid w:val="00624286"/>
    <w:rsid w:val="0062452C"/>
    <w:rsid w:val="0062502F"/>
    <w:rsid w:val="0062519F"/>
    <w:rsid w:val="0062560C"/>
    <w:rsid w:val="00625622"/>
    <w:rsid w:val="006257BC"/>
    <w:rsid w:val="0062587E"/>
    <w:rsid w:val="0062597E"/>
    <w:rsid w:val="00625C73"/>
    <w:rsid w:val="0062623C"/>
    <w:rsid w:val="0062645E"/>
    <w:rsid w:val="006267F7"/>
    <w:rsid w:val="00626CA4"/>
    <w:rsid w:val="00626CF9"/>
    <w:rsid w:val="00626F48"/>
    <w:rsid w:val="00626F6F"/>
    <w:rsid w:val="00626FF6"/>
    <w:rsid w:val="006277F0"/>
    <w:rsid w:val="00627C1E"/>
    <w:rsid w:val="00627F63"/>
    <w:rsid w:val="00630CD4"/>
    <w:rsid w:val="00630EFC"/>
    <w:rsid w:val="00631569"/>
    <w:rsid w:val="00631729"/>
    <w:rsid w:val="00631A3A"/>
    <w:rsid w:val="00632486"/>
    <w:rsid w:val="006329E7"/>
    <w:rsid w:val="00632E44"/>
    <w:rsid w:val="0063306E"/>
    <w:rsid w:val="00633494"/>
    <w:rsid w:val="0063354B"/>
    <w:rsid w:val="00633AE4"/>
    <w:rsid w:val="00633B63"/>
    <w:rsid w:val="00633FB4"/>
    <w:rsid w:val="00634199"/>
    <w:rsid w:val="00634406"/>
    <w:rsid w:val="006345D6"/>
    <w:rsid w:val="00634AC8"/>
    <w:rsid w:val="006352B4"/>
    <w:rsid w:val="00635400"/>
    <w:rsid w:val="00635706"/>
    <w:rsid w:val="00635B9F"/>
    <w:rsid w:val="006360A9"/>
    <w:rsid w:val="00636246"/>
    <w:rsid w:val="00636848"/>
    <w:rsid w:val="00636929"/>
    <w:rsid w:val="0063694A"/>
    <w:rsid w:val="00636951"/>
    <w:rsid w:val="00636A7C"/>
    <w:rsid w:val="00637014"/>
    <w:rsid w:val="006372F2"/>
    <w:rsid w:val="006375BE"/>
    <w:rsid w:val="0064004A"/>
    <w:rsid w:val="006401B6"/>
    <w:rsid w:val="00640A36"/>
    <w:rsid w:val="00640BFA"/>
    <w:rsid w:val="00640E22"/>
    <w:rsid w:val="006420BE"/>
    <w:rsid w:val="0064211E"/>
    <w:rsid w:val="006421CB"/>
    <w:rsid w:val="0064275B"/>
    <w:rsid w:val="00642805"/>
    <w:rsid w:val="006432E3"/>
    <w:rsid w:val="0064337E"/>
    <w:rsid w:val="006435B3"/>
    <w:rsid w:val="00643C59"/>
    <w:rsid w:val="00643F2A"/>
    <w:rsid w:val="006443D3"/>
    <w:rsid w:val="00644F31"/>
    <w:rsid w:val="00645196"/>
    <w:rsid w:val="00645405"/>
    <w:rsid w:val="00645A1F"/>
    <w:rsid w:val="00645DA8"/>
    <w:rsid w:val="006462CE"/>
    <w:rsid w:val="0064743B"/>
    <w:rsid w:val="006474BC"/>
    <w:rsid w:val="00647594"/>
    <w:rsid w:val="00647727"/>
    <w:rsid w:val="00647DDE"/>
    <w:rsid w:val="00647FC4"/>
    <w:rsid w:val="006500C8"/>
    <w:rsid w:val="006501BA"/>
    <w:rsid w:val="0065026A"/>
    <w:rsid w:val="006502F6"/>
    <w:rsid w:val="00650C9C"/>
    <w:rsid w:val="006513D0"/>
    <w:rsid w:val="00651835"/>
    <w:rsid w:val="00651EB4"/>
    <w:rsid w:val="00652462"/>
    <w:rsid w:val="006527F9"/>
    <w:rsid w:val="00652B57"/>
    <w:rsid w:val="00652E89"/>
    <w:rsid w:val="00653800"/>
    <w:rsid w:val="00653FE7"/>
    <w:rsid w:val="00654116"/>
    <w:rsid w:val="006542A8"/>
    <w:rsid w:val="006558AD"/>
    <w:rsid w:val="006559E1"/>
    <w:rsid w:val="0065622E"/>
    <w:rsid w:val="0065645C"/>
    <w:rsid w:val="00656A79"/>
    <w:rsid w:val="00656F39"/>
    <w:rsid w:val="00656FBA"/>
    <w:rsid w:val="006571DC"/>
    <w:rsid w:val="0065786C"/>
    <w:rsid w:val="00657C7C"/>
    <w:rsid w:val="00657CDA"/>
    <w:rsid w:val="00660367"/>
    <w:rsid w:val="00660BE9"/>
    <w:rsid w:val="00660E46"/>
    <w:rsid w:val="00660E75"/>
    <w:rsid w:val="0066136F"/>
    <w:rsid w:val="006626A4"/>
    <w:rsid w:val="00662B87"/>
    <w:rsid w:val="006631C9"/>
    <w:rsid w:val="00663244"/>
    <w:rsid w:val="0066395A"/>
    <w:rsid w:val="00663BAD"/>
    <w:rsid w:val="00663C40"/>
    <w:rsid w:val="00663C9D"/>
    <w:rsid w:val="00663CBC"/>
    <w:rsid w:val="00664217"/>
    <w:rsid w:val="006644F3"/>
    <w:rsid w:val="006649A6"/>
    <w:rsid w:val="00664E05"/>
    <w:rsid w:val="00665079"/>
    <w:rsid w:val="00665631"/>
    <w:rsid w:val="006658C8"/>
    <w:rsid w:val="00665FAE"/>
    <w:rsid w:val="006663AB"/>
    <w:rsid w:val="00666CFB"/>
    <w:rsid w:val="00666F95"/>
    <w:rsid w:val="006677E4"/>
    <w:rsid w:val="00667A08"/>
    <w:rsid w:val="00667C6A"/>
    <w:rsid w:val="006703FB"/>
    <w:rsid w:val="00670407"/>
    <w:rsid w:val="00670B23"/>
    <w:rsid w:val="00670C1F"/>
    <w:rsid w:val="00670C26"/>
    <w:rsid w:val="00670CF2"/>
    <w:rsid w:val="00670DD3"/>
    <w:rsid w:val="00670FB4"/>
    <w:rsid w:val="00672823"/>
    <w:rsid w:val="006728B1"/>
    <w:rsid w:val="00672961"/>
    <w:rsid w:val="00672AB6"/>
    <w:rsid w:val="00672F87"/>
    <w:rsid w:val="00673663"/>
    <w:rsid w:val="00673981"/>
    <w:rsid w:val="006741ED"/>
    <w:rsid w:val="00674495"/>
    <w:rsid w:val="006744D4"/>
    <w:rsid w:val="00674650"/>
    <w:rsid w:val="006746A7"/>
    <w:rsid w:val="00674889"/>
    <w:rsid w:val="006748BE"/>
    <w:rsid w:val="00674A87"/>
    <w:rsid w:val="00674DE6"/>
    <w:rsid w:val="00675A07"/>
    <w:rsid w:val="00675D2A"/>
    <w:rsid w:val="006760E2"/>
    <w:rsid w:val="0067678B"/>
    <w:rsid w:val="006767D2"/>
    <w:rsid w:val="006773FC"/>
    <w:rsid w:val="006774CD"/>
    <w:rsid w:val="00677C09"/>
    <w:rsid w:val="00677C85"/>
    <w:rsid w:val="00677F86"/>
    <w:rsid w:val="00680024"/>
    <w:rsid w:val="00680788"/>
    <w:rsid w:val="00680889"/>
    <w:rsid w:val="00681019"/>
    <w:rsid w:val="00681328"/>
    <w:rsid w:val="0068170E"/>
    <w:rsid w:val="00681B17"/>
    <w:rsid w:val="006820A9"/>
    <w:rsid w:val="00682202"/>
    <w:rsid w:val="00682262"/>
    <w:rsid w:val="00682269"/>
    <w:rsid w:val="006829EE"/>
    <w:rsid w:val="00682AEE"/>
    <w:rsid w:val="006831BD"/>
    <w:rsid w:val="006834AA"/>
    <w:rsid w:val="00683957"/>
    <w:rsid w:val="00683B6D"/>
    <w:rsid w:val="00684B4D"/>
    <w:rsid w:val="00685042"/>
    <w:rsid w:val="00685048"/>
    <w:rsid w:val="00685A2C"/>
    <w:rsid w:val="00685CEA"/>
    <w:rsid w:val="006861B5"/>
    <w:rsid w:val="0068643B"/>
    <w:rsid w:val="0068684A"/>
    <w:rsid w:val="00687B8D"/>
    <w:rsid w:val="00687FEB"/>
    <w:rsid w:val="006902E2"/>
    <w:rsid w:val="00690B2A"/>
    <w:rsid w:val="00690B37"/>
    <w:rsid w:val="00690D7F"/>
    <w:rsid w:val="00690E43"/>
    <w:rsid w:val="00691402"/>
    <w:rsid w:val="006914E5"/>
    <w:rsid w:val="006919F5"/>
    <w:rsid w:val="00691BA0"/>
    <w:rsid w:val="00692359"/>
    <w:rsid w:val="00692575"/>
    <w:rsid w:val="006925C6"/>
    <w:rsid w:val="00692617"/>
    <w:rsid w:val="00692863"/>
    <w:rsid w:val="006928E5"/>
    <w:rsid w:val="00692FEF"/>
    <w:rsid w:val="006933AF"/>
    <w:rsid w:val="00693F90"/>
    <w:rsid w:val="00694E7D"/>
    <w:rsid w:val="0069509B"/>
    <w:rsid w:val="00695129"/>
    <w:rsid w:val="00695B9B"/>
    <w:rsid w:val="00695E3E"/>
    <w:rsid w:val="00695FAD"/>
    <w:rsid w:val="0069604A"/>
    <w:rsid w:val="006960C5"/>
    <w:rsid w:val="006963C9"/>
    <w:rsid w:val="00696497"/>
    <w:rsid w:val="00696F46"/>
    <w:rsid w:val="006974D9"/>
    <w:rsid w:val="00697692"/>
    <w:rsid w:val="00697CE8"/>
    <w:rsid w:val="00697E07"/>
    <w:rsid w:val="006A01C0"/>
    <w:rsid w:val="006A01CD"/>
    <w:rsid w:val="006A081F"/>
    <w:rsid w:val="006A113A"/>
    <w:rsid w:val="006A11DF"/>
    <w:rsid w:val="006A1BC3"/>
    <w:rsid w:val="006A1C26"/>
    <w:rsid w:val="006A1E0A"/>
    <w:rsid w:val="006A210C"/>
    <w:rsid w:val="006A218C"/>
    <w:rsid w:val="006A2824"/>
    <w:rsid w:val="006A2FC8"/>
    <w:rsid w:val="006A30BD"/>
    <w:rsid w:val="006A31BA"/>
    <w:rsid w:val="006A36CF"/>
    <w:rsid w:val="006A38DA"/>
    <w:rsid w:val="006A4571"/>
    <w:rsid w:val="006A4718"/>
    <w:rsid w:val="006A4A38"/>
    <w:rsid w:val="006A4C41"/>
    <w:rsid w:val="006A506F"/>
    <w:rsid w:val="006A59BE"/>
    <w:rsid w:val="006A5C3C"/>
    <w:rsid w:val="006A5E2A"/>
    <w:rsid w:val="006A5E6C"/>
    <w:rsid w:val="006A5F8C"/>
    <w:rsid w:val="006A6015"/>
    <w:rsid w:val="006A6211"/>
    <w:rsid w:val="006A6A8D"/>
    <w:rsid w:val="006A6B72"/>
    <w:rsid w:val="006A6C8B"/>
    <w:rsid w:val="006A70B3"/>
    <w:rsid w:val="006A71A0"/>
    <w:rsid w:val="006A74AC"/>
    <w:rsid w:val="006A761E"/>
    <w:rsid w:val="006A7763"/>
    <w:rsid w:val="006A77AF"/>
    <w:rsid w:val="006A7FA2"/>
    <w:rsid w:val="006B123C"/>
    <w:rsid w:val="006B16DB"/>
    <w:rsid w:val="006B19F0"/>
    <w:rsid w:val="006B1D11"/>
    <w:rsid w:val="006B1FAD"/>
    <w:rsid w:val="006B2776"/>
    <w:rsid w:val="006B2805"/>
    <w:rsid w:val="006B28F2"/>
    <w:rsid w:val="006B29DA"/>
    <w:rsid w:val="006B2C7B"/>
    <w:rsid w:val="006B2DA6"/>
    <w:rsid w:val="006B2DB9"/>
    <w:rsid w:val="006B3517"/>
    <w:rsid w:val="006B362F"/>
    <w:rsid w:val="006B3AE1"/>
    <w:rsid w:val="006B3F14"/>
    <w:rsid w:val="006B42A5"/>
    <w:rsid w:val="006B4561"/>
    <w:rsid w:val="006B4B16"/>
    <w:rsid w:val="006B4C59"/>
    <w:rsid w:val="006B4D17"/>
    <w:rsid w:val="006B5173"/>
    <w:rsid w:val="006B5378"/>
    <w:rsid w:val="006B54DB"/>
    <w:rsid w:val="006B560E"/>
    <w:rsid w:val="006B57EB"/>
    <w:rsid w:val="006B5ACF"/>
    <w:rsid w:val="006B5D06"/>
    <w:rsid w:val="006B5ED2"/>
    <w:rsid w:val="006B6BD8"/>
    <w:rsid w:val="006B6DED"/>
    <w:rsid w:val="006B71F1"/>
    <w:rsid w:val="006C006D"/>
    <w:rsid w:val="006C00B3"/>
    <w:rsid w:val="006C00EA"/>
    <w:rsid w:val="006C00FA"/>
    <w:rsid w:val="006C0562"/>
    <w:rsid w:val="006C1019"/>
    <w:rsid w:val="006C12B1"/>
    <w:rsid w:val="006C138D"/>
    <w:rsid w:val="006C171E"/>
    <w:rsid w:val="006C17C0"/>
    <w:rsid w:val="006C1893"/>
    <w:rsid w:val="006C1F27"/>
    <w:rsid w:val="006C1FB6"/>
    <w:rsid w:val="006C22FC"/>
    <w:rsid w:val="006C2B59"/>
    <w:rsid w:val="006C2B88"/>
    <w:rsid w:val="006C351B"/>
    <w:rsid w:val="006C4037"/>
    <w:rsid w:val="006C448C"/>
    <w:rsid w:val="006C4A75"/>
    <w:rsid w:val="006C53C6"/>
    <w:rsid w:val="006C56F0"/>
    <w:rsid w:val="006C5A75"/>
    <w:rsid w:val="006C5BBC"/>
    <w:rsid w:val="006C5C20"/>
    <w:rsid w:val="006C6E34"/>
    <w:rsid w:val="006C73C9"/>
    <w:rsid w:val="006C7633"/>
    <w:rsid w:val="006C7A8B"/>
    <w:rsid w:val="006D0122"/>
    <w:rsid w:val="006D088A"/>
    <w:rsid w:val="006D0B06"/>
    <w:rsid w:val="006D0CBE"/>
    <w:rsid w:val="006D0EF8"/>
    <w:rsid w:val="006D118D"/>
    <w:rsid w:val="006D13C3"/>
    <w:rsid w:val="006D14DD"/>
    <w:rsid w:val="006D14F8"/>
    <w:rsid w:val="006D1542"/>
    <w:rsid w:val="006D21D4"/>
    <w:rsid w:val="006D248C"/>
    <w:rsid w:val="006D2798"/>
    <w:rsid w:val="006D27F3"/>
    <w:rsid w:val="006D34B4"/>
    <w:rsid w:val="006D3B1E"/>
    <w:rsid w:val="006D3EE5"/>
    <w:rsid w:val="006D4BD4"/>
    <w:rsid w:val="006D4E98"/>
    <w:rsid w:val="006D5894"/>
    <w:rsid w:val="006D5D4A"/>
    <w:rsid w:val="006D5D92"/>
    <w:rsid w:val="006D6A2B"/>
    <w:rsid w:val="006D78B6"/>
    <w:rsid w:val="006D7FF3"/>
    <w:rsid w:val="006E0AE3"/>
    <w:rsid w:val="006E0BC1"/>
    <w:rsid w:val="006E0C5D"/>
    <w:rsid w:val="006E0D5D"/>
    <w:rsid w:val="006E1038"/>
    <w:rsid w:val="006E1758"/>
    <w:rsid w:val="006E1765"/>
    <w:rsid w:val="006E1DFE"/>
    <w:rsid w:val="006E1E0A"/>
    <w:rsid w:val="006E2589"/>
    <w:rsid w:val="006E2772"/>
    <w:rsid w:val="006E2D88"/>
    <w:rsid w:val="006E2E43"/>
    <w:rsid w:val="006E30E3"/>
    <w:rsid w:val="006E327B"/>
    <w:rsid w:val="006E38C8"/>
    <w:rsid w:val="006E3DDA"/>
    <w:rsid w:val="006E3EE4"/>
    <w:rsid w:val="006E3FB7"/>
    <w:rsid w:val="006E420D"/>
    <w:rsid w:val="006E450A"/>
    <w:rsid w:val="006E4701"/>
    <w:rsid w:val="006E4789"/>
    <w:rsid w:val="006E486B"/>
    <w:rsid w:val="006E4CAD"/>
    <w:rsid w:val="006E4F22"/>
    <w:rsid w:val="006E5068"/>
    <w:rsid w:val="006E54C6"/>
    <w:rsid w:val="006E58DD"/>
    <w:rsid w:val="006E5A82"/>
    <w:rsid w:val="006E5C7E"/>
    <w:rsid w:val="006E61FD"/>
    <w:rsid w:val="006E64EF"/>
    <w:rsid w:val="006E662C"/>
    <w:rsid w:val="006E6E8A"/>
    <w:rsid w:val="006E7756"/>
    <w:rsid w:val="006E7987"/>
    <w:rsid w:val="006E7AAF"/>
    <w:rsid w:val="006F0931"/>
    <w:rsid w:val="006F0AA2"/>
    <w:rsid w:val="006F1396"/>
    <w:rsid w:val="006F1788"/>
    <w:rsid w:val="006F18D5"/>
    <w:rsid w:val="006F2932"/>
    <w:rsid w:val="006F2C33"/>
    <w:rsid w:val="006F3919"/>
    <w:rsid w:val="006F4113"/>
    <w:rsid w:val="006F4181"/>
    <w:rsid w:val="006F419D"/>
    <w:rsid w:val="006F4279"/>
    <w:rsid w:val="006F4609"/>
    <w:rsid w:val="006F4828"/>
    <w:rsid w:val="006F4B58"/>
    <w:rsid w:val="006F51CF"/>
    <w:rsid w:val="006F527D"/>
    <w:rsid w:val="006F528D"/>
    <w:rsid w:val="006F570C"/>
    <w:rsid w:val="006F59D3"/>
    <w:rsid w:val="006F6E21"/>
    <w:rsid w:val="006F6E4B"/>
    <w:rsid w:val="006F6EF4"/>
    <w:rsid w:val="006F70F1"/>
    <w:rsid w:val="006F74A1"/>
    <w:rsid w:val="006F792D"/>
    <w:rsid w:val="006F79F8"/>
    <w:rsid w:val="006F7A20"/>
    <w:rsid w:val="006F7B4F"/>
    <w:rsid w:val="006F7C7B"/>
    <w:rsid w:val="0070056A"/>
    <w:rsid w:val="00700A88"/>
    <w:rsid w:val="00700C1B"/>
    <w:rsid w:val="00700D4E"/>
    <w:rsid w:val="00700E25"/>
    <w:rsid w:val="00700FD4"/>
    <w:rsid w:val="00701C95"/>
    <w:rsid w:val="007021CB"/>
    <w:rsid w:val="007021D8"/>
    <w:rsid w:val="0070275B"/>
    <w:rsid w:val="00702A50"/>
    <w:rsid w:val="00702A70"/>
    <w:rsid w:val="00702AB8"/>
    <w:rsid w:val="00702BC8"/>
    <w:rsid w:val="00702C85"/>
    <w:rsid w:val="00702D78"/>
    <w:rsid w:val="007031DE"/>
    <w:rsid w:val="00703334"/>
    <w:rsid w:val="00703782"/>
    <w:rsid w:val="007037A7"/>
    <w:rsid w:val="00703ABF"/>
    <w:rsid w:val="00703DC5"/>
    <w:rsid w:val="00704062"/>
    <w:rsid w:val="00704531"/>
    <w:rsid w:val="00704EE3"/>
    <w:rsid w:val="00705641"/>
    <w:rsid w:val="007057D9"/>
    <w:rsid w:val="00705A4A"/>
    <w:rsid w:val="0070611C"/>
    <w:rsid w:val="0070718D"/>
    <w:rsid w:val="007071B7"/>
    <w:rsid w:val="00707295"/>
    <w:rsid w:val="00707345"/>
    <w:rsid w:val="00707433"/>
    <w:rsid w:val="00707674"/>
    <w:rsid w:val="00707A45"/>
    <w:rsid w:val="007104FF"/>
    <w:rsid w:val="00710BA9"/>
    <w:rsid w:val="00710E1C"/>
    <w:rsid w:val="0071116D"/>
    <w:rsid w:val="0071118A"/>
    <w:rsid w:val="00711BC5"/>
    <w:rsid w:val="00711D42"/>
    <w:rsid w:val="00712189"/>
    <w:rsid w:val="007127D5"/>
    <w:rsid w:val="00712D95"/>
    <w:rsid w:val="00712E59"/>
    <w:rsid w:val="00712F7E"/>
    <w:rsid w:val="00713388"/>
    <w:rsid w:val="0071353E"/>
    <w:rsid w:val="00713692"/>
    <w:rsid w:val="00713EDE"/>
    <w:rsid w:val="00713F0B"/>
    <w:rsid w:val="00714309"/>
    <w:rsid w:val="007149D2"/>
    <w:rsid w:val="00714DF2"/>
    <w:rsid w:val="00715079"/>
    <w:rsid w:val="007155D0"/>
    <w:rsid w:val="0071584D"/>
    <w:rsid w:val="007158C5"/>
    <w:rsid w:val="00715D25"/>
    <w:rsid w:val="00716042"/>
    <w:rsid w:val="0071613D"/>
    <w:rsid w:val="007161A7"/>
    <w:rsid w:val="0071637D"/>
    <w:rsid w:val="007164EB"/>
    <w:rsid w:val="007166A5"/>
    <w:rsid w:val="00716FE5"/>
    <w:rsid w:val="00717B22"/>
    <w:rsid w:val="00717CF7"/>
    <w:rsid w:val="00720994"/>
    <w:rsid w:val="007210A9"/>
    <w:rsid w:val="00721C8F"/>
    <w:rsid w:val="007223C3"/>
    <w:rsid w:val="00722484"/>
    <w:rsid w:val="00722A04"/>
    <w:rsid w:val="00723052"/>
    <w:rsid w:val="007230C4"/>
    <w:rsid w:val="00723681"/>
    <w:rsid w:val="00723702"/>
    <w:rsid w:val="00723E67"/>
    <w:rsid w:val="0072468B"/>
    <w:rsid w:val="00724AC2"/>
    <w:rsid w:val="007256F6"/>
    <w:rsid w:val="00725A9C"/>
    <w:rsid w:val="007261CF"/>
    <w:rsid w:val="0072625E"/>
    <w:rsid w:val="0072648E"/>
    <w:rsid w:val="00726573"/>
    <w:rsid w:val="007269F0"/>
    <w:rsid w:val="007270A2"/>
    <w:rsid w:val="0072723C"/>
    <w:rsid w:val="007273B3"/>
    <w:rsid w:val="007276AD"/>
    <w:rsid w:val="007277D5"/>
    <w:rsid w:val="0073131C"/>
    <w:rsid w:val="0073142D"/>
    <w:rsid w:val="00731568"/>
    <w:rsid w:val="007315F6"/>
    <w:rsid w:val="00731E3B"/>
    <w:rsid w:val="00731EB3"/>
    <w:rsid w:val="00732240"/>
    <w:rsid w:val="0073228E"/>
    <w:rsid w:val="0073291F"/>
    <w:rsid w:val="0073295C"/>
    <w:rsid w:val="00732B97"/>
    <w:rsid w:val="00732E48"/>
    <w:rsid w:val="00732E7B"/>
    <w:rsid w:val="007330D6"/>
    <w:rsid w:val="00733269"/>
    <w:rsid w:val="007337B9"/>
    <w:rsid w:val="00733D76"/>
    <w:rsid w:val="0073495C"/>
    <w:rsid w:val="00734FC4"/>
    <w:rsid w:val="007352A8"/>
    <w:rsid w:val="00735600"/>
    <w:rsid w:val="00735634"/>
    <w:rsid w:val="00735691"/>
    <w:rsid w:val="007358D0"/>
    <w:rsid w:val="0073590B"/>
    <w:rsid w:val="00735945"/>
    <w:rsid w:val="007364A7"/>
    <w:rsid w:val="00736675"/>
    <w:rsid w:val="00736AA1"/>
    <w:rsid w:val="00737356"/>
    <w:rsid w:val="007373C7"/>
    <w:rsid w:val="007373EA"/>
    <w:rsid w:val="0073770C"/>
    <w:rsid w:val="00737769"/>
    <w:rsid w:val="007378A6"/>
    <w:rsid w:val="00737B91"/>
    <w:rsid w:val="00737CA6"/>
    <w:rsid w:val="007403E9"/>
    <w:rsid w:val="007405CD"/>
    <w:rsid w:val="00740611"/>
    <w:rsid w:val="00740908"/>
    <w:rsid w:val="00740E8E"/>
    <w:rsid w:val="007416F9"/>
    <w:rsid w:val="00741CC5"/>
    <w:rsid w:val="00741F80"/>
    <w:rsid w:val="00742072"/>
    <w:rsid w:val="00742493"/>
    <w:rsid w:val="00742498"/>
    <w:rsid w:val="0074254C"/>
    <w:rsid w:val="007426A2"/>
    <w:rsid w:val="00743110"/>
    <w:rsid w:val="00743525"/>
    <w:rsid w:val="00743667"/>
    <w:rsid w:val="00743754"/>
    <w:rsid w:val="00743A76"/>
    <w:rsid w:val="00743C37"/>
    <w:rsid w:val="00744515"/>
    <w:rsid w:val="007458AF"/>
    <w:rsid w:val="00745A8C"/>
    <w:rsid w:val="00745AD9"/>
    <w:rsid w:val="00745B27"/>
    <w:rsid w:val="00745B42"/>
    <w:rsid w:val="00745B79"/>
    <w:rsid w:val="0074604C"/>
    <w:rsid w:val="0074605D"/>
    <w:rsid w:val="0074613F"/>
    <w:rsid w:val="007461EC"/>
    <w:rsid w:val="00746B35"/>
    <w:rsid w:val="00746C05"/>
    <w:rsid w:val="0074702C"/>
    <w:rsid w:val="00747104"/>
    <w:rsid w:val="0074729C"/>
    <w:rsid w:val="007476AD"/>
    <w:rsid w:val="00747970"/>
    <w:rsid w:val="00750436"/>
    <w:rsid w:val="0075051C"/>
    <w:rsid w:val="0075092C"/>
    <w:rsid w:val="007516AE"/>
    <w:rsid w:val="00751CE1"/>
    <w:rsid w:val="007520FB"/>
    <w:rsid w:val="007521C4"/>
    <w:rsid w:val="0075350F"/>
    <w:rsid w:val="00753A22"/>
    <w:rsid w:val="00754346"/>
    <w:rsid w:val="00754AF7"/>
    <w:rsid w:val="00754D92"/>
    <w:rsid w:val="007554A7"/>
    <w:rsid w:val="00755504"/>
    <w:rsid w:val="00755BB1"/>
    <w:rsid w:val="00755C9F"/>
    <w:rsid w:val="00755DC1"/>
    <w:rsid w:val="00756130"/>
    <w:rsid w:val="007561AC"/>
    <w:rsid w:val="0075630E"/>
    <w:rsid w:val="00756326"/>
    <w:rsid w:val="00756355"/>
    <w:rsid w:val="00756888"/>
    <w:rsid w:val="00756B71"/>
    <w:rsid w:val="00756D08"/>
    <w:rsid w:val="00756D46"/>
    <w:rsid w:val="00756E22"/>
    <w:rsid w:val="00756F31"/>
    <w:rsid w:val="00757960"/>
    <w:rsid w:val="00757A0A"/>
    <w:rsid w:val="00757C42"/>
    <w:rsid w:val="007602A8"/>
    <w:rsid w:val="007602DA"/>
    <w:rsid w:val="00760556"/>
    <w:rsid w:val="00760863"/>
    <w:rsid w:val="00760EF4"/>
    <w:rsid w:val="007619EB"/>
    <w:rsid w:val="00762450"/>
    <w:rsid w:val="0076268E"/>
    <w:rsid w:val="007628D6"/>
    <w:rsid w:val="0076294B"/>
    <w:rsid w:val="00762A23"/>
    <w:rsid w:val="00762BBB"/>
    <w:rsid w:val="00762EBF"/>
    <w:rsid w:val="007635A0"/>
    <w:rsid w:val="0076362A"/>
    <w:rsid w:val="007639ED"/>
    <w:rsid w:val="00763C73"/>
    <w:rsid w:val="00763F3D"/>
    <w:rsid w:val="0076414C"/>
    <w:rsid w:val="00764F41"/>
    <w:rsid w:val="00764F70"/>
    <w:rsid w:val="00765517"/>
    <w:rsid w:val="00765C98"/>
    <w:rsid w:val="00765CA3"/>
    <w:rsid w:val="00766153"/>
    <w:rsid w:val="007661DA"/>
    <w:rsid w:val="0076638E"/>
    <w:rsid w:val="00766830"/>
    <w:rsid w:val="007669B4"/>
    <w:rsid w:val="00766ADB"/>
    <w:rsid w:val="00766DAC"/>
    <w:rsid w:val="007679AA"/>
    <w:rsid w:val="00767DF3"/>
    <w:rsid w:val="007703A0"/>
    <w:rsid w:val="007703A6"/>
    <w:rsid w:val="00770519"/>
    <w:rsid w:val="00770609"/>
    <w:rsid w:val="007706D6"/>
    <w:rsid w:val="00770788"/>
    <w:rsid w:val="007707E6"/>
    <w:rsid w:val="0077090F"/>
    <w:rsid w:val="007712C3"/>
    <w:rsid w:val="007714A5"/>
    <w:rsid w:val="00771593"/>
    <w:rsid w:val="00771CD3"/>
    <w:rsid w:val="00771D56"/>
    <w:rsid w:val="00771FDD"/>
    <w:rsid w:val="0077222D"/>
    <w:rsid w:val="007724B9"/>
    <w:rsid w:val="007726C0"/>
    <w:rsid w:val="00772DB3"/>
    <w:rsid w:val="0077318B"/>
    <w:rsid w:val="007737C5"/>
    <w:rsid w:val="00773E8F"/>
    <w:rsid w:val="007744E4"/>
    <w:rsid w:val="00774870"/>
    <w:rsid w:val="00774FCF"/>
    <w:rsid w:val="0077561C"/>
    <w:rsid w:val="00775D4B"/>
    <w:rsid w:val="00775E40"/>
    <w:rsid w:val="007763EE"/>
    <w:rsid w:val="00776580"/>
    <w:rsid w:val="007765F4"/>
    <w:rsid w:val="00776632"/>
    <w:rsid w:val="007768DA"/>
    <w:rsid w:val="0077765E"/>
    <w:rsid w:val="00777727"/>
    <w:rsid w:val="00777732"/>
    <w:rsid w:val="00777B81"/>
    <w:rsid w:val="00777FBD"/>
    <w:rsid w:val="0078002F"/>
    <w:rsid w:val="0078019F"/>
    <w:rsid w:val="00780285"/>
    <w:rsid w:val="007802BE"/>
    <w:rsid w:val="0078037D"/>
    <w:rsid w:val="00780CDC"/>
    <w:rsid w:val="00781476"/>
    <w:rsid w:val="00781C1D"/>
    <w:rsid w:val="0078200E"/>
    <w:rsid w:val="0078223E"/>
    <w:rsid w:val="007823F0"/>
    <w:rsid w:val="00782615"/>
    <w:rsid w:val="00782902"/>
    <w:rsid w:val="00782A9F"/>
    <w:rsid w:val="00782C15"/>
    <w:rsid w:val="00782C51"/>
    <w:rsid w:val="00782C63"/>
    <w:rsid w:val="00782FDD"/>
    <w:rsid w:val="00783BDB"/>
    <w:rsid w:val="00783C79"/>
    <w:rsid w:val="00783D52"/>
    <w:rsid w:val="00784128"/>
    <w:rsid w:val="007841C2"/>
    <w:rsid w:val="0078439E"/>
    <w:rsid w:val="00784400"/>
    <w:rsid w:val="007844A2"/>
    <w:rsid w:val="00784A0E"/>
    <w:rsid w:val="00785124"/>
    <w:rsid w:val="00785434"/>
    <w:rsid w:val="0078550A"/>
    <w:rsid w:val="0078585C"/>
    <w:rsid w:val="0078596B"/>
    <w:rsid w:val="00785C22"/>
    <w:rsid w:val="00786567"/>
    <w:rsid w:val="0078661F"/>
    <w:rsid w:val="00786635"/>
    <w:rsid w:val="00786EC1"/>
    <w:rsid w:val="0078700A"/>
    <w:rsid w:val="007871A3"/>
    <w:rsid w:val="007876D6"/>
    <w:rsid w:val="00787A70"/>
    <w:rsid w:val="00787C8B"/>
    <w:rsid w:val="00787F31"/>
    <w:rsid w:val="00790513"/>
    <w:rsid w:val="007908CD"/>
    <w:rsid w:val="00790B5F"/>
    <w:rsid w:val="00790CE3"/>
    <w:rsid w:val="0079118B"/>
    <w:rsid w:val="00791198"/>
    <w:rsid w:val="007912C6"/>
    <w:rsid w:val="00791456"/>
    <w:rsid w:val="007919BB"/>
    <w:rsid w:val="00791C1D"/>
    <w:rsid w:val="00791D97"/>
    <w:rsid w:val="00791DDF"/>
    <w:rsid w:val="00791FF0"/>
    <w:rsid w:val="007921D9"/>
    <w:rsid w:val="00792715"/>
    <w:rsid w:val="007928B6"/>
    <w:rsid w:val="0079318D"/>
    <w:rsid w:val="007933BE"/>
    <w:rsid w:val="00793656"/>
    <w:rsid w:val="007940F0"/>
    <w:rsid w:val="007941BB"/>
    <w:rsid w:val="00794766"/>
    <w:rsid w:val="00794C82"/>
    <w:rsid w:val="00794D22"/>
    <w:rsid w:val="00794E83"/>
    <w:rsid w:val="00794EBB"/>
    <w:rsid w:val="0079509E"/>
    <w:rsid w:val="0079515A"/>
    <w:rsid w:val="00795534"/>
    <w:rsid w:val="00795782"/>
    <w:rsid w:val="00795794"/>
    <w:rsid w:val="00795DDB"/>
    <w:rsid w:val="00796138"/>
    <w:rsid w:val="00796568"/>
    <w:rsid w:val="00796585"/>
    <w:rsid w:val="0079662A"/>
    <w:rsid w:val="00796814"/>
    <w:rsid w:val="00796CD3"/>
    <w:rsid w:val="00797037"/>
    <w:rsid w:val="007973E2"/>
    <w:rsid w:val="00797537"/>
    <w:rsid w:val="00797781"/>
    <w:rsid w:val="00797F28"/>
    <w:rsid w:val="00797FBD"/>
    <w:rsid w:val="007A00D8"/>
    <w:rsid w:val="007A0437"/>
    <w:rsid w:val="007A0754"/>
    <w:rsid w:val="007A0776"/>
    <w:rsid w:val="007A1BD2"/>
    <w:rsid w:val="007A25E2"/>
    <w:rsid w:val="007A28AA"/>
    <w:rsid w:val="007A28EE"/>
    <w:rsid w:val="007A39F3"/>
    <w:rsid w:val="007A3AED"/>
    <w:rsid w:val="007A40DC"/>
    <w:rsid w:val="007A4CE0"/>
    <w:rsid w:val="007A4D09"/>
    <w:rsid w:val="007A5301"/>
    <w:rsid w:val="007A5B42"/>
    <w:rsid w:val="007A602F"/>
    <w:rsid w:val="007A6384"/>
    <w:rsid w:val="007A69D7"/>
    <w:rsid w:val="007A74EA"/>
    <w:rsid w:val="007A7525"/>
    <w:rsid w:val="007A799D"/>
    <w:rsid w:val="007A7B83"/>
    <w:rsid w:val="007A7F27"/>
    <w:rsid w:val="007B019E"/>
    <w:rsid w:val="007B04D7"/>
    <w:rsid w:val="007B0614"/>
    <w:rsid w:val="007B0B38"/>
    <w:rsid w:val="007B13E5"/>
    <w:rsid w:val="007B15D0"/>
    <w:rsid w:val="007B1C78"/>
    <w:rsid w:val="007B32B0"/>
    <w:rsid w:val="007B35DC"/>
    <w:rsid w:val="007B3E6E"/>
    <w:rsid w:val="007B3ED8"/>
    <w:rsid w:val="007B420C"/>
    <w:rsid w:val="007B4E53"/>
    <w:rsid w:val="007B55FA"/>
    <w:rsid w:val="007B5633"/>
    <w:rsid w:val="007B58DB"/>
    <w:rsid w:val="007B6585"/>
    <w:rsid w:val="007B6675"/>
    <w:rsid w:val="007B67BE"/>
    <w:rsid w:val="007B6C52"/>
    <w:rsid w:val="007B6CD6"/>
    <w:rsid w:val="007B6D9E"/>
    <w:rsid w:val="007B7059"/>
    <w:rsid w:val="007B70DD"/>
    <w:rsid w:val="007B71C6"/>
    <w:rsid w:val="007B75DB"/>
    <w:rsid w:val="007B75F2"/>
    <w:rsid w:val="007B7714"/>
    <w:rsid w:val="007B77E4"/>
    <w:rsid w:val="007B7804"/>
    <w:rsid w:val="007B7935"/>
    <w:rsid w:val="007B7CF5"/>
    <w:rsid w:val="007C08DD"/>
    <w:rsid w:val="007C0945"/>
    <w:rsid w:val="007C09A2"/>
    <w:rsid w:val="007C0E3B"/>
    <w:rsid w:val="007C14D2"/>
    <w:rsid w:val="007C1D96"/>
    <w:rsid w:val="007C1E94"/>
    <w:rsid w:val="007C1EC6"/>
    <w:rsid w:val="007C2BBA"/>
    <w:rsid w:val="007C3052"/>
    <w:rsid w:val="007C31BD"/>
    <w:rsid w:val="007C332D"/>
    <w:rsid w:val="007C3445"/>
    <w:rsid w:val="007C368C"/>
    <w:rsid w:val="007C3998"/>
    <w:rsid w:val="007C40C5"/>
    <w:rsid w:val="007C42B6"/>
    <w:rsid w:val="007C478E"/>
    <w:rsid w:val="007C4A73"/>
    <w:rsid w:val="007C4FC2"/>
    <w:rsid w:val="007C51FE"/>
    <w:rsid w:val="007C53DD"/>
    <w:rsid w:val="007C5603"/>
    <w:rsid w:val="007C561B"/>
    <w:rsid w:val="007C5B12"/>
    <w:rsid w:val="007C5F2D"/>
    <w:rsid w:val="007C6389"/>
    <w:rsid w:val="007C666F"/>
    <w:rsid w:val="007C6AF4"/>
    <w:rsid w:val="007C6D8F"/>
    <w:rsid w:val="007C75B6"/>
    <w:rsid w:val="007C784E"/>
    <w:rsid w:val="007C7892"/>
    <w:rsid w:val="007C78DC"/>
    <w:rsid w:val="007C7BCD"/>
    <w:rsid w:val="007D0105"/>
    <w:rsid w:val="007D0136"/>
    <w:rsid w:val="007D0FDA"/>
    <w:rsid w:val="007D111D"/>
    <w:rsid w:val="007D1A21"/>
    <w:rsid w:val="007D227F"/>
    <w:rsid w:val="007D2548"/>
    <w:rsid w:val="007D2BDB"/>
    <w:rsid w:val="007D363E"/>
    <w:rsid w:val="007D36EE"/>
    <w:rsid w:val="007D37F4"/>
    <w:rsid w:val="007D412B"/>
    <w:rsid w:val="007D477F"/>
    <w:rsid w:val="007D4AC2"/>
    <w:rsid w:val="007D4AC4"/>
    <w:rsid w:val="007D4F9C"/>
    <w:rsid w:val="007D57BB"/>
    <w:rsid w:val="007D5AE7"/>
    <w:rsid w:val="007D5BD5"/>
    <w:rsid w:val="007D5EA0"/>
    <w:rsid w:val="007D6376"/>
    <w:rsid w:val="007D65D4"/>
    <w:rsid w:val="007D69EE"/>
    <w:rsid w:val="007D7834"/>
    <w:rsid w:val="007D7AD4"/>
    <w:rsid w:val="007D7B2B"/>
    <w:rsid w:val="007D7C95"/>
    <w:rsid w:val="007E0472"/>
    <w:rsid w:val="007E0AAF"/>
    <w:rsid w:val="007E1066"/>
    <w:rsid w:val="007E1325"/>
    <w:rsid w:val="007E14F2"/>
    <w:rsid w:val="007E1509"/>
    <w:rsid w:val="007E1628"/>
    <w:rsid w:val="007E194C"/>
    <w:rsid w:val="007E1995"/>
    <w:rsid w:val="007E1AD8"/>
    <w:rsid w:val="007E23D3"/>
    <w:rsid w:val="007E2872"/>
    <w:rsid w:val="007E2B7B"/>
    <w:rsid w:val="007E52CF"/>
    <w:rsid w:val="007E5937"/>
    <w:rsid w:val="007E5D77"/>
    <w:rsid w:val="007E5FF2"/>
    <w:rsid w:val="007E6323"/>
    <w:rsid w:val="007E6489"/>
    <w:rsid w:val="007E66EB"/>
    <w:rsid w:val="007E66F3"/>
    <w:rsid w:val="007E6B16"/>
    <w:rsid w:val="007E6B4E"/>
    <w:rsid w:val="007E6C69"/>
    <w:rsid w:val="007E6D29"/>
    <w:rsid w:val="007E6E8B"/>
    <w:rsid w:val="007E70A7"/>
    <w:rsid w:val="007E7133"/>
    <w:rsid w:val="007E76D5"/>
    <w:rsid w:val="007E7AEE"/>
    <w:rsid w:val="007F02A9"/>
    <w:rsid w:val="007F0304"/>
    <w:rsid w:val="007F0487"/>
    <w:rsid w:val="007F05A1"/>
    <w:rsid w:val="007F065D"/>
    <w:rsid w:val="007F0E75"/>
    <w:rsid w:val="007F0F30"/>
    <w:rsid w:val="007F16D2"/>
    <w:rsid w:val="007F170A"/>
    <w:rsid w:val="007F1EA5"/>
    <w:rsid w:val="007F2013"/>
    <w:rsid w:val="007F2144"/>
    <w:rsid w:val="007F222C"/>
    <w:rsid w:val="007F24BC"/>
    <w:rsid w:val="007F28FC"/>
    <w:rsid w:val="007F2BC5"/>
    <w:rsid w:val="007F2BDF"/>
    <w:rsid w:val="007F2ED7"/>
    <w:rsid w:val="007F2F67"/>
    <w:rsid w:val="007F3009"/>
    <w:rsid w:val="007F30DD"/>
    <w:rsid w:val="007F318E"/>
    <w:rsid w:val="007F31F8"/>
    <w:rsid w:val="007F326C"/>
    <w:rsid w:val="007F3607"/>
    <w:rsid w:val="007F36F7"/>
    <w:rsid w:val="007F3B3F"/>
    <w:rsid w:val="007F3B59"/>
    <w:rsid w:val="007F3CE7"/>
    <w:rsid w:val="007F4D71"/>
    <w:rsid w:val="007F4EA4"/>
    <w:rsid w:val="007F4F74"/>
    <w:rsid w:val="007F505E"/>
    <w:rsid w:val="007F5420"/>
    <w:rsid w:val="007F5515"/>
    <w:rsid w:val="007F631E"/>
    <w:rsid w:val="007F6E65"/>
    <w:rsid w:val="007F782C"/>
    <w:rsid w:val="007F78B5"/>
    <w:rsid w:val="007F7929"/>
    <w:rsid w:val="00800042"/>
    <w:rsid w:val="008001AE"/>
    <w:rsid w:val="008002F0"/>
    <w:rsid w:val="00800C29"/>
    <w:rsid w:val="00800CC6"/>
    <w:rsid w:val="00801699"/>
    <w:rsid w:val="00801CAB"/>
    <w:rsid w:val="00801E2A"/>
    <w:rsid w:val="00801EE4"/>
    <w:rsid w:val="00802CFE"/>
    <w:rsid w:val="0080370E"/>
    <w:rsid w:val="00803BBA"/>
    <w:rsid w:val="00803C47"/>
    <w:rsid w:val="00804035"/>
    <w:rsid w:val="00804570"/>
    <w:rsid w:val="00804B50"/>
    <w:rsid w:val="00804D08"/>
    <w:rsid w:val="0080591A"/>
    <w:rsid w:val="00805AD6"/>
    <w:rsid w:val="00805E4F"/>
    <w:rsid w:val="00805FF3"/>
    <w:rsid w:val="00806F03"/>
    <w:rsid w:val="00807A65"/>
    <w:rsid w:val="00807B11"/>
    <w:rsid w:val="00807CF8"/>
    <w:rsid w:val="00810F7F"/>
    <w:rsid w:val="00811129"/>
    <w:rsid w:val="0081114E"/>
    <w:rsid w:val="0081155E"/>
    <w:rsid w:val="008116D4"/>
    <w:rsid w:val="0081177E"/>
    <w:rsid w:val="00811814"/>
    <w:rsid w:val="00811DC7"/>
    <w:rsid w:val="00812258"/>
    <w:rsid w:val="00812863"/>
    <w:rsid w:val="0081298C"/>
    <w:rsid w:val="00812F01"/>
    <w:rsid w:val="0081322E"/>
    <w:rsid w:val="00813245"/>
    <w:rsid w:val="00813394"/>
    <w:rsid w:val="00813AB5"/>
    <w:rsid w:val="0081421C"/>
    <w:rsid w:val="0081427A"/>
    <w:rsid w:val="00814498"/>
    <w:rsid w:val="0081474A"/>
    <w:rsid w:val="008149FE"/>
    <w:rsid w:val="00814C44"/>
    <w:rsid w:val="00814EAB"/>
    <w:rsid w:val="00815604"/>
    <w:rsid w:val="00815D99"/>
    <w:rsid w:val="00815E57"/>
    <w:rsid w:val="0081631D"/>
    <w:rsid w:val="00816635"/>
    <w:rsid w:val="00816DD6"/>
    <w:rsid w:val="00820300"/>
    <w:rsid w:val="008209CF"/>
    <w:rsid w:val="00820DE5"/>
    <w:rsid w:val="0082108F"/>
    <w:rsid w:val="008211DB"/>
    <w:rsid w:val="0082230D"/>
    <w:rsid w:val="0082237A"/>
    <w:rsid w:val="0082283A"/>
    <w:rsid w:val="00822BE5"/>
    <w:rsid w:val="00823156"/>
    <w:rsid w:val="0082331F"/>
    <w:rsid w:val="00823413"/>
    <w:rsid w:val="00823D7E"/>
    <w:rsid w:val="0082460A"/>
    <w:rsid w:val="00824B77"/>
    <w:rsid w:val="00824D11"/>
    <w:rsid w:val="00824EB9"/>
    <w:rsid w:val="0082511C"/>
    <w:rsid w:val="0082545C"/>
    <w:rsid w:val="008259F4"/>
    <w:rsid w:val="008261C8"/>
    <w:rsid w:val="008262D8"/>
    <w:rsid w:val="008263DB"/>
    <w:rsid w:val="008278C1"/>
    <w:rsid w:val="008278EF"/>
    <w:rsid w:val="0083069F"/>
    <w:rsid w:val="00830923"/>
    <w:rsid w:val="008310D6"/>
    <w:rsid w:val="008315E4"/>
    <w:rsid w:val="00831602"/>
    <w:rsid w:val="00831E80"/>
    <w:rsid w:val="00832141"/>
    <w:rsid w:val="00832357"/>
    <w:rsid w:val="008325E3"/>
    <w:rsid w:val="00832719"/>
    <w:rsid w:val="008328E7"/>
    <w:rsid w:val="00832BC2"/>
    <w:rsid w:val="00832F00"/>
    <w:rsid w:val="00832F17"/>
    <w:rsid w:val="008335CF"/>
    <w:rsid w:val="008336D4"/>
    <w:rsid w:val="00833989"/>
    <w:rsid w:val="00833A58"/>
    <w:rsid w:val="00833A73"/>
    <w:rsid w:val="00833C0F"/>
    <w:rsid w:val="00834327"/>
    <w:rsid w:val="00834648"/>
    <w:rsid w:val="00834744"/>
    <w:rsid w:val="0083547E"/>
    <w:rsid w:val="00835888"/>
    <w:rsid w:val="0083590C"/>
    <w:rsid w:val="00835B3C"/>
    <w:rsid w:val="00835D9A"/>
    <w:rsid w:val="0083630E"/>
    <w:rsid w:val="008366F2"/>
    <w:rsid w:val="008367D7"/>
    <w:rsid w:val="0083688D"/>
    <w:rsid w:val="00836A3F"/>
    <w:rsid w:val="00837046"/>
    <w:rsid w:val="0083761C"/>
    <w:rsid w:val="00837B90"/>
    <w:rsid w:val="00837BC3"/>
    <w:rsid w:val="00837FD5"/>
    <w:rsid w:val="008400BD"/>
    <w:rsid w:val="0084013D"/>
    <w:rsid w:val="0084024F"/>
    <w:rsid w:val="008403CF"/>
    <w:rsid w:val="00840849"/>
    <w:rsid w:val="00840F3A"/>
    <w:rsid w:val="008410D8"/>
    <w:rsid w:val="0084131E"/>
    <w:rsid w:val="008418B4"/>
    <w:rsid w:val="00841A03"/>
    <w:rsid w:val="00841DF4"/>
    <w:rsid w:val="0084203A"/>
    <w:rsid w:val="00842288"/>
    <w:rsid w:val="00842D17"/>
    <w:rsid w:val="00843080"/>
    <w:rsid w:val="00843304"/>
    <w:rsid w:val="008437AD"/>
    <w:rsid w:val="008440BB"/>
    <w:rsid w:val="00844299"/>
    <w:rsid w:val="00844B70"/>
    <w:rsid w:val="00844C2E"/>
    <w:rsid w:val="00844D28"/>
    <w:rsid w:val="008450F4"/>
    <w:rsid w:val="008451C0"/>
    <w:rsid w:val="0084562A"/>
    <w:rsid w:val="00845760"/>
    <w:rsid w:val="00845C82"/>
    <w:rsid w:val="00845DDD"/>
    <w:rsid w:val="008465C5"/>
    <w:rsid w:val="00846DB3"/>
    <w:rsid w:val="00846FC6"/>
    <w:rsid w:val="008471E9"/>
    <w:rsid w:val="0084747B"/>
    <w:rsid w:val="008476DA"/>
    <w:rsid w:val="00847AB9"/>
    <w:rsid w:val="00847AF4"/>
    <w:rsid w:val="00847B1E"/>
    <w:rsid w:val="00850A39"/>
    <w:rsid w:val="00850D0B"/>
    <w:rsid w:val="0085193C"/>
    <w:rsid w:val="00852618"/>
    <w:rsid w:val="0085282D"/>
    <w:rsid w:val="00852952"/>
    <w:rsid w:val="00852B9C"/>
    <w:rsid w:val="00853126"/>
    <w:rsid w:val="008540E3"/>
    <w:rsid w:val="00855279"/>
    <w:rsid w:val="00855483"/>
    <w:rsid w:val="0085573C"/>
    <w:rsid w:val="00855790"/>
    <w:rsid w:val="008558FC"/>
    <w:rsid w:val="00856007"/>
    <w:rsid w:val="00856204"/>
    <w:rsid w:val="0085655F"/>
    <w:rsid w:val="008565EC"/>
    <w:rsid w:val="00856F34"/>
    <w:rsid w:val="008601BC"/>
    <w:rsid w:val="00860253"/>
    <w:rsid w:val="0086089F"/>
    <w:rsid w:val="00860B68"/>
    <w:rsid w:val="0086108D"/>
    <w:rsid w:val="0086115F"/>
    <w:rsid w:val="00861425"/>
    <w:rsid w:val="008616DE"/>
    <w:rsid w:val="008618C8"/>
    <w:rsid w:val="00862368"/>
    <w:rsid w:val="008626ED"/>
    <w:rsid w:val="00862BB6"/>
    <w:rsid w:val="00862C75"/>
    <w:rsid w:val="00862EC8"/>
    <w:rsid w:val="00862FC0"/>
    <w:rsid w:val="00863141"/>
    <w:rsid w:val="008631F2"/>
    <w:rsid w:val="0086329A"/>
    <w:rsid w:val="008634F7"/>
    <w:rsid w:val="00863571"/>
    <w:rsid w:val="008635FA"/>
    <w:rsid w:val="008642A3"/>
    <w:rsid w:val="008642A8"/>
    <w:rsid w:val="008642BA"/>
    <w:rsid w:val="008643A5"/>
    <w:rsid w:val="00864BF7"/>
    <w:rsid w:val="00864E5A"/>
    <w:rsid w:val="00864F2E"/>
    <w:rsid w:val="008655A0"/>
    <w:rsid w:val="008655EF"/>
    <w:rsid w:val="008656BC"/>
    <w:rsid w:val="008657B1"/>
    <w:rsid w:val="008662CA"/>
    <w:rsid w:val="00866F46"/>
    <w:rsid w:val="008674E0"/>
    <w:rsid w:val="0087032E"/>
    <w:rsid w:val="0087083C"/>
    <w:rsid w:val="00870863"/>
    <w:rsid w:val="00870CD4"/>
    <w:rsid w:val="00870F90"/>
    <w:rsid w:val="00871028"/>
    <w:rsid w:val="008710AF"/>
    <w:rsid w:val="00871866"/>
    <w:rsid w:val="00871D1F"/>
    <w:rsid w:val="00871D80"/>
    <w:rsid w:val="00871EE3"/>
    <w:rsid w:val="00871FD8"/>
    <w:rsid w:val="0087284A"/>
    <w:rsid w:val="008729AE"/>
    <w:rsid w:val="00872A62"/>
    <w:rsid w:val="00872B28"/>
    <w:rsid w:val="00872EC9"/>
    <w:rsid w:val="008732DC"/>
    <w:rsid w:val="0087345F"/>
    <w:rsid w:val="00874230"/>
    <w:rsid w:val="00874279"/>
    <w:rsid w:val="008746A8"/>
    <w:rsid w:val="00874CFA"/>
    <w:rsid w:val="00874DE7"/>
    <w:rsid w:val="008752CC"/>
    <w:rsid w:val="008759F3"/>
    <w:rsid w:val="00875BDC"/>
    <w:rsid w:val="00875C97"/>
    <w:rsid w:val="00876183"/>
    <w:rsid w:val="008763B0"/>
    <w:rsid w:val="00876883"/>
    <w:rsid w:val="00876E1E"/>
    <w:rsid w:val="00877751"/>
    <w:rsid w:val="00877B6E"/>
    <w:rsid w:val="00877FB8"/>
    <w:rsid w:val="00880652"/>
    <w:rsid w:val="00880CF9"/>
    <w:rsid w:val="00881628"/>
    <w:rsid w:val="00881924"/>
    <w:rsid w:val="00881CC6"/>
    <w:rsid w:val="008821F1"/>
    <w:rsid w:val="00882820"/>
    <w:rsid w:val="008828C2"/>
    <w:rsid w:val="00882CE3"/>
    <w:rsid w:val="00883044"/>
    <w:rsid w:val="00883068"/>
    <w:rsid w:val="00883111"/>
    <w:rsid w:val="00883334"/>
    <w:rsid w:val="008834D6"/>
    <w:rsid w:val="008834F1"/>
    <w:rsid w:val="00883671"/>
    <w:rsid w:val="00883925"/>
    <w:rsid w:val="00883C1B"/>
    <w:rsid w:val="00884CA9"/>
    <w:rsid w:val="00884CD5"/>
    <w:rsid w:val="00884DE2"/>
    <w:rsid w:val="008853ED"/>
    <w:rsid w:val="00885993"/>
    <w:rsid w:val="00885C34"/>
    <w:rsid w:val="00885D65"/>
    <w:rsid w:val="00885E58"/>
    <w:rsid w:val="00885FF1"/>
    <w:rsid w:val="008866BC"/>
    <w:rsid w:val="00887005"/>
    <w:rsid w:val="00887669"/>
    <w:rsid w:val="00887E70"/>
    <w:rsid w:val="00887EAE"/>
    <w:rsid w:val="00887EB5"/>
    <w:rsid w:val="00890300"/>
    <w:rsid w:val="00890615"/>
    <w:rsid w:val="0089084D"/>
    <w:rsid w:val="008908D5"/>
    <w:rsid w:val="00891369"/>
    <w:rsid w:val="008917A2"/>
    <w:rsid w:val="008917BA"/>
    <w:rsid w:val="00891AA8"/>
    <w:rsid w:val="00891B33"/>
    <w:rsid w:val="00891D01"/>
    <w:rsid w:val="00891DBD"/>
    <w:rsid w:val="00891E44"/>
    <w:rsid w:val="008928F2"/>
    <w:rsid w:val="00892AA1"/>
    <w:rsid w:val="00892BCC"/>
    <w:rsid w:val="00892FC6"/>
    <w:rsid w:val="0089341E"/>
    <w:rsid w:val="00893800"/>
    <w:rsid w:val="00893839"/>
    <w:rsid w:val="00893D62"/>
    <w:rsid w:val="008942D9"/>
    <w:rsid w:val="008943C8"/>
    <w:rsid w:val="00895101"/>
    <w:rsid w:val="0089569D"/>
    <w:rsid w:val="00895B7E"/>
    <w:rsid w:val="00895C61"/>
    <w:rsid w:val="00895D00"/>
    <w:rsid w:val="0089602D"/>
    <w:rsid w:val="00896515"/>
    <w:rsid w:val="00896821"/>
    <w:rsid w:val="00896A46"/>
    <w:rsid w:val="008974BB"/>
    <w:rsid w:val="0089783A"/>
    <w:rsid w:val="00897B0C"/>
    <w:rsid w:val="00897D5D"/>
    <w:rsid w:val="00897FD7"/>
    <w:rsid w:val="008A09AD"/>
    <w:rsid w:val="008A0C2E"/>
    <w:rsid w:val="008A1187"/>
    <w:rsid w:val="008A13A6"/>
    <w:rsid w:val="008A172E"/>
    <w:rsid w:val="008A18D4"/>
    <w:rsid w:val="008A1CDA"/>
    <w:rsid w:val="008A1F0B"/>
    <w:rsid w:val="008A2498"/>
    <w:rsid w:val="008A286B"/>
    <w:rsid w:val="008A2A01"/>
    <w:rsid w:val="008A2EDF"/>
    <w:rsid w:val="008A35ED"/>
    <w:rsid w:val="008A3B62"/>
    <w:rsid w:val="008A3BC1"/>
    <w:rsid w:val="008A3CE3"/>
    <w:rsid w:val="008A45C0"/>
    <w:rsid w:val="008A48F1"/>
    <w:rsid w:val="008A4A0E"/>
    <w:rsid w:val="008A4C2A"/>
    <w:rsid w:val="008A4DBB"/>
    <w:rsid w:val="008A5373"/>
    <w:rsid w:val="008A58B2"/>
    <w:rsid w:val="008A5E48"/>
    <w:rsid w:val="008A5E7A"/>
    <w:rsid w:val="008A68BB"/>
    <w:rsid w:val="008A7232"/>
    <w:rsid w:val="008A772E"/>
    <w:rsid w:val="008A773D"/>
    <w:rsid w:val="008A77CF"/>
    <w:rsid w:val="008A7866"/>
    <w:rsid w:val="008A7E8A"/>
    <w:rsid w:val="008A7F75"/>
    <w:rsid w:val="008B0716"/>
    <w:rsid w:val="008B0774"/>
    <w:rsid w:val="008B07EA"/>
    <w:rsid w:val="008B09EB"/>
    <w:rsid w:val="008B1641"/>
    <w:rsid w:val="008B1738"/>
    <w:rsid w:val="008B194D"/>
    <w:rsid w:val="008B1B50"/>
    <w:rsid w:val="008B20A1"/>
    <w:rsid w:val="008B2661"/>
    <w:rsid w:val="008B3577"/>
    <w:rsid w:val="008B3831"/>
    <w:rsid w:val="008B3ECB"/>
    <w:rsid w:val="008B411B"/>
    <w:rsid w:val="008B415E"/>
    <w:rsid w:val="008B4645"/>
    <w:rsid w:val="008B471F"/>
    <w:rsid w:val="008B4A8F"/>
    <w:rsid w:val="008B4CBC"/>
    <w:rsid w:val="008B4F6F"/>
    <w:rsid w:val="008B5271"/>
    <w:rsid w:val="008B5355"/>
    <w:rsid w:val="008B57B3"/>
    <w:rsid w:val="008B5809"/>
    <w:rsid w:val="008B59A7"/>
    <w:rsid w:val="008B5ADE"/>
    <w:rsid w:val="008B75F2"/>
    <w:rsid w:val="008B784B"/>
    <w:rsid w:val="008C00F1"/>
    <w:rsid w:val="008C141E"/>
    <w:rsid w:val="008C14E7"/>
    <w:rsid w:val="008C1636"/>
    <w:rsid w:val="008C1FBA"/>
    <w:rsid w:val="008C211E"/>
    <w:rsid w:val="008C214A"/>
    <w:rsid w:val="008C29F4"/>
    <w:rsid w:val="008C2BA3"/>
    <w:rsid w:val="008C2CDB"/>
    <w:rsid w:val="008C30B7"/>
    <w:rsid w:val="008C3681"/>
    <w:rsid w:val="008C369B"/>
    <w:rsid w:val="008C373C"/>
    <w:rsid w:val="008C3848"/>
    <w:rsid w:val="008C3BED"/>
    <w:rsid w:val="008C410A"/>
    <w:rsid w:val="008C4B19"/>
    <w:rsid w:val="008C53E7"/>
    <w:rsid w:val="008C54B5"/>
    <w:rsid w:val="008C577A"/>
    <w:rsid w:val="008C57AC"/>
    <w:rsid w:val="008C5976"/>
    <w:rsid w:val="008C5AED"/>
    <w:rsid w:val="008C5EC7"/>
    <w:rsid w:val="008C6283"/>
    <w:rsid w:val="008C67A6"/>
    <w:rsid w:val="008C6CF0"/>
    <w:rsid w:val="008C6F3C"/>
    <w:rsid w:val="008C6F51"/>
    <w:rsid w:val="008C709E"/>
    <w:rsid w:val="008C72AF"/>
    <w:rsid w:val="008C7461"/>
    <w:rsid w:val="008C7516"/>
    <w:rsid w:val="008D04B5"/>
    <w:rsid w:val="008D06BA"/>
    <w:rsid w:val="008D0DFB"/>
    <w:rsid w:val="008D2689"/>
    <w:rsid w:val="008D2BDD"/>
    <w:rsid w:val="008D30AC"/>
    <w:rsid w:val="008D322B"/>
    <w:rsid w:val="008D349A"/>
    <w:rsid w:val="008D3FC0"/>
    <w:rsid w:val="008D47CA"/>
    <w:rsid w:val="008D4AE4"/>
    <w:rsid w:val="008D4BFB"/>
    <w:rsid w:val="008D51DB"/>
    <w:rsid w:val="008D52F4"/>
    <w:rsid w:val="008D54D1"/>
    <w:rsid w:val="008D5895"/>
    <w:rsid w:val="008D59FF"/>
    <w:rsid w:val="008D5EA7"/>
    <w:rsid w:val="008D6239"/>
    <w:rsid w:val="008D6C69"/>
    <w:rsid w:val="008D76A1"/>
    <w:rsid w:val="008D7733"/>
    <w:rsid w:val="008D77B5"/>
    <w:rsid w:val="008D786F"/>
    <w:rsid w:val="008E079E"/>
    <w:rsid w:val="008E0BF2"/>
    <w:rsid w:val="008E0DB2"/>
    <w:rsid w:val="008E0DE5"/>
    <w:rsid w:val="008E111A"/>
    <w:rsid w:val="008E13F9"/>
    <w:rsid w:val="008E172D"/>
    <w:rsid w:val="008E17E7"/>
    <w:rsid w:val="008E1A5A"/>
    <w:rsid w:val="008E1BBD"/>
    <w:rsid w:val="008E1E49"/>
    <w:rsid w:val="008E2046"/>
    <w:rsid w:val="008E2319"/>
    <w:rsid w:val="008E2CBF"/>
    <w:rsid w:val="008E326F"/>
    <w:rsid w:val="008E32DF"/>
    <w:rsid w:val="008E3756"/>
    <w:rsid w:val="008E3BF0"/>
    <w:rsid w:val="008E3C1D"/>
    <w:rsid w:val="008E3CA0"/>
    <w:rsid w:val="008E3F75"/>
    <w:rsid w:val="008E3FD4"/>
    <w:rsid w:val="008E416B"/>
    <w:rsid w:val="008E4389"/>
    <w:rsid w:val="008E45E1"/>
    <w:rsid w:val="008E4DBC"/>
    <w:rsid w:val="008E5003"/>
    <w:rsid w:val="008E549C"/>
    <w:rsid w:val="008E59B4"/>
    <w:rsid w:val="008E5B4F"/>
    <w:rsid w:val="008E626C"/>
    <w:rsid w:val="008E661D"/>
    <w:rsid w:val="008E6683"/>
    <w:rsid w:val="008E6749"/>
    <w:rsid w:val="008E69F1"/>
    <w:rsid w:val="008E6A7D"/>
    <w:rsid w:val="008E6E0D"/>
    <w:rsid w:val="008E7195"/>
    <w:rsid w:val="008E71AE"/>
    <w:rsid w:val="008E730C"/>
    <w:rsid w:val="008E75B3"/>
    <w:rsid w:val="008E775B"/>
    <w:rsid w:val="008E7977"/>
    <w:rsid w:val="008F00A2"/>
    <w:rsid w:val="008F100A"/>
    <w:rsid w:val="008F14DE"/>
    <w:rsid w:val="008F1891"/>
    <w:rsid w:val="008F19A6"/>
    <w:rsid w:val="008F1A3E"/>
    <w:rsid w:val="008F1D04"/>
    <w:rsid w:val="008F1F2F"/>
    <w:rsid w:val="008F212F"/>
    <w:rsid w:val="008F297B"/>
    <w:rsid w:val="008F2AB7"/>
    <w:rsid w:val="008F361A"/>
    <w:rsid w:val="008F3817"/>
    <w:rsid w:val="008F39E4"/>
    <w:rsid w:val="008F3E40"/>
    <w:rsid w:val="008F3E83"/>
    <w:rsid w:val="008F4D61"/>
    <w:rsid w:val="008F4D8B"/>
    <w:rsid w:val="008F5710"/>
    <w:rsid w:val="008F57D4"/>
    <w:rsid w:val="008F595D"/>
    <w:rsid w:val="008F6858"/>
    <w:rsid w:val="008F6999"/>
    <w:rsid w:val="008F6A54"/>
    <w:rsid w:val="008F6F58"/>
    <w:rsid w:val="008F73D9"/>
    <w:rsid w:val="008F78A3"/>
    <w:rsid w:val="00900191"/>
    <w:rsid w:val="009008CF"/>
    <w:rsid w:val="00900ED9"/>
    <w:rsid w:val="00901B64"/>
    <w:rsid w:val="0090234A"/>
    <w:rsid w:val="009026C4"/>
    <w:rsid w:val="00902898"/>
    <w:rsid w:val="0090314D"/>
    <w:rsid w:val="00903380"/>
    <w:rsid w:val="00903936"/>
    <w:rsid w:val="009040CC"/>
    <w:rsid w:val="00904283"/>
    <w:rsid w:val="009044C8"/>
    <w:rsid w:val="00904936"/>
    <w:rsid w:val="00904A07"/>
    <w:rsid w:val="00904B61"/>
    <w:rsid w:val="00904D6C"/>
    <w:rsid w:val="00904F62"/>
    <w:rsid w:val="00905474"/>
    <w:rsid w:val="00905CB3"/>
    <w:rsid w:val="00905F58"/>
    <w:rsid w:val="00906086"/>
    <w:rsid w:val="00906418"/>
    <w:rsid w:val="0090705E"/>
    <w:rsid w:val="009072FE"/>
    <w:rsid w:val="00907565"/>
    <w:rsid w:val="00907937"/>
    <w:rsid w:val="00910741"/>
    <w:rsid w:val="00910927"/>
    <w:rsid w:val="00910AA3"/>
    <w:rsid w:val="00910EDD"/>
    <w:rsid w:val="009110D2"/>
    <w:rsid w:val="00911197"/>
    <w:rsid w:val="009113BB"/>
    <w:rsid w:val="00912026"/>
    <w:rsid w:val="00912065"/>
    <w:rsid w:val="00912117"/>
    <w:rsid w:val="0091242C"/>
    <w:rsid w:val="009126A6"/>
    <w:rsid w:val="009127F3"/>
    <w:rsid w:val="0091288A"/>
    <w:rsid w:val="00912A72"/>
    <w:rsid w:val="00912D4D"/>
    <w:rsid w:val="00912E14"/>
    <w:rsid w:val="00912E72"/>
    <w:rsid w:val="009130F6"/>
    <w:rsid w:val="00913661"/>
    <w:rsid w:val="00913C81"/>
    <w:rsid w:val="00914303"/>
    <w:rsid w:val="009148C8"/>
    <w:rsid w:val="00914916"/>
    <w:rsid w:val="0091493D"/>
    <w:rsid w:val="0091494A"/>
    <w:rsid w:val="00914A2D"/>
    <w:rsid w:val="00914E6F"/>
    <w:rsid w:val="00914EF0"/>
    <w:rsid w:val="0091522A"/>
    <w:rsid w:val="00915289"/>
    <w:rsid w:val="009152F4"/>
    <w:rsid w:val="0091530F"/>
    <w:rsid w:val="0091577D"/>
    <w:rsid w:val="00915887"/>
    <w:rsid w:val="00915B1B"/>
    <w:rsid w:val="00915B77"/>
    <w:rsid w:val="009160B9"/>
    <w:rsid w:val="0091672F"/>
    <w:rsid w:val="00916B4E"/>
    <w:rsid w:val="00916BE8"/>
    <w:rsid w:val="00916CBE"/>
    <w:rsid w:val="00917003"/>
    <w:rsid w:val="00917144"/>
    <w:rsid w:val="00917BF0"/>
    <w:rsid w:val="00917D13"/>
    <w:rsid w:val="009201D4"/>
    <w:rsid w:val="00920202"/>
    <w:rsid w:val="0092034B"/>
    <w:rsid w:val="00920379"/>
    <w:rsid w:val="00920A25"/>
    <w:rsid w:val="00920EDA"/>
    <w:rsid w:val="00920F42"/>
    <w:rsid w:val="00921225"/>
    <w:rsid w:val="0092127E"/>
    <w:rsid w:val="00921770"/>
    <w:rsid w:val="00921A27"/>
    <w:rsid w:val="009220AA"/>
    <w:rsid w:val="00922671"/>
    <w:rsid w:val="00922ED0"/>
    <w:rsid w:val="00922FF6"/>
    <w:rsid w:val="0092305F"/>
    <w:rsid w:val="0092339D"/>
    <w:rsid w:val="009235DD"/>
    <w:rsid w:val="00923B4D"/>
    <w:rsid w:val="009242F3"/>
    <w:rsid w:val="00924460"/>
    <w:rsid w:val="009245AC"/>
    <w:rsid w:val="00924BF6"/>
    <w:rsid w:val="00924D50"/>
    <w:rsid w:val="00924ED3"/>
    <w:rsid w:val="0092523A"/>
    <w:rsid w:val="00925839"/>
    <w:rsid w:val="00925D06"/>
    <w:rsid w:val="00925D27"/>
    <w:rsid w:val="009261B9"/>
    <w:rsid w:val="009264C5"/>
    <w:rsid w:val="00926B87"/>
    <w:rsid w:val="00926BDF"/>
    <w:rsid w:val="00926DDB"/>
    <w:rsid w:val="00926E35"/>
    <w:rsid w:val="009279FF"/>
    <w:rsid w:val="00927DB7"/>
    <w:rsid w:val="0093018C"/>
    <w:rsid w:val="009305DA"/>
    <w:rsid w:val="00930648"/>
    <w:rsid w:val="00930D9B"/>
    <w:rsid w:val="009314DD"/>
    <w:rsid w:val="009319A4"/>
    <w:rsid w:val="00932505"/>
    <w:rsid w:val="00932C00"/>
    <w:rsid w:val="00932C7C"/>
    <w:rsid w:val="00932C95"/>
    <w:rsid w:val="00932E52"/>
    <w:rsid w:val="009336B3"/>
    <w:rsid w:val="00933831"/>
    <w:rsid w:val="00933876"/>
    <w:rsid w:val="009339F9"/>
    <w:rsid w:val="00933B12"/>
    <w:rsid w:val="00933E51"/>
    <w:rsid w:val="009340E7"/>
    <w:rsid w:val="009340FE"/>
    <w:rsid w:val="0093438F"/>
    <w:rsid w:val="00934415"/>
    <w:rsid w:val="00934972"/>
    <w:rsid w:val="0093503D"/>
    <w:rsid w:val="009353EA"/>
    <w:rsid w:val="00935622"/>
    <w:rsid w:val="00935FB6"/>
    <w:rsid w:val="009360BC"/>
    <w:rsid w:val="009365BC"/>
    <w:rsid w:val="009365E9"/>
    <w:rsid w:val="00936772"/>
    <w:rsid w:val="00936A50"/>
    <w:rsid w:val="00936AB4"/>
    <w:rsid w:val="00936FD7"/>
    <w:rsid w:val="0093715F"/>
    <w:rsid w:val="00937189"/>
    <w:rsid w:val="00937386"/>
    <w:rsid w:val="009373A7"/>
    <w:rsid w:val="009376DD"/>
    <w:rsid w:val="00937837"/>
    <w:rsid w:val="00937F4E"/>
    <w:rsid w:val="00940222"/>
    <w:rsid w:val="00940323"/>
    <w:rsid w:val="00940464"/>
    <w:rsid w:val="00940AB7"/>
    <w:rsid w:val="00941C58"/>
    <w:rsid w:val="0094230E"/>
    <w:rsid w:val="00942891"/>
    <w:rsid w:val="0094298B"/>
    <w:rsid w:val="0094318B"/>
    <w:rsid w:val="009432E2"/>
    <w:rsid w:val="00943EA1"/>
    <w:rsid w:val="0094496D"/>
    <w:rsid w:val="00944983"/>
    <w:rsid w:val="00945059"/>
    <w:rsid w:val="00946161"/>
    <w:rsid w:val="00946358"/>
    <w:rsid w:val="009466AD"/>
    <w:rsid w:val="009474DA"/>
    <w:rsid w:val="00947621"/>
    <w:rsid w:val="00947DE4"/>
    <w:rsid w:val="0095065F"/>
    <w:rsid w:val="00950A4D"/>
    <w:rsid w:val="00950C6A"/>
    <w:rsid w:val="00950D12"/>
    <w:rsid w:val="00950D21"/>
    <w:rsid w:val="00951768"/>
    <w:rsid w:val="009521F1"/>
    <w:rsid w:val="00952B34"/>
    <w:rsid w:val="009531F3"/>
    <w:rsid w:val="009534AC"/>
    <w:rsid w:val="00954171"/>
    <w:rsid w:val="0095440A"/>
    <w:rsid w:val="0095441C"/>
    <w:rsid w:val="00954849"/>
    <w:rsid w:val="00955255"/>
    <w:rsid w:val="009559B6"/>
    <w:rsid w:val="00955CF6"/>
    <w:rsid w:val="00956700"/>
    <w:rsid w:val="00956A8B"/>
    <w:rsid w:val="00956F7B"/>
    <w:rsid w:val="00956FA9"/>
    <w:rsid w:val="00957164"/>
    <w:rsid w:val="009575DA"/>
    <w:rsid w:val="009576B2"/>
    <w:rsid w:val="00957E3F"/>
    <w:rsid w:val="00960472"/>
    <w:rsid w:val="0096060E"/>
    <w:rsid w:val="00960AF5"/>
    <w:rsid w:val="009611A1"/>
    <w:rsid w:val="009615B0"/>
    <w:rsid w:val="009615CE"/>
    <w:rsid w:val="00961C29"/>
    <w:rsid w:val="009626C4"/>
    <w:rsid w:val="00962C78"/>
    <w:rsid w:val="00962ECD"/>
    <w:rsid w:val="00962EF5"/>
    <w:rsid w:val="0096322B"/>
    <w:rsid w:val="009634A3"/>
    <w:rsid w:val="009636B7"/>
    <w:rsid w:val="0096373F"/>
    <w:rsid w:val="00963839"/>
    <w:rsid w:val="009645EF"/>
    <w:rsid w:val="009646F0"/>
    <w:rsid w:val="009651B0"/>
    <w:rsid w:val="00965292"/>
    <w:rsid w:val="00965A70"/>
    <w:rsid w:val="00965C16"/>
    <w:rsid w:val="009661AA"/>
    <w:rsid w:val="00966AEB"/>
    <w:rsid w:val="00966C2C"/>
    <w:rsid w:val="00966F0F"/>
    <w:rsid w:val="0096744F"/>
    <w:rsid w:val="00970818"/>
    <w:rsid w:val="0097090E"/>
    <w:rsid w:val="00970CAF"/>
    <w:rsid w:val="0097121F"/>
    <w:rsid w:val="0097192A"/>
    <w:rsid w:val="00971D4A"/>
    <w:rsid w:val="00972758"/>
    <w:rsid w:val="00972A17"/>
    <w:rsid w:val="00973152"/>
    <w:rsid w:val="0097322D"/>
    <w:rsid w:val="00973ACB"/>
    <w:rsid w:val="00973F03"/>
    <w:rsid w:val="00974148"/>
    <w:rsid w:val="00974411"/>
    <w:rsid w:val="00974453"/>
    <w:rsid w:val="00974591"/>
    <w:rsid w:val="00974EF1"/>
    <w:rsid w:val="00974FD5"/>
    <w:rsid w:val="009750E2"/>
    <w:rsid w:val="0097542D"/>
    <w:rsid w:val="009756C0"/>
    <w:rsid w:val="009769C3"/>
    <w:rsid w:val="00976EEF"/>
    <w:rsid w:val="00977AF1"/>
    <w:rsid w:val="00977C3A"/>
    <w:rsid w:val="009800E7"/>
    <w:rsid w:val="00980870"/>
    <w:rsid w:val="00980E4C"/>
    <w:rsid w:val="0098144E"/>
    <w:rsid w:val="0098189C"/>
    <w:rsid w:val="00981C73"/>
    <w:rsid w:val="00981F26"/>
    <w:rsid w:val="00982047"/>
    <w:rsid w:val="00982278"/>
    <w:rsid w:val="00982430"/>
    <w:rsid w:val="00982A66"/>
    <w:rsid w:val="00982B59"/>
    <w:rsid w:val="00982EE1"/>
    <w:rsid w:val="0098309D"/>
    <w:rsid w:val="009831D1"/>
    <w:rsid w:val="009835EC"/>
    <w:rsid w:val="00983801"/>
    <w:rsid w:val="00983C94"/>
    <w:rsid w:val="00984BB6"/>
    <w:rsid w:val="0098512A"/>
    <w:rsid w:val="009852A8"/>
    <w:rsid w:val="0098574B"/>
    <w:rsid w:val="00985E15"/>
    <w:rsid w:val="00985F88"/>
    <w:rsid w:val="009861DC"/>
    <w:rsid w:val="00986333"/>
    <w:rsid w:val="009864FD"/>
    <w:rsid w:val="00986799"/>
    <w:rsid w:val="00986AB9"/>
    <w:rsid w:val="00986B9C"/>
    <w:rsid w:val="00987D19"/>
    <w:rsid w:val="00987E2D"/>
    <w:rsid w:val="00987F09"/>
    <w:rsid w:val="0099032D"/>
    <w:rsid w:val="00991073"/>
    <w:rsid w:val="00991252"/>
    <w:rsid w:val="0099129A"/>
    <w:rsid w:val="009913F6"/>
    <w:rsid w:val="00991723"/>
    <w:rsid w:val="009925C5"/>
    <w:rsid w:val="009926FE"/>
    <w:rsid w:val="00992CED"/>
    <w:rsid w:val="00992DC6"/>
    <w:rsid w:val="00993079"/>
    <w:rsid w:val="00993148"/>
    <w:rsid w:val="009938CB"/>
    <w:rsid w:val="0099458B"/>
    <w:rsid w:val="00994822"/>
    <w:rsid w:val="009954E1"/>
    <w:rsid w:val="00995872"/>
    <w:rsid w:val="009967A2"/>
    <w:rsid w:val="009968F9"/>
    <w:rsid w:val="00997267"/>
    <w:rsid w:val="00997283"/>
    <w:rsid w:val="009975F2"/>
    <w:rsid w:val="009975F5"/>
    <w:rsid w:val="00997642"/>
    <w:rsid w:val="009977C6"/>
    <w:rsid w:val="0099793E"/>
    <w:rsid w:val="009A02DF"/>
    <w:rsid w:val="009A0322"/>
    <w:rsid w:val="009A11B8"/>
    <w:rsid w:val="009A150E"/>
    <w:rsid w:val="009A2066"/>
    <w:rsid w:val="009A242A"/>
    <w:rsid w:val="009A28F1"/>
    <w:rsid w:val="009A2CE8"/>
    <w:rsid w:val="009A382E"/>
    <w:rsid w:val="009A3A4B"/>
    <w:rsid w:val="009A447C"/>
    <w:rsid w:val="009A457F"/>
    <w:rsid w:val="009A45AB"/>
    <w:rsid w:val="009A50CD"/>
    <w:rsid w:val="009A530F"/>
    <w:rsid w:val="009A5CE3"/>
    <w:rsid w:val="009A5E52"/>
    <w:rsid w:val="009A5E75"/>
    <w:rsid w:val="009A6078"/>
    <w:rsid w:val="009A67EE"/>
    <w:rsid w:val="009A73B6"/>
    <w:rsid w:val="009B0588"/>
    <w:rsid w:val="009B05FB"/>
    <w:rsid w:val="009B092B"/>
    <w:rsid w:val="009B0DD5"/>
    <w:rsid w:val="009B1153"/>
    <w:rsid w:val="009B13D8"/>
    <w:rsid w:val="009B15A9"/>
    <w:rsid w:val="009B1979"/>
    <w:rsid w:val="009B1CB1"/>
    <w:rsid w:val="009B1EE9"/>
    <w:rsid w:val="009B2AF6"/>
    <w:rsid w:val="009B2B80"/>
    <w:rsid w:val="009B3031"/>
    <w:rsid w:val="009B3280"/>
    <w:rsid w:val="009B32D4"/>
    <w:rsid w:val="009B3ECA"/>
    <w:rsid w:val="009B4400"/>
    <w:rsid w:val="009B4667"/>
    <w:rsid w:val="009B4708"/>
    <w:rsid w:val="009B4B08"/>
    <w:rsid w:val="009B4B91"/>
    <w:rsid w:val="009B4C7F"/>
    <w:rsid w:val="009B4CA5"/>
    <w:rsid w:val="009B53D9"/>
    <w:rsid w:val="009B56B9"/>
    <w:rsid w:val="009B59FA"/>
    <w:rsid w:val="009B6149"/>
    <w:rsid w:val="009B616E"/>
    <w:rsid w:val="009B628A"/>
    <w:rsid w:val="009B6650"/>
    <w:rsid w:val="009B67E1"/>
    <w:rsid w:val="009B6876"/>
    <w:rsid w:val="009B6B48"/>
    <w:rsid w:val="009B702F"/>
    <w:rsid w:val="009B709D"/>
    <w:rsid w:val="009B7202"/>
    <w:rsid w:val="009B751C"/>
    <w:rsid w:val="009B789C"/>
    <w:rsid w:val="009B7A0D"/>
    <w:rsid w:val="009C0079"/>
    <w:rsid w:val="009C0785"/>
    <w:rsid w:val="009C0816"/>
    <w:rsid w:val="009C0B01"/>
    <w:rsid w:val="009C0BA8"/>
    <w:rsid w:val="009C0CE8"/>
    <w:rsid w:val="009C0ED6"/>
    <w:rsid w:val="009C120A"/>
    <w:rsid w:val="009C172D"/>
    <w:rsid w:val="009C1A37"/>
    <w:rsid w:val="009C1ECE"/>
    <w:rsid w:val="009C23E2"/>
    <w:rsid w:val="009C2CAD"/>
    <w:rsid w:val="009C3352"/>
    <w:rsid w:val="009C34D1"/>
    <w:rsid w:val="009C37BB"/>
    <w:rsid w:val="009C3C2B"/>
    <w:rsid w:val="009C3C57"/>
    <w:rsid w:val="009C3F81"/>
    <w:rsid w:val="009C3FC3"/>
    <w:rsid w:val="009C40C6"/>
    <w:rsid w:val="009C4236"/>
    <w:rsid w:val="009C45C3"/>
    <w:rsid w:val="009C496D"/>
    <w:rsid w:val="009C5324"/>
    <w:rsid w:val="009C53E4"/>
    <w:rsid w:val="009C5510"/>
    <w:rsid w:val="009C5AA3"/>
    <w:rsid w:val="009C5EA7"/>
    <w:rsid w:val="009C60CE"/>
    <w:rsid w:val="009C681B"/>
    <w:rsid w:val="009C69CC"/>
    <w:rsid w:val="009C6A5D"/>
    <w:rsid w:val="009C6E92"/>
    <w:rsid w:val="009C7399"/>
    <w:rsid w:val="009C7779"/>
    <w:rsid w:val="009C7784"/>
    <w:rsid w:val="009C7901"/>
    <w:rsid w:val="009C7C0C"/>
    <w:rsid w:val="009C7FF5"/>
    <w:rsid w:val="009D0440"/>
    <w:rsid w:val="009D090F"/>
    <w:rsid w:val="009D0D6B"/>
    <w:rsid w:val="009D1659"/>
    <w:rsid w:val="009D16F7"/>
    <w:rsid w:val="009D2481"/>
    <w:rsid w:val="009D2EC1"/>
    <w:rsid w:val="009D2F42"/>
    <w:rsid w:val="009D2FBE"/>
    <w:rsid w:val="009D36B9"/>
    <w:rsid w:val="009D36D8"/>
    <w:rsid w:val="009D39B4"/>
    <w:rsid w:val="009D3AAB"/>
    <w:rsid w:val="009D3FE4"/>
    <w:rsid w:val="009D4203"/>
    <w:rsid w:val="009D46B6"/>
    <w:rsid w:val="009D4893"/>
    <w:rsid w:val="009D4F1C"/>
    <w:rsid w:val="009D50B6"/>
    <w:rsid w:val="009D540F"/>
    <w:rsid w:val="009D5D68"/>
    <w:rsid w:val="009D6488"/>
    <w:rsid w:val="009D6601"/>
    <w:rsid w:val="009D6687"/>
    <w:rsid w:val="009D6C46"/>
    <w:rsid w:val="009D6E26"/>
    <w:rsid w:val="009D7512"/>
    <w:rsid w:val="009D7812"/>
    <w:rsid w:val="009D7816"/>
    <w:rsid w:val="009D7BA9"/>
    <w:rsid w:val="009E0DD6"/>
    <w:rsid w:val="009E0EF2"/>
    <w:rsid w:val="009E10B8"/>
    <w:rsid w:val="009E1399"/>
    <w:rsid w:val="009E15DA"/>
    <w:rsid w:val="009E18E7"/>
    <w:rsid w:val="009E1905"/>
    <w:rsid w:val="009E191A"/>
    <w:rsid w:val="009E1FC9"/>
    <w:rsid w:val="009E2070"/>
    <w:rsid w:val="009E2090"/>
    <w:rsid w:val="009E260B"/>
    <w:rsid w:val="009E2B26"/>
    <w:rsid w:val="009E2EF5"/>
    <w:rsid w:val="009E33D6"/>
    <w:rsid w:val="009E463F"/>
    <w:rsid w:val="009E4651"/>
    <w:rsid w:val="009E4843"/>
    <w:rsid w:val="009E4B3A"/>
    <w:rsid w:val="009E4CFD"/>
    <w:rsid w:val="009E4D32"/>
    <w:rsid w:val="009E546F"/>
    <w:rsid w:val="009E6295"/>
    <w:rsid w:val="009E6CF6"/>
    <w:rsid w:val="009E6DA4"/>
    <w:rsid w:val="009E6DC7"/>
    <w:rsid w:val="009E70AA"/>
    <w:rsid w:val="009E75E9"/>
    <w:rsid w:val="009E7873"/>
    <w:rsid w:val="009E7BB7"/>
    <w:rsid w:val="009E7CC8"/>
    <w:rsid w:val="009E7F58"/>
    <w:rsid w:val="009E7FB4"/>
    <w:rsid w:val="009F00C7"/>
    <w:rsid w:val="009F0671"/>
    <w:rsid w:val="009F0741"/>
    <w:rsid w:val="009F0E47"/>
    <w:rsid w:val="009F137C"/>
    <w:rsid w:val="009F152C"/>
    <w:rsid w:val="009F16C4"/>
    <w:rsid w:val="009F16C7"/>
    <w:rsid w:val="009F220A"/>
    <w:rsid w:val="009F232D"/>
    <w:rsid w:val="009F2440"/>
    <w:rsid w:val="009F273C"/>
    <w:rsid w:val="009F27BF"/>
    <w:rsid w:val="009F2976"/>
    <w:rsid w:val="009F2A2A"/>
    <w:rsid w:val="009F2B43"/>
    <w:rsid w:val="009F2BAD"/>
    <w:rsid w:val="009F2C28"/>
    <w:rsid w:val="009F2D93"/>
    <w:rsid w:val="009F335F"/>
    <w:rsid w:val="009F3959"/>
    <w:rsid w:val="009F3DC5"/>
    <w:rsid w:val="009F3FD0"/>
    <w:rsid w:val="009F41E8"/>
    <w:rsid w:val="009F43C7"/>
    <w:rsid w:val="009F4663"/>
    <w:rsid w:val="009F4A42"/>
    <w:rsid w:val="009F4B3B"/>
    <w:rsid w:val="009F4D43"/>
    <w:rsid w:val="009F5B91"/>
    <w:rsid w:val="009F5DE2"/>
    <w:rsid w:val="009F6160"/>
    <w:rsid w:val="009F61D1"/>
    <w:rsid w:val="009F6299"/>
    <w:rsid w:val="009F652E"/>
    <w:rsid w:val="009F674A"/>
    <w:rsid w:val="009F68B2"/>
    <w:rsid w:val="009F6B20"/>
    <w:rsid w:val="009F6D80"/>
    <w:rsid w:val="009F6E0C"/>
    <w:rsid w:val="009F6E59"/>
    <w:rsid w:val="009F6FD6"/>
    <w:rsid w:val="009F7169"/>
    <w:rsid w:val="009F78E3"/>
    <w:rsid w:val="009F7BA9"/>
    <w:rsid w:val="009F7DDB"/>
    <w:rsid w:val="009F7F9D"/>
    <w:rsid w:val="00A0027D"/>
    <w:rsid w:val="00A00620"/>
    <w:rsid w:val="00A00956"/>
    <w:rsid w:val="00A00EC8"/>
    <w:rsid w:val="00A0101B"/>
    <w:rsid w:val="00A0111A"/>
    <w:rsid w:val="00A0132E"/>
    <w:rsid w:val="00A014E0"/>
    <w:rsid w:val="00A0162A"/>
    <w:rsid w:val="00A018F8"/>
    <w:rsid w:val="00A01C88"/>
    <w:rsid w:val="00A01F5A"/>
    <w:rsid w:val="00A0236F"/>
    <w:rsid w:val="00A0259C"/>
    <w:rsid w:val="00A02668"/>
    <w:rsid w:val="00A028C4"/>
    <w:rsid w:val="00A03176"/>
    <w:rsid w:val="00A037D8"/>
    <w:rsid w:val="00A03A16"/>
    <w:rsid w:val="00A03CF4"/>
    <w:rsid w:val="00A03E9E"/>
    <w:rsid w:val="00A040CF"/>
    <w:rsid w:val="00A043B0"/>
    <w:rsid w:val="00A0458B"/>
    <w:rsid w:val="00A04A26"/>
    <w:rsid w:val="00A05064"/>
    <w:rsid w:val="00A0536D"/>
    <w:rsid w:val="00A05D9F"/>
    <w:rsid w:val="00A06292"/>
    <w:rsid w:val="00A06AF2"/>
    <w:rsid w:val="00A06CCB"/>
    <w:rsid w:val="00A06DB0"/>
    <w:rsid w:val="00A06E14"/>
    <w:rsid w:val="00A06FC2"/>
    <w:rsid w:val="00A07748"/>
    <w:rsid w:val="00A07B14"/>
    <w:rsid w:val="00A07C66"/>
    <w:rsid w:val="00A104EA"/>
    <w:rsid w:val="00A10F83"/>
    <w:rsid w:val="00A11514"/>
    <w:rsid w:val="00A118A0"/>
    <w:rsid w:val="00A11ACB"/>
    <w:rsid w:val="00A11F8A"/>
    <w:rsid w:val="00A12574"/>
    <w:rsid w:val="00A1273D"/>
    <w:rsid w:val="00A12C6B"/>
    <w:rsid w:val="00A13260"/>
    <w:rsid w:val="00A13412"/>
    <w:rsid w:val="00A13880"/>
    <w:rsid w:val="00A14847"/>
    <w:rsid w:val="00A14869"/>
    <w:rsid w:val="00A1509D"/>
    <w:rsid w:val="00A15262"/>
    <w:rsid w:val="00A153BD"/>
    <w:rsid w:val="00A1543C"/>
    <w:rsid w:val="00A1564C"/>
    <w:rsid w:val="00A1632C"/>
    <w:rsid w:val="00A17884"/>
    <w:rsid w:val="00A178B6"/>
    <w:rsid w:val="00A179B2"/>
    <w:rsid w:val="00A20061"/>
    <w:rsid w:val="00A200CF"/>
    <w:rsid w:val="00A203FE"/>
    <w:rsid w:val="00A211EF"/>
    <w:rsid w:val="00A214B1"/>
    <w:rsid w:val="00A21B76"/>
    <w:rsid w:val="00A22B29"/>
    <w:rsid w:val="00A22BB7"/>
    <w:rsid w:val="00A22CAE"/>
    <w:rsid w:val="00A230D4"/>
    <w:rsid w:val="00A23289"/>
    <w:rsid w:val="00A235D2"/>
    <w:rsid w:val="00A24BB8"/>
    <w:rsid w:val="00A24BCC"/>
    <w:rsid w:val="00A24EA1"/>
    <w:rsid w:val="00A252AA"/>
    <w:rsid w:val="00A25B45"/>
    <w:rsid w:val="00A2618F"/>
    <w:rsid w:val="00A261AD"/>
    <w:rsid w:val="00A261AE"/>
    <w:rsid w:val="00A2629F"/>
    <w:rsid w:val="00A265E1"/>
    <w:rsid w:val="00A2664A"/>
    <w:rsid w:val="00A26977"/>
    <w:rsid w:val="00A26A6C"/>
    <w:rsid w:val="00A26D9C"/>
    <w:rsid w:val="00A27B9F"/>
    <w:rsid w:val="00A302E5"/>
    <w:rsid w:val="00A308F9"/>
    <w:rsid w:val="00A30973"/>
    <w:rsid w:val="00A30A71"/>
    <w:rsid w:val="00A31253"/>
    <w:rsid w:val="00A31B6F"/>
    <w:rsid w:val="00A31E07"/>
    <w:rsid w:val="00A31E76"/>
    <w:rsid w:val="00A32229"/>
    <w:rsid w:val="00A3240B"/>
    <w:rsid w:val="00A327F7"/>
    <w:rsid w:val="00A32FBB"/>
    <w:rsid w:val="00A33076"/>
    <w:rsid w:val="00A330F4"/>
    <w:rsid w:val="00A34725"/>
    <w:rsid w:val="00A3492C"/>
    <w:rsid w:val="00A34A68"/>
    <w:rsid w:val="00A35269"/>
    <w:rsid w:val="00A35700"/>
    <w:rsid w:val="00A358DC"/>
    <w:rsid w:val="00A35EAE"/>
    <w:rsid w:val="00A361BC"/>
    <w:rsid w:val="00A364E5"/>
    <w:rsid w:val="00A36B86"/>
    <w:rsid w:val="00A36D37"/>
    <w:rsid w:val="00A36E2B"/>
    <w:rsid w:val="00A37547"/>
    <w:rsid w:val="00A377AF"/>
    <w:rsid w:val="00A37ABB"/>
    <w:rsid w:val="00A37B5E"/>
    <w:rsid w:val="00A37C92"/>
    <w:rsid w:val="00A402BB"/>
    <w:rsid w:val="00A40436"/>
    <w:rsid w:val="00A40AFA"/>
    <w:rsid w:val="00A40B34"/>
    <w:rsid w:val="00A41383"/>
    <w:rsid w:val="00A4164C"/>
    <w:rsid w:val="00A418A7"/>
    <w:rsid w:val="00A41DBB"/>
    <w:rsid w:val="00A41E21"/>
    <w:rsid w:val="00A4218B"/>
    <w:rsid w:val="00A42603"/>
    <w:rsid w:val="00A426CD"/>
    <w:rsid w:val="00A429FE"/>
    <w:rsid w:val="00A42C68"/>
    <w:rsid w:val="00A42CFD"/>
    <w:rsid w:val="00A42DDC"/>
    <w:rsid w:val="00A42EB4"/>
    <w:rsid w:val="00A43127"/>
    <w:rsid w:val="00A431E7"/>
    <w:rsid w:val="00A4359A"/>
    <w:rsid w:val="00A4366D"/>
    <w:rsid w:val="00A43C84"/>
    <w:rsid w:val="00A44021"/>
    <w:rsid w:val="00A4445E"/>
    <w:rsid w:val="00A44AD7"/>
    <w:rsid w:val="00A44CE6"/>
    <w:rsid w:val="00A44E8D"/>
    <w:rsid w:val="00A45371"/>
    <w:rsid w:val="00A4552D"/>
    <w:rsid w:val="00A45772"/>
    <w:rsid w:val="00A45B73"/>
    <w:rsid w:val="00A45FBD"/>
    <w:rsid w:val="00A460FD"/>
    <w:rsid w:val="00A4620B"/>
    <w:rsid w:val="00A46705"/>
    <w:rsid w:val="00A47126"/>
    <w:rsid w:val="00A471D5"/>
    <w:rsid w:val="00A4721E"/>
    <w:rsid w:val="00A4722C"/>
    <w:rsid w:val="00A4732E"/>
    <w:rsid w:val="00A47B50"/>
    <w:rsid w:val="00A47B99"/>
    <w:rsid w:val="00A501DA"/>
    <w:rsid w:val="00A50204"/>
    <w:rsid w:val="00A50293"/>
    <w:rsid w:val="00A50305"/>
    <w:rsid w:val="00A503C0"/>
    <w:rsid w:val="00A50480"/>
    <w:rsid w:val="00A505B1"/>
    <w:rsid w:val="00A50A6B"/>
    <w:rsid w:val="00A50ED3"/>
    <w:rsid w:val="00A512BE"/>
    <w:rsid w:val="00A512E6"/>
    <w:rsid w:val="00A51AAE"/>
    <w:rsid w:val="00A51CB4"/>
    <w:rsid w:val="00A51F91"/>
    <w:rsid w:val="00A520CE"/>
    <w:rsid w:val="00A520D3"/>
    <w:rsid w:val="00A525A0"/>
    <w:rsid w:val="00A52BC1"/>
    <w:rsid w:val="00A52C6D"/>
    <w:rsid w:val="00A52D24"/>
    <w:rsid w:val="00A52F1B"/>
    <w:rsid w:val="00A53B3A"/>
    <w:rsid w:val="00A53B74"/>
    <w:rsid w:val="00A53E8F"/>
    <w:rsid w:val="00A541D0"/>
    <w:rsid w:val="00A5462A"/>
    <w:rsid w:val="00A54F5C"/>
    <w:rsid w:val="00A54FFD"/>
    <w:rsid w:val="00A550B6"/>
    <w:rsid w:val="00A5565E"/>
    <w:rsid w:val="00A55747"/>
    <w:rsid w:val="00A55CA8"/>
    <w:rsid w:val="00A5645B"/>
    <w:rsid w:val="00A569F7"/>
    <w:rsid w:val="00A56F7C"/>
    <w:rsid w:val="00A5706A"/>
    <w:rsid w:val="00A570BD"/>
    <w:rsid w:val="00A57579"/>
    <w:rsid w:val="00A5777D"/>
    <w:rsid w:val="00A57EDB"/>
    <w:rsid w:val="00A60830"/>
    <w:rsid w:val="00A60D11"/>
    <w:rsid w:val="00A60F86"/>
    <w:rsid w:val="00A61550"/>
    <w:rsid w:val="00A617CD"/>
    <w:rsid w:val="00A61C8F"/>
    <w:rsid w:val="00A61E07"/>
    <w:rsid w:val="00A61F9F"/>
    <w:rsid w:val="00A62367"/>
    <w:rsid w:val="00A627E0"/>
    <w:rsid w:val="00A62830"/>
    <w:rsid w:val="00A62A2E"/>
    <w:rsid w:val="00A62AC7"/>
    <w:rsid w:val="00A62CC4"/>
    <w:rsid w:val="00A638DF"/>
    <w:rsid w:val="00A6393B"/>
    <w:rsid w:val="00A63FCC"/>
    <w:rsid w:val="00A6408F"/>
    <w:rsid w:val="00A640D3"/>
    <w:rsid w:val="00A649C7"/>
    <w:rsid w:val="00A64AB1"/>
    <w:rsid w:val="00A65444"/>
    <w:rsid w:val="00A6560F"/>
    <w:rsid w:val="00A65AF9"/>
    <w:rsid w:val="00A65BB7"/>
    <w:rsid w:val="00A65C16"/>
    <w:rsid w:val="00A65CF6"/>
    <w:rsid w:val="00A65D0F"/>
    <w:rsid w:val="00A65E5A"/>
    <w:rsid w:val="00A65F41"/>
    <w:rsid w:val="00A666D9"/>
    <w:rsid w:val="00A67497"/>
    <w:rsid w:val="00A67BC1"/>
    <w:rsid w:val="00A67D29"/>
    <w:rsid w:val="00A70074"/>
    <w:rsid w:val="00A702BB"/>
    <w:rsid w:val="00A707A2"/>
    <w:rsid w:val="00A70BF0"/>
    <w:rsid w:val="00A70BF4"/>
    <w:rsid w:val="00A70D6F"/>
    <w:rsid w:val="00A70FBB"/>
    <w:rsid w:val="00A7103F"/>
    <w:rsid w:val="00A71211"/>
    <w:rsid w:val="00A71F23"/>
    <w:rsid w:val="00A72170"/>
    <w:rsid w:val="00A726FD"/>
    <w:rsid w:val="00A734AF"/>
    <w:rsid w:val="00A739ED"/>
    <w:rsid w:val="00A743BD"/>
    <w:rsid w:val="00A7462B"/>
    <w:rsid w:val="00A74933"/>
    <w:rsid w:val="00A74955"/>
    <w:rsid w:val="00A752FF"/>
    <w:rsid w:val="00A755E9"/>
    <w:rsid w:val="00A76E54"/>
    <w:rsid w:val="00A77260"/>
    <w:rsid w:val="00A7726E"/>
    <w:rsid w:val="00A77938"/>
    <w:rsid w:val="00A779C1"/>
    <w:rsid w:val="00A77D2B"/>
    <w:rsid w:val="00A77D99"/>
    <w:rsid w:val="00A80062"/>
    <w:rsid w:val="00A80606"/>
    <w:rsid w:val="00A80625"/>
    <w:rsid w:val="00A80C0E"/>
    <w:rsid w:val="00A80D90"/>
    <w:rsid w:val="00A81092"/>
    <w:rsid w:val="00A812C6"/>
    <w:rsid w:val="00A81330"/>
    <w:rsid w:val="00A8137B"/>
    <w:rsid w:val="00A816F8"/>
    <w:rsid w:val="00A81752"/>
    <w:rsid w:val="00A81D4D"/>
    <w:rsid w:val="00A81E71"/>
    <w:rsid w:val="00A81FEC"/>
    <w:rsid w:val="00A820C1"/>
    <w:rsid w:val="00A82253"/>
    <w:rsid w:val="00A8282D"/>
    <w:rsid w:val="00A82B7E"/>
    <w:rsid w:val="00A8305C"/>
    <w:rsid w:val="00A83321"/>
    <w:rsid w:val="00A833C5"/>
    <w:rsid w:val="00A83672"/>
    <w:rsid w:val="00A83BF7"/>
    <w:rsid w:val="00A845CB"/>
    <w:rsid w:val="00A849A8"/>
    <w:rsid w:val="00A849EF"/>
    <w:rsid w:val="00A8510B"/>
    <w:rsid w:val="00A85191"/>
    <w:rsid w:val="00A8574D"/>
    <w:rsid w:val="00A85AEA"/>
    <w:rsid w:val="00A85E32"/>
    <w:rsid w:val="00A86071"/>
    <w:rsid w:val="00A86C23"/>
    <w:rsid w:val="00A86FFB"/>
    <w:rsid w:val="00A871AF"/>
    <w:rsid w:val="00A871F2"/>
    <w:rsid w:val="00A876AE"/>
    <w:rsid w:val="00A879BE"/>
    <w:rsid w:val="00A879D5"/>
    <w:rsid w:val="00A9031E"/>
    <w:rsid w:val="00A903D5"/>
    <w:rsid w:val="00A90AF1"/>
    <w:rsid w:val="00A90BF7"/>
    <w:rsid w:val="00A90EF9"/>
    <w:rsid w:val="00A911E2"/>
    <w:rsid w:val="00A91C31"/>
    <w:rsid w:val="00A9239F"/>
    <w:rsid w:val="00A92BCA"/>
    <w:rsid w:val="00A92EC6"/>
    <w:rsid w:val="00A931E7"/>
    <w:rsid w:val="00A932A2"/>
    <w:rsid w:val="00A93535"/>
    <w:rsid w:val="00A935D3"/>
    <w:rsid w:val="00A939C2"/>
    <w:rsid w:val="00A93AB2"/>
    <w:rsid w:val="00A94463"/>
    <w:rsid w:val="00A94772"/>
    <w:rsid w:val="00A94B07"/>
    <w:rsid w:val="00A94CB0"/>
    <w:rsid w:val="00A94D4F"/>
    <w:rsid w:val="00A94E59"/>
    <w:rsid w:val="00A94F2A"/>
    <w:rsid w:val="00A94FC9"/>
    <w:rsid w:val="00A959C5"/>
    <w:rsid w:val="00A96095"/>
    <w:rsid w:val="00A96469"/>
    <w:rsid w:val="00A96A35"/>
    <w:rsid w:val="00A96B8E"/>
    <w:rsid w:val="00A96BDD"/>
    <w:rsid w:val="00A96E31"/>
    <w:rsid w:val="00A96EC6"/>
    <w:rsid w:val="00A97006"/>
    <w:rsid w:val="00A97599"/>
    <w:rsid w:val="00A97BCB"/>
    <w:rsid w:val="00A97E60"/>
    <w:rsid w:val="00AA02BB"/>
    <w:rsid w:val="00AA0D1A"/>
    <w:rsid w:val="00AA188D"/>
    <w:rsid w:val="00AA1A99"/>
    <w:rsid w:val="00AA1B55"/>
    <w:rsid w:val="00AA1D7B"/>
    <w:rsid w:val="00AA202B"/>
    <w:rsid w:val="00AA29E5"/>
    <w:rsid w:val="00AA2DB8"/>
    <w:rsid w:val="00AA33DF"/>
    <w:rsid w:val="00AA3760"/>
    <w:rsid w:val="00AA3908"/>
    <w:rsid w:val="00AA3C62"/>
    <w:rsid w:val="00AA4117"/>
    <w:rsid w:val="00AA44C7"/>
    <w:rsid w:val="00AA4613"/>
    <w:rsid w:val="00AA47EE"/>
    <w:rsid w:val="00AA50DC"/>
    <w:rsid w:val="00AA5D99"/>
    <w:rsid w:val="00AA6AAE"/>
    <w:rsid w:val="00AA73EE"/>
    <w:rsid w:val="00AA7F45"/>
    <w:rsid w:val="00AB035B"/>
    <w:rsid w:val="00AB0468"/>
    <w:rsid w:val="00AB087E"/>
    <w:rsid w:val="00AB0BDA"/>
    <w:rsid w:val="00AB0C96"/>
    <w:rsid w:val="00AB0DCA"/>
    <w:rsid w:val="00AB1060"/>
    <w:rsid w:val="00AB1F5E"/>
    <w:rsid w:val="00AB23FD"/>
    <w:rsid w:val="00AB2777"/>
    <w:rsid w:val="00AB28BA"/>
    <w:rsid w:val="00AB28CC"/>
    <w:rsid w:val="00AB2955"/>
    <w:rsid w:val="00AB2B1B"/>
    <w:rsid w:val="00AB32B7"/>
    <w:rsid w:val="00AB32E9"/>
    <w:rsid w:val="00AB336E"/>
    <w:rsid w:val="00AB36B5"/>
    <w:rsid w:val="00AB3784"/>
    <w:rsid w:val="00AB4270"/>
    <w:rsid w:val="00AB4914"/>
    <w:rsid w:val="00AB49F6"/>
    <w:rsid w:val="00AB5598"/>
    <w:rsid w:val="00AB5F3E"/>
    <w:rsid w:val="00AB63CC"/>
    <w:rsid w:val="00AB6BB3"/>
    <w:rsid w:val="00AB6CC2"/>
    <w:rsid w:val="00AB6F95"/>
    <w:rsid w:val="00AB7071"/>
    <w:rsid w:val="00AB7477"/>
    <w:rsid w:val="00AB776F"/>
    <w:rsid w:val="00AB7BCD"/>
    <w:rsid w:val="00AC00AB"/>
    <w:rsid w:val="00AC01F2"/>
    <w:rsid w:val="00AC0468"/>
    <w:rsid w:val="00AC05A5"/>
    <w:rsid w:val="00AC0AF0"/>
    <w:rsid w:val="00AC0C7C"/>
    <w:rsid w:val="00AC0C8A"/>
    <w:rsid w:val="00AC1127"/>
    <w:rsid w:val="00AC149A"/>
    <w:rsid w:val="00AC1E12"/>
    <w:rsid w:val="00AC24D5"/>
    <w:rsid w:val="00AC3AD8"/>
    <w:rsid w:val="00AC43B6"/>
    <w:rsid w:val="00AC486A"/>
    <w:rsid w:val="00AC49F5"/>
    <w:rsid w:val="00AC4B6D"/>
    <w:rsid w:val="00AC52D8"/>
    <w:rsid w:val="00AC5E8B"/>
    <w:rsid w:val="00AC603C"/>
    <w:rsid w:val="00AC6391"/>
    <w:rsid w:val="00AC639C"/>
    <w:rsid w:val="00AC6D8A"/>
    <w:rsid w:val="00AC724B"/>
    <w:rsid w:val="00AC76E9"/>
    <w:rsid w:val="00AC7CFB"/>
    <w:rsid w:val="00AD01FD"/>
    <w:rsid w:val="00AD025C"/>
    <w:rsid w:val="00AD0612"/>
    <w:rsid w:val="00AD095A"/>
    <w:rsid w:val="00AD0B37"/>
    <w:rsid w:val="00AD11C9"/>
    <w:rsid w:val="00AD11CA"/>
    <w:rsid w:val="00AD13F9"/>
    <w:rsid w:val="00AD1BD8"/>
    <w:rsid w:val="00AD1DF0"/>
    <w:rsid w:val="00AD1E67"/>
    <w:rsid w:val="00AD21B2"/>
    <w:rsid w:val="00AD2626"/>
    <w:rsid w:val="00AD26C5"/>
    <w:rsid w:val="00AD27CB"/>
    <w:rsid w:val="00AD31BC"/>
    <w:rsid w:val="00AD32CE"/>
    <w:rsid w:val="00AD3A8D"/>
    <w:rsid w:val="00AD3AC0"/>
    <w:rsid w:val="00AD3AEF"/>
    <w:rsid w:val="00AD3D15"/>
    <w:rsid w:val="00AD417C"/>
    <w:rsid w:val="00AD418A"/>
    <w:rsid w:val="00AD423A"/>
    <w:rsid w:val="00AD485C"/>
    <w:rsid w:val="00AD4985"/>
    <w:rsid w:val="00AD508E"/>
    <w:rsid w:val="00AD5489"/>
    <w:rsid w:val="00AD576B"/>
    <w:rsid w:val="00AD5B05"/>
    <w:rsid w:val="00AD5F01"/>
    <w:rsid w:val="00AD6383"/>
    <w:rsid w:val="00AD6672"/>
    <w:rsid w:val="00AD66EB"/>
    <w:rsid w:val="00AD6ABD"/>
    <w:rsid w:val="00AD6AFD"/>
    <w:rsid w:val="00AD6D1C"/>
    <w:rsid w:val="00AD715B"/>
    <w:rsid w:val="00AD7295"/>
    <w:rsid w:val="00AD760A"/>
    <w:rsid w:val="00AD78F7"/>
    <w:rsid w:val="00AD79F5"/>
    <w:rsid w:val="00AD7F26"/>
    <w:rsid w:val="00AE0002"/>
    <w:rsid w:val="00AE03E2"/>
    <w:rsid w:val="00AE0830"/>
    <w:rsid w:val="00AE0861"/>
    <w:rsid w:val="00AE0C43"/>
    <w:rsid w:val="00AE0C70"/>
    <w:rsid w:val="00AE0FF0"/>
    <w:rsid w:val="00AE17DE"/>
    <w:rsid w:val="00AE1A6E"/>
    <w:rsid w:val="00AE2102"/>
    <w:rsid w:val="00AE23A8"/>
    <w:rsid w:val="00AE2448"/>
    <w:rsid w:val="00AE24BA"/>
    <w:rsid w:val="00AE254A"/>
    <w:rsid w:val="00AE261A"/>
    <w:rsid w:val="00AE268E"/>
    <w:rsid w:val="00AE26DE"/>
    <w:rsid w:val="00AE28CF"/>
    <w:rsid w:val="00AE2F77"/>
    <w:rsid w:val="00AE3150"/>
    <w:rsid w:val="00AE32D1"/>
    <w:rsid w:val="00AE3439"/>
    <w:rsid w:val="00AE38D3"/>
    <w:rsid w:val="00AE3B2F"/>
    <w:rsid w:val="00AE3C40"/>
    <w:rsid w:val="00AE3EBA"/>
    <w:rsid w:val="00AE3F16"/>
    <w:rsid w:val="00AE4AC5"/>
    <w:rsid w:val="00AE4B3C"/>
    <w:rsid w:val="00AE4C84"/>
    <w:rsid w:val="00AE4E02"/>
    <w:rsid w:val="00AE5101"/>
    <w:rsid w:val="00AE51BE"/>
    <w:rsid w:val="00AE536D"/>
    <w:rsid w:val="00AE5773"/>
    <w:rsid w:val="00AE57F4"/>
    <w:rsid w:val="00AE617D"/>
    <w:rsid w:val="00AE62D5"/>
    <w:rsid w:val="00AE6545"/>
    <w:rsid w:val="00AE69B5"/>
    <w:rsid w:val="00AE6AE2"/>
    <w:rsid w:val="00AE72B3"/>
    <w:rsid w:val="00AE758A"/>
    <w:rsid w:val="00AE791D"/>
    <w:rsid w:val="00AE7CC4"/>
    <w:rsid w:val="00AF0586"/>
    <w:rsid w:val="00AF1071"/>
    <w:rsid w:val="00AF124A"/>
    <w:rsid w:val="00AF125D"/>
    <w:rsid w:val="00AF134D"/>
    <w:rsid w:val="00AF1719"/>
    <w:rsid w:val="00AF17F3"/>
    <w:rsid w:val="00AF18F0"/>
    <w:rsid w:val="00AF2313"/>
    <w:rsid w:val="00AF2457"/>
    <w:rsid w:val="00AF29CC"/>
    <w:rsid w:val="00AF2B5C"/>
    <w:rsid w:val="00AF2CCA"/>
    <w:rsid w:val="00AF352F"/>
    <w:rsid w:val="00AF3CC2"/>
    <w:rsid w:val="00AF3F8A"/>
    <w:rsid w:val="00AF460D"/>
    <w:rsid w:val="00AF49FA"/>
    <w:rsid w:val="00AF5235"/>
    <w:rsid w:val="00AF5A56"/>
    <w:rsid w:val="00AF5A91"/>
    <w:rsid w:val="00AF63E0"/>
    <w:rsid w:val="00AF6946"/>
    <w:rsid w:val="00AF6B88"/>
    <w:rsid w:val="00AF6D90"/>
    <w:rsid w:val="00AF737C"/>
    <w:rsid w:val="00AF74A2"/>
    <w:rsid w:val="00B002C9"/>
    <w:rsid w:val="00B005BA"/>
    <w:rsid w:val="00B00DCF"/>
    <w:rsid w:val="00B00EE4"/>
    <w:rsid w:val="00B0126D"/>
    <w:rsid w:val="00B01606"/>
    <w:rsid w:val="00B019B2"/>
    <w:rsid w:val="00B01BEF"/>
    <w:rsid w:val="00B020A5"/>
    <w:rsid w:val="00B021DB"/>
    <w:rsid w:val="00B02246"/>
    <w:rsid w:val="00B024CB"/>
    <w:rsid w:val="00B02580"/>
    <w:rsid w:val="00B027DF"/>
    <w:rsid w:val="00B02EE4"/>
    <w:rsid w:val="00B03785"/>
    <w:rsid w:val="00B037E3"/>
    <w:rsid w:val="00B03BBF"/>
    <w:rsid w:val="00B03C3D"/>
    <w:rsid w:val="00B03D55"/>
    <w:rsid w:val="00B0430F"/>
    <w:rsid w:val="00B04675"/>
    <w:rsid w:val="00B04788"/>
    <w:rsid w:val="00B04A9B"/>
    <w:rsid w:val="00B04E06"/>
    <w:rsid w:val="00B04EA4"/>
    <w:rsid w:val="00B04EDE"/>
    <w:rsid w:val="00B05078"/>
    <w:rsid w:val="00B051F8"/>
    <w:rsid w:val="00B05BB5"/>
    <w:rsid w:val="00B05BBF"/>
    <w:rsid w:val="00B05C1E"/>
    <w:rsid w:val="00B0607B"/>
    <w:rsid w:val="00B063EA"/>
    <w:rsid w:val="00B063FA"/>
    <w:rsid w:val="00B065AB"/>
    <w:rsid w:val="00B07B94"/>
    <w:rsid w:val="00B07CF1"/>
    <w:rsid w:val="00B10068"/>
    <w:rsid w:val="00B10654"/>
    <w:rsid w:val="00B10D8C"/>
    <w:rsid w:val="00B10E33"/>
    <w:rsid w:val="00B10EC2"/>
    <w:rsid w:val="00B10F2C"/>
    <w:rsid w:val="00B115F2"/>
    <w:rsid w:val="00B116B8"/>
    <w:rsid w:val="00B118A3"/>
    <w:rsid w:val="00B11A76"/>
    <w:rsid w:val="00B11C1C"/>
    <w:rsid w:val="00B11D7B"/>
    <w:rsid w:val="00B12078"/>
    <w:rsid w:val="00B124B1"/>
    <w:rsid w:val="00B1277B"/>
    <w:rsid w:val="00B12809"/>
    <w:rsid w:val="00B132CB"/>
    <w:rsid w:val="00B13435"/>
    <w:rsid w:val="00B13814"/>
    <w:rsid w:val="00B13E2C"/>
    <w:rsid w:val="00B13F09"/>
    <w:rsid w:val="00B15981"/>
    <w:rsid w:val="00B15A0C"/>
    <w:rsid w:val="00B15A28"/>
    <w:rsid w:val="00B15B35"/>
    <w:rsid w:val="00B15EF1"/>
    <w:rsid w:val="00B16384"/>
    <w:rsid w:val="00B1653C"/>
    <w:rsid w:val="00B16ECF"/>
    <w:rsid w:val="00B170EC"/>
    <w:rsid w:val="00B17658"/>
    <w:rsid w:val="00B17C5D"/>
    <w:rsid w:val="00B17E78"/>
    <w:rsid w:val="00B2018F"/>
    <w:rsid w:val="00B2052B"/>
    <w:rsid w:val="00B2062D"/>
    <w:rsid w:val="00B2120F"/>
    <w:rsid w:val="00B2142F"/>
    <w:rsid w:val="00B21622"/>
    <w:rsid w:val="00B21B04"/>
    <w:rsid w:val="00B21B5D"/>
    <w:rsid w:val="00B21BB8"/>
    <w:rsid w:val="00B21C2F"/>
    <w:rsid w:val="00B22433"/>
    <w:rsid w:val="00B22702"/>
    <w:rsid w:val="00B227F7"/>
    <w:rsid w:val="00B22BC2"/>
    <w:rsid w:val="00B22D9A"/>
    <w:rsid w:val="00B22E8F"/>
    <w:rsid w:val="00B22F62"/>
    <w:rsid w:val="00B23442"/>
    <w:rsid w:val="00B239FE"/>
    <w:rsid w:val="00B23E9A"/>
    <w:rsid w:val="00B2415A"/>
    <w:rsid w:val="00B242AB"/>
    <w:rsid w:val="00B2516C"/>
    <w:rsid w:val="00B2516E"/>
    <w:rsid w:val="00B25622"/>
    <w:rsid w:val="00B25682"/>
    <w:rsid w:val="00B2591A"/>
    <w:rsid w:val="00B25A2B"/>
    <w:rsid w:val="00B25D88"/>
    <w:rsid w:val="00B25E3E"/>
    <w:rsid w:val="00B2612B"/>
    <w:rsid w:val="00B2619E"/>
    <w:rsid w:val="00B261C2"/>
    <w:rsid w:val="00B26378"/>
    <w:rsid w:val="00B26762"/>
    <w:rsid w:val="00B26A4D"/>
    <w:rsid w:val="00B26A79"/>
    <w:rsid w:val="00B27082"/>
    <w:rsid w:val="00B27880"/>
    <w:rsid w:val="00B304C4"/>
    <w:rsid w:val="00B30A56"/>
    <w:rsid w:val="00B30C9C"/>
    <w:rsid w:val="00B30F1F"/>
    <w:rsid w:val="00B3119B"/>
    <w:rsid w:val="00B31569"/>
    <w:rsid w:val="00B319C8"/>
    <w:rsid w:val="00B31CEC"/>
    <w:rsid w:val="00B31ED9"/>
    <w:rsid w:val="00B32032"/>
    <w:rsid w:val="00B3211E"/>
    <w:rsid w:val="00B32789"/>
    <w:rsid w:val="00B32868"/>
    <w:rsid w:val="00B33149"/>
    <w:rsid w:val="00B33679"/>
    <w:rsid w:val="00B338A6"/>
    <w:rsid w:val="00B33967"/>
    <w:rsid w:val="00B33970"/>
    <w:rsid w:val="00B33A7C"/>
    <w:rsid w:val="00B33F51"/>
    <w:rsid w:val="00B341A5"/>
    <w:rsid w:val="00B34829"/>
    <w:rsid w:val="00B35221"/>
    <w:rsid w:val="00B35360"/>
    <w:rsid w:val="00B353E5"/>
    <w:rsid w:val="00B35443"/>
    <w:rsid w:val="00B36053"/>
    <w:rsid w:val="00B36334"/>
    <w:rsid w:val="00B364E7"/>
    <w:rsid w:val="00B3664E"/>
    <w:rsid w:val="00B370A8"/>
    <w:rsid w:val="00B377AE"/>
    <w:rsid w:val="00B377C3"/>
    <w:rsid w:val="00B37DC2"/>
    <w:rsid w:val="00B37ED6"/>
    <w:rsid w:val="00B40599"/>
    <w:rsid w:val="00B40E1E"/>
    <w:rsid w:val="00B41315"/>
    <w:rsid w:val="00B41634"/>
    <w:rsid w:val="00B41980"/>
    <w:rsid w:val="00B41ACF"/>
    <w:rsid w:val="00B4211C"/>
    <w:rsid w:val="00B427EA"/>
    <w:rsid w:val="00B42883"/>
    <w:rsid w:val="00B42907"/>
    <w:rsid w:val="00B433B7"/>
    <w:rsid w:val="00B435A4"/>
    <w:rsid w:val="00B43705"/>
    <w:rsid w:val="00B43712"/>
    <w:rsid w:val="00B43839"/>
    <w:rsid w:val="00B43C1C"/>
    <w:rsid w:val="00B43EDB"/>
    <w:rsid w:val="00B4454A"/>
    <w:rsid w:val="00B44889"/>
    <w:rsid w:val="00B44AFD"/>
    <w:rsid w:val="00B44DD9"/>
    <w:rsid w:val="00B45D6A"/>
    <w:rsid w:val="00B461D9"/>
    <w:rsid w:val="00B46498"/>
    <w:rsid w:val="00B465AE"/>
    <w:rsid w:val="00B46BAD"/>
    <w:rsid w:val="00B46F88"/>
    <w:rsid w:val="00B46FC5"/>
    <w:rsid w:val="00B47417"/>
    <w:rsid w:val="00B47421"/>
    <w:rsid w:val="00B4746B"/>
    <w:rsid w:val="00B474FE"/>
    <w:rsid w:val="00B476F4"/>
    <w:rsid w:val="00B478C2"/>
    <w:rsid w:val="00B47A78"/>
    <w:rsid w:val="00B501F8"/>
    <w:rsid w:val="00B51142"/>
    <w:rsid w:val="00B511FD"/>
    <w:rsid w:val="00B51286"/>
    <w:rsid w:val="00B518D7"/>
    <w:rsid w:val="00B5197F"/>
    <w:rsid w:val="00B51A11"/>
    <w:rsid w:val="00B5221A"/>
    <w:rsid w:val="00B5247C"/>
    <w:rsid w:val="00B5251C"/>
    <w:rsid w:val="00B5285B"/>
    <w:rsid w:val="00B531F7"/>
    <w:rsid w:val="00B53444"/>
    <w:rsid w:val="00B5390C"/>
    <w:rsid w:val="00B53AE9"/>
    <w:rsid w:val="00B53CC7"/>
    <w:rsid w:val="00B53E1B"/>
    <w:rsid w:val="00B53F8D"/>
    <w:rsid w:val="00B5437E"/>
    <w:rsid w:val="00B54394"/>
    <w:rsid w:val="00B54A88"/>
    <w:rsid w:val="00B54F8B"/>
    <w:rsid w:val="00B5507A"/>
    <w:rsid w:val="00B558A5"/>
    <w:rsid w:val="00B5636E"/>
    <w:rsid w:val="00B563DF"/>
    <w:rsid w:val="00B5648E"/>
    <w:rsid w:val="00B5676C"/>
    <w:rsid w:val="00B56E3A"/>
    <w:rsid w:val="00B571AF"/>
    <w:rsid w:val="00B57B9B"/>
    <w:rsid w:val="00B60934"/>
    <w:rsid w:val="00B60FCD"/>
    <w:rsid w:val="00B6107E"/>
    <w:rsid w:val="00B6148A"/>
    <w:rsid w:val="00B6177B"/>
    <w:rsid w:val="00B61CF6"/>
    <w:rsid w:val="00B61DB0"/>
    <w:rsid w:val="00B61E42"/>
    <w:rsid w:val="00B61EE7"/>
    <w:rsid w:val="00B6250A"/>
    <w:rsid w:val="00B62542"/>
    <w:rsid w:val="00B6266C"/>
    <w:rsid w:val="00B62A44"/>
    <w:rsid w:val="00B62B9F"/>
    <w:rsid w:val="00B631E7"/>
    <w:rsid w:val="00B637EC"/>
    <w:rsid w:val="00B63982"/>
    <w:rsid w:val="00B6406F"/>
    <w:rsid w:val="00B6417B"/>
    <w:rsid w:val="00B646B7"/>
    <w:rsid w:val="00B64731"/>
    <w:rsid w:val="00B655A3"/>
    <w:rsid w:val="00B65AF6"/>
    <w:rsid w:val="00B65E48"/>
    <w:rsid w:val="00B6609B"/>
    <w:rsid w:val="00B661C9"/>
    <w:rsid w:val="00B66CB7"/>
    <w:rsid w:val="00B6745A"/>
    <w:rsid w:val="00B67514"/>
    <w:rsid w:val="00B67C06"/>
    <w:rsid w:val="00B67C2B"/>
    <w:rsid w:val="00B7008C"/>
    <w:rsid w:val="00B708F0"/>
    <w:rsid w:val="00B70AB3"/>
    <w:rsid w:val="00B71317"/>
    <w:rsid w:val="00B71556"/>
    <w:rsid w:val="00B71713"/>
    <w:rsid w:val="00B7182E"/>
    <w:rsid w:val="00B71ADC"/>
    <w:rsid w:val="00B71BEA"/>
    <w:rsid w:val="00B72722"/>
    <w:rsid w:val="00B72BB7"/>
    <w:rsid w:val="00B73113"/>
    <w:rsid w:val="00B732C7"/>
    <w:rsid w:val="00B73D05"/>
    <w:rsid w:val="00B73D3E"/>
    <w:rsid w:val="00B7435F"/>
    <w:rsid w:val="00B744AD"/>
    <w:rsid w:val="00B746B3"/>
    <w:rsid w:val="00B7493A"/>
    <w:rsid w:val="00B74AB4"/>
    <w:rsid w:val="00B74B65"/>
    <w:rsid w:val="00B74B7D"/>
    <w:rsid w:val="00B75DB0"/>
    <w:rsid w:val="00B7637E"/>
    <w:rsid w:val="00B76A17"/>
    <w:rsid w:val="00B76DE8"/>
    <w:rsid w:val="00B76E07"/>
    <w:rsid w:val="00B771CD"/>
    <w:rsid w:val="00B778DB"/>
    <w:rsid w:val="00B77ABB"/>
    <w:rsid w:val="00B77D0A"/>
    <w:rsid w:val="00B77F0C"/>
    <w:rsid w:val="00B8004D"/>
    <w:rsid w:val="00B80283"/>
    <w:rsid w:val="00B80415"/>
    <w:rsid w:val="00B81090"/>
    <w:rsid w:val="00B81404"/>
    <w:rsid w:val="00B814B2"/>
    <w:rsid w:val="00B818F4"/>
    <w:rsid w:val="00B8249C"/>
    <w:rsid w:val="00B82667"/>
    <w:rsid w:val="00B82968"/>
    <w:rsid w:val="00B82C69"/>
    <w:rsid w:val="00B82DA1"/>
    <w:rsid w:val="00B82E60"/>
    <w:rsid w:val="00B82FDB"/>
    <w:rsid w:val="00B830E5"/>
    <w:rsid w:val="00B83808"/>
    <w:rsid w:val="00B838AC"/>
    <w:rsid w:val="00B83B77"/>
    <w:rsid w:val="00B83EE3"/>
    <w:rsid w:val="00B84297"/>
    <w:rsid w:val="00B8456F"/>
    <w:rsid w:val="00B8468B"/>
    <w:rsid w:val="00B84D00"/>
    <w:rsid w:val="00B85681"/>
    <w:rsid w:val="00B85BDA"/>
    <w:rsid w:val="00B85C10"/>
    <w:rsid w:val="00B8620C"/>
    <w:rsid w:val="00B8621F"/>
    <w:rsid w:val="00B865B0"/>
    <w:rsid w:val="00B8669F"/>
    <w:rsid w:val="00B869B8"/>
    <w:rsid w:val="00B869C1"/>
    <w:rsid w:val="00B86D44"/>
    <w:rsid w:val="00B86EED"/>
    <w:rsid w:val="00B8707B"/>
    <w:rsid w:val="00B87095"/>
    <w:rsid w:val="00B87893"/>
    <w:rsid w:val="00B87ACA"/>
    <w:rsid w:val="00B87E18"/>
    <w:rsid w:val="00B87F02"/>
    <w:rsid w:val="00B907A7"/>
    <w:rsid w:val="00B90890"/>
    <w:rsid w:val="00B9092F"/>
    <w:rsid w:val="00B90A4E"/>
    <w:rsid w:val="00B90C38"/>
    <w:rsid w:val="00B90CB4"/>
    <w:rsid w:val="00B90F01"/>
    <w:rsid w:val="00B91002"/>
    <w:rsid w:val="00B9168D"/>
    <w:rsid w:val="00B9184C"/>
    <w:rsid w:val="00B921A7"/>
    <w:rsid w:val="00B92202"/>
    <w:rsid w:val="00B922FE"/>
    <w:rsid w:val="00B928C8"/>
    <w:rsid w:val="00B9290D"/>
    <w:rsid w:val="00B92B43"/>
    <w:rsid w:val="00B931B4"/>
    <w:rsid w:val="00B9347B"/>
    <w:rsid w:val="00B93DFD"/>
    <w:rsid w:val="00B93F6A"/>
    <w:rsid w:val="00B94089"/>
    <w:rsid w:val="00B94341"/>
    <w:rsid w:val="00B9457E"/>
    <w:rsid w:val="00B94B6B"/>
    <w:rsid w:val="00B94E5F"/>
    <w:rsid w:val="00B95088"/>
    <w:rsid w:val="00B9537D"/>
    <w:rsid w:val="00B954C4"/>
    <w:rsid w:val="00B95A52"/>
    <w:rsid w:val="00B95B9B"/>
    <w:rsid w:val="00B95BC8"/>
    <w:rsid w:val="00B96192"/>
    <w:rsid w:val="00B9624D"/>
    <w:rsid w:val="00B965A5"/>
    <w:rsid w:val="00B9673C"/>
    <w:rsid w:val="00B9681A"/>
    <w:rsid w:val="00B96B23"/>
    <w:rsid w:val="00B97555"/>
    <w:rsid w:val="00B9758B"/>
    <w:rsid w:val="00B97BEE"/>
    <w:rsid w:val="00BA029A"/>
    <w:rsid w:val="00BA0B9A"/>
    <w:rsid w:val="00BA1A6E"/>
    <w:rsid w:val="00BA21FD"/>
    <w:rsid w:val="00BA24B0"/>
    <w:rsid w:val="00BA25D4"/>
    <w:rsid w:val="00BA29C3"/>
    <w:rsid w:val="00BA2E00"/>
    <w:rsid w:val="00BA312B"/>
    <w:rsid w:val="00BA39B9"/>
    <w:rsid w:val="00BA3DCC"/>
    <w:rsid w:val="00BA42D8"/>
    <w:rsid w:val="00BA430F"/>
    <w:rsid w:val="00BA4443"/>
    <w:rsid w:val="00BA54AC"/>
    <w:rsid w:val="00BA54F2"/>
    <w:rsid w:val="00BA55B2"/>
    <w:rsid w:val="00BA5765"/>
    <w:rsid w:val="00BA57EA"/>
    <w:rsid w:val="00BA5DAC"/>
    <w:rsid w:val="00BA5DE3"/>
    <w:rsid w:val="00BA6031"/>
    <w:rsid w:val="00BA61E8"/>
    <w:rsid w:val="00BA64F7"/>
    <w:rsid w:val="00BA6530"/>
    <w:rsid w:val="00BA68BC"/>
    <w:rsid w:val="00BA6B14"/>
    <w:rsid w:val="00BA6E5A"/>
    <w:rsid w:val="00BA6E88"/>
    <w:rsid w:val="00BA7349"/>
    <w:rsid w:val="00BA73F6"/>
    <w:rsid w:val="00BA7480"/>
    <w:rsid w:val="00BA791E"/>
    <w:rsid w:val="00BA7C43"/>
    <w:rsid w:val="00BA7F47"/>
    <w:rsid w:val="00BA7F81"/>
    <w:rsid w:val="00BB0328"/>
    <w:rsid w:val="00BB0356"/>
    <w:rsid w:val="00BB09D7"/>
    <w:rsid w:val="00BB123E"/>
    <w:rsid w:val="00BB12DE"/>
    <w:rsid w:val="00BB1588"/>
    <w:rsid w:val="00BB1907"/>
    <w:rsid w:val="00BB1E6D"/>
    <w:rsid w:val="00BB24BE"/>
    <w:rsid w:val="00BB28A2"/>
    <w:rsid w:val="00BB2CBD"/>
    <w:rsid w:val="00BB2D34"/>
    <w:rsid w:val="00BB3230"/>
    <w:rsid w:val="00BB3A97"/>
    <w:rsid w:val="00BB3AB6"/>
    <w:rsid w:val="00BB3F62"/>
    <w:rsid w:val="00BB4013"/>
    <w:rsid w:val="00BB40A3"/>
    <w:rsid w:val="00BB43C8"/>
    <w:rsid w:val="00BB44DE"/>
    <w:rsid w:val="00BB4A4C"/>
    <w:rsid w:val="00BB4AD1"/>
    <w:rsid w:val="00BB4B5E"/>
    <w:rsid w:val="00BB4FAE"/>
    <w:rsid w:val="00BB5485"/>
    <w:rsid w:val="00BB553A"/>
    <w:rsid w:val="00BB5626"/>
    <w:rsid w:val="00BB57E4"/>
    <w:rsid w:val="00BB583C"/>
    <w:rsid w:val="00BB65C3"/>
    <w:rsid w:val="00BB6853"/>
    <w:rsid w:val="00BB6920"/>
    <w:rsid w:val="00BB6E5B"/>
    <w:rsid w:val="00BB74EE"/>
    <w:rsid w:val="00BB7645"/>
    <w:rsid w:val="00BB7F32"/>
    <w:rsid w:val="00BC0763"/>
    <w:rsid w:val="00BC0C3A"/>
    <w:rsid w:val="00BC11A1"/>
    <w:rsid w:val="00BC15A7"/>
    <w:rsid w:val="00BC1CC3"/>
    <w:rsid w:val="00BC1F3D"/>
    <w:rsid w:val="00BC229C"/>
    <w:rsid w:val="00BC2DA2"/>
    <w:rsid w:val="00BC3054"/>
    <w:rsid w:val="00BC3187"/>
    <w:rsid w:val="00BC3362"/>
    <w:rsid w:val="00BC40BE"/>
    <w:rsid w:val="00BC458A"/>
    <w:rsid w:val="00BC468D"/>
    <w:rsid w:val="00BC46D1"/>
    <w:rsid w:val="00BC49BA"/>
    <w:rsid w:val="00BC4A72"/>
    <w:rsid w:val="00BC501C"/>
    <w:rsid w:val="00BC5320"/>
    <w:rsid w:val="00BC5717"/>
    <w:rsid w:val="00BC5F3C"/>
    <w:rsid w:val="00BC67C0"/>
    <w:rsid w:val="00BC6A48"/>
    <w:rsid w:val="00BC6D0A"/>
    <w:rsid w:val="00BC6F6A"/>
    <w:rsid w:val="00BC6FED"/>
    <w:rsid w:val="00BC7AA2"/>
    <w:rsid w:val="00BC7EAD"/>
    <w:rsid w:val="00BD00F1"/>
    <w:rsid w:val="00BD0532"/>
    <w:rsid w:val="00BD0AA4"/>
    <w:rsid w:val="00BD0EA1"/>
    <w:rsid w:val="00BD118C"/>
    <w:rsid w:val="00BD19EF"/>
    <w:rsid w:val="00BD2E6E"/>
    <w:rsid w:val="00BD30FE"/>
    <w:rsid w:val="00BD3125"/>
    <w:rsid w:val="00BD337B"/>
    <w:rsid w:val="00BD3509"/>
    <w:rsid w:val="00BD36B0"/>
    <w:rsid w:val="00BD38D5"/>
    <w:rsid w:val="00BD42C3"/>
    <w:rsid w:val="00BD4DCB"/>
    <w:rsid w:val="00BD5098"/>
    <w:rsid w:val="00BD51B8"/>
    <w:rsid w:val="00BD58F0"/>
    <w:rsid w:val="00BD6334"/>
    <w:rsid w:val="00BD6587"/>
    <w:rsid w:val="00BD7011"/>
    <w:rsid w:val="00BD71F8"/>
    <w:rsid w:val="00BD7258"/>
    <w:rsid w:val="00BD742A"/>
    <w:rsid w:val="00BD7AA9"/>
    <w:rsid w:val="00BD7C4E"/>
    <w:rsid w:val="00BE052C"/>
    <w:rsid w:val="00BE0878"/>
    <w:rsid w:val="00BE087A"/>
    <w:rsid w:val="00BE0BBB"/>
    <w:rsid w:val="00BE0F79"/>
    <w:rsid w:val="00BE1140"/>
    <w:rsid w:val="00BE1172"/>
    <w:rsid w:val="00BE1CDC"/>
    <w:rsid w:val="00BE277B"/>
    <w:rsid w:val="00BE279B"/>
    <w:rsid w:val="00BE29B3"/>
    <w:rsid w:val="00BE2DF0"/>
    <w:rsid w:val="00BE2E04"/>
    <w:rsid w:val="00BE31E5"/>
    <w:rsid w:val="00BE34D4"/>
    <w:rsid w:val="00BE3CD5"/>
    <w:rsid w:val="00BE3F2C"/>
    <w:rsid w:val="00BE41B9"/>
    <w:rsid w:val="00BE436C"/>
    <w:rsid w:val="00BE44E4"/>
    <w:rsid w:val="00BE46AF"/>
    <w:rsid w:val="00BE4B8C"/>
    <w:rsid w:val="00BE4BEE"/>
    <w:rsid w:val="00BE4F6B"/>
    <w:rsid w:val="00BE50A2"/>
    <w:rsid w:val="00BE574B"/>
    <w:rsid w:val="00BE583C"/>
    <w:rsid w:val="00BE613C"/>
    <w:rsid w:val="00BE61FB"/>
    <w:rsid w:val="00BE67D8"/>
    <w:rsid w:val="00BE6FDA"/>
    <w:rsid w:val="00BE724E"/>
    <w:rsid w:val="00BE7320"/>
    <w:rsid w:val="00BE76C2"/>
    <w:rsid w:val="00BE7771"/>
    <w:rsid w:val="00BF03BD"/>
    <w:rsid w:val="00BF0A03"/>
    <w:rsid w:val="00BF0B1C"/>
    <w:rsid w:val="00BF0C5C"/>
    <w:rsid w:val="00BF0F2E"/>
    <w:rsid w:val="00BF18A7"/>
    <w:rsid w:val="00BF1F34"/>
    <w:rsid w:val="00BF2005"/>
    <w:rsid w:val="00BF20F6"/>
    <w:rsid w:val="00BF28BD"/>
    <w:rsid w:val="00BF2C35"/>
    <w:rsid w:val="00BF3207"/>
    <w:rsid w:val="00BF34F2"/>
    <w:rsid w:val="00BF385D"/>
    <w:rsid w:val="00BF3A33"/>
    <w:rsid w:val="00BF3E63"/>
    <w:rsid w:val="00BF416E"/>
    <w:rsid w:val="00BF4505"/>
    <w:rsid w:val="00BF48A5"/>
    <w:rsid w:val="00BF4A16"/>
    <w:rsid w:val="00BF4B14"/>
    <w:rsid w:val="00BF5512"/>
    <w:rsid w:val="00BF5676"/>
    <w:rsid w:val="00BF5C55"/>
    <w:rsid w:val="00BF6059"/>
    <w:rsid w:val="00BF62E6"/>
    <w:rsid w:val="00BF634D"/>
    <w:rsid w:val="00BF6753"/>
    <w:rsid w:val="00BF6BE1"/>
    <w:rsid w:val="00BF72CA"/>
    <w:rsid w:val="00BF7C79"/>
    <w:rsid w:val="00BF7F33"/>
    <w:rsid w:val="00C00458"/>
    <w:rsid w:val="00C00C93"/>
    <w:rsid w:val="00C00EC8"/>
    <w:rsid w:val="00C01301"/>
    <w:rsid w:val="00C01320"/>
    <w:rsid w:val="00C01343"/>
    <w:rsid w:val="00C015A3"/>
    <w:rsid w:val="00C01E94"/>
    <w:rsid w:val="00C02364"/>
    <w:rsid w:val="00C024E8"/>
    <w:rsid w:val="00C02579"/>
    <w:rsid w:val="00C0257F"/>
    <w:rsid w:val="00C02677"/>
    <w:rsid w:val="00C0280B"/>
    <w:rsid w:val="00C028BB"/>
    <w:rsid w:val="00C02EAD"/>
    <w:rsid w:val="00C03A80"/>
    <w:rsid w:val="00C03AE8"/>
    <w:rsid w:val="00C03C12"/>
    <w:rsid w:val="00C03C71"/>
    <w:rsid w:val="00C0423A"/>
    <w:rsid w:val="00C043F5"/>
    <w:rsid w:val="00C04638"/>
    <w:rsid w:val="00C047B7"/>
    <w:rsid w:val="00C04B30"/>
    <w:rsid w:val="00C04CBB"/>
    <w:rsid w:val="00C050DD"/>
    <w:rsid w:val="00C05307"/>
    <w:rsid w:val="00C0552D"/>
    <w:rsid w:val="00C05763"/>
    <w:rsid w:val="00C05A2A"/>
    <w:rsid w:val="00C061AB"/>
    <w:rsid w:val="00C0636C"/>
    <w:rsid w:val="00C06451"/>
    <w:rsid w:val="00C071FF"/>
    <w:rsid w:val="00C07D1C"/>
    <w:rsid w:val="00C101B9"/>
    <w:rsid w:val="00C102E5"/>
    <w:rsid w:val="00C104B0"/>
    <w:rsid w:val="00C10709"/>
    <w:rsid w:val="00C10857"/>
    <w:rsid w:val="00C10E87"/>
    <w:rsid w:val="00C1107D"/>
    <w:rsid w:val="00C1118E"/>
    <w:rsid w:val="00C11724"/>
    <w:rsid w:val="00C120BB"/>
    <w:rsid w:val="00C12980"/>
    <w:rsid w:val="00C12EB4"/>
    <w:rsid w:val="00C13714"/>
    <w:rsid w:val="00C1381C"/>
    <w:rsid w:val="00C13B58"/>
    <w:rsid w:val="00C13F4B"/>
    <w:rsid w:val="00C14307"/>
    <w:rsid w:val="00C144A2"/>
    <w:rsid w:val="00C144BA"/>
    <w:rsid w:val="00C146F3"/>
    <w:rsid w:val="00C14DD9"/>
    <w:rsid w:val="00C14DEE"/>
    <w:rsid w:val="00C15719"/>
    <w:rsid w:val="00C161E1"/>
    <w:rsid w:val="00C162E4"/>
    <w:rsid w:val="00C16D44"/>
    <w:rsid w:val="00C16D84"/>
    <w:rsid w:val="00C16D92"/>
    <w:rsid w:val="00C170F0"/>
    <w:rsid w:val="00C1713B"/>
    <w:rsid w:val="00C17666"/>
    <w:rsid w:val="00C17679"/>
    <w:rsid w:val="00C17692"/>
    <w:rsid w:val="00C17827"/>
    <w:rsid w:val="00C17C5A"/>
    <w:rsid w:val="00C20075"/>
    <w:rsid w:val="00C201EB"/>
    <w:rsid w:val="00C20D2F"/>
    <w:rsid w:val="00C2145A"/>
    <w:rsid w:val="00C2158D"/>
    <w:rsid w:val="00C215E8"/>
    <w:rsid w:val="00C21A15"/>
    <w:rsid w:val="00C21C99"/>
    <w:rsid w:val="00C21E21"/>
    <w:rsid w:val="00C21F40"/>
    <w:rsid w:val="00C222D6"/>
    <w:rsid w:val="00C226AF"/>
    <w:rsid w:val="00C22962"/>
    <w:rsid w:val="00C229DF"/>
    <w:rsid w:val="00C22AEA"/>
    <w:rsid w:val="00C22C3B"/>
    <w:rsid w:val="00C23910"/>
    <w:rsid w:val="00C23BBA"/>
    <w:rsid w:val="00C23E16"/>
    <w:rsid w:val="00C23E37"/>
    <w:rsid w:val="00C24013"/>
    <w:rsid w:val="00C245E4"/>
    <w:rsid w:val="00C24625"/>
    <w:rsid w:val="00C24DE8"/>
    <w:rsid w:val="00C24E16"/>
    <w:rsid w:val="00C24EDC"/>
    <w:rsid w:val="00C24FBC"/>
    <w:rsid w:val="00C255C3"/>
    <w:rsid w:val="00C26547"/>
    <w:rsid w:val="00C269C2"/>
    <w:rsid w:val="00C2715F"/>
    <w:rsid w:val="00C27533"/>
    <w:rsid w:val="00C27689"/>
    <w:rsid w:val="00C27730"/>
    <w:rsid w:val="00C278DA"/>
    <w:rsid w:val="00C27A24"/>
    <w:rsid w:val="00C27EFE"/>
    <w:rsid w:val="00C27F2E"/>
    <w:rsid w:val="00C304C4"/>
    <w:rsid w:val="00C30844"/>
    <w:rsid w:val="00C30907"/>
    <w:rsid w:val="00C30C8E"/>
    <w:rsid w:val="00C30F15"/>
    <w:rsid w:val="00C3125F"/>
    <w:rsid w:val="00C312BB"/>
    <w:rsid w:val="00C3144D"/>
    <w:rsid w:val="00C31AEA"/>
    <w:rsid w:val="00C31D64"/>
    <w:rsid w:val="00C31E33"/>
    <w:rsid w:val="00C31FE5"/>
    <w:rsid w:val="00C32058"/>
    <w:rsid w:val="00C3271A"/>
    <w:rsid w:val="00C32816"/>
    <w:rsid w:val="00C32BCC"/>
    <w:rsid w:val="00C33249"/>
    <w:rsid w:val="00C33894"/>
    <w:rsid w:val="00C33994"/>
    <w:rsid w:val="00C33B43"/>
    <w:rsid w:val="00C33BC7"/>
    <w:rsid w:val="00C33EF6"/>
    <w:rsid w:val="00C34246"/>
    <w:rsid w:val="00C34814"/>
    <w:rsid w:val="00C34851"/>
    <w:rsid w:val="00C34C05"/>
    <w:rsid w:val="00C34D70"/>
    <w:rsid w:val="00C34DCD"/>
    <w:rsid w:val="00C35119"/>
    <w:rsid w:val="00C352EC"/>
    <w:rsid w:val="00C354E0"/>
    <w:rsid w:val="00C35B40"/>
    <w:rsid w:val="00C35E0F"/>
    <w:rsid w:val="00C35EE7"/>
    <w:rsid w:val="00C35F77"/>
    <w:rsid w:val="00C36097"/>
    <w:rsid w:val="00C36592"/>
    <w:rsid w:val="00C36A54"/>
    <w:rsid w:val="00C36AB8"/>
    <w:rsid w:val="00C37821"/>
    <w:rsid w:val="00C379F8"/>
    <w:rsid w:val="00C37A54"/>
    <w:rsid w:val="00C37F13"/>
    <w:rsid w:val="00C37F52"/>
    <w:rsid w:val="00C402F0"/>
    <w:rsid w:val="00C40ECE"/>
    <w:rsid w:val="00C41522"/>
    <w:rsid w:val="00C41565"/>
    <w:rsid w:val="00C41670"/>
    <w:rsid w:val="00C41807"/>
    <w:rsid w:val="00C42178"/>
    <w:rsid w:val="00C4225B"/>
    <w:rsid w:val="00C424AA"/>
    <w:rsid w:val="00C424CE"/>
    <w:rsid w:val="00C42C6E"/>
    <w:rsid w:val="00C42EE4"/>
    <w:rsid w:val="00C43111"/>
    <w:rsid w:val="00C43A75"/>
    <w:rsid w:val="00C43C5B"/>
    <w:rsid w:val="00C43D35"/>
    <w:rsid w:val="00C43FC1"/>
    <w:rsid w:val="00C4420E"/>
    <w:rsid w:val="00C44493"/>
    <w:rsid w:val="00C44A6C"/>
    <w:rsid w:val="00C44AB7"/>
    <w:rsid w:val="00C44B1D"/>
    <w:rsid w:val="00C4506D"/>
    <w:rsid w:val="00C45208"/>
    <w:rsid w:val="00C4528F"/>
    <w:rsid w:val="00C453B8"/>
    <w:rsid w:val="00C4543F"/>
    <w:rsid w:val="00C4598F"/>
    <w:rsid w:val="00C45CAA"/>
    <w:rsid w:val="00C45E78"/>
    <w:rsid w:val="00C46387"/>
    <w:rsid w:val="00C47BC1"/>
    <w:rsid w:val="00C50CC9"/>
    <w:rsid w:val="00C51229"/>
    <w:rsid w:val="00C51276"/>
    <w:rsid w:val="00C51737"/>
    <w:rsid w:val="00C52699"/>
    <w:rsid w:val="00C52BFD"/>
    <w:rsid w:val="00C534A1"/>
    <w:rsid w:val="00C5355B"/>
    <w:rsid w:val="00C5373E"/>
    <w:rsid w:val="00C53831"/>
    <w:rsid w:val="00C538E1"/>
    <w:rsid w:val="00C53CDF"/>
    <w:rsid w:val="00C53E91"/>
    <w:rsid w:val="00C547A3"/>
    <w:rsid w:val="00C5497E"/>
    <w:rsid w:val="00C54A4C"/>
    <w:rsid w:val="00C54B57"/>
    <w:rsid w:val="00C54F8B"/>
    <w:rsid w:val="00C5526A"/>
    <w:rsid w:val="00C553D8"/>
    <w:rsid w:val="00C55601"/>
    <w:rsid w:val="00C55739"/>
    <w:rsid w:val="00C55AD4"/>
    <w:rsid w:val="00C55D9E"/>
    <w:rsid w:val="00C55E28"/>
    <w:rsid w:val="00C56FBE"/>
    <w:rsid w:val="00C570AC"/>
    <w:rsid w:val="00C57158"/>
    <w:rsid w:val="00C573DA"/>
    <w:rsid w:val="00C57B61"/>
    <w:rsid w:val="00C57EC8"/>
    <w:rsid w:val="00C57FD2"/>
    <w:rsid w:val="00C600C8"/>
    <w:rsid w:val="00C60224"/>
    <w:rsid w:val="00C606F4"/>
    <w:rsid w:val="00C609D9"/>
    <w:rsid w:val="00C61544"/>
    <w:rsid w:val="00C61712"/>
    <w:rsid w:val="00C6175B"/>
    <w:rsid w:val="00C61807"/>
    <w:rsid w:val="00C61F71"/>
    <w:rsid w:val="00C624AD"/>
    <w:rsid w:val="00C62C77"/>
    <w:rsid w:val="00C63323"/>
    <w:rsid w:val="00C63355"/>
    <w:rsid w:val="00C63443"/>
    <w:rsid w:val="00C634F2"/>
    <w:rsid w:val="00C63B80"/>
    <w:rsid w:val="00C64450"/>
    <w:rsid w:val="00C646B1"/>
    <w:rsid w:val="00C6472E"/>
    <w:rsid w:val="00C64AE1"/>
    <w:rsid w:val="00C64B7D"/>
    <w:rsid w:val="00C6520C"/>
    <w:rsid w:val="00C653C8"/>
    <w:rsid w:val="00C65CA1"/>
    <w:rsid w:val="00C66260"/>
    <w:rsid w:val="00C662A7"/>
    <w:rsid w:val="00C664F7"/>
    <w:rsid w:val="00C66670"/>
    <w:rsid w:val="00C6701F"/>
    <w:rsid w:val="00C673F9"/>
    <w:rsid w:val="00C67E86"/>
    <w:rsid w:val="00C70045"/>
    <w:rsid w:val="00C706CE"/>
    <w:rsid w:val="00C7072C"/>
    <w:rsid w:val="00C707ED"/>
    <w:rsid w:val="00C71005"/>
    <w:rsid w:val="00C7108C"/>
    <w:rsid w:val="00C7120F"/>
    <w:rsid w:val="00C7212F"/>
    <w:rsid w:val="00C72EC7"/>
    <w:rsid w:val="00C72F92"/>
    <w:rsid w:val="00C72FDD"/>
    <w:rsid w:val="00C734C7"/>
    <w:rsid w:val="00C73C71"/>
    <w:rsid w:val="00C740B2"/>
    <w:rsid w:val="00C740FF"/>
    <w:rsid w:val="00C744E1"/>
    <w:rsid w:val="00C7492A"/>
    <w:rsid w:val="00C74A3F"/>
    <w:rsid w:val="00C74B0A"/>
    <w:rsid w:val="00C74BA5"/>
    <w:rsid w:val="00C74C09"/>
    <w:rsid w:val="00C75757"/>
    <w:rsid w:val="00C75F22"/>
    <w:rsid w:val="00C76185"/>
    <w:rsid w:val="00C766B9"/>
    <w:rsid w:val="00C766FB"/>
    <w:rsid w:val="00C767F9"/>
    <w:rsid w:val="00C76FE5"/>
    <w:rsid w:val="00C7702C"/>
    <w:rsid w:val="00C7704F"/>
    <w:rsid w:val="00C773D4"/>
    <w:rsid w:val="00C80081"/>
    <w:rsid w:val="00C8057A"/>
    <w:rsid w:val="00C806DF"/>
    <w:rsid w:val="00C80E40"/>
    <w:rsid w:val="00C819F1"/>
    <w:rsid w:val="00C820C9"/>
    <w:rsid w:val="00C836E9"/>
    <w:rsid w:val="00C83A60"/>
    <w:rsid w:val="00C848DF"/>
    <w:rsid w:val="00C849E1"/>
    <w:rsid w:val="00C84A33"/>
    <w:rsid w:val="00C85B67"/>
    <w:rsid w:val="00C85C47"/>
    <w:rsid w:val="00C85CCD"/>
    <w:rsid w:val="00C85D6A"/>
    <w:rsid w:val="00C85F4A"/>
    <w:rsid w:val="00C86070"/>
    <w:rsid w:val="00C864A5"/>
    <w:rsid w:val="00C86506"/>
    <w:rsid w:val="00C86513"/>
    <w:rsid w:val="00C866AB"/>
    <w:rsid w:val="00C867D7"/>
    <w:rsid w:val="00C869F6"/>
    <w:rsid w:val="00C872CE"/>
    <w:rsid w:val="00C87945"/>
    <w:rsid w:val="00C87F15"/>
    <w:rsid w:val="00C90588"/>
    <w:rsid w:val="00C9060A"/>
    <w:rsid w:val="00C90956"/>
    <w:rsid w:val="00C90BAF"/>
    <w:rsid w:val="00C90D0C"/>
    <w:rsid w:val="00C90EEE"/>
    <w:rsid w:val="00C915D4"/>
    <w:rsid w:val="00C9170F"/>
    <w:rsid w:val="00C91E52"/>
    <w:rsid w:val="00C91FEF"/>
    <w:rsid w:val="00C92163"/>
    <w:rsid w:val="00C924D3"/>
    <w:rsid w:val="00C929B1"/>
    <w:rsid w:val="00C929C4"/>
    <w:rsid w:val="00C92B64"/>
    <w:rsid w:val="00C92C03"/>
    <w:rsid w:val="00C932D7"/>
    <w:rsid w:val="00C933C4"/>
    <w:rsid w:val="00C939F5"/>
    <w:rsid w:val="00C93A0E"/>
    <w:rsid w:val="00C93A92"/>
    <w:rsid w:val="00C93B63"/>
    <w:rsid w:val="00C94250"/>
    <w:rsid w:val="00C950F5"/>
    <w:rsid w:val="00C95A63"/>
    <w:rsid w:val="00C95E9A"/>
    <w:rsid w:val="00C961B5"/>
    <w:rsid w:val="00C96A71"/>
    <w:rsid w:val="00C96BFE"/>
    <w:rsid w:val="00C96D63"/>
    <w:rsid w:val="00C96E56"/>
    <w:rsid w:val="00C96EAC"/>
    <w:rsid w:val="00C9749C"/>
    <w:rsid w:val="00C97508"/>
    <w:rsid w:val="00C97C94"/>
    <w:rsid w:val="00C97C96"/>
    <w:rsid w:val="00CA0190"/>
    <w:rsid w:val="00CA06DF"/>
    <w:rsid w:val="00CA0979"/>
    <w:rsid w:val="00CA1252"/>
    <w:rsid w:val="00CA1315"/>
    <w:rsid w:val="00CA1579"/>
    <w:rsid w:val="00CA18F4"/>
    <w:rsid w:val="00CA21E0"/>
    <w:rsid w:val="00CA22DA"/>
    <w:rsid w:val="00CA249E"/>
    <w:rsid w:val="00CA2F74"/>
    <w:rsid w:val="00CA3B48"/>
    <w:rsid w:val="00CA3CD5"/>
    <w:rsid w:val="00CA3D43"/>
    <w:rsid w:val="00CA3EEA"/>
    <w:rsid w:val="00CA4550"/>
    <w:rsid w:val="00CA4699"/>
    <w:rsid w:val="00CA4A49"/>
    <w:rsid w:val="00CA5177"/>
    <w:rsid w:val="00CA53C0"/>
    <w:rsid w:val="00CA53FB"/>
    <w:rsid w:val="00CA5A0F"/>
    <w:rsid w:val="00CA61E4"/>
    <w:rsid w:val="00CA66D6"/>
    <w:rsid w:val="00CA68CB"/>
    <w:rsid w:val="00CA6B51"/>
    <w:rsid w:val="00CA6D9F"/>
    <w:rsid w:val="00CA7043"/>
    <w:rsid w:val="00CA7F0A"/>
    <w:rsid w:val="00CB06F3"/>
    <w:rsid w:val="00CB0BCE"/>
    <w:rsid w:val="00CB13BE"/>
    <w:rsid w:val="00CB1D18"/>
    <w:rsid w:val="00CB204A"/>
    <w:rsid w:val="00CB2452"/>
    <w:rsid w:val="00CB2F1B"/>
    <w:rsid w:val="00CB3740"/>
    <w:rsid w:val="00CB3A28"/>
    <w:rsid w:val="00CB3D9A"/>
    <w:rsid w:val="00CB3EAE"/>
    <w:rsid w:val="00CB3EB1"/>
    <w:rsid w:val="00CB40B2"/>
    <w:rsid w:val="00CB43B0"/>
    <w:rsid w:val="00CB46C0"/>
    <w:rsid w:val="00CB4A21"/>
    <w:rsid w:val="00CB4BA0"/>
    <w:rsid w:val="00CB4D8D"/>
    <w:rsid w:val="00CB555D"/>
    <w:rsid w:val="00CB5971"/>
    <w:rsid w:val="00CB5BA9"/>
    <w:rsid w:val="00CB623A"/>
    <w:rsid w:val="00CB63F7"/>
    <w:rsid w:val="00CB66FF"/>
    <w:rsid w:val="00CB682E"/>
    <w:rsid w:val="00CB68E4"/>
    <w:rsid w:val="00CB6AA0"/>
    <w:rsid w:val="00CB6FAA"/>
    <w:rsid w:val="00CB73D2"/>
    <w:rsid w:val="00CB789E"/>
    <w:rsid w:val="00CB7C4D"/>
    <w:rsid w:val="00CB7DC3"/>
    <w:rsid w:val="00CC05FA"/>
    <w:rsid w:val="00CC0697"/>
    <w:rsid w:val="00CC0ACB"/>
    <w:rsid w:val="00CC12C7"/>
    <w:rsid w:val="00CC1914"/>
    <w:rsid w:val="00CC1F24"/>
    <w:rsid w:val="00CC21E8"/>
    <w:rsid w:val="00CC231E"/>
    <w:rsid w:val="00CC25AE"/>
    <w:rsid w:val="00CC27D6"/>
    <w:rsid w:val="00CC28BF"/>
    <w:rsid w:val="00CC291F"/>
    <w:rsid w:val="00CC2DBA"/>
    <w:rsid w:val="00CC2E97"/>
    <w:rsid w:val="00CC2F55"/>
    <w:rsid w:val="00CC313C"/>
    <w:rsid w:val="00CC3626"/>
    <w:rsid w:val="00CC3AF5"/>
    <w:rsid w:val="00CC3BBD"/>
    <w:rsid w:val="00CC3E57"/>
    <w:rsid w:val="00CC4335"/>
    <w:rsid w:val="00CC48AC"/>
    <w:rsid w:val="00CC4A8B"/>
    <w:rsid w:val="00CC508C"/>
    <w:rsid w:val="00CC5DFB"/>
    <w:rsid w:val="00CC62D0"/>
    <w:rsid w:val="00CC69BA"/>
    <w:rsid w:val="00CC6A30"/>
    <w:rsid w:val="00CC6A86"/>
    <w:rsid w:val="00CC75AD"/>
    <w:rsid w:val="00CC7C61"/>
    <w:rsid w:val="00CD05C5"/>
    <w:rsid w:val="00CD0945"/>
    <w:rsid w:val="00CD0949"/>
    <w:rsid w:val="00CD0D71"/>
    <w:rsid w:val="00CD1526"/>
    <w:rsid w:val="00CD19C0"/>
    <w:rsid w:val="00CD1C9F"/>
    <w:rsid w:val="00CD28B9"/>
    <w:rsid w:val="00CD2B12"/>
    <w:rsid w:val="00CD2B77"/>
    <w:rsid w:val="00CD2D6E"/>
    <w:rsid w:val="00CD3116"/>
    <w:rsid w:val="00CD3456"/>
    <w:rsid w:val="00CD3D1B"/>
    <w:rsid w:val="00CD42E4"/>
    <w:rsid w:val="00CD439E"/>
    <w:rsid w:val="00CD46D6"/>
    <w:rsid w:val="00CD493D"/>
    <w:rsid w:val="00CD4A7E"/>
    <w:rsid w:val="00CD4B83"/>
    <w:rsid w:val="00CD4C4B"/>
    <w:rsid w:val="00CD4D35"/>
    <w:rsid w:val="00CD4DA9"/>
    <w:rsid w:val="00CD5020"/>
    <w:rsid w:val="00CD511E"/>
    <w:rsid w:val="00CD5197"/>
    <w:rsid w:val="00CD51FE"/>
    <w:rsid w:val="00CD62CB"/>
    <w:rsid w:val="00CD66E3"/>
    <w:rsid w:val="00CD6BA6"/>
    <w:rsid w:val="00CD7407"/>
    <w:rsid w:val="00CD7B01"/>
    <w:rsid w:val="00CD7CF4"/>
    <w:rsid w:val="00CD7EF7"/>
    <w:rsid w:val="00CE00C8"/>
    <w:rsid w:val="00CE0297"/>
    <w:rsid w:val="00CE07BD"/>
    <w:rsid w:val="00CE08E6"/>
    <w:rsid w:val="00CE0906"/>
    <w:rsid w:val="00CE0C12"/>
    <w:rsid w:val="00CE1118"/>
    <w:rsid w:val="00CE16EB"/>
    <w:rsid w:val="00CE1743"/>
    <w:rsid w:val="00CE1D0C"/>
    <w:rsid w:val="00CE2718"/>
    <w:rsid w:val="00CE2991"/>
    <w:rsid w:val="00CE3639"/>
    <w:rsid w:val="00CE3888"/>
    <w:rsid w:val="00CE41CE"/>
    <w:rsid w:val="00CE44F6"/>
    <w:rsid w:val="00CE4655"/>
    <w:rsid w:val="00CE61C6"/>
    <w:rsid w:val="00CE6439"/>
    <w:rsid w:val="00CE77E8"/>
    <w:rsid w:val="00CE7D7A"/>
    <w:rsid w:val="00CF06C5"/>
    <w:rsid w:val="00CF087D"/>
    <w:rsid w:val="00CF0893"/>
    <w:rsid w:val="00CF136B"/>
    <w:rsid w:val="00CF18FD"/>
    <w:rsid w:val="00CF2285"/>
    <w:rsid w:val="00CF2336"/>
    <w:rsid w:val="00CF2CE7"/>
    <w:rsid w:val="00CF2E95"/>
    <w:rsid w:val="00CF3184"/>
    <w:rsid w:val="00CF39A5"/>
    <w:rsid w:val="00CF39CB"/>
    <w:rsid w:val="00CF3E4A"/>
    <w:rsid w:val="00CF441E"/>
    <w:rsid w:val="00CF4707"/>
    <w:rsid w:val="00CF4BBA"/>
    <w:rsid w:val="00CF5E32"/>
    <w:rsid w:val="00CF5F12"/>
    <w:rsid w:val="00CF62AD"/>
    <w:rsid w:val="00CF62AF"/>
    <w:rsid w:val="00CF69FE"/>
    <w:rsid w:val="00CF6E98"/>
    <w:rsid w:val="00CF78E6"/>
    <w:rsid w:val="00CF7BC0"/>
    <w:rsid w:val="00CF7BFE"/>
    <w:rsid w:val="00CF7C94"/>
    <w:rsid w:val="00CF7F0B"/>
    <w:rsid w:val="00D0033B"/>
    <w:rsid w:val="00D00356"/>
    <w:rsid w:val="00D02288"/>
    <w:rsid w:val="00D0261F"/>
    <w:rsid w:val="00D02647"/>
    <w:rsid w:val="00D0299D"/>
    <w:rsid w:val="00D033E1"/>
    <w:rsid w:val="00D03897"/>
    <w:rsid w:val="00D03AF6"/>
    <w:rsid w:val="00D04248"/>
    <w:rsid w:val="00D04636"/>
    <w:rsid w:val="00D04703"/>
    <w:rsid w:val="00D054D1"/>
    <w:rsid w:val="00D0563B"/>
    <w:rsid w:val="00D05929"/>
    <w:rsid w:val="00D06DFC"/>
    <w:rsid w:val="00D07087"/>
    <w:rsid w:val="00D075A5"/>
    <w:rsid w:val="00D07824"/>
    <w:rsid w:val="00D1024D"/>
    <w:rsid w:val="00D10592"/>
    <w:rsid w:val="00D1081F"/>
    <w:rsid w:val="00D1101D"/>
    <w:rsid w:val="00D111D4"/>
    <w:rsid w:val="00D112E1"/>
    <w:rsid w:val="00D1240D"/>
    <w:rsid w:val="00D12A2C"/>
    <w:rsid w:val="00D12AE8"/>
    <w:rsid w:val="00D1309C"/>
    <w:rsid w:val="00D13A57"/>
    <w:rsid w:val="00D13C46"/>
    <w:rsid w:val="00D13E33"/>
    <w:rsid w:val="00D14791"/>
    <w:rsid w:val="00D14AE3"/>
    <w:rsid w:val="00D14C3E"/>
    <w:rsid w:val="00D157ED"/>
    <w:rsid w:val="00D158DC"/>
    <w:rsid w:val="00D15B81"/>
    <w:rsid w:val="00D15D72"/>
    <w:rsid w:val="00D16272"/>
    <w:rsid w:val="00D165C1"/>
    <w:rsid w:val="00D16A16"/>
    <w:rsid w:val="00D16C2D"/>
    <w:rsid w:val="00D16D8D"/>
    <w:rsid w:val="00D17084"/>
    <w:rsid w:val="00D173FF"/>
    <w:rsid w:val="00D17472"/>
    <w:rsid w:val="00D175C6"/>
    <w:rsid w:val="00D1785F"/>
    <w:rsid w:val="00D17C55"/>
    <w:rsid w:val="00D17CBF"/>
    <w:rsid w:val="00D206F6"/>
    <w:rsid w:val="00D2083E"/>
    <w:rsid w:val="00D20955"/>
    <w:rsid w:val="00D20E1A"/>
    <w:rsid w:val="00D211D9"/>
    <w:rsid w:val="00D214F2"/>
    <w:rsid w:val="00D215C0"/>
    <w:rsid w:val="00D21EE0"/>
    <w:rsid w:val="00D225E0"/>
    <w:rsid w:val="00D22712"/>
    <w:rsid w:val="00D22C02"/>
    <w:rsid w:val="00D22FD8"/>
    <w:rsid w:val="00D2355E"/>
    <w:rsid w:val="00D235FF"/>
    <w:rsid w:val="00D237E7"/>
    <w:rsid w:val="00D23DD0"/>
    <w:rsid w:val="00D23F79"/>
    <w:rsid w:val="00D24A82"/>
    <w:rsid w:val="00D24BA6"/>
    <w:rsid w:val="00D24D11"/>
    <w:rsid w:val="00D24E9F"/>
    <w:rsid w:val="00D2553F"/>
    <w:rsid w:val="00D25800"/>
    <w:rsid w:val="00D259FD"/>
    <w:rsid w:val="00D260D2"/>
    <w:rsid w:val="00D26235"/>
    <w:rsid w:val="00D26568"/>
    <w:rsid w:val="00D2666C"/>
    <w:rsid w:val="00D26B02"/>
    <w:rsid w:val="00D26B54"/>
    <w:rsid w:val="00D26F3B"/>
    <w:rsid w:val="00D272B4"/>
    <w:rsid w:val="00D27900"/>
    <w:rsid w:val="00D27C6B"/>
    <w:rsid w:val="00D27D2E"/>
    <w:rsid w:val="00D301FB"/>
    <w:rsid w:val="00D303E1"/>
    <w:rsid w:val="00D305B5"/>
    <w:rsid w:val="00D30C47"/>
    <w:rsid w:val="00D30D92"/>
    <w:rsid w:val="00D30E4E"/>
    <w:rsid w:val="00D3165A"/>
    <w:rsid w:val="00D31C9A"/>
    <w:rsid w:val="00D31E16"/>
    <w:rsid w:val="00D31FAE"/>
    <w:rsid w:val="00D32308"/>
    <w:rsid w:val="00D325BB"/>
    <w:rsid w:val="00D32740"/>
    <w:rsid w:val="00D333A9"/>
    <w:rsid w:val="00D33545"/>
    <w:rsid w:val="00D3397E"/>
    <w:rsid w:val="00D33AE4"/>
    <w:rsid w:val="00D33C60"/>
    <w:rsid w:val="00D33CEF"/>
    <w:rsid w:val="00D346ED"/>
    <w:rsid w:val="00D347D0"/>
    <w:rsid w:val="00D34A8E"/>
    <w:rsid w:val="00D3546C"/>
    <w:rsid w:val="00D35746"/>
    <w:rsid w:val="00D358BF"/>
    <w:rsid w:val="00D35E4A"/>
    <w:rsid w:val="00D35E90"/>
    <w:rsid w:val="00D3608B"/>
    <w:rsid w:val="00D3610B"/>
    <w:rsid w:val="00D3643F"/>
    <w:rsid w:val="00D36667"/>
    <w:rsid w:val="00D37548"/>
    <w:rsid w:val="00D37614"/>
    <w:rsid w:val="00D37AAC"/>
    <w:rsid w:val="00D37AD4"/>
    <w:rsid w:val="00D40DA7"/>
    <w:rsid w:val="00D41300"/>
    <w:rsid w:val="00D414E2"/>
    <w:rsid w:val="00D4155A"/>
    <w:rsid w:val="00D415B0"/>
    <w:rsid w:val="00D4194D"/>
    <w:rsid w:val="00D41F04"/>
    <w:rsid w:val="00D41F39"/>
    <w:rsid w:val="00D42613"/>
    <w:rsid w:val="00D427AA"/>
    <w:rsid w:val="00D42862"/>
    <w:rsid w:val="00D42D7E"/>
    <w:rsid w:val="00D42DE0"/>
    <w:rsid w:val="00D4300E"/>
    <w:rsid w:val="00D4356E"/>
    <w:rsid w:val="00D43A72"/>
    <w:rsid w:val="00D43BC4"/>
    <w:rsid w:val="00D43D86"/>
    <w:rsid w:val="00D4414D"/>
    <w:rsid w:val="00D44C86"/>
    <w:rsid w:val="00D4529D"/>
    <w:rsid w:val="00D453C2"/>
    <w:rsid w:val="00D4541B"/>
    <w:rsid w:val="00D455CA"/>
    <w:rsid w:val="00D45979"/>
    <w:rsid w:val="00D45AE4"/>
    <w:rsid w:val="00D45F20"/>
    <w:rsid w:val="00D4627E"/>
    <w:rsid w:val="00D46519"/>
    <w:rsid w:val="00D466D2"/>
    <w:rsid w:val="00D47033"/>
    <w:rsid w:val="00D47470"/>
    <w:rsid w:val="00D4767B"/>
    <w:rsid w:val="00D479FB"/>
    <w:rsid w:val="00D47A4A"/>
    <w:rsid w:val="00D50338"/>
    <w:rsid w:val="00D504FD"/>
    <w:rsid w:val="00D50BED"/>
    <w:rsid w:val="00D50DB4"/>
    <w:rsid w:val="00D510AF"/>
    <w:rsid w:val="00D511F0"/>
    <w:rsid w:val="00D51353"/>
    <w:rsid w:val="00D51A22"/>
    <w:rsid w:val="00D51A7A"/>
    <w:rsid w:val="00D52027"/>
    <w:rsid w:val="00D5218E"/>
    <w:rsid w:val="00D523C5"/>
    <w:rsid w:val="00D52609"/>
    <w:rsid w:val="00D527AE"/>
    <w:rsid w:val="00D52BBE"/>
    <w:rsid w:val="00D52FE6"/>
    <w:rsid w:val="00D53319"/>
    <w:rsid w:val="00D549FD"/>
    <w:rsid w:val="00D54B8D"/>
    <w:rsid w:val="00D54F0F"/>
    <w:rsid w:val="00D550D3"/>
    <w:rsid w:val="00D5537F"/>
    <w:rsid w:val="00D55BBF"/>
    <w:rsid w:val="00D55C42"/>
    <w:rsid w:val="00D56006"/>
    <w:rsid w:val="00D56573"/>
    <w:rsid w:val="00D56D37"/>
    <w:rsid w:val="00D56D41"/>
    <w:rsid w:val="00D56EB3"/>
    <w:rsid w:val="00D57371"/>
    <w:rsid w:val="00D57B83"/>
    <w:rsid w:val="00D57FB1"/>
    <w:rsid w:val="00D604BE"/>
    <w:rsid w:val="00D6075A"/>
    <w:rsid w:val="00D607E8"/>
    <w:rsid w:val="00D609A9"/>
    <w:rsid w:val="00D60A14"/>
    <w:rsid w:val="00D60B05"/>
    <w:rsid w:val="00D6106D"/>
    <w:rsid w:val="00D61410"/>
    <w:rsid w:val="00D61792"/>
    <w:rsid w:val="00D61A56"/>
    <w:rsid w:val="00D61CE0"/>
    <w:rsid w:val="00D6243B"/>
    <w:rsid w:val="00D62E26"/>
    <w:rsid w:val="00D62F9D"/>
    <w:rsid w:val="00D63328"/>
    <w:rsid w:val="00D63646"/>
    <w:rsid w:val="00D6383D"/>
    <w:rsid w:val="00D639E2"/>
    <w:rsid w:val="00D63F50"/>
    <w:rsid w:val="00D6438F"/>
    <w:rsid w:val="00D64D0F"/>
    <w:rsid w:val="00D64DAE"/>
    <w:rsid w:val="00D64EA4"/>
    <w:rsid w:val="00D6531D"/>
    <w:rsid w:val="00D6537E"/>
    <w:rsid w:val="00D65725"/>
    <w:rsid w:val="00D65DB5"/>
    <w:rsid w:val="00D66BE7"/>
    <w:rsid w:val="00D67055"/>
    <w:rsid w:val="00D6736A"/>
    <w:rsid w:val="00D67975"/>
    <w:rsid w:val="00D67E5A"/>
    <w:rsid w:val="00D70064"/>
    <w:rsid w:val="00D7024F"/>
    <w:rsid w:val="00D703DC"/>
    <w:rsid w:val="00D7042D"/>
    <w:rsid w:val="00D70486"/>
    <w:rsid w:val="00D7063C"/>
    <w:rsid w:val="00D70ACA"/>
    <w:rsid w:val="00D71126"/>
    <w:rsid w:val="00D71479"/>
    <w:rsid w:val="00D717E0"/>
    <w:rsid w:val="00D718BE"/>
    <w:rsid w:val="00D71C56"/>
    <w:rsid w:val="00D71DF3"/>
    <w:rsid w:val="00D72743"/>
    <w:rsid w:val="00D729AD"/>
    <w:rsid w:val="00D72BBB"/>
    <w:rsid w:val="00D72C8A"/>
    <w:rsid w:val="00D73E1F"/>
    <w:rsid w:val="00D73E3F"/>
    <w:rsid w:val="00D73F14"/>
    <w:rsid w:val="00D745FD"/>
    <w:rsid w:val="00D74CA9"/>
    <w:rsid w:val="00D74F98"/>
    <w:rsid w:val="00D7537C"/>
    <w:rsid w:val="00D7537D"/>
    <w:rsid w:val="00D75BC3"/>
    <w:rsid w:val="00D761E6"/>
    <w:rsid w:val="00D76547"/>
    <w:rsid w:val="00D768B7"/>
    <w:rsid w:val="00D76C23"/>
    <w:rsid w:val="00D774C9"/>
    <w:rsid w:val="00D775B1"/>
    <w:rsid w:val="00D77D70"/>
    <w:rsid w:val="00D77E9C"/>
    <w:rsid w:val="00D80322"/>
    <w:rsid w:val="00D80E75"/>
    <w:rsid w:val="00D8138A"/>
    <w:rsid w:val="00D8139C"/>
    <w:rsid w:val="00D81A38"/>
    <w:rsid w:val="00D81D32"/>
    <w:rsid w:val="00D81FEF"/>
    <w:rsid w:val="00D82946"/>
    <w:rsid w:val="00D82BA7"/>
    <w:rsid w:val="00D830FD"/>
    <w:rsid w:val="00D83128"/>
    <w:rsid w:val="00D83173"/>
    <w:rsid w:val="00D834E6"/>
    <w:rsid w:val="00D83726"/>
    <w:rsid w:val="00D837E2"/>
    <w:rsid w:val="00D83CD8"/>
    <w:rsid w:val="00D84243"/>
    <w:rsid w:val="00D84685"/>
    <w:rsid w:val="00D84833"/>
    <w:rsid w:val="00D856C2"/>
    <w:rsid w:val="00D858A5"/>
    <w:rsid w:val="00D85A87"/>
    <w:rsid w:val="00D85C81"/>
    <w:rsid w:val="00D85D97"/>
    <w:rsid w:val="00D85EF9"/>
    <w:rsid w:val="00D85F4D"/>
    <w:rsid w:val="00D867A4"/>
    <w:rsid w:val="00D867BD"/>
    <w:rsid w:val="00D869C0"/>
    <w:rsid w:val="00D86D34"/>
    <w:rsid w:val="00D86F98"/>
    <w:rsid w:val="00D872B9"/>
    <w:rsid w:val="00D8735B"/>
    <w:rsid w:val="00D873D2"/>
    <w:rsid w:val="00D875AA"/>
    <w:rsid w:val="00D876B2"/>
    <w:rsid w:val="00D87775"/>
    <w:rsid w:val="00D87B2F"/>
    <w:rsid w:val="00D90ACB"/>
    <w:rsid w:val="00D912E4"/>
    <w:rsid w:val="00D91B3E"/>
    <w:rsid w:val="00D91F51"/>
    <w:rsid w:val="00D91FE4"/>
    <w:rsid w:val="00D92499"/>
    <w:rsid w:val="00D92A52"/>
    <w:rsid w:val="00D92C7A"/>
    <w:rsid w:val="00D92E80"/>
    <w:rsid w:val="00D931BF"/>
    <w:rsid w:val="00D93339"/>
    <w:rsid w:val="00D9353F"/>
    <w:rsid w:val="00D93546"/>
    <w:rsid w:val="00D93B0B"/>
    <w:rsid w:val="00D94723"/>
    <w:rsid w:val="00D950D3"/>
    <w:rsid w:val="00D951CA"/>
    <w:rsid w:val="00D952B6"/>
    <w:rsid w:val="00D95882"/>
    <w:rsid w:val="00D95B6C"/>
    <w:rsid w:val="00D95C17"/>
    <w:rsid w:val="00D95D3B"/>
    <w:rsid w:val="00D95DA9"/>
    <w:rsid w:val="00D960F9"/>
    <w:rsid w:val="00D9641D"/>
    <w:rsid w:val="00D9669A"/>
    <w:rsid w:val="00D96A09"/>
    <w:rsid w:val="00D96BA2"/>
    <w:rsid w:val="00D970B9"/>
    <w:rsid w:val="00D97159"/>
    <w:rsid w:val="00D97628"/>
    <w:rsid w:val="00D9799A"/>
    <w:rsid w:val="00D97F46"/>
    <w:rsid w:val="00DA00AA"/>
    <w:rsid w:val="00DA088D"/>
    <w:rsid w:val="00DA08D7"/>
    <w:rsid w:val="00DA0967"/>
    <w:rsid w:val="00DA0FF5"/>
    <w:rsid w:val="00DA14D7"/>
    <w:rsid w:val="00DA1A7E"/>
    <w:rsid w:val="00DA2AF3"/>
    <w:rsid w:val="00DA2D75"/>
    <w:rsid w:val="00DA2DBC"/>
    <w:rsid w:val="00DA2EC4"/>
    <w:rsid w:val="00DA2FCB"/>
    <w:rsid w:val="00DA3474"/>
    <w:rsid w:val="00DA3695"/>
    <w:rsid w:val="00DA3BE9"/>
    <w:rsid w:val="00DA3D93"/>
    <w:rsid w:val="00DA4030"/>
    <w:rsid w:val="00DA42BE"/>
    <w:rsid w:val="00DA43AB"/>
    <w:rsid w:val="00DA4649"/>
    <w:rsid w:val="00DA521B"/>
    <w:rsid w:val="00DA539B"/>
    <w:rsid w:val="00DA54C9"/>
    <w:rsid w:val="00DA553F"/>
    <w:rsid w:val="00DA55B7"/>
    <w:rsid w:val="00DA5FD4"/>
    <w:rsid w:val="00DA6195"/>
    <w:rsid w:val="00DA63AA"/>
    <w:rsid w:val="00DA67F7"/>
    <w:rsid w:val="00DA6B6A"/>
    <w:rsid w:val="00DA6B98"/>
    <w:rsid w:val="00DA6F3E"/>
    <w:rsid w:val="00DA75BE"/>
    <w:rsid w:val="00DA773E"/>
    <w:rsid w:val="00DA7D00"/>
    <w:rsid w:val="00DB00BF"/>
    <w:rsid w:val="00DB0106"/>
    <w:rsid w:val="00DB0443"/>
    <w:rsid w:val="00DB0447"/>
    <w:rsid w:val="00DB08E9"/>
    <w:rsid w:val="00DB0AC4"/>
    <w:rsid w:val="00DB0E27"/>
    <w:rsid w:val="00DB106B"/>
    <w:rsid w:val="00DB1118"/>
    <w:rsid w:val="00DB115A"/>
    <w:rsid w:val="00DB12AF"/>
    <w:rsid w:val="00DB14B4"/>
    <w:rsid w:val="00DB1C3E"/>
    <w:rsid w:val="00DB21B4"/>
    <w:rsid w:val="00DB2399"/>
    <w:rsid w:val="00DB262C"/>
    <w:rsid w:val="00DB2AC8"/>
    <w:rsid w:val="00DB2B8A"/>
    <w:rsid w:val="00DB2E88"/>
    <w:rsid w:val="00DB357B"/>
    <w:rsid w:val="00DB4C07"/>
    <w:rsid w:val="00DB5231"/>
    <w:rsid w:val="00DB5734"/>
    <w:rsid w:val="00DB5834"/>
    <w:rsid w:val="00DB58C2"/>
    <w:rsid w:val="00DB59C1"/>
    <w:rsid w:val="00DB6025"/>
    <w:rsid w:val="00DB64BC"/>
    <w:rsid w:val="00DB6CD4"/>
    <w:rsid w:val="00DB7278"/>
    <w:rsid w:val="00DB7753"/>
    <w:rsid w:val="00DB7A80"/>
    <w:rsid w:val="00DB7D6D"/>
    <w:rsid w:val="00DB7E56"/>
    <w:rsid w:val="00DC0019"/>
    <w:rsid w:val="00DC0F3B"/>
    <w:rsid w:val="00DC129B"/>
    <w:rsid w:val="00DC1383"/>
    <w:rsid w:val="00DC167E"/>
    <w:rsid w:val="00DC1834"/>
    <w:rsid w:val="00DC1D73"/>
    <w:rsid w:val="00DC1DC1"/>
    <w:rsid w:val="00DC282B"/>
    <w:rsid w:val="00DC2A3C"/>
    <w:rsid w:val="00DC2E26"/>
    <w:rsid w:val="00DC3490"/>
    <w:rsid w:val="00DC36D4"/>
    <w:rsid w:val="00DC3754"/>
    <w:rsid w:val="00DC424D"/>
    <w:rsid w:val="00DC433F"/>
    <w:rsid w:val="00DC4619"/>
    <w:rsid w:val="00DC482B"/>
    <w:rsid w:val="00DC490F"/>
    <w:rsid w:val="00DC4E54"/>
    <w:rsid w:val="00DC4EB6"/>
    <w:rsid w:val="00DC4F79"/>
    <w:rsid w:val="00DC511F"/>
    <w:rsid w:val="00DC5940"/>
    <w:rsid w:val="00DC5EC6"/>
    <w:rsid w:val="00DC63A5"/>
    <w:rsid w:val="00DC6652"/>
    <w:rsid w:val="00DC6741"/>
    <w:rsid w:val="00DC6B3F"/>
    <w:rsid w:val="00DC6E68"/>
    <w:rsid w:val="00DC7637"/>
    <w:rsid w:val="00DC7BCF"/>
    <w:rsid w:val="00DC7D93"/>
    <w:rsid w:val="00DC7F36"/>
    <w:rsid w:val="00DD0981"/>
    <w:rsid w:val="00DD1120"/>
    <w:rsid w:val="00DD1150"/>
    <w:rsid w:val="00DD1172"/>
    <w:rsid w:val="00DD1A14"/>
    <w:rsid w:val="00DD1C05"/>
    <w:rsid w:val="00DD1D22"/>
    <w:rsid w:val="00DD217F"/>
    <w:rsid w:val="00DD25C8"/>
    <w:rsid w:val="00DD2726"/>
    <w:rsid w:val="00DD27B9"/>
    <w:rsid w:val="00DD3E28"/>
    <w:rsid w:val="00DD4513"/>
    <w:rsid w:val="00DD4586"/>
    <w:rsid w:val="00DD4622"/>
    <w:rsid w:val="00DD46E4"/>
    <w:rsid w:val="00DD49C3"/>
    <w:rsid w:val="00DD5322"/>
    <w:rsid w:val="00DD5641"/>
    <w:rsid w:val="00DD593E"/>
    <w:rsid w:val="00DD5BDC"/>
    <w:rsid w:val="00DD5D82"/>
    <w:rsid w:val="00DD601F"/>
    <w:rsid w:val="00DD61DF"/>
    <w:rsid w:val="00DD650E"/>
    <w:rsid w:val="00DD6F81"/>
    <w:rsid w:val="00DD716E"/>
    <w:rsid w:val="00DD75AA"/>
    <w:rsid w:val="00DD7E95"/>
    <w:rsid w:val="00DE0C54"/>
    <w:rsid w:val="00DE0CDA"/>
    <w:rsid w:val="00DE0ED7"/>
    <w:rsid w:val="00DE0F9A"/>
    <w:rsid w:val="00DE0FB7"/>
    <w:rsid w:val="00DE127C"/>
    <w:rsid w:val="00DE1AFE"/>
    <w:rsid w:val="00DE1DC2"/>
    <w:rsid w:val="00DE1FC0"/>
    <w:rsid w:val="00DE1FCE"/>
    <w:rsid w:val="00DE20E0"/>
    <w:rsid w:val="00DE26DB"/>
    <w:rsid w:val="00DE2AE0"/>
    <w:rsid w:val="00DE3043"/>
    <w:rsid w:val="00DE3078"/>
    <w:rsid w:val="00DE30A8"/>
    <w:rsid w:val="00DE32F3"/>
    <w:rsid w:val="00DE3333"/>
    <w:rsid w:val="00DE37F9"/>
    <w:rsid w:val="00DE3974"/>
    <w:rsid w:val="00DE3BCB"/>
    <w:rsid w:val="00DE3C65"/>
    <w:rsid w:val="00DE3F0A"/>
    <w:rsid w:val="00DE3FDE"/>
    <w:rsid w:val="00DE420E"/>
    <w:rsid w:val="00DE430A"/>
    <w:rsid w:val="00DE43B8"/>
    <w:rsid w:val="00DE466C"/>
    <w:rsid w:val="00DE4692"/>
    <w:rsid w:val="00DE4926"/>
    <w:rsid w:val="00DE4BCD"/>
    <w:rsid w:val="00DE4ECF"/>
    <w:rsid w:val="00DE4F3D"/>
    <w:rsid w:val="00DE51B6"/>
    <w:rsid w:val="00DE54BA"/>
    <w:rsid w:val="00DE5676"/>
    <w:rsid w:val="00DE56B1"/>
    <w:rsid w:val="00DE61C0"/>
    <w:rsid w:val="00DE6352"/>
    <w:rsid w:val="00DE6C66"/>
    <w:rsid w:val="00DE741F"/>
    <w:rsid w:val="00DE7428"/>
    <w:rsid w:val="00DE74E4"/>
    <w:rsid w:val="00DE7544"/>
    <w:rsid w:val="00DE77F2"/>
    <w:rsid w:val="00DE780F"/>
    <w:rsid w:val="00DE7E90"/>
    <w:rsid w:val="00DE7F29"/>
    <w:rsid w:val="00DE7F4B"/>
    <w:rsid w:val="00DF0677"/>
    <w:rsid w:val="00DF0AC3"/>
    <w:rsid w:val="00DF0BBE"/>
    <w:rsid w:val="00DF0DFE"/>
    <w:rsid w:val="00DF1017"/>
    <w:rsid w:val="00DF114E"/>
    <w:rsid w:val="00DF1486"/>
    <w:rsid w:val="00DF1796"/>
    <w:rsid w:val="00DF17AA"/>
    <w:rsid w:val="00DF1ECD"/>
    <w:rsid w:val="00DF1F73"/>
    <w:rsid w:val="00DF1FFA"/>
    <w:rsid w:val="00DF2419"/>
    <w:rsid w:val="00DF25A0"/>
    <w:rsid w:val="00DF34A4"/>
    <w:rsid w:val="00DF35E1"/>
    <w:rsid w:val="00DF3922"/>
    <w:rsid w:val="00DF3C98"/>
    <w:rsid w:val="00DF421C"/>
    <w:rsid w:val="00DF492B"/>
    <w:rsid w:val="00DF52E0"/>
    <w:rsid w:val="00DF56FF"/>
    <w:rsid w:val="00DF571F"/>
    <w:rsid w:val="00DF5876"/>
    <w:rsid w:val="00DF591B"/>
    <w:rsid w:val="00DF5A18"/>
    <w:rsid w:val="00DF5A27"/>
    <w:rsid w:val="00DF5B9E"/>
    <w:rsid w:val="00DF6018"/>
    <w:rsid w:val="00DF644E"/>
    <w:rsid w:val="00DF6576"/>
    <w:rsid w:val="00DF66BB"/>
    <w:rsid w:val="00DF6B81"/>
    <w:rsid w:val="00DF7184"/>
    <w:rsid w:val="00DF75D1"/>
    <w:rsid w:val="00DF75FE"/>
    <w:rsid w:val="00DF78D0"/>
    <w:rsid w:val="00DF7F85"/>
    <w:rsid w:val="00E0014E"/>
    <w:rsid w:val="00E008D4"/>
    <w:rsid w:val="00E00A2F"/>
    <w:rsid w:val="00E00CFD"/>
    <w:rsid w:val="00E011D0"/>
    <w:rsid w:val="00E01374"/>
    <w:rsid w:val="00E025B3"/>
    <w:rsid w:val="00E02AA9"/>
    <w:rsid w:val="00E02C46"/>
    <w:rsid w:val="00E02D70"/>
    <w:rsid w:val="00E02D91"/>
    <w:rsid w:val="00E030EA"/>
    <w:rsid w:val="00E031F3"/>
    <w:rsid w:val="00E03505"/>
    <w:rsid w:val="00E0368A"/>
    <w:rsid w:val="00E03801"/>
    <w:rsid w:val="00E03AAF"/>
    <w:rsid w:val="00E03DEB"/>
    <w:rsid w:val="00E03F96"/>
    <w:rsid w:val="00E042A8"/>
    <w:rsid w:val="00E0478C"/>
    <w:rsid w:val="00E0535F"/>
    <w:rsid w:val="00E05BBA"/>
    <w:rsid w:val="00E05ECC"/>
    <w:rsid w:val="00E061FB"/>
    <w:rsid w:val="00E06936"/>
    <w:rsid w:val="00E074D3"/>
    <w:rsid w:val="00E077C4"/>
    <w:rsid w:val="00E0784A"/>
    <w:rsid w:val="00E1014B"/>
    <w:rsid w:val="00E10BE7"/>
    <w:rsid w:val="00E10C70"/>
    <w:rsid w:val="00E10D84"/>
    <w:rsid w:val="00E10FAB"/>
    <w:rsid w:val="00E11126"/>
    <w:rsid w:val="00E1191D"/>
    <w:rsid w:val="00E11A04"/>
    <w:rsid w:val="00E11C6C"/>
    <w:rsid w:val="00E122CC"/>
    <w:rsid w:val="00E135B9"/>
    <w:rsid w:val="00E138F0"/>
    <w:rsid w:val="00E13961"/>
    <w:rsid w:val="00E1399D"/>
    <w:rsid w:val="00E13ACA"/>
    <w:rsid w:val="00E14D33"/>
    <w:rsid w:val="00E150D2"/>
    <w:rsid w:val="00E1525A"/>
    <w:rsid w:val="00E153EE"/>
    <w:rsid w:val="00E157BC"/>
    <w:rsid w:val="00E15C35"/>
    <w:rsid w:val="00E1603F"/>
    <w:rsid w:val="00E1625C"/>
    <w:rsid w:val="00E164B1"/>
    <w:rsid w:val="00E1659E"/>
    <w:rsid w:val="00E16831"/>
    <w:rsid w:val="00E16C53"/>
    <w:rsid w:val="00E16C5B"/>
    <w:rsid w:val="00E2073A"/>
    <w:rsid w:val="00E209F5"/>
    <w:rsid w:val="00E20B83"/>
    <w:rsid w:val="00E20C0E"/>
    <w:rsid w:val="00E20D7D"/>
    <w:rsid w:val="00E2136D"/>
    <w:rsid w:val="00E21855"/>
    <w:rsid w:val="00E21B4A"/>
    <w:rsid w:val="00E21CAF"/>
    <w:rsid w:val="00E21EED"/>
    <w:rsid w:val="00E2252B"/>
    <w:rsid w:val="00E22A1D"/>
    <w:rsid w:val="00E22BCD"/>
    <w:rsid w:val="00E22EE4"/>
    <w:rsid w:val="00E23307"/>
    <w:rsid w:val="00E23369"/>
    <w:rsid w:val="00E23488"/>
    <w:rsid w:val="00E23EA0"/>
    <w:rsid w:val="00E23EE1"/>
    <w:rsid w:val="00E24008"/>
    <w:rsid w:val="00E241EB"/>
    <w:rsid w:val="00E24AAB"/>
    <w:rsid w:val="00E24E5E"/>
    <w:rsid w:val="00E252E0"/>
    <w:rsid w:val="00E26127"/>
    <w:rsid w:val="00E265DF"/>
    <w:rsid w:val="00E271B0"/>
    <w:rsid w:val="00E27252"/>
    <w:rsid w:val="00E27B00"/>
    <w:rsid w:val="00E27CF9"/>
    <w:rsid w:val="00E3017C"/>
    <w:rsid w:val="00E3098D"/>
    <w:rsid w:val="00E31081"/>
    <w:rsid w:val="00E314D7"/>
    <w:rsid w:val="00E31BD6"/>
    <w:rsid w:val="00E322DC"/>
    <w:rsid w:val="00E326FF"/>
    <w:rsid w:val="00E32DEC"/>
    <w:rsid w:val="00E3388E"/>
    <w:rsid w:val="00E33C8D"/>
    <w:rsid w:val="00E33CAD"/>
    <w:rsid w:val="00E3430C"/>
    <w:rsid w:val="00E34374"/>
    <w:rsid w:val="00E343F0"/>
    <w:rsid w:val="00E344DB"/>
    <w:rsid w:val="00E34BFB"/>
    <w:rsid w:val="00E35018"/>
    <w:rsid w:val="00E35117"/>
    <w:rsid w:val="00E352E2"/>
    <w:rsid w:val="00E35FE8"/>
    <w:rsid w:val="00E36036"/>
    <w:rsid w:val="00E36109"/>
    <w:rsid w:val="00E3627F"/>
    <w:rsid w:val="00E3648B"/>
    <w:rsid w:val="00E365C1"/>
    <w:rsid w:val="00E36A23"/>
    <w:rsid w:val="00E36D02"/>
    <w:rsid w:val="00E36E8F"/>
    <w:rsid w:val="00E37000"/>
    <w:rsid w:val="00E37A33"/>
    <w:rsid w:val="00E37DC3"/>
    <w:rsid w:val="00E40590"/>
    <w:rsid w:val="00E408C8"/>
    <w:rsid w:val="00E41707"/>
    <w:rsid w:val="00E4175E"/>
    <w:rsid w:val="00E4184D"/>
    <w:rsid w:val="00E41ACF"/>
    <w:rsid w:val="00E41F36"/>
    <w:rsid w:val="00E42001"/>
    <w:rsid w:val="00E421DC"/>
    <w:rsid w:val="00E42444"/>
    <w:rsid w:val="00E425C5"/>
    <w:rsid w:val="00E42783"/>
    <w:rsid w:val="00E4333D"/>
    <w:rsid w:val="00E4343B"/>
    <w:rsid w:val="00E43456"/>
    <w:rsid w:val="00E436D7"/>
    <w:rsid w:val="00E4389F"/>
    <w:rsid w:val="00E44112"/>
    <w:rsid w:val="00E44123"/>
    <w:rsid w:val="00E44731"/>
    <w:rsid w:val="00E447B9"/>
    <w:rsid w:val="00E4495A"/>
    <w:rsid w:val="00E44AA5"/>
    <w:rsid w:val="00E44C62"/>
    <w:rsid w:val="00E44CA0"/>
    <w:rsid w:val="00E452DA"/>
    <w:rsid w:val="00E45ACC"/>
    <w:rsid w:val="00E45B0C"/>
    <w:rsid w:val="00E45C39"/>
    <w:rsid w:val="00E46203"/>
    <w:rsid w:val="00E462E6"/>
    <w:rsid w:val="00E465F0"/>
    <w:rsid w:val="00E46991"/>
    <w:rsid w:val="00E46F6F"/>
    <w:rsid w:val="00E47131"/>
    <w:rsid w:val="00E47AC7"/>
    <w:rsid w:val="00E47DB6"/>
    <w:rsid w:val="00E504A8"/>
    <w:rsid w:val="00E50DD0"/>
    <w:rsid w:val="00E51577"/>
    <w:rsid w:val="00E51999"/>
    <w:rsid w:val="00E51C79"/>
    <w:rsid w:val="00E523B9"/>
    <w:rsid w:val="00E523EC"/>
    <w:rsid w:val="00E52AFA"/>
    <w:rsid w:val="00E52B66"/>
    <w:rsid w:val="00E53039"/>
    <w:rsid w:val="00E534C1"/>
    <w:rsid w:val="00E536C2"/>
    <w:rsid w:val="00E5385C"/>
    <w:rsid w:val="00E53BB6"/>
    <w:rsid w:val="00E5507D"/>
    <w:rsid w:val="00E5538D"/>
    <w:rsid w:val="00E5547E"/>
    <w:rsid w:val="00E555B8"/>
    <w:rsid w:val="00E55999"/>
    <w:rsid w:val="00E55E03"/>
    <w:rsid w:val="00E55FBC"/>
    <w:rsid w:val="00E563F4"/>
    <w:rsid w:val="00E56858"/>
    <w:rsid w:val="00E56A21"/>
    <w:rsid w:val="00E56DF1"/>
    <w:rsid w:val="00E571A7"/>
    <w:rsid w:val="00E57232"/>
    <w:rsid w:val="00E573CD"/>
    <w:rsid w:val="00E57BF7"/>
    <w:rsid w:val="00E57EE0"/>
    <w:rsid w:val="00E602BB"/>
    <w:rsid w:val="00E6048C"/>
    <w:rsid w:val="00E6051E"/>
    <w:rsid w:val="00E627F9"/>
    <w:rsid w:val="00E62949"/>
    <w:rsid w:val="00E6295C"/>
    <w:rsid w:val="00E62CB2"/>
    <w:rsid w:val="00E631BF"/>
    <w:rsid w:val="00E63536"/>
    <w:rsid w:val="00E63B8B"/>
    <w:rsid w:val="00E63C84"/>
    <w:rsid w:val="00E63ECF"/>
    <w:rsid w:val="00E64450"/>
    <w:rsid w:val="00E64788"/>
    <w:rsid w:val="00E64BF1"/>
    <w:rsid w:val="00E65CDC"/>
    <w:rsid w:val="00E660B2"/>
    <w:rsid w:val="00E660D3"/>
    <w:rsid w:val="00E660E3"/>
    <w:rsid w:val="00E66275"/>
    <w:rsid w:val="00E66639"/>
    <w:rsid w:val="00E6698C"/>
    <w:rsid w:val="00E66B86"/>
    <w:rsid w:val="00E66DE4"/>
    <w:rsid w:val="00E6701B"/>
    <w:rsid w:val="00E6738F"/>
    <w:rsid w:val="00E67D03"/>
    <w:rsid w:val="00E70B3D"/>
    <w:rsid w:val="00E70BE1"/>
    <w:rsid w:val="00E70DC2"/>
    <w:rsid w:val="00E71231"/>
    <w:rsid w:val="00E7175F"/>
    <w:rsid w:val="00E719B0"/>
    <w:rsid w:val="00E727A4"/>
    <w:rsid w:val="00E729FE"/>
    <w:rsid w:val="00E72B6C"/>
    <w:rsid w:val="00E72C81"/>
    <w:rsid w:val="00E73009"/>
    <w:rsid w:val="00E73166"/>
    <w:rsid w:val="00E734D3"/>
    <w:rsid w:val="00E73A18"/>
    <w:rsid w:val="00E73AF9"/>
    <w:rsid w:val="00E740F0"/>
    <w:rsid w:val="00E742F1"/>
    <w:rsid w:val="00E74461"/>
    <w:rsid w:val="00E74476"/>
    <w:rsid w:val="00E745AD"/>
    <w:rsid w:val="00E745BC"/>
    <w:rsid w:val="00E74669"/>
    <w:rsid w:val="00E74A71"/>
    <w:rsid w:val="00E756D6"/>
    <w:rsid w:val="00E75D8F"/>
    <w:rsid w:val="00E75FCF"/>
    <w:rsid w:val="00E76139"/>
    <w:rsid w:val="00E7646C"/>
    <w:rsid w:val="00E766DE"/>
    <w:rsid w:val="00E7672A"/>
    <w:rsid w:val="00E767BC"/>
    <w:rsid w:val="00E769F7"/>
    <w:rsid w:val="00E76A74"/>
    <w:rsid w:val="00E77078"/>
    <w:rsid w:val="00E77786"/>
    <w:rsid w:val="00E7782D"/>
    <w:rsid w:val="00E77B4C"/>
    <w:rsid w:val="00E77F84"/>
    <w:rsid w:val="00E80823"/>
    <w:rsid w:val="00E8090F"/>
    <w:rsid w:val="00E80924"/>
    <w:rsid w:val="00E81342"/>
    <w:rsid w:val="00E8142C"/>
    <w:rsid w:val="00E81BBB"/>
    <w:rsid w:val="00E82076"/>
    <w:rsid w:val="00E824B7"/>
    <w:rsid w:val="00E8297C"/>
    <w:rsid w:val="00E831FA"/>
    <w:rsid w:val="00E83627"/>
    <w:rsid w:val="00E841F2"/>
    <w:rsid w:val="00E84CD2"/>
    <w:rsid w:val="00E850E6"/>
    <w:rsid w:val="00E851E9"/>
    <w:rsid w:val="00E853F8"/>
    <w:rsid w:val="00E8550D"/>
    <w:rsid w:val="00E856C0"/>
    <w:rsid w:val="00E85D4F"/>
    <w:rsid w:val="00E85E56"/>
    <w:rsid w:val="00E85E7C"/>
    <w:rsid w:val="00E866D8"/>
    <w:rsid w:val="00E871A7"/>
    <w:rsid w:val="00E871DB"/>
    <w:rsid w:val="00E875A8"/>
    <w:rsid w:val="00E87AE4"/>
    <w:rsid w:val="00E9078F"/>
    <w:rsid w:val="00E908CC"/>
    <w:rsid w:val="00E912BA"/>
    <w:rsid w:val="00E914A4"/>
    <w:rsid w:val="00E91756"/>
    <w:rsid w:val="00E91784"/>
    <w:rsid w:val="00E921AA"/>
    <w:rsid w:val="00E92832"/>
    <w:rsid w:val="00E92883"/>
    <w:rsid w:val="00E92B22"/>
    <w:rsid w:val="00E93112"/>
    <w:rsid w:val="00E94005"/>
    <w:rsid w:val="00E94166"/>
    <w:rsid w:val="00E94A6B"/>
    <w:rsid w:val="00E94CB3"/>
    <w:rsid w:val="00E95105"/>
    <w:rsid w:val="00E95199"/>
    <w:rsid w:val="00E9528E"/>
    <w:rsid w:val="00E9532F"/>
    <w:rsid w:val="00E954C1"/>
    <w:rsid w:val="00E9557F"/>
    <w:rsid w:val="00E9598D"/>
    <w:rsid w:val="00E95A17"/>
    <w:rsid w:val="00E95D2D"/>
    <w:rsid w:val="00E95E38"/>
    <w:rsid w:val="00E96338"/>
    <w:rsid w:val="00E963C6"/>
    <w:rsid w:val="00E965E9"/>
    <w:rsid w:val="00E96DA8"/>
    <w:rsid w:val="00E96EB6"/>
    <w:rsid w:val="00E970F2"/>
    <w:rsid w:val="00E97E00"/>
    <w:rsid w:val="00EA00A0"/>
    <w:rsid w:val="00EA00C9"/>
    <w:rsid w:val="00EA0322"/>
    <w:rsid w:val="00EA0333"/>
    <w:rsid w:val="00EA0428"/>
    <w:rsid w:val="00EA06BB"/>
    <w:rsid w:val="00EA0BE7"/>
    <w:rsid w:val="00EA0EAC"/>
    <w:rsid w:val="00EA0FEE"/>
    <w:rsid w:val="00EA122E"/>
    <w:rsid w:val="00EA147E"/>
    <w:rsid w:val="00EA161E"/>
    <w:rsid w:val="00EA16AF"/>
    <w:rsid w:val="00EA1E7D"/>
    <w:rsid w:val="00EA24C4"/>
    <w:rsid w:val="00EA3012"/>
    <w:rsid w:val="00EA312B"/>
    <w:rsid w:val="00EA3687"/>
    <w:rsid w:val="00EA3DF0"/>
    <w:rsid w:val="00EA419D"/>
    <w:rsid w:val="00EA457E"/>
    <w:rsid w:val="00EA4B4A"/>
    <w:rsid w:val="00EA503C"/>
    <w:rsid w:val="00EA508E"/>
    <w:rsid w:val="00EA5257"/>
    <w:rsid w:val="00EA56E8"/>
    <w:rsid w:val="00EA5D3A"/>
    <w:rsid w:val="00EA5F35"/>
    <w:rsid w:val="00EA64A6"/>
    <w:rsid w:val="00EA67A5"/>
    <w:rsid w:val="00EA67D7"/>
    <w:rsid w:val="00EA695C"/>
    <w:rsid w:val="00EA6A25"/>
    <w:rsid w:val="00EA76A7"/>
    <w:rsid w:val="00EA7740"/>
    <w:rsid w:val="00EA7C59"/>
    <w:rsid w:val="00EA7C81"/>
    <w:rsid w:val="00EB04B7"/>
    <w:rsid w:val="00EB090C"/>
    <w:rsid w:val="00EB1DC6"/>
    <w:rsid w:val="00EB1EFD"/>
    <w:rsid w:val="00EB24BC"/>
    <w:rsid w:val="00EB2B6C"/>
    <w:rsid w:val="00EB2D89"/>
    <w:rsid w:val="00EB3020"/>
    <w:rsid w:val="00EB31F4"/>
    <w:rsid w:val="00EB3442"/>
    <w:rsid w:val="00EB3A06"/>
    <w:rsid w:val="00EB3DFB"/>
    <w:rsid w:val="00EB4205"/>
    <w:rsid w:val="00EB4804"/>
    <w:rsid w:val="00EB4C06"/>
    <w:rsid w:val="00EB5383"/>
    <w:rsid w:val="00EB5A1E"/>
    <w:rsid w:val="00EB5BE8"/>
    <w:rsid w:val="00EB61EC"/>
    <w:rsid w:val="00EB66C5"/>
    <w:rsid w:val="00EB6960"/>
    <w:rsid w:val="00EB6ABA"/>
    <w:rsid w:val="00EB6ADC"/>
    <w:rsid w:val="00EB7072"/>
    <w:rsid w:val="00EB714C"/>
    <w:rsid w:val="00EB78BB"/>
    <w:rsid w:val="00EB7A2A"/>
    <w:rsid w:val="00EB7ABC"/>
    <w:rsid w:val="00EB7BAE"/>
    <w:rsid w:val="00EB7DC2"/>
    <w:rsid w:val="00EC0223"/>
    <w:rsid w:val="00EC0484"/>
    <w:rsid w:val="00EC09D4"/>
    <w:rsid w:val="00EC14FD"/>
    <w:rsid w:val="00EC180E"/>
    <w:rsid w:val="00EC1923"/>
    <w:rsid w:val="00EC1AB6"/>
    <w:rsid w:val="00EC235A"/>
    <w:rsid w:val="00EC3647"/>
    <w:rsid w:val="00EC3712"/>
    <w:rsid w:val="00EC38F9"/>
    <w:rsid w:val="00EC41E9"/>
    <w:rsid w:val="00EC43EC"/>
    <w:rsid w:val="00EC4661"/>
    <w:rsid w:val="00EC4860"/>
    <w:rsid w:val="00EC4890"/>
    <w:rsid w:val="00EC4C78"/>
    <w:rsid w:val="00EC4D97"/>
    <w:rsid w:val="00EC5861"/>
    <w:rsid w:val="00EC599D"/>
    <w:rsid w:val="00EC5ED9"/>
    <w:rsid w:val="00EC60CD"/>
    <w:rsid w:val="00EC6201"/>
    <w:rsid w:val="00EC62A0"/>
    <w:rsid w:val="00EC6A82"/>
    <w:rsid w:val="00EC6E17"/>
    <w:rsid w:val="00EC7223"/>
    <w:rsid w:val="00EC7C58"/>
    <w:rsid w:val="00EC7ECF"/>
    <w:rsid w:val="00EC7F95"/>
    <w:rsid w:val="00ED0121"/>
    <w:rsid w:val="00ED134E"/>
    <w:rsid w:val="00ED1895"/>
    <w:rsid w:val="00ED1A84"/>
    <w:rsid w:val="00ED1C03"/>
    <w:rsid w:val="00ED2125"/>
    <w:rsid w:val="00ED24B6"/>
    <w:rsid w:val="00ED252F"/>
    <w:rsid w:val="00ED2767"/>
    <w:rsid w:val="00ED295F"/>
    <w:rsid w:val="00ED296E"/>
    <w:rsid w:val="00ED31F6"/>
    <w:rsid w:val="00ED3ABE"/>
    <w:rsid w:val="00ED467D"/>
    <w:rsid w:val="00ED487A"/>
    <w:rsid w:val="00ED4B44"/>
    <w:rsid w:val="00ED52A2"/>
    <w:rsid w:val="00ED568C"/>
    <w:rsid w:val="00ED5A8C"/>
    <w:rsid w:val="00ED6314"/>
    <w:rsid w:val="00ED639D"/>
    <w:rsid w:val="00ED6CBD"/>
    <w:rsid w:val="00ED7B51"/>
    <w:rsid w:val="00EE026A"/>
    <w:rsid w:val="00EE02B2"/>
    <w:rsid w:val="00EE04BF"/>
    <w:rsid w:val="00EE09F9"/>
    <w:rsid w:val="00EE0ADF"/>
    <w:rsid w:val="00EE1374"/>
    <w:rsid w:val="00EE13C3"/>
    <w:rsid w:val="00EE1456"/>
    <w:rsid w:val="00EE14C1"/>
    <w:rsid w:val="00EE1E24"/>
    <w:rsid w:val="00EE1F95"/>
    <w:rsid w:val="00EE2598"/>
    <w:rsid w:val="00EE269D"/>
    <w:rsid w:val="00EE2E3C"/>
    <w:rsid w:val="00EE2EC9"/>
    <w:rsid w:val="00EE3B9C"/>
    <w:rsid w:val="00EE3E38"/>
    <w:rsid w:val="00EE4107"/>
    <w:rsid w:val="00EE41C0"/>
    <w:rsid w:val="00EE4251"/>
    <w:rsid w:val="00EE453A"/>
    <w:rsid w:val="00EE46F8"/>
    <w:rsid w:val="00EE48FF"/>
    <w:rsid w:val="00EE4D94"/>
    <w:rsid w:val="00EE4DC8"/>
    <w:rsid w:val="00EE4E5B"/>
    <w:rsid w:val="00EE4F30"/>
    <w:rsid w:val="00EE5390"/>
    <w:rsid w:val="00EE62A7"/>
    <w:rsid w:val="00EE690F"/>
    <w:rsid w:val="00EE7070"/>
    <w:rsid w:val="00EE74E5"/>
    <w:rsid w:val="00EE79C5"/>
    <w:rsid w:val="00EE7D4A"/>
    <w:rsid w:val="00EF022C"/>
    <w:rsid w:val="00EF0766"/>
    <w:rsid w:val="00EF0950"/>
    <w:rsid w:val="00EF111F"/>
    <w:rsid w:val="00EF1B62"/>
    <w:rsid w:val="00EF1BAB"/>
    <w:rsid w:val="00EF1EA4"/>
    <w:rsid w:val="00EF2161"/>
    <w:rsid w:val="00EF2368"/>
    <w:rsid w:val="00EF2678"/>
    <w:rsid w:val="00EF2947"/>
    <w:rsid w:val="00EF29A2"/>
    <w:rsid w:val="00EF2F07"/>
    <w:rsid w:val="00EF34BC"/>
    <w:rsid w:val="00EF3A93"/>
    <w:rsid w:val="00EF47F5"/>
    <w:rsid w:val="00EF48D8"/>
    <w:rsid w:val="00EF4B3D"/>
    <w:rsid w:val="00EF4B77"/>
    <w:rsid w:val="00EF4E82"/>
    <w:rsid w:val="00EF5833"/>
    <w:rsid w:val="00EF5CA9"/>
    <w:rsid w:val="00EF60E5"/>
    <w:rsid w:val="00EF6213"/>
    <w:rsid w:val="00EF6531"/>
    <w:rsid w:val="00EF66BA"/>
    <w:rsid w:val="00EF677B"/>
    <w:rsid w:val="00EF6A5E"/>
    <w:rsid w:val="00EF6BD8"/>
    <w:rsid w:val="00EF6F47"/>
    <w:rsid w:val="00EF75D0"/>
    <w:rsid w:val="00EF7C3D"/>
    <w:rsid w:val="00EF7E5C"/>
    <w:rsid w:val="00EF7EEA"/>
    <w:rsid w:val="00F002A7"/>
    <w:rsid w:val="00F00604"/>
    <w:rsid w:val="00F014DE"/>
    <w:rsid w:val="00F015A6"/>
    <w:rsid w:val="00F01956"/>
    <w:rsid w:val="00F02040"/>
    <w:rsid w:val="00F02222"/>
    <w:rsid w:val="00F02CBD"/>
    <w:rsid w:val="00F03255"/>
    <w:rsid w:val="00F03C33"/>
    <w:rsid w:val="00F03C3E"/>
    <w:rsid w:val="00F03C99"/>
    <w:rsid w:val="00F0477C"/>
    <w:rsid w:val="00F04A57"/>
    <w:rsid w:val="00F04D1F"/>
    <w:rsid w:val="00F050B4"/>
    <w:rsid w:val="00F05434"/>
    <w:rsid w:val="00F05A13"/>
    <w:rsid w:val="00F05D32"/>
    <w:rsid w:val="00F05D8E"/>
    <w:rsid w:val="00F05E1A"/>
    <w:rsid w:val="00F05E56"/>
    <w:rsid w:val="00F063B3"/>
    <w:rsid w:val="00F063D8"/>
    <w:rsid w:val="00F064C3"/>
    <w:rsid w:val="00F06CFE"/>
    <w:rsid w:val="00F06DC1"/>
    <w:rsid w:val="00F07AF5"/>
    <w:rsid w:val="00F07F13"/>
    <w:rsid w:val="00F07FCA"/>
    <w:rsid w:val="00F10A23"/>
    <w:rsid w:val="00F10AF3"/>
    <w:rsid w:val="00F1150E"/>
    <w:rsid w:val="00F1157D"/>
    <w:rsid w:val="00F116F5"/>
    <w:rsid w:val="00F11C5E"/>
    <w:rsid w:val="00F11FE8"/>
    <w:rsid w:val="00F12694"/>
    <w:rsid w:val="00F127B5"/>
    <w:rsid w:val="00F129B3"/>
    <w:rsid w:val="00F12AAD"/>
    <w:rsid w:val="00F12AB7"/>
    <w:rsid w:val="00F12EE1"/>
    <w:rsid w:val="00F12F61"/>
    <w:rsid w:val="00F1319B"/>
    <w:rsid w:val="00F13346"/>
    <w:rsid w:val="00F13B84"/>
    <w:rsid w:val="00F13D53"/>
    <w:rsid w:val="00F13D58"/>
    <w:rsid w:val="00F14512"/>
    <w:rsid w:val="00F14609"/>
    <w:rsid w:val="00F1474A"/>
    <w:rsid w:val="00F14964"/>
    <w:rsid w:val="00F14977"/>
    <w:rsid w:val="00F14B27"/>
    <w:rsid w:val="00F14B86"/>
    <w:rsid w:val="00F14C46"/>
    <w:rsid w:val="00F159EB"/>
    <w:rsid w:val="00F15B54"/>
    <w:rsid w:val="00F1676D"/>
    <w:rsid w:val="00F16ACA"/>
    <w:rsid w:val="00F16B5F"/>
    <w:rsid w:val="00F16EDC"/>
    <w:rsid w:val="00F1716C"/>
    <w:rsid w:val="00F174A7"/>
    <w:rsid w:val="00F17796"/>
    <w:rsid w:val="00F177A8"/>
    <w:rsid w:val="00F17B46"/>
    <w:rsid w:val="00F17B7A"/>
    <w:rsid w:val="00F20E00"/>
    <w:rsid w:val="00F20F40"/>
    <w:rsid w:val="00F2129F"/>
    <w:rsid w:val="00F217AD"/>
    <w:rsid w:val="00F21819"/>
    <w:rsid w:val="00F2209A"/>
    <w:rsid w:val="00F22115"/>
    <w:rsid w:val="00F2263A"/>
    <w:rsid w:val="00F2300F"/>
    <w:rsid w:val="00F23375"/>
    <w:rsid w:val="00F23530"/>
    <w:rsid w:val="00F23543"/>
    <w:rsid w:val="00F2361D"/>
    <w:rsid w:val="00F23921"/>
    <w:rsid w:val="00F23C64"/>
    <w:rsid w:val="00F23C9E"/>
    <w:rsid w:val="00F249CA"/>
    <w:rsid w:val="00F24B1C"/>
    <w:rsid w:val="00F24B5C"/>
    <w:rsid w:val="00F24F56"/>
    <w:rsid w:val="00F250F1"/>
    <w:rsid w:val="00F257DD"/>
    <w:rsid w:val="00F25F67"/>
    <w:rsid w:val="00F260F1"/>
    <w:rsid w:val="00F27528"/>
    <w:rsid w:val="00F2756F"/>
    <w:rsid w:val="00F27598"/>
    <w:rsid w:val="00F2793A"/>
    <w:rsid w:val="00F3000E"/>
    <w:rsid w:val="00F30371"/>
    <w:rsid w:val="00F303B1"/>
    <w:rsid w:val="00F30DC9"/>
    <w:rsid w:val="00F30E19"/>
    <w:rsid w:val="00F3114F"/>
    <w:rsid w:val="00F31160"/>
    <w:rsid w:val="00F31CD2"/>
    <w:rsid w:val="00F31CEF"/>
    <w:rsid w:val="00F32BD1"/>
    <w:rsid w:val="00F32DA5"/>
    <w:rsid w:val="00F331DA"/>
    <w:rsid w:val="00F333B9"/>
    <w:rsid w:val="00F33403"/>
    <w:rsid w:val="00F334B0"/>
    <w:rsid w:val="00F33848"/>
    <w:rsid w:val="00F33AB2"/>
    <w:rsid w:val="00F33AE3"/>
    <w:rsid w:val="00F33DBA"/>
    <w:rsid w:val="00F33F95"/>
    <w:rsid w:val="00F34685"/>
    <w:rsid w:val="00F34935"/>
    <w:rsid w:val="00F34E5D"/>
    <w:rsid w:val="00F35168"/>
    <w:rsid w:val="00F35687"/>
    <w:rsid w:val="00F35FD3"/>
    <w:rsid w:val="00F36B6B"/>
    <w:rsid w:val="00F36C47"/>
    <w:rsid w:val="00F36EE0"/>
    <w:rsid w:val="00F36EEC"/>
    <w:rsid w:val="00F3749D"/>
    <w:rsid w:val="00F376C1"/>
    <w:rsid w:val="00F37B83"/>
    <w:rsid w:val="00F4007E"/>
    <w:rsid w:val="00F40702"/>
    <w:rsid w:val="00F4085E"/>
    <w:rsid w:val="00F409B2"/>
    <w:rsid w:val="00F40AF1"/>
    <w:rsid w:val="00F40AFC"/>
    <w:rsid w:val="00F411F4"/>
    <w:rsid w:val="00F41250"/>
    <w:rsid w:val="00F41598"/>
    <w:rsid w:val="00F42689"/>
    <w:rsid w:val="00F427DA"/>
    <w:rsid w:val="00F42BC8"/>
    <w:rsid w:val="00F42E16"/>
    <w:rsid w:val="00F43840"/>
    <w:rsid w:val="00F438B2"/>
    <w:rsid w:val="00F43E35"/>
    <w:rsid w:val="00F446FF"/>
    <w:rsid w:val="00F44B67"/>
    <w:rsid w:val="00F459B5"/>
    <w:rsid w:val="00F46C6A"/>
    <w:rsid w:val="00F47415"/>
    <w:rsid w:val="00F4782E"/>
    <w:rsid w:val="00F47F4C"/>
    <w:rsid w:val="00F50671"/>
    <w:rsid w:val="00F50922"/>
    <w:rsid w:val="00F50E71"/>
    <w:rsid w:val="00F50EA4"/>
    <w:rsid w:val="00F5164C"/>
    <w:rsid w:val="00F51BB0"/>
    <w:rsid w:val="00F51BCD"/>
    <w:rsid w:val="00F51C68"/>
    <w:rsid w:val="00F520ED"/>
    <w:rsid w:val="00F521D1"/>
    <w:rsid w:val="00F526EC"/>
    <w:rsid w:val="00F52751"/>
    <w:rsid w:val="00F52A86"/>
    <w:rsid w:val="00F52EEA"/>
    <w:rsid w:val="00F533D0"/>
    <w:rsid w:val="00F538A0"/>
    <w:rsid w:val="00F53930"/>
    <w:rsid w:val="00F540AB"/>
    <w:rsid w:val="00F542AD"/>
    <w:rsid w:val="00F54404"/>
    <w:rsid w:val="00F54719"/>
    <w:rsid w:val="00F5564F"/>
    <w:rsid w:val="00F556B0"/>
    <w:rsid w:val="00F5588D"/>
    <w:rsid w:val="00F5592E"/>
    <w:rsid w:val="00F55EB6"/>
    <w:rsid w:val="00F55F5B"/>
    <w:rsid w:val="00F561F8"/>
    <w:rsid w:val="00F562F2"/>
    <w:rsid w:val="00F56B97"/>
    <w:rsid w:val="00F56E00"/>
    <w:rsid w:val="00F56E18"/>
    <w:rsid w:val="00F5702C"/>
    <w:rsid w:val="00F571EE"/>
    <w:rsid w:val="00F57874"/>
    <w:rsid w:val="00F60202"/>
    <w:rsid w:val="00F603AB"/>
    <w:rsid w:val="00F6055D"/>
    <w:rsid w:val="00F6061A"/>
    <w:rsid w:val="00F60AAE"/>
    <w:rsid w:val="00F613FA"/>
    <w:rsid w:val="00F61408"/>
    <w:rsid w:val="00F6145B"/>
    <w:rsid w:val="00F61511"/>
    <w:rsid w:val="00F622DF"/>
    <w:rsid w:val="00F6231A"/>
    <w:rsid w:val="00F62B02"/>
    <w:rsid w:val="00F62FE9"/>
    <w:rsid w:val="00F62FF3"/>
    <w:rsid w:val="00F63170"/>
    <w:rsid w:val="00F63C91"/>
    <w:rsid w:val="00F6497D"/>
    <w:rsid w:val="00F64B92"/>
    <w:rsid w:val="00F64BED"/>
    <w:rsid w:val="00F64F2B"/>
    <w:rsid w:val="00F65AE2"/>
    <w:rsid w:val="00F65F5D"/>
    <w:rsid w:val="00F6663E"/>
    <w:rsid w:val="00F6686D"/>
    <w:rsid w:val="00F66A73"/>
    <w:rsid w:val="00F66D86"/>
    <w:rsid w:val="00F66EC4"/>
    <w:rsid w:val="00F67237"/>
    <w:rsid w:val="00F67379"/>
    <w:rsid w:val="00F67479"/>
    <w:rsid w:val="00F678CE"/>
    <w:rsid w:val="00F67CEB"/>
    <w:rsid w:val="00F7015B"/>
    <w:rsid w:val="00F701C5"/>
    <w:rsid w:val="00F70659"/>
    <w:rsid w:val="00F71134"/>
    <w:rsid w:val="00F711CC"/>
    <w:rsid w:val="00F7132C"/>
    <w:rsid w:val="00F71441"/>
    <w:rsid w:val="00F71955"/>
    <w:rsid w:val="00F71ED5"/>
    <w:rsid w:val="00F73905"/>
    <w:rsid w:val="00F73CAD"/>
    <w:rsid w:val="00F74058"/>
    <w:rsid w:val="00F740D2"/>
    <w:rsid w:val="00F740E0"/>
    <w:rsid w:val="00F742B2"/>
    <w:rsid w:val="00F75460"/>
    <w:rsid w:val="00F75E69"/>
    <w:rsid w:val="00F75F1A"/>
    <w:rsid w:val="00F762B7"/>
    <w:rsid w:val="00F76331"/>
    <w:rsid w:val="00F766D8"/>
    <w:rsid w:val="00F76B30"/>
    <w:rsid w:val="00F76CB3"/>
    <w:rsid w:val="00F77537"/>
    <w:rsid w:val="00F77EF6"/>
    <w:rsid w:val="00F8030A"/>
    <w:rsid w:val="00F80D08"/>
    <w:rsid w:val="00F81347"/>
    <w:rsid w:val="00F817E1"/>
    <w:rsid w:val="00F82105"/>
    <w:rsid w:val="00F821D7"/>
    <w:rsid w:val="00F82369"/>
    <w:rsid w:val="00F8254D"/>
    <w:rsid w:val="00F82809"/>
    <w:rsid w:val="00F83153"/>
    <w:rsid w:val="00F83165"/>
    <w:rsid w:val="00F83323"/>
    <w:rsid w:val="00F83776"/>
    <w:rsid w:val="00F83E0F"/>
    <w:rsid w:val="00F8410D"/>
    <w:rsid w:val="00F843B4"/>
    <w:rsid w:val="00F84ABB"/>
    <w:rsid w:val="00F84CF3"/>
    <w:rsid w:val="00F84E98"/>
    <w:rsid w:val="00F84EC3"/>
    <w:rsid w:val="00F84FE6"/>
    <w:rsid w:val="00F85D5A"/>
    <w:rsid w:val="00F86AEC"/>
    <w:rsid w:val="00F86CA4"/>
    <w:rsid w:val="00F86D1C"/>
    <w:rsid w:val="00F87055"/>
    <w:rsid w:val="00F873A3"/>
    <w:rsid w:val="00F87A44"/>
    <w:rsid w:val="00F9076E"/>
    <w:rsid w:val="00F909EB"/>
    <w:rsid w:val="00F91185"/>
    <w:rsid w:val="00F91500"/>
    <w:rsid w:val="00F91F60"/>
    <w:rsid w:val="00F922C3"/>
    <w:rsid w:val="00F924EA"/>
    <w:rsid w:val="00F925A9"/>
    <w:rsid w:val="00F9280A"/>
    <w:rsid w:val="00F92D8C"/>
    <w:rsid w:val="00F92F44"/>
    <w:rsid w:val="00F93074"/>
    <w:rsid w:val="00F936DF"/>
    <w:rsid w:val="00F93DD2"/>
    <w:rsid w:val="00F93F51"/>
    <w:rsid w:val="00F941BF"/>
    <w:rsid w:val="00F943BF"/>
    <w:rsid w:val="00F94F73"/>
    <w:rsid w:val="00F95A46"/>
    <w:rsid w:val="00F95D88"/>
    <w:rsid w:val="00F95E47"/>
    <w:rsid w:val="00F95FDD"/>
    <w:rsid w:val="00F9606A"/>
    <w:rsid w:val="00F960A0"/>
    <w:rsid w:val="00F96514"/>
    <w:rsid w:val="00F967D2"/>
    <w:rsid w:val="00F96B7D"/>
    <w:rsid w:val="00F96C01"/>
    <w:rsid w:val="00F9751D"/>
    <w:rsid w:val="00F9763F"/>
    <w:rsid w:val="00F976AA"/>
    <w:rsid w:val="00F97868"/>
    <w:rsid w:val="00F97A39"/>
    <w:rsid w:val="00F97B50"/>
    <w:rsid w:val="00FA02EC"/>
    <w:rsid w:val="00FA0A3F"/>
    <w:rsid w:val="00FA0FEA"/>
    <w:rsid w:val="00FA1F41"/>
    <w:rsid w:val="00FA1FBD"/>
    <w:rsid w:val="00FA24C2"/>
    <w:rsid w:val="00FA2620"/>
    <w:rsid w:val="00FA2AAB"/>
    <w:rsid w:val="00FA2BFF"/>
    <w:rsid w:val="00FA2C9C"/>
    <w:rsid w:val="00FA2D42"/>
    <w:rsid w:val="00FA2E45"/>
    <w:rsid w:val="00FA3B69"/>
    <w:rsid w:val="00FA3ED5"/>
    <w:rsid w:val="00FA4570"/>
    <w:rsid w:val="00FA492F"/>
    <w:rsid w:val="00FA4BC2"/>
    <w:rsid w:val="00FA4D0C"/>
    <w:rsid w:val="00FA4D75"/>
    <w:rsid w:val="00FA503E"/>
    <w:rsid w:val="00FA5066"/>
    <w:rsid w:val="00FA5197"/>
    <w:rsid w:val="00FA51EB"/>
    <w:rsid w:val="00FA5398"/>
    <w:rsid w:val="00FA5AD7"/>
    <w:rsid w:val="00FA5BD4"/>
    <w:rsid w:val="00FA5CAD"/>
    <w:rsid w:val="00FA688E"/>
    <w:rsid w:val="00FA6932"/>
    <w:rsid w:val="00FA6CDD"/>
    <w:rsid w:val="00FA6D8C"/>
    <w:rsid w:val="00FA72B8"/>
    <w:rsid w:val="00FA7A83"/>
    <w:rsid w:val="00FA7CB8"/>
    <w:rsid w:val="00FA7F0B"/>
    <w:rsid w:val="00FB0041"/>
    <w:rsid w:val="00FB010E"/>
    <w:rsid w:val="00FB0440"/>
    <w:rsid w:val="00FB0E37"/>
    <w:rsid w:val="00FB1559"/>
    <w:rsid w:val="00FB1920"/>
    <w:rsid w:val="00FB1F5F"/>
    <w:rsid w:val="00FB25D8"/>
    <w:rsid w:val="00FB2705"/>
    <w:rsid w:val="00FB2E07"/>
    <w:rsid w:val="00FB2E0A"/>
    <w:rsid w:val="00FB365A"/>
    <w:rsid w:val="00FB43D4"/>
    <w:rsid w:val="00FB4590"/>
    <w:rsid w:val="00FB46E7"/>
    <w:rsid w:val="00FB4DCF"/>
    <w:rsid w:val="00FB4ECB"/>
    <w:rsid w:val="00FB5363"/>
    <w:rsid w:val="00FB5588"/>
    <w:rsid w:val="00FB559E"/>
    <w:rsid w:val="00FB5673"/>
    <w:rsid w:val="00FB5D71"/>
    <w:rsid w:val="00FB61A1"/>
    <w:rsid w:val="00FB66BB"/>
    <w:rsid w:val="00FB6801"/>
    <w:rsid w:val="00FB6CE2"/>
    <w:rsid w:val="00FB76E5"/>
    <w:rsid w:val="00FB7B72"/>
    <w:rsid w:val="00FB7C31"/>
    <w:rsid w:val="00FB7E6C"/>
    <w:rsid w:val="00FC0028"/>
    <w:rsid w:val="00FC00EC"/>
    <w:rsid w:val="00FC032E"/>
    <w:rsid w:val="00FC056B"/>
    <w:rsid w:val="00FC08E9"/>
    <w:rsid w:val="00FC0916"/>
    <w:rsid w:val="00FC0D69"/>
    <w:rsid w:val="00FC1078"/>
    <w:rsid w:val="00FC20AB"/>
    <w:rsid w:val="00FC29F2"/>
    <w:rsid w:val="00FC2B0C"/>
    <w:rsid w:val="00FC2F4F"/>
    <w:rsid w:val="00FC315D"/>
    <w:rsid w:val="00FC31D8"/>
    <w:rsid w:val="00FC33A8"/>
    <w:rsid w:val="00FC34F0"/>
    <w:rsid w:val="00FC3891"/>
    <w:rsid w:val="00FC3AF7"/>
    <w:rsid w:val="00FC3EA2"/>
    <w:rsid w:val="00FC4B8B"/>
    <w:rsid w:val="00FC562E"/>
    <w:rsid w:val="00FC58BC"/>
    <w:rsid w:val="00FC5F94"/>
    <w:rsid w:val="00FC6271"/>
    <w:rsid w:val="00FC642A"/>
    <w:rsid w:val="00FC6907"/>
    <w:rsid w:val="00FC6BE3"/>
    <w:rsid w:val="00FC7236"/>
    <w:rsid w:val="00FC72F0"/>
    <w:rsid w:val="00FC77F5"/>
    <w:rsid w:val="00FC79FB"/>
    <w:rsid w:val="00FC7BA6"/>
    <w:rsid w:val="00FD07B3"/>
    <w:rsid w:val="00FD0896"/>
    <w:rsid w:val="00FD08E2"/>
    <w:rsid w:val="00FD0CE3"/>
    <w:rsid w:val="00FD0D95"/>
    <w:rsid w:val="00FD141D"/>
    <w:rsid w:val="00FD19A6"/>
    <w:rsid w:val="00FD1A25"/>
    <w:rsid w:val="00FD21E8"/>
    <w:rsid w:val="00FD2A10"/>
    <w:rsid w:val="00FD2B1D"/>
    <w:rsid w:val="00FD2FB9"/>
    <w:rsid w:val="00FD339F"/>
    <w:rsid w:val="00FD3A3E"/>
    <w:rsid w:val="00FD3B42"/>
    <w:rsid w:val="00FD3BB9"/>
    <w:rsid w:val="00FD3D95"/>
    <w:rsid w:val="00FD4156"/>
    <w:rsid w:val="00FD41D1"/>
    <w:rsid w:val="00FD421A"/>
    <w:rsid w:val="00FD448D"/>
    <w:rsid w:val="00FD4BF4"/>
    <w:rsid w:val="00FD5141"/>
    <w:rsid w:val="00FD5833"/>
    <w:rsid w:val="00FD588D"/>
    <w:rsid w:val="00FD5E8B"/>
    <w:rsid w:val="00FD6099"/>
    <w:rsid w:val="00FD61AB"/>
    <w:rsid w:val="00FD62D2"/>
    <w:rsid w:val="00FD63AE"/>
    <w:rsid w:val="00FD64F5"/>
    <w:rsid w:val="00FD65D2"/>
    <w:rsid w:val="00FD6AE1"/>
    <w:rsid w:val="00FD6C08"/>
    <w:rsid w:val="00FD6EF5"/>
    <w:rsid w:val="00FD6F91"/>
    <w:rsid w:val="00FD78D2"/>
    <w:rsid w:val="00FD797B"/>
    <w:rsid w:val="00FD7DC0"/>
    <w:rsid w:val="00FD7F21"/>
    <w:rsid w:val="00FD7FEA"/>
    <w:rsid w:val="00FE0239"/>
    <w:rsid w:val="00FE1237"/>
    <w:rsid w:val="00FE12AE"/>
    <w:rsid w:val="00FE12B7"/>
    <w:rsid w:val="00FE16C7"/>
    <w:rsid w:val="00FE1713"/>
    <w:rsid w:val="00FE18FA"/>
    <w:rsid w:val="00FE1B6A"/>
    <w:rsid w:val="00FE1C72"/>
    <w:rsid w:val="00FE1F36"/>
    <w:rsid w:val="00FE233D"/>
    <w:rsid w:val="00FE235E"/>
    <w:rsid w:val="00FE2B51"/>
    <w:rsid w:val="00FE305F"/>
    <w:rsid w:val="00FE35D2"/>
    <w:rsid w:val="00FE374D"/>
    <w:rsid w:val="00FE3897"/>
    <w:rsid w:val="00FE3F2A"/>
    <w:rsid w:val="00FE3FBC"/>
    <w:rsid w:val="00FE3FDF"/>
    <w:rsid w:val="00FE4050"/>
    <w:rsid w:val="00FE4FFF"/>
    <w:rsid w:val="00FE58A7"/>
    <w:rsid w:val="00FE5AF6"/>
    <w:rsid w:val="00FE6620"/>
    <w:rsid w:val="00FE6E0A"/>
    <w:rsid w:val="00FE6EAE"/>
    <w:rsid w:val="00FE70C5"/>
    <w:rsid w:val="00FE7488"/>
    <w:rsid w:val="00FE7671"/>
    <w:rsid w:val="00FE79FF"/>
    <w:rsid w:val="00FF030C"/>
    <w:rsid w:val="00FF0691"/>
    <w:rsid w:val="00FF088F"/>
    <w:rsid w:val="00FF0E32"/>
    <w:rsid w:val="00FF14E1"/>
    <w:rsid w:val="00FF153E"/>
    <w:rsid w:val="00FF1553"/>
    <w:rsid w:val="00FF169C"/>
    <w:rsid w:val="00FF1768"/>
    <w:rsid w:val="00FF1B5C"/>
    <w:rsid w:val="00FF1BF0"/>
    <w:rsid w:val="00FF1E9A"/>
    <w:rsid w:val="00FF1F12"/>
    <w:rsid w:val="00FF1FE0"/>
    <w:rsid w:val="00FF294F"/>
    <w:rsid w:val="00FF2991"/>
    <w:rsid w:val="00FF2C35"/>
    <w:rsid w:val="00FF2D88"/>
    <w:rsid w:val="00FF3323"/>
    <w:rsid w:val="00FF37C2"/>
    <w:rsid w:val="00FF3F1E"/>
    <w:rsid w:val="00FF43C3"/>
    <w:rsid w:val="00FF4424"/>
    <w:rsid w:val="00FF444B"/>
    <w:rsid w:val="00FF46DD"/>
    <w:rsid w:val="00FF46FD"/>
    <w:rsid w:val="00FF4C53"/>
    <w:rsid w:val="00FF4EFC"/>
    <w:rsid w:val="00FF511A"/>
    <w:rsid w:val="00FF51A9"/>
    <w:rsid w:val="00FF53DA"/>
    <w:rsid w:val="00FF543D"/>
    <w:rsid w:val="00FF56BF"/>
    <w:rsid w:val="00FF5B85"/>
    <w:rsid w:val="00FF5D17"/>
    <w:rsid w:val="00FF5D90"/>
    <w:rsid w:val="00FF6242"/>
    <w:rsid w:val="00FF6292"/>
    <w:rsid w:val="00FF679C"/>
    <w:rsid w:val="00FF6D81"/>
    <w:rsid w:val="00FF6F31"/>
    <w:rsid w:val="00FF7144"/>
    <w:rsid w:val="00FF7423"/>
    <w:rsid w:val="00FF766E"/>
    <w:rsid w:val="00FF78B6"/>
    <w:rsid w:val="00FF7A29"/>
    <w:rsid w:val="00FF7C6E"/>
    <w:rsid w:val="00FF7D9A"/>
    <w:rsid w:val="00FF7FF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5031" fillcolor="#fde9d9" strokecolor="#df4dae">
      <v:fill color="#fde9d9" color2="#d6e3bc" rotate="t" type="gradient"/>
      <v:stroke dashstyle="dash" color="#df4dae" weight="1pt"/>
      <v:shadow color="#868686"/>
      <o:colormru v:ext="edit" colors="#b8cce4,#e5fda3,#f39,#ace6f2,#c90,#ccf,#ff7c80,#ffb9bb"/>
    </o:shapedefaults>
    <o:shapelayout v:ext="edit">
      <o:idmap v:ext="edit" data="2,3,4,5,6,7,8,9,10,11,12,13,14,15,16,17,18,19,20,21,22,23,24"/>
      <o:rules v:ext="edit">
        <o:r id="V:Rule1" type="callout" idref="#_x0000_s24309"/>
        <o:r id="V:Rule2" type="callout" idref="#_x0000_s24419"/>
        <o:r id="V:Rule3" type="callout" idref="#_x0000_s24442"/>
        <o:r id="V:Rule4" type="callout" idref="#_x0000_s24476"/>
        <o:r id="V:Rule5" type="callout" idref="#_x0000_s24481"/>
        <o:r id="V:Rule6" type="callout" idref="#_x0000_s24594"/>
        <o:r id="V:Rule7" type="callout" idref="#_x0000_s24597"/>
        <o:r id="V:Rule8" type="callout" idref="#_x0000_s24602"/>
        <o:r id="V:Rule9" type="callout" idref="#_x0000_s24636"/>
        <o:r id="V:Rule10" type="callout" idref="#_x0000_s24640"/>
        <o:r id="V:Rule11" type="callout" idref="#_x0000_s24650"/>
      </o:rules>
    </o:shapelayout>
  </w:shapeDefaults>
  <w:doNotEmbedSmartTags/>
  <w:decimalSymbol w:val="."/>
  <w:listSeparator w:val=";"/>
  <w14:docId w14:val="1CA9B063"/>
  <w15:chartTrackingRefBased/>
  <w15:docId w15:val="{1EBC430B-B5A5-49E8-9824-F2349EA920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1672F"/>
    <w:pPr>
      <w:bidi/>
    </w:pPr>
    <w:rPr>
      <w:sz w:val="24"/>
      <w:szCs w:val="24"/>
    </w:rPr>
  </w:style>
  <w:style w:type="paragraph" w:styleId="7">
    <w:name w:val="heading 7"/>
    <w:basedOn w:val="a"/>
    <w:next w:val="a"/>
    <w:qFormat/>
    <w:rsid w:val="00D61792"/>
    <w:pPr>
      <w:keepNext/>
      <w:outlineLvl w:val="6"/>
    </w:pPr>
    <w:rPr>
      <w:rFonts w:cs="MCS Hijon S_I normal."/>
      <w:sz w:val="34"/>
      <w:szCs w:val="32"/>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table" w:styleId="a3">
    <w:name w:val="Table Grid"/>
    <w:basedOn w:val="a1"/>
    <w:rsid w:val="00FD0D95"/>
    <w:pPr>
      <w:bidi/>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رأس صفحة"/>
    <w:basedOn w:val="a"/>
    <w:rsid w:val="006A77AF"/>
    <w:pPr>
      <w:tabs>
        <w:tab w:val="center" w:pos="4153"/>
        <w:tab w:val="right" w:pos="8306"/>
      </w:tabs>
    </w:pPr>
  </w:style>
  <w:style w:type="paragraph" w:styleId="a5">
    <w:name w:val="تذييل صفحة"/>
    <w:basedOn w:val="a"/>
    <w:rsid w:val="006A77AF"/>
    <w:pPr>
      <w:tabs>
        <w:tab w:val="center" w:pos="4153"/>
        <w:tab w:val="right" w:pos="8306"/>
      </w:tabs>
    </w:pPr>
  </w:style>
  <w:style w:type="paragraph" w:customStyle="1" w:styleId="Char">
    <w:name w:val=" Char"/>
    <w:basedOn w:val="a"/>
    <w:autoRedefine/>
    <w:rsid w:val="0089783A"/>
    <w:pPr>
      <w:widowControl w:val="0"/>
      <w:adjustRightInd w:val="0"/>
      <w:spacing w:line="360" w:lineRule="atLeast"/>
      <w:textAlignment w:val="baseline"/>
    </w:pPr>
    <w:rPr>
      <w:rFonts w:cs="Traditional Arabic"/>
      <w:sz w:val="28"/>
      <w:szCs w:val="20"/>
    </w:rPr>
  </w:style>
  <w:style w:type="paragraph" w:styleId="a6">
    <w:name w:val="Body Text Indent"/>
    <w:basedOn w:val="a"/>
    <w:rsid w:val="002E7911"/>
    <w:pPr>
      <w:spacing w:after="120"/>
      <w:ind w:left="283"/>
    </w:pPr>
    <w:rPr>
      <w:lang w:eastAsia="ar-SA"/>
    </w:rPr>
  </w:style>
  <w:style w:type="paragraph" w:styleId="a7">
    <w:name w:val="Balloon Text"/>
    <w:basedOn w:val="a"/>
    <w:link w:val="Char0"/>
    <w:rsid w:val="00F613FA"/>
    <w:rPr>
      <w:rFonts w:ascii="Tahoma" w:hAnsi="Tahoma" w:cs="Tahoma"/>
      <w:sz w:val="16"/>
      <w:szCs w:val="16"/>
    </w:rPr>
  </w:style>
  <w:style w:type="character" w:customStyle="1" w:styleId="Char0">
    <w:name w:val="نص في بالون Char"/>
    <w:link w:val="a7"/>
    <w:rsid w:val="00F613F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047926">
      <w:bodyDiv w:val="1"/>
      <w:marLeft w:val="0"/>
      <w:marRight w:val="0"/>
      <w:marTop w:val="0"/>
      <w:marBottom w:val="0"/>
      <w:divBdr>
        <w:top w:val="none" w:sz="0" w:space="0" w:color="auto"/>
        <w:left w:val="none" w:sz="0" w:space="0" w:color="auto"/>
        <w:bottom w:val="none" w:sz="0" w:space="0" w:color="auto"/>
        <w:right w:val="none" w:sz="0" w:space="0" w:color="auto"/>
      </w:divBdr>
    </w:div>
    <w:div w:id="209152041">
      <w:bodyDiv w:val="1"/>
      <w:marLeft w:val="0"/>
      <w:marRight w:val="0"/>
      <w:marTop w:val="0"/>
      <w:marBottom w:val="0"/>
      <w:divBdr>
        <w:top w:val="none" w:sz="0" w:space="0" w:color="auto"/>
        <w:left w:val="none" w:sz="0" w:space="0" w:color="auto"/>
        <w:bottom w:val="none" w:sz="0" w:space="0" w:color="auto"/>
        <w:right w:val="none" w:sz="0" w:space="0" w:color="auto"/>
      </w:divBdr>
    </w:div>
    <w:div w:id="510948995">
      <w:bodyDiv w:val="1"/>
      <w:marLeft w:val="0"/>
      <w:marRight w:val="0"/>
      <w:marTop w:val="0"/>
      <w:marBottom w:val="0"/>
      <w:divBdr>
        <w:top w:val="none" w:sz="0" w:space="0" w:color="auto"/>
        <w:left w:val="none" w:sz="0" w:space="0" w:color="auto"/>
        <w:bottom w:val="none" w:sz="0" w:space="0" w:color="auto"/>
        <w:right w:val="none" w:sz="0" w:space="0" w:color="auto"/>
      </w:divBdr>
    </w:div>
    <w:div w:id="649166013">
      <w:bodyDiv w:val="1"/>
      <w:marLeft w:val="0"/>
      <w:marRight w:val="0"/>
      <w:marTop w:val="0"/>
      <w:marBottom w:val="0"/>
      <w:divBdr>
        <w:top w:val="none" w:sz="0" w:space="0" w:color="auto"/>
        <w:left w:val="none" w:sz="0" w:space="0" w:color="auto"/>
        <w:bottom w:val="none" w:sz="0" w:space="0" w:color="auto"/>
        <w:right w:val="none" w:sz="0" w:space="0" w:color="auto"/>
      </w:divBdr>
    </w:div>
    <w:div w:id="649821127">
      <w:bodyDiv w:val="1"/>
      <w:marLeft w:val="0"/>
      <w:marRight w:val="0"/>
      <w:marTop w:val="0"/>
      <w:marBottom w:val="0"/>
      <w:divBdr>
        <w:top w:val="none" w:sz="0" w:space="0" w:color="auto"/>
        <w:left w:val="none" w:sz="0" w:space="0" w:color="auto"/>
        <w:bottom w:val="none" w:sz="0" w:space="0" w:color="auto"/>
        <w:right w:val="none" w:sz="0" w:space="0" w:color="auto"/>
      </w:divBdr>
      <w:divsChild>
        <w:div w:id="2006665112">
          <w:marLeft w:val="0"/>
          <w:marRight w:val="0"/>
          <w:marTop w:val="0"/>
          <w:marBottom w:val="0"/>
          <w:divBdr>
            <w:top w:val="none" w:sz="0" w:space="0" w:color="auto"/>
            <w:left w:val="none" w:sz="0" w:space="0" w:color="auto"/>
            <w:bottom w:val="none" w:sz="0" w:space="0" w:color="auto"/>
            <w:right w:val="none" w:sz="0" w:space="0" w:color="auto"/>
          </w:divBdr>
        </w:div>
      </w:divsChild>
    </w:div>
    <w:div w:id="1950038355">
      <w:bodyDiv w:val="1"/>
      <w:marLeft w:val="0"/>
      <w:marRight w:val="0"/>
      <w:marTop w:val="0"/>
      <w:marBottom w:val="0"/>
      <w:divBdr>
        <w:top w:val="none" w:sz="0" w:space="0" w:color="auto"/>
        <w:left w:val="none" w:sz="0" w:space="0" w:color="auto"/>
        <w:bottom w:val="none" w:sz="0" w:space="0" w:color="auto"/>
        <w:right w:val="none" w:sz="0" w:space="0" w:color="auto"/>
      </w:divBdr>
    </w:div>
    <w:div w:id="1991518744">
      <w:bodyDiv w:val="1"/>
      <w:marLeft w:val="0"/>
      <w:marRight w:val="0"/>
      <w:marTop w:val="0"/>
      <w:marBottom w:val="0"/>
      <w:divBdr>
        <w:top w:val="none" w:sz="0" w:space="0" w:color="auto"/>
        <w:left w:val="none" w:sz="0" w:space="0" w:color="auto"/>
        <w:bottom w:val="none" w:sz="0" w:space="0" w:color="auto"/>
        <w:right w:val="none" w:sz="0" w:space="0" w:color="auto"/>
      </w:divBdr>
    </w:div>
    <w:div w:id="20563949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13" Type="http://schemas.openxmlformats.org/officeDocument/2006/relationships/image" Target="media/image15.jpeg"/><Relationship Id="rId18" Type="http://schemas.openxmlformats.org/officeDocument/2006/relationships/image" Target="media/image20.gif"/><Relationship Id="rId26" Type="http://schemas.openxmlformats.org/officeDocument/2006/relationships/image" Target="media/image28.jpeg"/><Relationship Id="rId39" Type="http://schemas.openxmlformats.org/officeDocument/2006/relationships/image" Target="media/image41.jpeg"/><Relationship Id="rId21" Type="http://schemas.openxmlformats.org/officeDocument/2006/relationships/image" Target="media/image23.jpeg"/><Relationship Id="rId34" Type="http://schemas.openxmlformats.org/officeDocument/2006/relationships/image" Target="media/image36.jpeg"/><Relationship Id="rId42" Type="http://schemas.openxmlformats.org/officeDocument/2006/relationships/image" Target="media/image44.emf"/><Relationship Id="rId47" Type="http://schemas.openxmlformats.org/officeDocument/2006/relationships/image" Target="media/image49.wmf"/><Relationship Id="rId50"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styles" Target="styles.xml"/><Relationship Id="rId16" Type="http://schemas.openxmlformats.org/officeDocument/2006/relationships/image" Target="media/image18.png"/><Relationship Id="rId29" Type="http://schemas.openxmlformats.org/officeDocument/2006/relationships/image" Target="media/image31.emf"/><Relationship Id="rId11" Type="http://schemas.openxmlformats.org/officeDocument/2006/relationships/image" Target="media/image13.emf"/><Relationship Id="rId24" Type="http://schemas.openxmlformats.org/officeDocument/2006/relationships/image" Target="media/image26.jpeg"/><Relationship Id="rId32" Type="http://schemas.openxmlformats.org/officeDocument/2006/relationships/image" Target="media/image34.jpeg"/><Relationship Id="rId37" Type="http://schemas.openxmlformats.org/officeDocument/2006/relationships/image" Target="media/image39.emf"/><Relationship Id="rId40" Type="http://schemas.openxmlformats.org/officeDocument/2006/relationships/image" Target="media/image42.emf"/><Relationship Id="rId45" Type="http://schemas.openxmlformats.org/officeDocument/2006/relationships/image" Target="media/image47.gif"/><Relationship Id="rId5" Type="http://schemas.openxmlformats.org/officeDocument/2006/relationships/webSettings" Target="webSettings.xml"/><Relationship Id="rId15" Type="http://schemas.openxmlformats.org/officeDocument/2006/relationships/image" Target="media/image17.emf"/><Relationship Id="rId23" Type="http://schemas.openxmlformats.org/officeDocument/2006/relationships/image" Target="media/image25.wmf"/><Relationship Id="rId28" Type="http://schemas.openxmlformats.org/officeDocument/2006/relationships/image" Target="media/image30.jpeg"/><Relationship Id="rId36" Type="http://schemas.openxmlformats.org/officeDocument/2006/relationships/image" Target="media/image38.jpeg"/><Relationship Id="rId49" Type="http://schemas.openxmlformats.org/officeDocument/2006/relationships/fontTable" Target="fontTable.xml"/><Relationship Id="rId10" Type="http://schemas.openxmlformats.org/officeDocument/2006/relationships/image" Target="media/image12.png"/><Relationship Id="rId19" Type="http://schemas.openxmlformats.org/officeDocument/2006/relationships/image" Target="media/image21.png"/><Relationship Id="rId31" Type="http://schemas.openxmlformats.org/officeDocument/2006/relationships/image" Target="media/image33.jpeg"/><Relationship Id="rId44" Type="http://schemas.openxmlformats.org/officeDocument/2006/relationships/image" Target="media/image46.jpeg"/><Relationship Id="rId4" Type="http://schemas.openxmlformats.org/officeDocument/2006/relationships/settings" Target="settings.xml"/><Relationship Id="rId9" Type="http://schemas.openxmlformats.org/officeDocument/2006/relationships/image" Target="media/image11.png"/><Relationship Id="rId14" Type="http://schemas.openxmlformats.org/officeDocument/2006/relationships/image" Target="media/image16.jpeg"/><Relationship Id="rId22" Type="http://schemas.openxmlformats.org/officeDocument/2006/relationships/image" Target="media/image24.jpeg"/><Relationship Id="rId27" Type="http://schemas.openxmlformats.org/officeDocument/2006/relationships/image" Target="media/image29.emf"/><Relationship Id="rId30" Type="http://schemas.openxmlformats.org/officeDocument/2006/relationships/image" Target="media/image32.jpeg"/><Relationship Id="rId35" Type="http://schemas.openxmlformats.org/officeDocument/2006/relationships/image" Target="media/image37.emf"/><Relationship Id="rId43" Type="http://schemas.openxmlformats.org/officeDocument/2006/relationships/image" Target="media/image45.emf"/><Relationship Id="rId48" Type="http://schemas.openxmlformats.org/officeDocument/2006/relationships/footer" Target="footer1.xml"/><Relationship Id="rId8" Type="http://schemas.openxmlformats.org/officeDocument/2006/relationships/image" Target="media/image10.png"/><Relationship Id="rId3" Type="http://schemas.openxmlformats.org/officeDocument/2006/relationships/image" Target="media/image9.jpeg"/><Relationship Id="rId12" Type="http://schemas.openxmlformats.org/officeDocument/2006/relationships/image" Target="media/image14.emf"/><Relationship Id="rId17" Type="http://schemas.openxmlformats.org/officeDocument/2006/relationships/image" Target="media/image19.png"/><Relationship Id="rId25" Type="http://schemas.openxmlformats.org/officeDocument/2006/relationships/image" Target="media/image27.jpeg"/><Relationship Id="rId33" Type="http://schemas.openxmlformats.org/officeDocument/2006/relationships/image" Target="media/image35.emf"/><Relationship Id="rId38" Type="http://schemas.openxmlformats.org/officeDocument/2006/relationships/image" Target="media/image40.emf"/><Relationship Id="rId46" Type="http://schemas.openxmlformats.org/officeDocument/2006/relationships/image" Target="media/image48.emf"/><Relationship Id="rId20" Type="http://schemas.openxmlformats.org/officeDocument/2006/relationships/image" Target="media/image22.jpeg"/><Relationship Id="rId41" Type="http://schemas.openxmlformats.org/officeDocument/2006/relationships/image" Target="media/image43.emf"/><Relationship Id="rId1" Type="http://schemas.openxmlformats.org/officeDocument/2006/relationships/numbering" Target="numbering.xml"/><Relationship Id="rId6" Type="http://schemas.openxmlformats.org/officeDocument/2006/relationships/footnotes" Target="footnotes.xml"/></Relationships>
</file>

<file path=word/_rels/numbering.xml.rels><?xml version="1.0" encoding="UTF-8" standalone="yes"?>
<Relationships xmlns="http://schemas.openxmlformats.org/package/2006/relationships"><Relationship Id="rId8" Type="http://schemas.openxmlformats.org/officeDocument/2006/relationships/image" Target="media/image8.png"/><Relationship Id="rId3" Type="http://schemas.openxmlformats.org/officeDocument/2006/relationships/image" Target="media/image3.png"/><Relationship Id="rId7" Type="http://schemas.openxmlformats.org/officeDocument/2006/relationships/image" Target="media/image7.png"/><Relationship Id="rId2" Type="http://schemas.openxmlformats.org/officeDocument/2006/relationships/image" Target="media/image2.png"/><Relationship Id="rId1" Type="http://schemas.openxmlformats.org/officeDocument/2006/relationships/image" Target="media/image1.jpeg"/><Relationship Id="rId6" Type="http://schemas.openxmlformats.org/officeDocument/2006/relationships/image" Target="media/image6.png"/><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100</Words>
  <Characters>573</Characters>
  <Application>Microsoft Office Word</Application>
  <DocSecurity>0</DocSecurity>
  <Lines>4</Lines>
  <Paragraphs>1</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lpstr>   </vt:lpstr>
    </vt:vector>
  </TitlesOfParts>
  <Company>abumada</Company>
  <LinksUpToDate>false</LinksUpToDate>
  <CharactersWithSpaces>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DA51713</dc:creator>
  <cp:keywords/>
  <cp:lastModifiedBy>DA51713</cp:lastModifiedBy>
  <cp:revision>2</cp:revision>
  <cp:lastPrinted>2007-12-22T17:44:00Z</cp:lastPrinted>
  <dcterms:created xsi:type="dcterms:W3CDTF">2025-09-03T22:43:00Z</dcterms:created>
  <dcterms:modified xsi:type="dcterms:W3CDTF">2025-09-03T22:43:00Z</dcterms:modified>
</cp:coreProperties>
</file>