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379CA" w14:paraId="30D8AEC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51F44F7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BA5C08D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3B5BBB3" w14:textId="77777777" w:rsidR="004379CA" w:rsidRDefault="004379CA">
      <w:pPr>
        <w:spacing w:after="120"/>
      </w:pPr>
    </w:p>
    <w:p w14:paraId="6DEE665D" w14:textId="77777777" w:rsidR="004379CA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DDA01A8" w14:textId="77777777" w:rsidR="004379CA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5F7E7E3E" w14:textId="77777777" w:rsidR="004379CA" w:rsidRDefault="004379CA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379CA" w14:paraId="2A8504E4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2BE063D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02135A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DAD1839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48702D8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4C19724C" w14:textId="77777777" w:rsidR="004379CA" w:rsidRDefault="004379CA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379CA" w14:paraId="408F6DF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42B4CA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1E616E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8C8DB5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251CF0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D40843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4DF3D0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379CA" w14:paraId="4F48226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7AA327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0D1E3C3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الزخرفة1-&gt;الزخرفة بالتكرار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1B8C74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EE80518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تقييم ومراجعة شاملة لأعمال وحدة مجال الرسم وعرض اللوحات المميزة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186A73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1B873A7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الرسم1-&gt;الألوان في الطبيعة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399825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88EB268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الرسم1-&gt;أرسم قصتي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5F4070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237B786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الرسم1-&gt;عيني تتعرف على الملمس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8830F3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9CAA6A2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مجال الرسم1-&gt;كيف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نرسم ؟</w:t>
            </w:r>
            <w:proofErr w:type="gramEnd"/>
          </w:p>
          <w:p w14:paraId="2E6762DA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4379CA" w14:paraId="43AFE5A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5CC820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762D06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A9F7E6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981FA6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030F20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682713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379CA" w14:paraId="7FBFDF4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0B4610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18BA556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بالخامات-&gt;من بلادي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529FB3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DC54621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نشاط جماعي: تكوين لوحة كبيرة باستخدام تقنيات الطباعة المختلفة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20515B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6DDE315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الطباعة1-&gt;اطبع اشكالاً ذات ملامس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5D5A00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D525C68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الطباعة1-&gt;اطبع الخطوط بالأشكال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AFFAA4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92F3EE4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ورقة عمل تطبيقية للدمج بين التكرار والتبادل في الزخرفة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8C9E73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1A771A7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الزخرفة1-&gt;الزخرفة بالتبادل</w:t>
            </w:r>
          </w:p>
        </w:tc>
      </w:tr>
      <w:tr w:rsidR="004379CA" w14:paraId="72F8470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E53E78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9A6AB8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FCE8B1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778B97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331006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FA8CCC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379CA" w14:paraId="164AA23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CA8880" w14:textId="77777777" w:rsidR="004379C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9E37B21" w14:textId="77777777" w:rsidR="004379CA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6F778A8" w14:textId="77777777" w:rsidR="004379C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EDC8C70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04827F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E0F2BDC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معرض ختامي مصغر لعرض أعمال الطلاب الفنية وتقييمها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127C13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B2EC721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للمهارات العملية المكتسبة خلال الفصل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9A4236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4EAE9F5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بالخامات-&gt;العلب الكرتونية مفيدة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1E3BC3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9E786EC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بالخامات-&gt;اصنع أشكالًا من الطين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2FF8D4" w14:textId="77777777" w:rsidR="004379C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569C8D7" w14:textId="77777777" w:rsidR="004379C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بالخامات-&gt;الطين مفيد</w:t>
            </w:r>
          </w:p>
        </w:tc>
      </w:tr>
    </w:tbl>
    <w:p w14:paraId="483D1395" w14:textId="77777777" w:rsidR="004379CA" w:rsidRDefault="004379C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4379CA" w14:paraId="2BDE9D0D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25168A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63BCB4D" w14:textId="77777777" w:rsidR="004379CA" w:rsidRDefault="004379C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379CA" w14:paraId="0609FBA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EF2F8B5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A3BDFEB" w14:textId="77777777" w:rsidR="004379C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80757B5" w14:textId="77777777" w:rsidR="00000000" w:rsidRDefault="00000000">
      <w:pPr>
        <w:rPr>
          <w:rtl/>
        </w:rPr>
      </w:pPr>
    </w:p>
    <w:p w14:paraId="58D4CB7D" w14:textId="77777777" w:rsidR="004B083E" w:rsidRDefault="004B083E">
      <w:pPr>
        <w:rPr>
          <w:rtl/>
        </w:rPr>
      </w:pPr>
    </w:p>
    <w:p w14:paraId="733E3151" w14:textId="77777777" w:rsidR="004B083E" w:rsidRDefault="004B083E">
      <w:pPr>
        <w:rPr>
          <w:rtl/>
        </w:rPr>
      </w:pPr>
    </w:p>
    <w:p w14:paraId="21693A08" w14:textId="77777777" w:rsidR="004B083E" w:rsidRDefault="004B083E">
      <w:pPr>
        <w:rPr>
          <w:rtl/>
        </w:rPr>
      </w:pPr>
    </w:p>
    <w:p w14:paraId="361D7B54" w14:textId="77777777" w:rsidR="004B083E" w:rsidRDefault="004B083E">
      <w:pPr>
        <w:rPr>
          <w:rtl/>
        </w:rPr>
      </w:pPr>
    </w:p>
    <w:p w14:paraId="3D3DB6A4" w14:textId="77777777" w:rsidR="004B083E" w:rsidRDefault="004B083E">
      <w:pPr>
        <w:rPr>
          <w:rtl/>
        </w:rPr>
      </w:pPr>
    </w:p>
    <w:p w14:paraId="72C40FEA" w14:textId="77777777" w:rsidR="004B083E" w:rsidRDefault="004B083E">
      <w:pPr>
        <w:rPr>
          <w:rtl/>
        </w:rPr>
      </w:pPr>
    </w:p>
    <w:p w14:paraId="279E599D" w14:textId="77777777" w:rsidR="004B083E" w:rsidRDefault="004B083E">
      <w:pPr>
        <w:rPr>
          <w:rtl/>
        </w:rPr>
      </w:pPr>
    </w:p>
    <w:p w14:paraId="44E26440" w14:textId="77777777" w:rsidR="004B083E" w:rsidRDefault="004B083E">
      <w:pPr>
        <w:rPr>
          <w:rtl/>
        </w:rPr>
      </w:pPr>
    </w:p>
    <w:p w14:paraId="1B0DD1F4" w14:textId="77777777" w:rsidR="004B083E" w:rsidRDefault="004B083E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B083E" w14:paraId="7F3C3CBE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46EA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22B83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4F34467" w14:textId="77777777" w:rsidR="004B083E" w:rsidRDefault="004B083E" w:rsidP="004B083E">
      <w:pPr>
        <w:spacing w:after="120"/>
      </w:pPr>
    </w:p>
    <w:p w14:paraId="4393F52A" w14:textId="77777777" w:rsidR="004B083E" w:rsidRDefault="004B083E" w:rsidP="004B083E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E312C9E" w14:textId="77777777" w:rsidR="004B083E" w:rsidRDefault="004B083E" w:rsidP="004B083E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5F897380" w14:textId="77777777" w:rsidR="004B083E" w:rsidRDefault="004B083E" w:rsidP="004B083E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B083E" w14:paraId="189E5E34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720E7FE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470C3BC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511A935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41955302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0E90A8A4" w14:textId="77777777" w:rsidR="004B083E" w:rsidRDefault="004B083E" w:rsidP="004B083E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B083E" w14:paraId="22042BBC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EA25472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48E9473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CE1BCFF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1C4579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6A20DB2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1F43E3B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B083E" w14:paraId="69313F82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50E9E05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CD0EDAC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الزخرفة1-&gt;الزخرفة بالتكرار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63AC0BE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7010A2C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تقييم ومراجعة شاملة لأعمال وحدة مجال الرسم وعرض اللوحات المميزة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DF008F6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C948A14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الرسم1-&gt;الألوان في الطبيعة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981EA66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80A0951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الرسم1-&gt;أرسم قصتي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4146675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DAB5E10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الرسم1-&gt;عيني تتعرف على الملمس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2445133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1EBCCA6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مجال الرسم1-&gt;كيف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نرسم ؟</w:t>
            </w:r>
            <w:proofErr w:type="gramEnd"/>
          </w:p>
          <w:p w14:paraId="1E16BBD9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4B083E" w14:paraId="2960F60D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15E499A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93A5796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E3EE9A4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E95EB62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873C7EB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CC980DA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B083E" w14:paraId="64FCFFB7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7CC15CF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B6D6BCF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بالخامات-&gt;من بلادي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FCDB438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187C83F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نشاط جماعي: تكوين لوحة كبيرة باستخدام تقنيات الطباعة المختلفة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119F520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BDD971B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الطباعة1-&gt;اطبع اشكالاً ذات ملامس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EFAAF69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2284FB9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الطباعة1-&gt;اطبع الخطوط بالأشكال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F873A5B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1D6A036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ورقة عمل تطبيقية للدمج بين التكرار والتبادل في الزخرفة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1CCE181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BF3D9F2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الزخرفة1-&gt;الزخرفة بالتبادل</w:t>
            </w:r>
          </w:p>
        </w:tc>
      </w:tr>
      <w:tr w:rsidR="004B083E" w14:paraId="34B181F0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8EAF169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83C327E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869F473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3D3B01A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B17A480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50E67D1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B083E" w14:paraId="7C3D150A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D292D5" w14:textId="77777777" w:rsidR="004B083E" w:rsidRDefault="004B083E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6157A329" w14:textId="77777777" w:rsidR="004B083E" w:rsidRDefault="004B083E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A1B350E" w14:textId="77777777" w:rsidR="004B083E" w:rsidRDefault="004B083E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00CF6023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EA7D08B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76F83651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معرض ختامي مصغر لعرض أعمال الطلاب الفنية وتقييمها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B48B441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F37F65C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للمهارات العملية المكتسبة خلال الفصل الدراسي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0F2EB9B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2457E63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بالخامات-&gt;العلب الكرتونية مفيدة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F0E7713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8FB0F4F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بالخامات-&gt;اصنع أشكالًا من الطين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28729D6" w14:textId="77777777" w:rsidR="004B083E" w:rsidRDefault="004B083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65CABF2" w14:textId="77777777" w:rsidR="004B083E" w:rsidRDefault="004B083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بالخامات-&gt;الطين مفيد</w:t>
            </w:r>
          </w:p>
        </w:tc>
      </w:tr>
    </w:tbl>
    <w:p w14:paraId="4E5D2555" w14:textId="77777777" w:rsidR="004B083E" w:rsidRDefault="004B083E" w:rsidP="004B083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4B083E" w14:paraId="245F0436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666DFBBA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C3145D6" w14:textId="77777777" w:rsidR="004B083E" w:rsidRDefault="004B083E" w:rsidP="004B083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B083E" w14:paraId="360A6952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101C1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D08E0" w14:textId="77777777" w:rsidR="004B083E" w:rsidRDefault="004B083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87730A7" w14:textId="77777777" w:rsidR="004B083E" w:rsidRDefault="004B083E" w:rsidP="004B083E"/>
    <w:p w14:paraId="2DD30AF3" w14:textId="77777777" w:rsidR="004B083E" w:rsidRDefault="004B083E"/>
    <w:sectPr w:rsidR="004B083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97796"/>
    <w:multiLevelType w:val="hybridMultilevel"/>
    <w:tmpl w:val="7E700DF8"/>
    <w:lvl w:ilvl="0" w:tplc="21924FB2">
      <w:start w:val="1"/>
      <w:numFmt w:val="bullet"/>
      <w:lvlText w:val="●"/>
      <w:lvlJc w:val="left"/>
      <w:pPr>
        <w:ind w:left="720" w:hanging="360"/>
      </w:pPr>
    </w:lvl>
    <w:lvl w:ilvl="1" w:tplc="B300989C">
      <w:start w:val="1"/>
      <w:numFmt w:val="bullet"/>
      <w:lvlText w:val="○"/>
      <w:lvlJc w:val="left"/>
      <w:pPr>
        <w:ind w:left="1440" w:hanging="360"/>
      </w:pPr>
    </w:lvl>
    <w:lvl w:ilvl="2" w:tplc="1BDC26E0">
      <w:start w:val="1"/>
      <w:numFmt w:val="bullet"/>
      <w:lvlText w:val="■"/>
      <w:lvlJc w:val="left"/>
      <w:pPr>
        <w:ind w:left="2160" w:hanging="360"/>
      </w:pPr>
    </w:lvl>
    <w:lvl w:ilvl="3" w:tplc="EDBCEC34">
      <w:start w:val="1"/>
      <w:numFmt w:val="bullet"/>
      <w:lvlText w:val="●"/>
      <w:lvlJc w:val="left"/>
      <w:pPr>
        <w:ind w:left="2880" w:hanging="360"/>
      </w:pPr>
    </w:lvl>
    <w:lvl w:ilvl="4" w:tplc="13C4B6F8">
      <w:start w:val="1"/>
      <w:numFmt w:val="bullet"/>
      <w:lvlText w:val="○"/>
      <w:lvlJc w:val="left"/>
      <w:pPr>
        <w:ind w:left="3600" w:hanging="360"/>
      </w:pPr>
    </w:lvl>
    <w:lvl w:ilvl="5" w:tplc="C444FD96">
      <w:start w:val="1"/>
      <w:numFmt w:val="bullet"/>
      <w:lvlText w:val="■"/>
      <w:lvlJc w:val="left"/>
      <w:pPr>
        <w:ind w:left="4320" w:hanging="360"/>
      </w:pPr>
    </w:lvl>
    <w:lvl w:ilvl="6" w:tplc="FE5EFAA8">
      <w:start w:val="1"/>
      <w:numFmt w:val="bullet"/>
      <w:lvlText w:val="●"/>
      <w:lvlJc w:val="left"/>
      <w:pPr>
        <w:ind w:left="5040" w:hanging="360"/>
      </w:pPr>
    </w:lvl>
    <w:lvl w:ilvl="7" w:tplc="BD62F602">
      <w:start w:val="1"/>
      <w:numFmt w:val="bullet"/>
      <w:lvlText w:val="●"/>
      <w:lvlJc w:val="left"/>
      <w:pPr>
        <w:ind w:left="5760" w:hanging="360"/>
      </w:pPr>
    </w:lvl>
    <w:lvl w:ilvl="8" w:tplc="4E9AB7A0">
      <w:start w:val="1"/>
      <w:numFmt w:val="bullet"/>
      <w:lvlText w:val="●"/>
      <w:lvlJc w:val="left"/>
      <w:pPr>
        <w:ind w:left="6480" w:hanging="360"/>
      </w:pPr>
    </w:lvl>
  </w:abstractNum>
  <w:num w:numId="1" w16cid:durableId="40576497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9CA"/>
    <w:rsid w:val="003E6E1F"/>
    <w:rsid w:val="004379CA"/>
    <w:rsid w:val="004B083E"/>
    <w:rsid w:val="006F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3699B0"/>
  <w15:docId w15:val="{B861A524-275A-4EFF-BB89-115AF5725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</Words>
  <Characters>3253</Characters>
  <Application>Microsoft Office Word</Application>
  <DocSecurity>0</DocSecurity>
  <Lines>180</Lines>
  <Paragraphs>159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2026-01-02T18:30:00Z</cp:lastPrinted>
  <dcterms:created xsi:type="dcterms:W3CDTF">2026-01-02T18:29:00Z</dcterms:created>
  <dcterms:modified xsi:type="dcterms:W3CDTF">2026-01-02T18:31:00Z</dcterms:modified>
</cp:coreProperties>
</file>